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45C4" w14:textId="2A040F27" w:rsidR="004815D3" w:rsidRDefault="004815D3">
      <w:pPr>
        <w:rPr>
          <w:b/>
          <w:bCs/>
        </w:rPr>
      </w:pPr>
      <w:r>
        <w:rPr>
          <w:b/>
          <w:bCs/>
        </w:rPr>
        <w:t xml:space="preserve">Meeting Date: </w:t>
      </w:r>
      <w:r w:rsidR="005D6B19">
        <w:rPr>
          <w:b/>
          <w:bCs/>
        </w:rPr>
        <w:t>5</w:t>
      </w:r>
      <w:r w:rsidRPr="004815D3">
        <w:t>/</w:t>
      </w:r>
      <w:r w:rsidR="005D6B19">
        <w:t>12</w:t>
      </w:r>
      <w:r w:rsidRPr="004815D3">
        <w:t>/2</w:t>
      </w:r>
      <w:r w:rsidR="00770F24">
        <w:t>6</w:t>
      </w:r>
    </w:p>
    <w:p w14:paraId="1DB56BCE" w14:textId="783EC707" w:rsidR="00194859" w:rsidRDefault="00194859">
      <w:r w:rsidRPr="00194859">
        <w:rPr>
          <w:b/>
          <w:bCs/>
        </w:rPr>
        <w:t xml:space="preserve">Meeting </w:t>
      </w:r>
      <w:r w:rsidR="004815D3">
        <w:rPr>
          <w:b/>
          <w:bCs/>
        </w:rPr>
        <w:t>T</w:t>
      </w:r>
      <w:r w:rsidRPr="00194859">
        <w:rPr>
          <w:b/>
          <w:bCs/>
        </w:rPr>
        <w:t>ime</w:t>
      </w:r>
      <w:r>
        <w:t>: 1:</w:t>
      </w:r>
      <w:r w:rsidR="0075710B">
        <w:t>0</w:t>
      </w:r>
      <w:r w:rsidR="004F7A0F">
        <w:t>0</w:t>
      </w:r>
      <w:r>
        <w:t xml:space="preserve"> </w:t>
      </w:r>
      <w:r w:rsidR="005D6B19">
        <w:t>PM</w:t>
      </w:r>
      <w:r w:rsidR="004815D3">
        <w:t>-1:</w:t>
      </w:r>
      <w:r w:rsidR="00770F24">
        <w:t>30</w:t>
      </w:r>
      <w:r w:rsidR="005D6B19">
        <w:t>P</w:t>
      </w:r>
      <w:r w:rsidR="004815D3">
        <w:t>M</w:t>
      </w:r>
    </w:p>
    <w:p w14:paraId="6819D079" w14:textId="32AF5479" w:rsidR="00194859" w:rsidRDefault="00194859">
      <w:r w:rsidRPr="00194859">
        <w:rPr>
          <w:b/>
          <w:bCs/>
        </w:rPr>
        <w:t>Meeting Location:</w:t>
      </w:r>
      <w:r>
        <w:t xml:space="preserve"> Media Center</w:t>
      </w:r>
    </w:p>
    <w:p w14:paraId="731FD789" w14:textId="2663813A" w:rsidR="00194859" w:rsidRDefault="00194859">
      <w:proofErr w:type="gramStart"/>
      <w:r w:rsidRPr="00194859">
        <w:rPr>
          <w:b/>
          <w:bCs/>
        </w:rPr>
        <w:t>Members</w:t>
      </w:r>
      <w:proofErr w:type="gramEnd"/>
      <w:r w:rsidRPr="00194859">
        <w:rPr>
          <w:b/>
          <w:bCs/>
        </w:rPr>
        <w:t xml:space="preserve"> Present</w:t>
      </w:r>
      <w:r>
        <w:t xml:space="preserve">: </w:t>
      </w:r>
      <w:r w:rsidR="00426DA1">
        <w:t>Emily Hahn</w:t>
      </w:r>
      <w:r>
        <w:t>, Eddie Williams, Kelly Sapp</w:t>
      </w:r>
      <w:r w:rsidR="00EA05E2">
        <w:t xml:space="preserve">, Char Mann, </w:t>
      </w:r>
    </w:p>
    <w:p w14:paraId="6ABE6CDE" w14:textId="77777777" w:rsidR="00426DA1" w:rsidRDefault="00194859" w:rsidP="00770F24">
      <w:pPr>
        <w:rPr>
          <w:b/>
          <w:bCs/>
        </w:rPr>
      </w:pPr>
      <w:r w:rsidRPr="00194859">
        <w:rPr>
          <w:b/>
          <w:bCs/>
        </w:rPr>
        <w:t>Members Absent</w:t>
      </w:r>
      <w:r>
        <w:t xml:space="preserve">: </w:t>
      </w:r>
      <w:r w:rsidR="00426DA1">
        <w:t>Dalas Wright</w:t>
      </w:r>
      <w:r w:rsidR="00426DA1">
        <w:t xml:space="preserve">, </w:t>
      </w:r>
      <w:r w:rsidR="00426DA1">
        <w:t>Cindy Dockery, Laureen Sanders</w:t>
      </w:r>
      <w:r w:rsidR="00426DA1" w:rsidRPr="00194859">
        <w:rPr>
          <w:b/>
          <w:bCs/>
        </w:rPr>
        <w:t xml:space="preserve"> </w:t>
      </w:r>
    </w:p>
    <w:p w14:paraId="76B70198" w14:textId="4EBD188C" w:rsidR="0078783F" w:rsidRDefault="00194859" w:rsidP="00770F24">
      <w:r w:rsidRPr="00194859">
        <w:rPr>
          <w:b/>
          <w:bCs/>
        </w:rPr>
        <w:t>Discussion</w:t>
      </w:r>
      <w:r>
        <w:t>:</w:t>
      </w:r>
      <w:r w:rsidR="0078783F">
        <w:t xml:space="preserve"> </w:t>
      </w:r>
      <w:r w:rsidR="00770F24">
        <w:t xml:space="preserve">We discussed </w:t>
      </w:r>
      <w:proofErr w:type="gramStart"/>
      <w:r w:rsidR="00770F24">
        <w:t xml:space="preserve">the </w:t>
      </w:r>
      <w:r w:rsidR="00426DA1">
        <w:t>what</w:t>
      </w:r>
      <w:proofErr w:type="gramEnd"/>
      <w:r w:rsidR="00426DA1">
        <w:t xml:space="preserve"> we wanted to do to spruce up the school.  PTO is putting shade on the playground.  The lunchroom is being painted.  Harrison is putting in a bid.  The gym is getting basketball goals on the walls that the county funded. GMAS posters were great with signs </w:t>
      </w:r>
      <w:proofErr w:type="gramStart"/>
      <w:r w:rsidR="00426DA1">
        <w:t xml:space="preserve">like </w:t>
      </w:r>
      <w:r w:rsidR="00426DA1" w:rsidRPr="00426DA1">
        <w:rPr>
          <w:i/>
          <w:iCs/>
        </w:rPr>
        <w:t>Your</w:t>
      </w:r>
      <w:proofErr w:type="gramEnd"/>
      <w:r w:rsidR="00426DA1" w:rsidRPr="00426DA1">
        <w:rPr>
          <w:i/>
          <w:iCs/>
        </w:rPr>
        <w:t xml:space="preserve"> </w:t>
      </w:r>
      <w:proofErr w:type="gramStart"/>
      <w:r w:rsidR="00426DA1" w:rsidRPr="00426DA1">
        <w:rPr>
          <w:i/>
          <w:iCs/>
        </w:rPr>
        <w:t>not</w:t>
      </w:r>
      <w:proofErr w:type="gramEnd"/>
      <w:r w:rsidR="00426DA1" w:rsidRPr="00426DA1">
        <w:rPr>
          <w:i/>
          <w:iCs/>
        </w:rPr>
        <w:t xml:space="preserve"> a </w:t>
      </w:r>
      <w:proofErr w:type="gramStart"/>
      <w:r w:rsidR="00426DA1" w:rsidRPr="00426DA1">
        <w:rPr>
          <w:i/>
          <w:iCs/>
        </w:rPr>
        <w:t>score</w:t>
      </w:r>
      <w:proofErr w:type="gramEnd"/>
      <w:r w:rsidR="00426DA1">
        <w:t xml:space="preserve"> </w:t>
      </w:r>
      <w:proofErr w:type="gramStart"/>
      <w:r w:rsidR="00426DA1">
        <w:t xml:space="preserve">and </w:t>
      </w:r>
      <w:proofErr w:type="gramEnd"/>
      <w:r w:rsidR="00426DA1" w:rsidRPr="00426DA1">
        <w:rPr>
          <w:i/>
          <w:iCs/>
        </w:rPr>
        <w:t xml:space="preserve">Smart Cookie </w:t>
      </w:r>
      <w:proofErr w:type="gramStart"/>
      <w:r w:rsidR="00426DA1" w:rsidRPr="00426DA1">
        <w:rPr>
          <w:i/>
          <w:iCs/>
        </w:rPr>
        <w:t>Testing</w:t>
      </w:r>
      <w:proofErr w:type="gramEnd"/>
      <w:r w:rsidR="00426DA1">
        <w:t xml:space="preserve">. </w:t>
      </w:r>
    </w:p>
    <w:p w14:paraId="532D48C6" w14:textId="25CA8AB2" w:rsidR="00426DA1" w:rsidRDefault="00426DA1" w:rsidP="00770F24">
      <w:r>
        <w:t xml:space="preserve">For the lunchroom, we like the encouraging words and the last </w:t>
      </w:r>
      <w:proofErr w:type="gramStart"/>
      <w:r>
        <w:t>picture that</w:t>
      </w:r>
      <w:proofErr w:type="gramEnd"/>
      <w:r>
        <w:t xml:space="preserve"> is blue and orange sunburst.  </w:t>
      </w:r>
      <w:r>
        <w:br/>
        <w:t xml:space="preserve">Let us know if there is something you think we need at the school.  We would love to hear input. We have recently </w:t>
      </w:r>
      <w:proofErr w:type="gramStart"/>
      <w:r>
        <w:t>gotten</w:t>
      </w:r>
      <w:proofErr w:type="gramEnd"/>
      <w:r>
        <w:t xml:space="preserve"> the digital sign out front, new parking lot and car rider line. </w:t>
      </w:r>
    </w:p>
    <w:p w14:paraId="1D7EECBF" w14:textId="3E710251" w:rsidR="00194859" w:rsidRDefault="00194859">
      <w:r w:rsidRPr="00194859">
        <w:rPr>
          <w:b/>
          <w:bCs/>
        </w:rPr>
        <w:t>Next Meeting</w:t>
      </w:r>
      <w:r>
        <w:t xml:space="preserve">: </w:t>
      </w:r>
      <w:r w:rsidR="005D6B19">
        <w:t xml:space="preserve">Will be determined at the beginning of the next school year. </w:t>
      </w:r>
    </w:p>
    <w:sectPr w:rsidR="00194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75A0"/>
    <w:multiLevelType w:val="hybridMultilevel"/>
    <w:tmpl w:val="9000D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D6E3A"/>
    <w:multiLevelType w:val="hybridMultilevel"/>
    <w:tmpl w:val="E6247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14A73"/>
    <w:multiLevelType w:val="hybridMultilevel"/>
    <w:tmpl w:val="BA98D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004821">
    <w:abstractNumId w:val="1"/>
  </w:num>
  <w:num w:numId="2" w16cid:durableId="664894525">
    <w:abstractNumId w:val="0"/>
  </w:num>
  <w:num w:numId="3" w16cid:durableId="538203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59"/>
    <w:rsid w:val="00194859"/>
    <w:rsid w:val="001C69AF"/>
    <w:rsid w:val="0035232C"/>
    <w:rsid w:val="003D2720"/>
    <w:rsid w:val="003E5B3E"/>
    <w:rsid w:val="003F3A1E"/>
    <w:rsid w:val="00426DA1"/>
    <w:rsid w:val="004815D3"/>
    <w:rsid w:val="00482196"/>
    <w:rsid w:val="004F7A0F"/>
    <w:rsid w:val="005878F2"/>
    <w:rsid w:val="005D6B19"/>
    <w:rsid w:val="006A7704"/>
    <w:rsid w:val="006E5791"/>
    <w:rsid w:val="0075710B"/>
    <w:rsid w:val="00770F24"/>
    <w:rsid w:val="0078783F"/>
    <w:rsid w:val="00802EE0"/>
    <w:rsid w:val="008229E8"/>
    <w:rsid w:val="00890C02"/>
    <w:rsid w:val="00957C62"/>
    <w:rsid w:val="009D1355"/>
    <w:rsid w:val="00C639E4"/>
    <w:rsid w:val="00CA7324"/>
    <w:rsid w:val="00CB497A"/>
    <w:rsid w:val="00CC0B8B"/>
    <w:rsid w:val="00DD66F9"/>
    <w:rsid w:val="00DE2A1B"/>
    <w:rsid w:val="00E83AC3"/>
    <w:rsid w:val="00EA05E2"/>
    <w:rsid w:val="00F432D7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41AA1"/>
  <w15:chartTrackingRefBased/>
  <w15:docId w15:val="{EE8775E1-A9F5-4FF3-A612-49BF27CF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8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8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8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8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8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8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8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8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8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8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8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48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County Board of Education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Sapp, Kelly</dc:creator>
  <cp:keywords/>
  <dc:description/>
  <cp:lastModifiedBy>Sapp, Kelly</cp:lastModifiedBy>
  <cp:revision>3</cp:revision>
  <cp:lastPrinted>2026-05-12T17:44:00Z</cp:lastPrinted>
  <dcterms:created xsi:type="dcterms:W3CDTF">2026-05-12T16:53:00Z</dcterms:created>
  <dcterms:modified xsi:type="dcterms:W3CDTF">2026-05-12T17:46:00Z</dcterms:modified>
</cp:coreProperties>
</file>