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38" w:rsidRPr="00EE3F38" w:rsidRDefault="00EE3F38" w:rsidP="00825C93">
      <w:pPr>
        <w:jc w:val="center"/>
        <w:rPr>
          <w:b/>
        </w:rPr>
      </w:pPr>
      <w:r w:rsidRPr="00EE3F38">
        <w:rPr>
          <w:b/>
        </w:rPr>
        <w:t>School Compact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4202"/>
        <w:gridCol w:w="4473"/>
      </w:tblGrid>
      <w:tr w:rsidR="00EE3F38" w:rsidRPr="00EE3F38" w:rsidTr="00825C93">
        <w:trPr>
          <w:trHeight w:val="7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Teacher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 know the students in our school can succeed; therefore, we will support the children by doing the following: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 safe, caring environment for all students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Encourage and reward effort of students 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high quality instruction through all learning styles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 all students to proficiency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Hold high expectations for all students, believing that all students can learn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Ensure that all students are given equal opportunities to learn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 our classroom and ourselves accessible to parents, encouraging them to visit the school</w:t>
            </w:r>
          </w:p>
          <w:p w:rsidR="00EE3F38" w:rsidRPr="00EE3F38" w:rsidRDefault="00EE3F38" w:rsidP="00EE3F3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Instill the joy of learning and discovery in students</w:t>
            </w:r>
          </w:p>
          <w:p w:rsidR="00EE3F38" w:rsidRPr="00EE3F38" w:rsidRDefault="00EE3F38" w:rsidP="00EE3F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Parent/Guardian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 want our children to succeed; therefore, we will encourage our children by doing the following: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my child’s folder/backpack each night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 with my child about their behavior for the day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Ensure my child attends school regularly and is on time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aside specific times for homework, review it regularly, and provide a quiet place for study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Encourage my child’s efforts and be available for questions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Communicate with my child’s teacher on a regular basis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 positively regarding school, teaching and education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Ensure my child gets a good night’s rest</w:t>
            </w:r>
          </w:p>
          <w:p w:rsidR="00EE3F38" w:rsidRPr="00EE3F38" w:rsidRDefault="00EE3F38" w:rsidP="00EE3F3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 with my child daily</w:t>
            </w:r>
          </w:p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Students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important that I work to the best of my ability; therefore, I will try my best to do the following:</w:t>
            </w:r>
          </w:p>
          <w:p w:rsidR="00EE3F38" w:rsidRPr="00EE3F38" w:rsidRDefault="00EE3F38" w:rsidP="00EE3F3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and return all assignments</w:t>
            </w:r>
          </w:p>
          <w:p w:rsidR="00EE3F38" w:rsidRPr="00EE3F38" w:rsidRDefault="00EE3F38" w:rsidP="00EE3F3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toward proficiency and beyond</w:t>
            </w:r>
          </w:p>
          <w:p w:rsidR="00EE3F38" w:rsidRPr="00EE3F38" w:rsidRDefault="00EE3F38" w:rsidP="00EE3F3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Follow </w:t>
            </w:r>
            <w:proofErr w:type="spellStart"/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Millbrooke’s</w:t>
            </w:r>
            <w:proofErr w:type="spellEnd"/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Guidelines for </w:t>
            </w:r>
            <w:proofErr w:type="spellStart"/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Succuess</w:t>
            </w:r>
            <w:proofErr w:type="spellEnd"/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(SOAR)</w:t>
            </w:r>
          </w:p>
          <w:p w:rsidR="00EE3F38" w:rsidRPr="00EE3F38" w:rsidRDefault="00EE3F38" w:rsidP="00EE3F3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 school regularly - Be on time and not checking out early</w:t>
            </w:r>
          </w:p>
          <w:p w:rsidR="00EE3F38" w:rsidRPr="00EE3F38" w:rsidRDefault="00EE3F38" w:rsidP="00EE3F3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cooperatively with my classmates and teachers</w:t>
            </w:r>
          </w:p>
          <w:p w:rsidR="00EE3F38" w:rsidRPr="00EE3F38" w:rsidRDefault="00EE3F38" w:rsidP="00EE3F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F38" w:rsidRPr="00EE3F38" w:rsidRDefault="00EE3F38" w:rsidP="00EE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Principal</w:t>
            </w:r>
          </w:p>
          <w:p w:rsidR="00EE3F38" w:rsidRPr="00EE3F38" w:rsidRDefault="00EE3F38" w:rsidP="00E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support this compact for parent involvement; therefore, I will strive to do the following:</w:t>
            </w:r>
          </w:p>
          <w:p w:rsidR="00EE3F38" w:rsidRPr="00EE3F38" w:rsidRDefault="00EE3F38" w:rsidP="00EE3F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an environment that allows for positive communication between the teacher, parent and student</w:t>
            </w:r>
          </w:p>
          <w:p w:rsidR="00EE3F38" w:rsidRPr="00EE3F38" w:rsidRDefault="00EE3F38" w:rsidP="00EE3F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Encourage teachers to provide homework assignments that will reinforce classroom instruction</w:t>
            </w:r>
          </w:p>
          <w:p w:rsidR="00EE3F38" w:rsidRPr="00EE3F38" w:rsidRDefault="00EE3F38" w:rsidP="00EE3F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guidelines for teachers that ensure all students learn to proficiency</w:t>
            </w:r>
          </w:p>
          <w:p w:rsidR="00EE3F38" w:rsidRPr="00EE3F38" w:rsidRDefault="00EE3F38" w:rsidP="00EE3F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3F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supports for parents that encourage their involvement and support of their child and our school</w:t>
            </w:r>
          </w:p>
          <w:p w:rsidR="00EE3F38" w:rsidRPr="00EE3F38" w:rsidRDefault="00825C93" w:rsidP="00EE3F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EE3F38" w:rsidRPr="00EE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E3F38" w:rsidRDefault="00EE3F38">
      <w:pPr>
        <w:rPr>
          <w:b/>
        </w:rPr>
      </w:pPr>
    </w:p>
    <w:p w:rsidR="00EE3F38" w:rsidRPr="00EE3F38" w:rsidRDefault="00EE3F38">
      <w:pPr>
        <w:rPr>
          <w:b/>
        </w:rPr>
      </w:pPr>
    </w:p>
    <w:sectPr w:rsidR="00EE3F38" w:rsidRPr="00EE3F38" w:rsidSect="00EE3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9BC"/>
    <w:multiLevelType w:val="multilevel"/>
    <w:tmpl w:val="E27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552F"/>
    <w:multiLevelType w:val="multilevel"/>
    <w:tmpl w:val="4E5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64129"/>
    <w:multiLevelType w:val="multilevel"/>
    <w:tmpl w:val="18D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76419"/>
    <w:multiLevelType w:val="hybridMultilevel"/>
    <w:tmpl w:val="9D56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EA9"/>
    <w:multiLevelType w:val="multilevel"/>
    <w:tmpl w:val="F92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8"/>
    <w:rsid w:val="006E1D5D"/>
    <w:rsid w:val="00825C93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136A"/>
  <w15:chartTrackingRefBased/>
  <w15:docId w15:val="{B92AE16B-A5BE-404A-826A-14DD0D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Stinnett, Michael J</dc:creator>
  <cp:keywords/>
  <dc:description/>
  <cp:lastModifiedBy>Stinnett, Michael J</cp:lastModifiedBy>
  <cp:revision>2</cp:revision>
  <dcterms:created xsi:type="dcterms:W3CDTF">2022-02-14T15:40:00Z</dcterms:created>
  <dcterms:modified xsi:type="dcterms:W3CDTF">2022-02-14T15:40:00Z</dcterms:modified>
</cp:coreProperties>
</file>