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F434" w14:textId="71D31ACE" w:rsidR="008F0FF1" w:rsidRPr="00342BB8" w:rsidRDefault="003A503A" w:rsidP="00342BB8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342BB8">
        <w:rPr>
          <w:rFonts w:cstheme="minorHAnsi"/>
          <w:b/>
          <w:bCs/>
          <w:sz w:val="28"/>
          <w:szCs w:val="28"/>
        </w:rPr>
        <w:t xml:space="preserve">2022-23 Supply Lists for </w:t>
      </w:r>
      <w:r w:rsidR="008F0FF1" w:rsidRPr="00342BB8">
        <w:rPr>
          <w:rFonts w:cstheme="minorHAnsi"/>
          <w:b/>
          <w:bCs/>
          <w:sz w:val="28"/>
          <w:szCs w:val="28"/>
        </w:rPr>
        <w:t>Middle School</w:t>
      </w:r>
      <w:r w:rsidR="000123A2" w:rsidRPr="00342BB8">
        <w:rPr>
          <w:rFonts w:cstheme="minorHAnsi"/>
          <w:b/>
          <w:bCs/>
          <w:sz w:val="28"/>
          <w:szCs w:val="28"/>
        </w:rPr>
        <w:t xml:space="preserve">- </w:t>
      </w:r>
      <w:r w:rsidR="008F0FF1" w:rsidRPr="00342BB8">
        <w:rPr>
          <w:rFonts w:cstheme="minorHAnsi"/>
          <w:b/>
          <w:bCs/>
          <w:sz w:val="28"/>
          <w:szCs w:val="28"/>
        </w:rPr>
        <w:t xml:space="preserve"> Grades 5-8</w:t>
      </w:r>
    </w:p>
    <w:p w14:paraId="4AB85216" w14:textId="77777777" w:rsidR="00342BB8" w:rsidRDefault="00342BB8" w:rsidP="008F0FF1">
      <w:pPr>
        <w:pStyle w:val="NoSpacing"/>
        <w:rPr>
          <w:rFonts w:cstheme="minorHAnsi"/>
          <w:b/>
          <w:bCs/>
        </w:rPr>
      </w:pPr>
    </w:p>
    <w:p w14:paraId="2DEA2D75" w14:textId="4B486175" w:rsidR="008F0FF1" w:rsidRPr="00856289" w:rsidRDefault="008F0FF1" w:rsidP="008F0FF1">
      <w:pPr>
        <w:rPr>
          <w:rFonts w:cstheme="minorHAnsi"/>
        </w:rPr>
      </w:pPr>
      <w:r w:rsidRPr="00856289">
        <w:rPr>
          <w:rFonts w:cstheme="minorHAnsi"/>
          <w:u w:val="single"/>
        </w:rPr>
        <w:t>5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homeroom</w:t>
      </w:r>
      <w:r w:rsidRPr="00856289">
        <w:rPr>
          <w:rFonts w:cstheme="minorHAnsi"/>
        </w:rPr>
        <w:t xml:space="preserve"> – 1 box Kleenex, </w:t>
      </w:r>
      <w:r w:rsidR="003A503A" w:rsidRPr="00856289">
        <w:rPr>
          <w:rFonts w:cstheme="minorHAnsi"/>
        </w:rPr>
        <w:t>2-inch</w:t>
      </w:r>
      <w:r w:rsidRPr="00856289">
        <w:rPr>
          <w:rFonts w:cstheme="minorHAnsi"/>
        </w:rPr>
        <w:t xml:space="preserve"> 3 ring binder, loose-leaf paper, pencil pouch, folders (5) for papers, homework assignment planner </w:t>
      </w:r>
    </w:p>
    <w:p w14:paraId="0BDEAEAF" w14:textId="77777777" w:rsidR="008F0FF1" w:rsidRPr="00856289" w:rsidRDefault="008F0FF1" w:rsidP="008F0FF1">
      <w:pPr>
        <w:rPr>
          <w:rFonts w:cstheme="minorHAnsi"/>
        </w:rPr>
      </w:pPr>
      <w:r w:rsidRPr="00856289">
        <w:rPr>
          <w:rFonts w:cstheme="minorHAnsi"/>
          <w:u w:val="single"/>
        </w:rPr>
        <w:t>6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homeroom</w:t>
      </w:r>
      <w:r w:rsidRPr="00856289">
        <w:rPr>
          <w:rFonts w:cstheme="minorHAnsi"/>
        </w:rPr>
        <w:t xml:space="preserve"> – 2 boxes Kleenex and Clorox wipes </w:t>
      </w:r>
    </w:p>
    <w:p w14:paraId="78E0267E" w14:textId="6B9098AB" w:rsidR="008F0FF1" w:rsidRPr="00856289" w:rsidRDefault="008F0FF1" w:rsidP="008F0FF1">
      <w:pPr>
        <w:rPr>
          <w:rFonts w:cstheme="minorHAnsi"/>
        </w:rPr>
      </w:pPr>
      <w:r w:rsidRPr="00856289">
        <w:rPr>
          <w:rFonts w:cstheme="minorHAnsi"/>
          <w:u w:val="single"/>
        </w:rPr>
        <w:t>7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homeroom</w:t>
      </w:r>
      <w:r w:rsidRPr="00856289">
        <w:rPr>
          <w:rFonts w:cstheme="minorHAnsi"/>
        </w:rPr>
        <w:t xml:space="preserve"> – one package of Clorox wipes </w:t>
      </w:r>
    </w:p>
    <w:p w14:paraId="4A31B572" w14:textId="77777777" w:rsidR="008F0FF1" w:rsidRPr="00856289" w:rsidRDefault="008F0FF1" w:rsidP="008F0FF1">
      <w:pPr>
        <w:pStyle w:val="NoSpacing"/>
        <w:spacing w:line="360" w:lineRule="auto"/>
        <w:jc w:val="both"/>
        <w:rPr>
          <w:rFonts w:cstheme="minorHAnsi"/>
        </w:rPr>
      </w:pPr>
      <w:r w:rsidRPr="00856289">
        <w:rPr>
          <w:rFonts w:cstheme="minorHAnsi"/>
          <w:u w:val="single"/>
        </w:rPr>
        <w:t>8</w:t>
      </w:r>
      <w:r w:rsidRPr="00856289">
        <w:rPr>
          <w:rFonts w:cstheme="minorHAnsi"/>
          <w:u w:val="single"/>
          <w:vertAlign w:val="superscript"/>
        </w:rPr>
        <w:t>th</w:t>
      </w:r>
      <w:r w:rsidRPr="00856289">
        <w:rPr>
          <w:rFonts w:cstheme="minorHAnsi"/>
          <w:u w:val="single"/>
        </w:rPr>
        <w:t xml:space="preserve"> Grade Homeroom</w:t>
      </w:r>
      <w:r w:rsidRPr="00856289">
        <w:rPr>
          <w:rFonts w:cstheme="minorHAnsi"/>
        </w:rPr>
        <w:t xml:space="preserve"> – one box of Kleenex</w:t>
      </w:r>
    </w:p>
    <w:p w14:paraId="700AB20C" w14:textId="77777777" w:rsidR="008F0FF1" w:rsidRPr="00856289" w:rsidRDefault="008F0FF1" w:rsidP="008F0FF1">
      <w:pPr>
        <w:pStyle w:val="NoSpacing"/>
        <w:rPr>
          <w:rFonts w:cstheme="minorHAnsi"/>
          <w:b/>
          <w:bCs/>
        </w:rPr>
      </w:pPr>
    </w:p>
    <w:p w14:paraId="655D7C2E" w14:textId="77777777" w:rsidR="008F0FF1" w:rsidRDefault="008F0FF1" w:rsidP="008F0FF1">
      <w:pPr>
        <w:pStyle w:val="NoSpacing"/>
        <w:rPr>
          <w:rFonts w:cstheme="minorHAnsi"/>
        </w:rPr>
      </w:pPr>
    </w:p>
    <w:p w14:paraId="4E71DA6F" w14:textId="77777777" w:rsidR="008F0FF1" w:rsidRPr="003A503A" w:rsidRDefault="008F0FF1" w:rsidP="008F0FF1">
      <w:pPr>
        <w:pStyle w:val="NoSpacing"/>
        <w:rPr>
          <w:rFonts w:cstheme="minorHAnsi"/>
          <w:b/>
          <w:bCs/>
        </w:rPr>
      </w:pPr>
      <w:r w:rsidRPr="003A503A">
        <w:rPr>
          <w:rFonts w:cstheme="minorHAnsi"/>
          <w:b/>
          <w:bCs/>
        </w:rPr>
        <w:t>English &amp; Spelling- Rebecca Malone</w:t>
      </w:r>
    </w:p>
    <w:p w14:paraId="00D5B97B" w14:textId="77777777" w:rsidR="008F0FF1" w:rsidRPr="00856289" w:rsidRDefault="008F0FF1" w:rsidP="008F0FF1">
      <w:pPr>
        <w:pStyle w:val="NoSpacing"/>
        <w:jc w:val="center"/>
        <w:rPr>
          <w:rFonts w:cstheme="minorHAnsi"/>
        </w:rPr>
      </w:pPr>
    </w:p>
    <w:p w14:paraId="22395F67" w14:textId="77777777" w:rsidR="008F0FF1" w:rsidRPr="00856289" w:rsidRDefault="008F0FF1" w:rsidP="008F0FF1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>Loose leaf paper in a folder or three ring binder OR a notebook with perforated edges – paper with ragged spiral edges will not be accepted.</w:t>
      </w:r>
    </w:p>
    <w:p w14:paraId="0E0DC358" w14:textId="77777777" w:rsidR="008F0FF1" w:rsidRPr="00856289" w:rsidRDefault="008F0FF1" w:rsidP="008F0FF1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>Pencils – regular or mechanical/ Pens – erasable blue or black ink only</w:t>
      </w:r>
    </w:p>
    <w:p w14:paraId="410BCC8A" w14:textId="459AE734" w:rsidR="008F0FF1" w:rsidRDefault="008F0FF1" w:rsidP="008F0FF1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 xml:space="preserve">One subject spiral notebook for Daily Language Practice (DLP)  </w:t>
      </w:r>
    </w:p>
    <w:p w14:paraId="62A48F5A" w14:textId="2E4872E7" w:rsidR="009E2871" w:rsidRPr="006C4E8B" w:rsidRDefault="009E2871" w:rsidP="008F0FF1">
      <w:pPr>
        <w:pStyle w:val="NoSpacing"/>
        <w:numPr>
          <w:ilvl w:val="0"/>
          <w:numId w:val="1"/>
        </w:numPr>
        <w:spacing w:line="360" w:lineRule="auto"/>
        <w:jc w:val="both"/>
        <w:rPr>
          <w:rFonts w:cstheme="minorHAnsi"/>
          <w:u w:val="single"/>
        </w:rPr>
      </w:pPr>
      <w:r w:rsidRPr="006C4E8B">
        <w:rPr>
          <w:rFonts w:cstheme="minorHAnsi"/>
          <w:u w:val="single"/>
        </w:rPr>
        <w:t>5</w:t>
      </w:r>
      <w:r w:rsidRPr="006C4E8B">
        <w:rPr>
          <w:rFonts w:cstheme="minorHAnsi"/>
          <w:u w:val="single"/>
          <w:vertAlign w:val="superscript"/>
        </w:rPr>
        <w:t>th</w:t>
      </w:r>
      <w:r w:rsidRPr="006C4E8B">
        <w:rPr>
          <w:rFonts w:cstheme="minorHAnsi"/>
          <w:u w:val="single"/>
        </w:rPr>
        <w:t xml:space="preserve"> &amp; 8</w:t>
      </w:r>
      <w:r w:rsidRPr="006C4E8B">
        <w:rPr>
          <w:rFonts w:cstheme="minorHAnsi"/>
          <w:u w:val="single"/>
          <w:vertAlign w:val="superscript"/>
        </w:rPr>
        <w:t>th</w:t>
      </w:r>
      <w:r w:rsidRPr="006C4E8B">
        <w:rPr>
          <w:rFonts w:cstheme="minorHAnsi"/>
          <w:u w:val="single"/>
        </w:rPr>
        <w:t xml:space="preserve"> grades ONLY: one inch three ring binder for spelling </w:t>
      </w:r>
    </w:p>
    <w:p w14:paraId="7CB2A9DA" w14:textId="77777777" w:rsidR="008F0FF1" w:rsidRPr="003A503A" w:rsidRDefault="008F0FF1" w:rsidP="008F0FF1">
      <w:pPr>
        <w:pStyle w:val="NoSpacing"/>
        <w:spacing w:line="360" w:lineRule="auto"/>
        <w:jc w:val="both"/>
        <w:rPr>
          <w:rFonts w:cstheme="minorHAnsi"/>
          <w:b/>
          <w:bCs/>
        </w:rPr>
      </w:pPr>
      <w:r w:rsidRPr="003A503A">
        <w:rPr>
          <w:rFonts w:cstheme="minorHAnsi"/>
          <w:b/>
          <w:bCs/>
        </w:rPr>
        <w:t>Science – Fran McGraw</w:t>
      </w:r>
    </w:p>
    <w:p w14:paraId="6D2AFEF0" w14:textId="77777777" w:rsidR="008F0FF1" w:rsidRPr="00856289" w:rsidRDefault="008F0FF1" w:rsidP="008F0FF1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>One subject spiral notebook with pockets – Mead five star (2 total – one per semester)</w:t>
      </w:r>
    </w:p>
    <w:p w14:paraId="25832903" w14:textId="77777777" w:rsidR="008F0FF1" w:rsidRPr="00856289" w:rsidRDefault="008F0FF1" w:rsidP="008F0FF1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>Pencils</w:t>
      </w:r>
    </w:p>
    <w:p w14:paraId="33C91A41" w14:textId="77777777" w:rsidR="008F0FF1" w:rsidRPr="00856289" w:rsidRDefault="008F0FF1" w:rsidP="008F0FF1">
      <w:pPr>
        <w:pStyle w:val="NoSpacing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856289">
        <w:rPr>
          <w:rFonts w:cstheme="minorHAnsi"/>
        </w:rPr>
        <w:t>Colored pencils</w:t>
      </w:r>
    </w:p>
    <w:p w14:paraId="4500F200" w14:textId="6E81A8EE" w:rsidR="008F0FF1" w:rsidRPr="003A503A" w:rsidRDefault="008F0FF1" w:rsidP="008F0FF1">
      <w:pPr>
        <w:pStyle w:val="NoSpacing"/>
        <w:spacing w:line="360" w:lineRule="auto"/>
        <w:jc w:val="both"/>
        <w:rPr>
          <w:rFonts w:cstheme="minorHAnsi"/>
          <w:b/>
          <w:bCs/>
        </w:rPr>
      </w:pPr>
      <w:r w:rsidRPr="003A503A">
        <w:rPr>
          <w:rFonts w:cstheme="minorHAnsi"/>
          <w:b/>
          <w:bCs/>
        </w:rPr>
        <w:t>Social Studies –</w:t>
      </w:r>
    </w:p>
    <w:p w14:paraId="5050C14A" w14:textId="77777777" w:rsidR="008F0FF1" w:rsidRPr="00791190" w:rsidRDefault="008F0FF1" w:rsidP="006C4E8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  <w:r w:rsidRPr="00791190">
        <w:rPr>
          <w:rFonts w:eastAsia="Times New Roman" w:cstheme="minorHAnsi"/>
          <w:color w:val="1D2228"/>
          <w:shd w:val="clear" w:color="auto" w:fill="FFFFFF"/>
        </w:rPr>
        <w:t>Loose leaf paper in a folder or three ring binder OR a notebook with perforated edges</w:t>
      </w:r>
    </w:p>
    <w:p w14:paraId="4514252D" w14:textId="77777777" w:rsidR="008F0FF1" w:rsidRPr="00791190" w:rsidRDefault="008F0FF1" w:rsidP="006C4E8B">
      <w:pPr>
        <w:shd w:val="clear" w:color="auto" w:fill="FFFFFF"/>
        <w:spacing w:after="0" w:line="240" w:lineRule="auto"/>
        <w:rPr>
          <w:rFonts w:eastAsia="Times New Roman" w:cstheme="minorHAnsi"/>
          <w:color w:val="1D2228"/>
        </w:rPr>
      </w:pPr>
    </w:p>
    <w:p w14:paraId="30E2FB67" w14:textId="2E7189BC" w:rsidR="008F0FF1" w:rsidRPr="00791190" w:rsidRDefault="006C4E8B" w:rsidP="006C4E8B">
      <w:pPr>
        <w:shd w:val="clear" w:color="auto" w:fill="FFFFFF"/>
        <w:spacing w:after="0" w:line="240" w:lineRule="auto"/>
        <w:ind w:firstLine="360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</w:rPr>
        <w:t xml:space="preserve">2. </w:t>
      </w:r>
      <w:r w:rsidR="008F0FF1" w:rsidRPr="00791190">
        <w:rPr>
          <w:rFonts w:eastAsia="Times New Roman" w:cstheme="minorHAnsi"/>
          <w:color w:val="1D2228"/>
        </w:rPr>
        <w:t>Pencils - regular or mechanical</w:t>
      </w:r>
    </w:p>
    <w:p w14:paraId="0ED35FE9" w14:textId="4BBBED81" w:rsidR="008F0FF1" w:rsidRPr="00791190" w:rsidRDefault="006C4E8B" w:rsidP="006C4E8B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1D2228"/>
        </w:rPr>
      </w:pPr>
      <w:r>
        <w:rPr>
          <w:rFonts w:eastAsia="Times New Roman" w:cstheme="minorHAnsi"/>
          <w:color w:val="1D2228"/>
          <w:shd w:val="clear" w:color="auto" w:fill="FFFFFF"/>
        </w:rPr>
        <w:t xml:space="preserve">        </w:t>
      </w:r>
      <w:r w:rsidR="008F0FF1">
        <w:rPr>
          <w:rFonts w:eastAsia="Times New Roman" w:cstheme="minorHAnsi"/>
          <w:color w:val="1D2228"/>
          <w:shd w:val="clear" w:color="auto" w:fill="FFFFFF"/>
        </w:rPr>
        <w:t xml:space="preserve">3. </w:t>
      </w:r>
      <w:r w:rsidR="008F0FF1" w:rsidRPr="00791190">
        <w:rPr>
          <w:rFonts w:eastAsia="Times New Roman" w:cstheme="minorHAnsi"/>
          <w:color w:val="1D2228"/>
          <w:shd w:val="clear" w:color="auto" w:fill="FFFFFF"/>
        </w:rPr>
        <w:t>Pens - blue or black ink only</w:t>
      </w:r>
    </w:p>
    <w:p w14:paraId="5CC652FD" w14:textId="38651EE9" w:rsidR="008F0FF1" w:rsidRPr="00791190" w:rsidRDefault="006C4E8B" w:rsidP="006C4E8B">
      <w:pPr>
        <w:shd w:val="clear" w:color="auto" w:fill="FFFFFF"/>
        <w:spacing w:after="0" w:line="240" w:lineRule="auto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  <w:shd w:val="clear" w:color="auto" w:fill="FFFFFF"/>
        </w:rPr>
        <w:t xml:space="preserve">        </w:t>
      </w:r>
      <w:r w:rsidR="008F0FF1">
        <w:rPr>
          <w:rFonts w:eastAsia="Times New Roman" w:cstheme="minorHAnsi"/>
          <w:color w:val="333333"/>
          <w:shd w:val="clear" w:color="auto" w:fill="FFFFFF"/>
        </w:rPr>
        <w:t xml:space="preserve">4. </w:t>
      </w:r>
      <w:r w:rsidR="008F0FF1" w:rsidRPr="00791190">
        <w:rPr>
          <w:rFonts w:eastAsia="Times New Roman" w:cstheme="minorHAnsi"/>
          <w:color w:val="333333"/>
          <w:shd w:val="clear" w:color="auto" w:fill="FFFFFF"/>
        </w:rPr>
        <w:t>Set of colored pencils (8-12 pack is acceptable)            </w:t>
      </w:r>
    </w:p>
    <w:p w14:paraId="3F6A9FA8" w14:textId="77777777" w:rsidR="008F0FF1" w:rsidRPr="00856289" w:rsidRDefault="008F0FF1" w:rsidP="008F0FF1">
      <w:pPr>
        <w:pStyle w:val="NoSpacing"/>
        <w:spacing w:line="360" w:lineRule="auto"/>
        <w:jc w:val="both"/>
        <w:rPr>
          <w:rFonts w:cstheme="minorHAnsi"/>
        </w:rPr>
      </w:pPr>
    </w:p>
    <w:p w14:paraId="787BD183" w14:textId="77777777" w:rsidR="008F0FF1" w:rsidRPr="003A503A" w:rsidRDefault="008F0FF1" w:rsidP="008F0FF1">
      <w:pPr>
        <w:rPr>
          <w:rFonts w:cstheme="minorHAnsi"/>
          <w:b/>
          <w:bCs/>
        </w:rPr>
      </w:pPr>
      <w:r w:rsidRPr="003A503A">
        <w:rPr>
          <w:rFonts w:cstheme="minorHAnsi"/>
          <w:b/>
          <w:bCs/>
        </w:rPr>
        <w:t>Math – Donna Sims – Grades 5-7</w:t>
      </w:r>
    </w:p>
    <w:p w14:paraId="4121747E" w14:textId="77777777" w:rsidR="008F0FF1" w:rsidRPr="00856289" w:rsidRDefault="008F0FF1" w:rsidP="008F0FF1">
      <w:pPr>
        <w:pStyle w:val="ListParagraph"/>
        <w:numPr>
          <w:ilvl w:val="0"/>
          <w:numId w:val="3"/>
        </w:numPr>
        <w:rPr>
          <w:rFonts w:cstheme="minorHAnsi"/>
        </w:rPr>
      </w:pPr>
      <w:r w:rsidRPr="00856289">
        <w:rPr>
          <w:rFonts w:cstheme="minorHAnsi"/>
        </w:rPr>
        <w:t xml:space="preserve">Pencils </w:t>
      </w:r>
    </w:p>
    <w:p w14:paraId="3B7EE0D0" w14:textId="77777777" w:rsidR="008F0FF1" w:rsidRPr="00954AB0" w:rsidRDefault="008F0FF1" w:rsidP="008F0FF1">
      <w:pPr>
        <w:pStyle w:val="ListParagraph"/>
        <w:numPr>
          <w:ilvl w:val="0"/>
          <w:numId w:val="3"/>
        </w:numPr>
        <w:rPr>
          <w:rFonts w:cstheme="minorHAnsi"/>
        </w:rPr>
      </w:pPr>
      <w:r w:rsidRPr="00856289">
        <w:rPr>
          <w:rFonts w:cstheme="minorHAnsi"/>
        </w:rPr>
        <w:t>Paper – notebook or loose leaf (your choice)</w:t>
      </w:r>
    </w:p>
    <w:p w14:paraId="0D8359A4" w14:textId="77777777" w:rsidR="008F0FF1" w:rsidRPr="003A503A" w:rsidRDefault="008F0FF1" w:rsidP="008F0FF1">
      <w:pPr>
        <w:rPr>
          <w:rFonts w:cstheme="minorHAnsi"/>
          <w:b/>
          <w:bCs/>
        </w:rPr>
      </w:pPr>
      <w:r w:rsidRPr="003A503A">
        <w:rPr>
          <w:rFonts w:cstheme="minorHAnsi"/>
          <w:b/>
          <w:bCs/>
        </w:rPr>
        <w:t>Reading – Anita Stoudenmire</w:t>
      </w:r>
    </w:p>
    <w:p w14:paraId="0312A666" w14:textId="77777777" w:rsidR="008F0FF1" w:rsidRPr="00856289" w:rsidRDefault="008F0FF1" w:rsidP="008F0FF1">
      <w:pPr>
        <w:pStyle w:val="ListParagraph"/>
        <w:numPr>
          <w:ilvl w:val="0"/>
          <w:numId w:val="4"/>
        </w:numPr>
        <w:rPr>
          <w:rFonts w:cstheme="minorHAnsi"/>
        </w:rPr>
      </w:pPr>
      <w:r w:rsidRPr="00856289">
        <w:rPr>
          <w:rFonts w:cstheme="minorHAnsi"/>
        </w:rPr>
        <w:t>One subject notebook – Mead five star - preferred</w:t>
      </w:r>
    </w:p>
    <w:p w14:paraId="230E7EC8" w14:textId="30D6F4F5" w:rsidR="008F0FF1" w:rsidRPr="006C4E8B" w:rsidRDefault="008F0FF1" w:rsidP="006C4E8B">
      <w:pPr>
        <w:pStyle w:val="ListParagraph"/>
        <w:numPr>
          <w:ilvl w:val="0"/>
          <w:numId w:val="4"/>
        </w:numPr>
        <w:rPr>
          <w:rFonts w:cstheme="minorHAnsi"/>
        </w:rPr>
      </w:pPr>
      <w:r w:rsidRPr="00856289">
        <w:rPr>
          <w:rFonts w:cstheme="minorHAnsi"/>
        </w:rPr>
        <w:t>Marble composition book for journal</w:t>
      </w:r>
    </w:p>
    <w:p w14:paraId="0E35E959" w14:textId="09873668" w:rsidR="008F0FF1" w:rsidRPr="00342BB8" w:rsidRDefault="008F0FF1" w:rsidP="008F0FF1">
      <w:pPr>
        <w:pStyle w:val="ListParagraph"/>
        <w:numPr>
          <w:ilvl w:val="0"/>
          <w:numId w:val="4"/>
        </w:numPr>
        <w:rPr>
          <w:rFonts w:cstheme="minorHAnsi"/>
        </w:rPr>
      </w:pPr>
      <w:r w:rsidRPr="00856289">
        <w:rPr>
          <w:rFonts w:cstheme="minorHAnsi"/>
        </w:rPr>
        <w:t>Pencils</w:t>
      </w:r>
    </w:p>
    <w:p w14:paraId="721B2F53" w14:textId="4C0990A8" w:rsidR="003A503A" w:rsidRPr="003A503A" w:rsidRDefault="009E2871" w:rsidP="008F0FF1">
      <w:pPr>
        <w:rPr>
          <w:b/>
          <w:bCs/>
        </w:rPr>
      </w:pPr>
      <w:r w:rsidRPr="003A503A">
        <w:rPr>
          <w:rFonts w:cstheme="minorHAnsi"/>
          <w:b/>
          <w:bCs/>
        </w:rPr>
        <w:lastRenderedPageBreak/>
        <w:t>A</w:t>
      </w:r>
      <w:r w:rsidR="008F0FF1" w:rsidRPr="003A503A">
        <w:rPr>
          <w:rFonts w:cstheme="minorHAnsi"/>
          <w:b/>
          <w:bCs/>
        </w:rPr>
        <w:t>lgebr</w:t>
      </w:r>
      <w:r w:rsidR="003A503A" w:rsidRPr="003A503A">
        <w:rPr>
          <w:rFonts w:cstheme="minorHAnsi"/>
          <w:b/>
          <w:bCs/>
        </w:rPr>
        <w:t xml:space="preserve">a I </w:t>
      </w:r>
      <w:r w:rsidR="003A503A">
        <w:rPr>
          <w:rFonts w:cstheme="minorHAnsi"/>
          <w:b/>
          <w:bCs/>
        </w:rPr>
        <w:t xml:space="preserve">- </w:t>
      </w:r>
      <w:r w:rsidR="003A503A" w:rsidRPr="003A503A">
        <w:rPr>
          <w:rFonts w:cstheme="minorHAnsi"/>
          <w:b/>
          <w:bCs/>
        </w:rPr>
        <w:t>8</w:t>
      </w:r>
      <w:r w:rsidR="003A503A" w:rsidRPr="003A503A">
        <w:rPr>
          <w:rFonts w:cstheme="minorHAnsi"/>
          <w:b/>
          <w:bCs/>
          <w:vertAlign w:val="superscript"/>
        </w:rPr>
        <w:t>th</w:t>
      </w:r>
      <w:r w:rsidR="003A503A" w:rsidRPr="003A503A">
        <w:rPr>
          <w:rFonts w:cstheme="minorHAnsi"/>
          <w:b/>
          <w:bCs/>
        </w:rPr>
        <w:t xml:space="preserve"> grade </w:t>
      </w:r>
      <w:r w:rsidR="008F0FF1" w:rsidRPr="003A503A">
        <w:rPr>
          <w:rFonts w:cstheme="minorHAnsi"/>
          <w:b/>
          <w:bCs/>
        </w:rPr>
        <w:t xml:space="preserve">– </w:t>
      </w:r>
      <w:r w:rsidR="003A503A" w:rsidRPr="003A503A">
        <w:rPr>
          <w:rFonts w:cstheme="minorHAnsi"/>
          <w:b/>
          <w:bCs/>
        </w:rPr>
        <w:t xml:space="preserve">Pat Taylor </w:t>
      </w:r>
    </w:p>
    <w:p w14:paraId="06F4CA3A" w14:textId="4DB9F5E5" w:rsidR="008F0FF1" w:rsidRPr="00856289" w:rsidRDefault="008F0FF1" w:rsidP="008F0FF1">
      <w:r w:rsidRPr="00856289">
        <w:t>All supplies will be needed the first day of school, Wednesday, August 1</w:t>
      </w:r>
      <w:r w:rsidR="009E2871">
        <w:t>0</w:t>
      </w:r>
      <w:r w:rsidRPr="00856289">
        <w:t>.</w:t>
      </w:r>
    </w:p>
    <w:p w14:paraId="77FED59B" w14:textId="77777777" w:rsidR="008F0FF1" w:rsidRPr="00856289" w:rsidRDefault="008F0FF1" w:rsidP="008F0FF1">
      <w:r w:rsidRPr="00856289">
        <w:t>No work will ever be accepted in ink or colored pencils (except for drawings)</w:t>
      </w:r>
    </w:p>
    <w:p w14:paraId="0655808A" w14:textId="77777777" w:rsidR="008F0FF1" w:rsidRPr="00856289" w:rsidRDefault="008F0FF1" w:rsidP="008F0FF1">
      <w:r w:rsidRPr="00856289">
        <w:t>Please note that reinforced loose-leaf paper is best - but paper "Band-Aid" may also be used to keep paper from tearing out of binders.</w:t>
      </w:r>
    </w:p>
    <w:p w14:paraId="1930F0E6" w14:textId="77777777" w:rsidR="008F0FF1" w:rsidRPr="00856289" w:rsidRDefault="008F0FF1" w:rsidP="008F0FF1">
      <w:r w:rsidRPr="00856289">
        <w:t>All supplies are expected in class on the first day of school. There will be a supply check for a grade.</w:t>
      </w:r>
    </w:p>
    <w:p w14:paraId="059654F7" w14:textId="77777777" w:rsidR="008F0FF1" w:rsidRPr="00856289" w:rsidRDefault="008F0FF1" w:rsidP="008F0FF1">
      <w:r w:rsidRPr="00856289">
        <w:t> </w:t>
      </w:r>
    </w:p>
    <w:p w14:paraId="73463E0D" w14:textId="5A72684D" w:rsidR="008F0FF1" w:rsidRPr="00856289" w:rsidRDefault="008F0FF1" w:rsidP="008F0FF1">
      <w:pPr>
        <w:rPr>
          <w:b/>
          <w:bCs/>
        </w:rPr>
      </w:pPr>
      <w:r w:rsidRPr="00856289">
        <w:rPr>
          <w:b/>
          <w:bCs/>
        </w:rPr>
        <w:t>Algebra I</w:t>
      </w:r>
      <w:r w:rsidR="009E2871">
        <w:rPr>
          <w:b/>
          <w:bCs/>
        </w:rPr>
        <w:t xml:space="preserve"> supplies </w:t>
      </w:r>
    </w:p>
    <w:p w14:paraId="68C76D02" w14:textId="0107F618" w:rsidR="008F0FF1" w:rsidRPr="00856289" w:rsidRDefault="008F0FF1" w:rsidP="008F0FF1">
      <w:r w:rsidRPr="00856289">
        <w:t>3-Ring Binde</w:t>
      </w:r>
      <w:r>
        <w:t>r</w:t>
      </w:r>
      <w:r w:rsidR="009E2871">
        <w:t xml:space="preserve"> &amp; </w:t>
      </w:r>
      <w:r>
        <w:t xml:space="preserve"> </w:t>
      </w:r>
      <w:r w:rsidRPr="00856289">
        <w:t>Loose-leaf paper</w:t>
      </w:r>
      <w:r w:rsidR="009E2871">
        <w:t xml:space="preserve"> (no spiral notebooks)</w:t>
      </w:r>
    </w:p>
    <w:p w14:paraId="45ADE255" w14:textId="77777777" w:rsidR="008F0FF1" w:rsidRPr="00856289" w:rsidRDefault="008F0FF1" w:rsidP="008F0FF1">
      <w:r w:rsidRPr="00856289">
        <w:t>Pencils with erasers</w:t>
      </w:r>
    </w:p>
    <w:p w14:paraId="3AD0B357" w14:textId="77777777" w:rsidR="008F0FF1" w:rsidRPr="00856289" w:rsidRDefault="008F0FF1" w:rsidP="008F0FF1">
      <w:r w:rsidRPr="00856289">
        <w:t>Zippered pocket for notebook</w:t>
      </w:r>
    </w:p>
    <w:p w14:paraId="737CEFFD" w14:textId="77777777" w:rsidR="008F0FF1" w:rsidRPr="00856289" w:rsidRDefault="008F0FF1" w:rsidP="008F0FF1">
      <w:r w:rsidRPr="00856289">
        <w:t>5 notebook dividers</w:t>
      </w:r>
    </w:p>
    <w:p w14:paraId="1B0F9F85" w14:textId="29789D75" w:rsidR="008F0FF1" w:rsidRDefault="008F0FF1" w:rsidP="008F0FF1">
      <w:r w:rsidRPr="00856289">
        <w:t>1 subject composition notebook not spiral {the cheap one)</w:t>
      </w:r>
    </w:p>
    <w:p w14:paraId="133D67D3" w14:textId="1B3B1CB4" w:rsidR="009E2871" w:rsidRPr="00856289" w:rsidRDefault="009E2871" w:rsidP="008F0FF1">
      <w:r>
        <w:t xml:space="preserve">Textbook </w:t>
      </w:r>
    </w:p>
    <w:p w14:paraId="0BFB1CAD" w14:textId="77777777" w:rsidR="005C4E95" w:rsidRPr="008F0FF1" w:rsidRDefault="005C4E95" w:rsidP="008F0FF1"/>
    <w:sectPr w:rsidR="005C4E95" w:rsidRPr="008F0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CF89A" w14:textId="77777777" w:rsidR="00342BB8" w:rsidRDefault="00342BB8" w:rsidP="00342BB8">
      <w:pPr>
        <w:spacing w:after="0" w:line="240" w:lineRule="auto"/>
      </w:pPr>
      <w:r>
        <w:separator/>
      </w:r>
    </w:p>
  </w:endnote>
  <w:endnote w:type="continuationSeparator" w:id="0">
    <w:p w14:paraId="1C1A3003" w14:textId="77777777" w:rsidR="00342BB8" w:rsidRDefault="00342BB8" w:rsidP="0034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54D3" w14:textId="77777777" w:rsidR="00342BB8" w:rsidRDefault="00342BB8" w:rsidP="00342BB8">
      <w:pPr>
        <w:spacing w:after="0" w:line="240" w:lineRule="auto"/>
      </w:pPr>
      <w:r>
        <w:separator/>
      </w:r>
    </w:p>
  </w:footnote>
  <w:footnote w:type="continuationSeparator" w:id="0">
    <w:p w14:paraId="0D03D937" w14:textId="77777777" w:rsidR="00342BB8" w:rsidRDefault="00342BB8" w:rsidP="0034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BEC"/>
    <w:multiLevelType w:val="hybridMultilevel"/>
    <w:tmpl w:val="00EA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496D"/>
    <w:multiLevelType w:val="hybridMultilevel"/>
    <w:tmpl w:val="07B29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E7854"/>
    <w:multiLevelType w:val="hybridMultilevel"/>
    <w:tmpl w:val="F5984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7428E"/>
    <w:multiLevelType w:val="hybridMultilevel"/>
    <w:tmpl w:val="51A0F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6455A"/>
    <w:multiLevelType w:val="hybridMultilevel"/>
    <w:tmpl w:val="3AA41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174277">
    <w:abstractNumId w:val="4"/>
  </w:num>
  <w:num w:numId="2" w16cid:durableId="595867401">
    <w:abstractNumId w:val="3"/>
  </w:num>
  <w:num w:numId="3" w16cid:durableId="177817579">
    <w:abstractNumId w:val="0"/>
  </w:num>
  <w:num w:numId="4" w16cid:durableId="1495878280">
    <w:abstractNumId w:val="1"/>
  </w:num>
  <w:num w:numId="5" w16cid:durableId="14751723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95"/>
    <w:rsid w:val="000123A2"/>
    <w:rsid w:val="00342BB8"/>
    <w:rsid w:val="003A503A"/>
    <w:rsid w:val="005C4E95"/>
    <w:rsid w:val="006C4E8B"/>
    <w:rsid w:val="007B0800"/>
    <w:rsid w:val="008F0FF1"/>
    <w:rsid w:val="009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1A13E"/>
  <w15:chartTrackingRefBased/>
  <w15:docId w15:val="{39E5555D-CA65-4B0B-9E7F-B74E2A30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E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4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4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Malone</dc:creator>
  <cp:keywords/>
  <dc:description/>
  <cp:lastModifiedBy>Wilson, Katrina Threadgill</cp:lastModifiedBy>
  <cp:revision>2</cp:revision>
  <dcterms:created xsi:type="dcterms:W3CDTF">2022-07-13T15:11:00Z</dcterms:created>
  <dcterms:modified xsi:type="dcterms:W3CDTF">2022-07-13T15:11:00Z</dcterms:modified>
</cp:coreProperties>
</file>