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D2" w:rsidRPr="00425874" w:rsidRDefault="00C548D2" w:rsidP="00C548D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</w:p>
    <w:p w:rsidR="00C548D2" w:rsidRPr="00BC5C19" w:rsidRDefault="00C548D2" w:rsidP="00C548D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C5C19">
        <w:rPr>
          <w:rFonts w:ascii="Arial" w:eastAsia="Times New Roman" w:hAnsi="Arial" w:cs="Arial"/>
          <w:b/>
          <w:bCs/>
          <w:i/>
          <w:iCs/>
          <w:sz w:val="24"/>
          <w:szCs w:val="24"/>
        </w:rPr>
        <w:t>Calhoun County School District</w:t>
      </w:r>
    </w:p>
    <w:p w:rsidR="00C548D2" w:rsidRPr="00BC5C19" w:rsidRDefault="00C548D2" w:rsidP="00C548D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C5C19">
        <w:rPr>
          <w:rFonts w:ascii="Arial" w:eastAsia="Times New Roman" w:hAnsi="Arial" w:cs="Arial"/>
          <w:b/>
          <w:bCs/>
          <w:i/>
          <w:iCs/>
          <w:sz w:val="24"/>
          <w:szCs w:val="24"/>
        </w:rPr>
        <w:t>Special Called Board Meeting</w:t>
      </w:r>
    </w:p>
    <w:p w:rsidR="00C548D2" w:rsidRPr="00BC5C19" w:rsidRDefault="00C548D2" w:rsidP="00C548D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C5C19">
        <w:rPr>
          <w:rFonts w:ascii="Arial" w:eastAsia="Times New Roman" w:hAnsi="Arial" w:cs="Arial"/>
          <w:b/>
          <w:bCs/>
          <w:i/>
          <w:iCs/>
          <w:sz w:val="24"/>
          <w:szCs w:val="24"/>
        </w:rPr>
        <w:t>7:00 P.M.</w:t>
      </w:r>
    </w:p>
    <w:p w:rsidR="00C548D2" w:rsidRPr="00BC5C19" w:rsidRDefault="00C548D2" w:rsidP="00C548D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C5C19">
        <w:rPr>
          <w:rFonts w:ascii="Arial" w:eastAsia="Times New Roman" w:hAnsi="Arial" w:cs="Arial"/>
          <w:b/>
          <w:bCs/>
          <w:i/>
          <w:iCs/>
          <w:sz w:val="24"/>
          <w:szCs w:val="24"/>
        </w:rPr>
        <w:t>November 5, 2018</w:t>
      </w:r>
    </w:p>
    <w:p w:rsidR="00C548D2" w:rsidRPr="00BC5C19" w:rsidRDefault="00C548D2" w:rsidP="00C548D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C5C19">
        <w:rPr>
          <w:rFonts w:ascii="Arial" w:eastAsia="Times New Roman" w:hAnsi="Arial" w:cs="Arial"/>
          <w:b/>
          <w:bCs/>
          <w:i/>
          <w:iCs/>
          <w:sz w:val="24"/>
          <w:szCs w:val="24"/>
        </w:rPr>
        <w:t>District Office</w:t>
      </w:r>
    </w:p>
    <w:p w:rsidR="00C548D2" w:rsidRPr="00BC5C19" w:rsidRDefault="00C548D2" w:rsidP="00C548D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C5C19">
        <w:rPr>
          <w:rFonts w:ascii="Arial" w:eastAsia="Times New Roman" w:hAnsi="Arial" w:cs="Arial"/>
          <w:i/>
          <w:noProof/>
          <w:sz w:val="24"/>
          <w:szCs w:val="24"/>
        </w:rPr>
        <w:drawing>
          <wp:inline distT="0" distB="0" distL="0" distR="0" wp14:anchorId="17D262F1" wp14:editId="7D2A6DDF">
            <wp:extent cx="5762625" cy="152400"/>
            <wp:effectExtent l="0" t="0" r="9525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D2" w:rsidRPr="00BC5C19" w:rsidRDefault="00C548D2" w:rsidP="00C548D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C5C19">
        <w:rPr>
          <w:rFonts w:ascii="Arial" w:eastAsia="Times New Roman" w:hAnsi="Arial" w:cs="Arial"/>
          <w:b/>
          <w:bCs/>
          <w:i/>
          <w:iCs/>
          <w:sz w:val="24"/>
          <w:szCs w:val="24"/>
        </w:rPr>
        <w:t>Agenda</w:t>
      </w:r>
    </w:p>
    <w:p w:rsidR="00C548D2" w:rsidRPr="00BC5C19" w:rsidRDefault="00C548D2" w:rsidP="00C548D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548D2" w:rsidRPr="00BC5C19" w:rsidRDefault="00C548D2" w:rsidP="00C548D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548D2" w:rsidRPr="00BC5C19" w:rsidRDefault="00C548D2" w:rsidP="00C548D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548D2" w:rsidRPr="00BC5C19" w:rsidRDefault="00C548D2" w:rsidP="00C548D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548D2" w:rsidRPr="00BC5C19" w:rsidRDefault="00C548D2" w:rsidP="00C548D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/>
          <w:iCs/>
          <w:sz w:val="24"/>
          <w:szCs w:val="24"/>
        </w:rPr>
      </w:pPr>
      <w:r w:rsidRPr="00BC5C19">
        <w:rPr>
          <w:rFonts w:ascii="Arial" w:eastAsia="Times New Roman" w:hAnsi="Arial" w:cs="Arial"/>
          <w:b/>
          <w:bCs/>
          <w:i/>
          <w:iCs/>
          <w:sz w:val="24"/>
          <w:szCs w:val="24"/>
        </w:rPr>
        <w:t>CALL TO ORDER AND OPENING REMARKS</w:t>
      </w:r>
      <w:r w:rsidRPr="00BC5C19">
        <w:rPr>
          <w:rFonts w:ascii="Arial" w:eastAsia="Times New Roman" w:hAnsi="Arial" w:cs="Arial"/>
          <w:i/>
          <w:iCs/>
          <w:sz w:val="24"/>
          <w:szCs w:val="24"/>
        </w:rPr>
        <w:t xml:space="preserve"> – Mr. Gary </w:t>
      </w:r>
      <w:proofErr w:type="spellStart"/>
      <w:r w:rsidRPr="00BC5C19">
        <w:rPr>
          <w:rFonts w:ascii="Arial" w:eastAsia="Times New Roman" w:hAnsi="Arial" w:cs="Arial"/>
          <w:i/>
          <w:iCs/>
          <w:sz w:val="24"/>
          <w:szCs w:val="24"/>
        </w:rPr>
        <w:t>Porth</w:t>
      </w:r>
      <w:proofErr w:type="spellEnd"/>
      <w:r w:rsidRPr="00BC5C19">
        <w:rPr>
          <w:rFonts w:ascii="Arial" w:eastAsia="Times New Roman" w:hAnsi="Arial" w:cs="Arial"/>
          <w:i/>
          <w:iCs/>
          <w:sz w:val="24"/>
          <w:szCs w:val="24"/>
        </w:rPr>
        <w:t xml:space="preserve"> – Board Chairperson</w:t>
      </w:r>
    </w:p>
    <w:p w:rsidR="00C548D2" w:rsidRPr="00BC5C19" w:rsidRDefault="00C548D2" w:rsidP="00C548D2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C548D2" w:rsidRPr="00BC5C19" w:rsidRDefault="00C548D2" w:rsidP="00C548D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C5C19">
        <w:rPr>
          <w:rFonts w:ascii="Arial" w:eastAsia="Times New Roman" w:hAnsi="Arial" w:cs="Arial"/>
          <w:b/>
          <w:bCs/>
          <w:i/>
          <w:iCs/>
          <w:sz w:val="24"/>
          <w:szCs w:val="24"/>
        </w:rPr>
        <w:t>INVOCATION</w:t>
      </w:r>
    </w:p>
    <w:p w:rsidR="00C548D2" w:rsidRPr="00BC5C19" w:rsidRDefault="00C548D2" w:rsidP="00C548D2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548D2" w:rsidRPr="00BC5C19" w:rsidRDefault="00C548D2" w:rsidP="00C548D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C5C19">
        <w:rPr>
          <w:rFonts w:ascii="Arial" w:eastAsia="Times New Roman" w:hAnsi="Arial" w:cs="Arial"/>
          <w:b/>
          <w:bCs/>
          <w:i/>
          <w:iCs/>
          <w:sz w:val="24"/>
          <w:szCs w:val="24"/>
        </w:rPr>
        <w:t>PLEDGE OF ALLEGIANCE</w:t>
      </w:r>
    </w:p>
    <w:p w:rsidR="00C548D2" w:rsidRPr="00BC5C19" w:rsidRDefault="00C548D2" w:rsidP="00C548D2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548D2" w:rsidRPr="00BC5C19" w:rsidRDefault="00C548D2" w:rsidP="00C548D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C5C19">
        <w:rPr>
          <w:rFonts w:ascii="Arial" w:eastAsia="Times New Roman" w:hAnsi="Arial" w:cs="Arial"/>
          <w:b/>
          <w:bCs/>
          <w:i/>
          <w:iCs/>
          <w:sz w:val="24"/>
          <w:szCs w:val="24"/>
        </w:rPr>
        <w:t>APPROVAL OF AGENDA</w:t>
      </w:r>
    </w:p>
    <w:p w:rsidR="00C548D2" w:rsidRPr="00BC5C19" w:rsidRDefault="00C548D2" w:rsidP="00C548D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548D2" w:rsidRPr="00BC5C19" w:rsidRDefault="00C548D2" w:rsidP="00C548D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C5C19">
        <w:rPr>
          <w:rFonts w:ascii="Arial" w:eastAsia="Times New Roman" w:hAnsi="Arial" w:cs="Arial"/>
          <w:b/>
          <w:bCs/>
          <w:i/>
          <w:iCs/>
          <w:sz w:val="24"/>
          <w:szCs w:val="24"/>
        </w:rPr>
        <w:t>EXECUTIVE SESSION</w:t>
      </w:r>
    </w:p>
    <w:p w:rsidR="00C548D2" w:rsidRPr="00BC5C19" w:rsidRDefault="00C548D2" w:rsidP="00C548D2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C5C19">
        <w:rPr>
          <w:rFonts w:ascii="Arial" w:eastAsia="Times New Roman" w:hAnsi="Arial" w:cs="Arial"/>
          <w:bCs/>
          <w:i/>
          <w:iCs/>
          <w:sz w:val="24"/>
          <w:szCs w:val="24"/>
        </w:rPr>
        <w:t>Personnel:  Superintendent's Evaluation</w:t>
      </w:r>
    </w:p>
    <w:p w:rsidR="00C548D2" w:rsidRPr="00BC5C19" w:rsidRDefault="00C548D2" w:rsidP="00C548D2">
      <w:pPr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548D2" w:rsidRPr="00BC5C19" w:rsidRDefault="00C548D2" w:rsidP="00C548D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C5C19">
        <w:rPr>
          <w:rFonts w:ascii="Arial" w:eastAsia="Times New Roman" w:hAnsi="Arial" w:cs="Arial"/>
          <w:b/>
          <w:bCs/>
          <w:i/>
          <w:iCs/>
          <w:sz w:val="24"/>
          <w:szCs w:val="24"/>
        </w:rPr>
        <w:t>RETURN TO REGULAR SESSION</w:t>
      </w:r>
    </w:p>
    <w:p w:rsidR="00C548D2" w:rsidRPr="00BC5C19" w:rsidRDefault="00C548D2" w:rsidP="00C548D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548D2" w:rsidRPr="00BC5C19" w:rsidRDefault="00C548D2" w:rsidP="00C548D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C5C19">
        <w:rPr>
          <w:rFonts w:ascii="Arial" w:eastAsia="Times New Roman" w:hAnsi="Arial" w:cs="Arial"/>
          <w:b/>
          <w:bCs/>
          <w:iCs/>
          <w:sz w:val="24"/>
          <w:szCs w:val="24"/>
        </w:rPr>
        <w:t>EXECUTIVE SESSION ACTIONS</w:t>
      </w:r>
    </w:p>
    <w:p w:rsidR="00C548D2" w:rsidRPr="00BC5C19" w:rsidRDefault="00C548D2" w:rsidP="00C548D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C548D2" w:rsidRPr="00BC5C19" w:rsidRDefault="00C548D2" w:rsidP="00C548D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C5C19">
        <w:rPr>
          <w:rFonts w:ascii="Arial" w:eastAsia="Times New Roman" w:hAnsi="Arial" w:cs="Arial"/>
          <w:b/>
          <w:bCs/>
          <w:i/>
          <w:iCs/>
          <w:sz w:val="24"/>
          <w:szCs w:val="24"/>
        </w:rPr>
        <w:t>ADJOURN</w:t>
      </w:r>
    </w:p>
    <w:p w:rsidR="000038F9" w:rsidRDefault="00C548D2"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br w:type="page"/>
      </w:r>
      <w:bookmarkStart w:id="0" w:name="_GoBack"/>
      <w:bookmarkEnd w:id="0"/>
    </w:p>
    <w:sectPr w:rsidR="00003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7794"/>
    <w:multiLevelType w:val="hybridMultilevel"/>
    <w:tmpl w:val="63F2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D2"/>
    <w:rsid w:val="000038F9"/>
    <w:rsid w:val="00B66944"/>
    <w:rsid w:val="00C5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E46C9-DF18-42C4-9EC0-54797695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2018-11-27T14:38:00Z</dcterms:created>
  <dcterms:modified xsi:type="dcterms:W3CDTF">2018-11-27T14:53:00Z</dcterms:modified>
</cp:coreProperties>
</file>