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62B6" w:rsidRDefault="00BB7A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1171574</wp:posOffset>
                </wp:positionV>
                <wp:extent cx="6162675" cy="73818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38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A3E" w:rsidRDefault="001F2E9B" w:rsidP="001F2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JOHN DAY ELKS LODGE #1824 SCHOLARSHIP GUIDELINES</w:t>
                            </w:r>
                          </w:p>
                          <w:p w:rsidR="001F2E9B" w:rsidRDefault="001F2E9B" w:rsidP="001F2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2E9B" w:rsidRDefault="001F2E9B" w:rsidP="001F2E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All the following information should </w:t>
                            </w:r>
                            <w:r w:rsidR="009966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submitted by email to bpoe1824@outlookcom </w:t>
                            </w:r>
                            <w:r w:rsidR="00DB3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by May </w:t>
                            </w:r>
                            <w:r w:rsidR="00822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9, 2025</w:t>
                            </w:r>
                            <w:r w:rsidR="00DB3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The information provided should encompass your high school career from the beginning of your freshman year to the present.  This scholarship is only for graduating seniors from high school.</w:t>
                            </w:r>
                            <w:r w:rsidR="00822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First place is $</w:t>
                            </w:r>
                            <w:r w:rsidR="00527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822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000 and second place is $1</w:t>
                            </w:r>
                            <w:r w:rsidR="00527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822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00, both are paid over two years.</w:t>
                            </w:r>
                          </w:p>
                          <w:p w:rsidR="001F2E9B" w:rsidRDefault="001F2E9B" w:rsidP="001F2E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Personal information</w:t>
                            </w:r>
                            <w:r>
                              <w:t>:  Provide your name, mailing address, email address, phone(s), gender, date</w:t>
                            </w:r>
                          </w:p>
                          <w:p w:rsidR="001F2E9B" w:rsidRDefault="001F2E9B" w:rsidP="001F2E9B">
                            <w:pPr>
                              <w:pStyle w:val="NoSpacing"/>
                              <w:ind w:left="720"/>
                            </w:pPr>
                            <w:r>
                              <w:t xml:space="preserve">Of birth, place of birth, name of high school(s), parents’ name and marital status, siblings name and ages and denote any siblings presently attending college. </w:t>
                            </w: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Scholastic</w:t>
                            </w:r>
                            <w:r>
                              <w:t>:  Provide an official school transcript and SAT or ACT results.</w:t>
                            </w: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Work experience</w:t>
                            </w:r>
                            <w:r>
                              <w:t>:  Provide the specific nature of work, your employer(s), dates and hours worked.</w:t>
                            </w: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Community Service</w:t>
                            </w:r>
                            <w:r>
                              <w:t>:  Provide the specific nature of service, the organization(s), dates and hours worked.</w:t>
                            </w: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</w:p>
                          <w:p w:rsidR="001F2E9B" w:rsidRDefault="001F2E9B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Honors and Awards</w:t>
                            </w:r>
                            <w:r>
                              <w:t xml:space="preserve">:  </w:t>
                            </w:r>
                            <w:r w:rsidR="00DB4B62">
                              <w:t>What honors and awards show off your achievements (such as Eagle Scout, Boys/</w:t>
                            </w: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  <w:r>
                              <w:tab/>
                              <w:t>Girl’s State, Teen of the Year, HOBY, major athletic and/or academic awards)?</w:t>
                            </w: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Leadership Roles</w:t>
                            </w:r>
                            <w:r>
                              <w:t>:  What offices have you held in or out of school (</w:t>
                            </w:r>
                            <w:r w:rsidR="00996600">
                              <w:t>President, S</w:t>
                            </w:r>
                            <w:r>
                              <w:t xml:space="preserve">ecretary, </w:t>
                            </w:r>
                            <w:r w:rsidR="00996600">
                              <w:t>T</w:t>
                            </w:r>
                            <w:r>
                              <w:t>reasurer,</w:t>
                            </w:r>
                          </w:p>
                          <w:p w:rsidR="00DB4B62" w:rsidRDefault="00996600" w:rsidP="001F2E9B">
                            <w:pPr>
                              <w:pStyle w:val="NoSpacing"/>
                            </w:pPr>
                            <w:r>
                              <w:tab/>
                              <w:t>Team C</w:t>
                            </w:r>
                            <w:r w:rsidR="00DB4B62">
                              <w:t xml:space="preserve">aptain, </w:t>
                            </w:r>
                            <w:proofErr w:type="spellStart"/>
                            <w:r w:rsidR="00DB4B62">
                              <w:t>etc</w:t>
                            </w:r>
                            <w:proofErr w:type="spellEnd"/>
                            <w:r w:rsidR="00DB4B62">
                              <w:t>)?  Briefly describe your responsibilities.</w:t>
                            </w: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Extracurricular Activities</w:t>
                            </w:r>
                            <w:r>
                              <w:t>:  What is your involvement in athletics, clubs and organizations?</w:t>
                            </w: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Essay</w:t>
                            </w:r>
                            <w:r>
                              <w:t>: One page or less.  What are your high</w:t>
                            </w:r>
                            <w:r w:rsidR="00996600">
                              <w:t>er</w:t>
                            </w:r>
                            <w:r>
                              <w:t xml:space="preserve"> educational and career goals?</w:t>
                            </w: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Financial need Statement</w:t>
                            </w:r>
                            <w:r>
                              <w:t>:  List applications for other scholarships.  Have your parents prepare and</w:t>
                            </w:r>
                          </w:p>
                          <w:p w:rsidR="00DB4B62" w:rsidRDefault="00DB4B62" w:rsidP="001F2E9B">
                            <w:pPr>
                              <w:pStyle w:val="NoSpacing"/>
                            </w:pPr>
                            <w:r>
                              <w:tab/>
                            </w:r>
                            <w:r w:rsidR="00631FFA">
                              <w:t>And sign a statement briefly describing financial assets (gross wages) and needs.</w:t>
                            </w:r>
                          </w:p>
                          <w:p w:rsidR="00631FFA" w:rsidRDefault="00631FFA" w:rsidP="001F2E9B">
                            <w:pPr>
                              <w:pStyle w:val="NoSpacing"/>
                            </w:pPr>
                          </w:p>
                          <w:p w:rsidR="00631FFA" w:rsidRDefault="00631FFA" w:rsidP="001F2E9B">
                            <w:pPr>
                              <w:pStyle w:val="NoSpacing"/>
                            </w:pPr>
                            <w:r w:rsidRPr="005273AC">
                              <w:rPr>
                                <w:u w:val="single"/>
                              </w:rPr>
                              <w:t>Exhibits</w:t>
                            </w:r>
                            <w:r>
                              <w:t xml:space="preserve">: Optional- You may include copies of certificates, awards, </w:t>
                            </w:r>
                            <w:proofErr w:type="gramStart"/>
                            <w:r>
                              <w:t>articles</w:t>
                            </w:r>
                            <w:proofErr w:type="gramEnd"/>
                            <w:r>
                              <w:t xml:space="preserve"> showing your achievements</w:t>
                            </w:r>
                          </w:p>
                          <w:p w:rsidR="00631FFA" w:rsidRDefault="00996600" w:rsidP="001F2E9B">
                            <w:pPr>
                              <w:pStyle w:val="NoSpacing"/>
                            </w:pPr>
                            <w:r>
                              <w:tab/>
                            </w:r>
                            <w:proofErr w:type="gramStart"/>
                            <w:r>
                              <w:t>a</w:t>
                            </w:r>
                            <w:r w:rsidR="00631FFA">
                              <w:t>nd</w:t>
                            </w:r>
                            <w:proofErr w:type="gramEnd"/>
                            <w:r w:rsidR="00631FFA">
                              <w:t xml:space="preserve"> involvement.  (</w:t>
                            </w:r>
                            <w:proofErr w:type="gramStart"/>
                            <w:r w:rsidR="00631FFA">
                              <w:t>be  conservative</w:t>
                            </w:r>
                            <w:proofErr w:type="gramEnd"/>
                            <w:r w:rsidR="00631FFA">
                              <w:t xml:space="preserve"> - more is not better.)</w:t>
                            </w:r>
                          </w:p>
                          <w:p w:rsidR="00AF2970" w:rsidRDefault="00AF2970" w:rsidP="001F2E9B">
                            <w:pPr>
                              <w:pStyle w:val="NoSpacing"/>
                            </w:pPr>
                          </w:p>
                          <w:p w:rsidR="00D4400D" w:rsidRDefault="00D4400D" w:rsidP="001F2E9B">
                            <w:pPr>
                              <w:pStyle w:val="NoSpacing"/>
                            </w:pPr>
                            <w:r>
                              <w:t xml:space="preserve">Questions may be addressed to </w:t>
                            </w:r>
                            <w:r w:rsidR="007B61EF">
                              <w:t>Tom Winters at 541-542-2006</w:t>
                            </w:r>
                            <w:r>
                              <w:t xml:space="preserve"> (home) or </w:t>
                            </w:r>
                            <w:r w:rsidR="007B61EF">
                              <w:t>541-620-2922</w:t>
                            </w:r>
                            <w:r>
                              <w:t xml:space="preserve"> (cell) or email</w:t>
                            </w:r>
                          </w:p>
                          <w:p w:rsidR="00D4400D" w:rsidRDefault="007B61EF" w:rsidP="001F2E9B">
                            <w:pPr>
                              <w:pStyle w:val="NoSpacing"/>
                            </w:pPr>
                            <w:r>
                              <w:t>a</w:t>
                            </w:r>
                            <w:r w:rsidR="00D4400D">
                              <w:t xml:space="preserve">t </w:t>
                            </w:r>
                            <w:r>
                              <w:t>tjwinters1951@gmail.com</w:t>
                            </w:r>
                          </w:p>
                          <w:p w:rsidR="00631FFA" w:rsidRDefault="00631FFA" w:rsidP="001F2E9B">
                            <w:pPr>
                              <w:pStyle w:val="NoSpacing"/>
                            </w:pPr>
                          </w:p>
                          <w:p w:rsidR="00631FFA" w:rsidRDefault="00631FFA" w:rsidP="001F2E9B">
                            <w:pPr>
                              <w:pStyle w:val="NoSpacing"/>
                            </w:pPr>
                          </w:p>
                          <w:p w:rsidR="00631FFA" w:rsidRDefault="00631FFA" w:rsidP="001F2E9B">
                            <w:pPr>
                              <w:pStyle w:val="NoSpacing"/>
                            </w:pPr>
                          </w:p>
                          <w:p w:rsidR="00631FFA" w:rsidRDefault="00631FFA" w:rsidP="001F2E9B">
                            <w:pPr>
                              <w:pStyle w:val="NoSpacing"/>
                            </w:pPr>
                          </w:p>
                          <w:p w:rsidR="001F2E9B" w:rsidRDefault="001F2E9B" w:rsidP="001F2E9B">
                            <w:pPr>
                              <w:pStyle w:val="NoSpacing"/>
                              <w:ind w:left="720"/>
                            </w:pPr>
                          </w:p>
                          <w:p w:rsidR="001F2E9B" w:rsidRDefault="001F2E9B" w:rsidP="001F2E9B">
                            <w:pPr>
                              <w:pStyle w:val="NoSpacing"/>
                              <w:ind w:left="720"/>
                            </w:pPr>
                          </w:p>
                          <w:p w:rsidR="001F2E9B" w:rsidRDefault="001F2E9B" w:rsidP="001F2E9B">
                            <w:pPr>
                              <w:pStyle w:val="NoSpacing"/>
                              <w:ind w:left="720"/>
                              <w:jc w:val="both"/>
                            </w:pPr>
                          </w:p>
                          <w:p w:rsidR="001F2E9B" w:rsidRPr="00BB7A3E" w:rsidRDefault="001F2E9B" w:rsidP="001F2E9B"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92.25pt;width:485.25pt;height:58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" fillcolor="white [3201]" stroked="f" strokeweight=".5pt">
                <v:textbox>
                  <w:txbxContent>
                    <w:p w:rsidR="00BB7A3E" w:rsidRDefault="001F2E9B" w:rsidP="001F2E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JOHN DAY ELKS LODGE #1824 SCHOLARSHIP GUIDELINES</w:t>
                      </w:r>
                    </w:p>
                    <w:p w:rsidR="001F2E9B" w:rsidRDefault="001F2E9B" w:rsidP="001F2E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2E9B" w:rsidRDefault="001F2E9B" w:rsidP="001F2E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All the following information should </w:t>
                      </w:r>
                      <w:r w:rsidR="009966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submitted by email to bpoe1824@outlookcom </w:t>
                      </w:r>
                      <w:r w:rsidR="00DB3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by May </w:t>
                      </w:r>
                      <w:r w:rsidR="00822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9, 2025</w:t>
                      </w:r>
                      <w:r w:rsidR="00DB3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The information provided should encompass your high school career from the beginning of your freshman year to the present.  This scholarship is only for graduating seniors from high school.</w:t>
                      </w:r>
                      <w:r w:rsidR="00822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First place is $</w:t>
                      </w:r>
                      <w:r w:rsidR="00527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822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000 and second place is $1</w:t>
                      </w:r>
                      <w:r w:rsidR="00527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822F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00, both are paid over two years.</w:t>
                      </w:r>
                    </w:p>
                    <w:p w:rsidR="001F2E9B" w:rsidRDefault="001F2E9B" w:rsidP="001F2E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F2E9B" w:rsidRDefault="001F2E9B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Personal information</w:t>
                      </w:r>
                      <w:r>
                        <w:t>:  Provide your name, mailing address, email address, phone(s), gender, date</w:t>
                      </w:r>
                    </w:p>
                    <w:p w:rsidR="001F2E9B" w:rsidRDefault="001F2E9B" w:rsidP="001F2E9B">
                      <w:pPr>
                        <w:pStyle w:val="NoSpacing"/>
                        <w:ind w:left="720"/>
                      </w:pPr>
                      <w:r>
                        <w:t xml:space="preserve">Of birth, place of birth, name of high school(s), parents’ name and marital status, siblings name and ages and denote any siblings presently attending college. </w:t>
                      </w:r>
                    </w:p>
                    <w:p w:rsidR="001F2E9B" w:rsidRDefault="001F2E9B" w:rsidP="001F2E9B">
                      <w:pPr>
                        <w:pStyle w:val="NoSpacing"/>
                      </w:pPr>
                    </w:p>
                    <w:p w:rsidR="001F2E9B" w:rsidRDefault="001F2E9B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Scholastic</w:t>
                      </w:r>
                      <w:r>
                        <w:t>:  Provide an official school transcript and SAT or ACT results.</w:t>
                      </w:r>
                    </w:p>
                    <w:p w:rsidR="001F2E9B" w:rsidRDefault="001F2E9B" w:rsidP="001F2E9B">
                      <w:pPr>
                        <w:pStyle w:val="NoSpacing"/>
                      </w:pPr>
                    </w:p>
                    <w:p w:rsidR="001F2E9B" w:rsidRDefault="001F2E9B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Work experience</w:t>
                      </w:r>
                      <w:r>
                        <w:t>:  Provide the specific nature of work, your employer(s), dates and hours worked.</w:t>
                      </w:r>
                    </w:p>
                    <w:p w:rsidR="001F2E9B" w:rsidRDefault="001F2E9B" w:rsidP="001F2E9B">
                      <w:pPr>
                        <w:pStyle w:val="NoSpacing"/>
                      </w:pPr>
                    </w:p>
                    <w:p w:rsidR="001F2E9B" w:rsidRDefault="001F2E9B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Community Service</w:t>
                      </w:r>
                      <w:r>
                        <w:t>:  Provide the specific nature of service, the organization(s), dates and hours worked.</w:t>
                      </w:r>
                    </w:p>
                    <w:p w:rsidR="001F2E9B" w:rsidRDefault="001F2E9B" w:rsidP="001F2E9B">
                      <w:pPr>
                        <w:pStyle w:val="NoSpacing"/>
                      </w:pPr>
                    </w:p>
                    <w:p w:rsidR="001F2E9B" w:rsidRDefault="001F2E9B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Honors and Awards</w:t>
                      </w:r>
                      <w:r>
                        <w:t xml:space="preserve">:  </w:t>
                      </w:r>
                      <w:r w:rsidR="00DB4B62">
                        <w:t>What honors and awards show off your achievements (such as Eagle Scout, Boys/</w:t>
                      </w:r>
                    </w:p>
                    <w:p w:rsidR="00DB4B62" w:rsidRDefault="00DB4B62" w:rsidP="001F2E9B">
                      <w:pPr>
                        <w:pStyle w:val="NoSpacing"/>
                      </w:pPr>
                      <w:r>
                        <w:tab/>
                        <w:t>Girl’s State, Teen of the Year, HOBY, major athletic and/or academic awards)?</w:t>
                      </w:r>
                    </w:p>
                    <w:p w:rsidR="00DB4B62" w:rsidRDefault="00DB4B62" w:rsidP="001F2E9B">
                      <w:pPr>
                        <w:pStyle w:val="NoSpacing"/>
                      </w:pPr>
                    </w:p>
                    <w:p w:rsidR="00DB4B62" w:rsidRDefault="00DB4B62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Leadership Roles</w:t>
                      </w:r>
                      <w:r>
                        <w:t>:  What offices have you held in or out of school (</w:t>
                      </w:r>
                      <w:r w:rsidR="00996600">
                        <w:t>President, S</w:t>
                      </w:r>
                      <w:r>
                        <w:t xml:space="preserve">ecretary, </w:t>
                      </w:r>
                      <w:r w:rsidR="00996600">
                        <w:t>T</w:t>
                      </w:r>
                      <w:r>
                        <w:t>reasurer,</w:t>
                      </w:r>
                    </w:p>
                    <w:p w:rsidR="00DB4B62" w:rsidRDefault="00996600" w:rsidP="001F2E9B">
                      <w:pPr>
                        <w:pStyle w:val="NoSpacing"/>
                      </w:pPr>
                      <w:r>
                        <w:tab/>
                        <w:t>Team C</w:t>
                      </w:r>
                      <w:r w:rsidR="00DB4B62">
                        <w:t xml:space="preserve">aptain, </w:t>
                      </w:r>
                      <w:proofErr w:type="spellStart"/>
                      <w:r w:rsidR="00DB4B62">
                        <w:t>etc</w:t>
                      </w:r>
                      <w:proofErr w:type="spellEnd"/>
                      <w:r w:rsidR="00DB4B62">
                        <w:t>)?  Briefly describe your responsibilities.</w:t>
                      </w:r>
                    </w:p>
                    <w:p w:rsidR="00DB4B62" w:rsidRDefault="00DB4B62" w:rsidP="001F2E9B">
                      <w:pPr>
                        <w:pStyle w:val="NoSpacing"/>
                      </w:pPr>
                    </w:p>
                    <w:p w:rsidR="00DB4B62" w:rsidRDefault="00DB4B62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Extracurricular Activities</w:t>
                      </w:r>
                      <w:r>
                        <w:t>:  What is your involvement in athletics, clubs and organizations?</w:t>
                      </w:r>
                    </w:p>
                    <w:p w:rsidR="00DB4B62" w:rsidRDefault="00DB4B62" w:rsidP="001F2E9B">
                      <w:pPr>
                        <w:pStyle w:val="NoSpacing"/>
                      </w:pPr>
                    </w:p>
                    <w:p w:rsidR="00DB4B62" w:rsidRDefault="00DB4B62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Essay</w:t>
                      </w:r>
                      <w:r>
                        <w:t>: One page or less.  What are your high</w:t>
                      </w:r>
                      <w:r w:rsidR="00996600">
                        <w:t>er</w:t>
                      </w:r>
                      <w:r>
                        <w:t xml:space="preserve"> educational and career goals?</w:t>
                      </w:r>
                    </w:p>
                    <w:p w:rsidR="00DB4B62" w:rsidRDefault="00DB4B62" w:rsidP="001F2E9B">
                      <w:pPr>
                        <w:pStyle w:val="NoSpacing"/>
                      </w:pPr>
                    </w:p>
                    <w:p w:rsidR="00DB4B62" w:rsidRDefault="00DB4B62" w:rsidP="001F2E9B">
                      <w:pPr>
                        <w:pStyle w:val="NoSpacing"/>
                      </w:pPr>
                      <w:r w:rsidRPr="005273AC">
                        <w:rPr>
                          <w:u w:val="single"/>
                        </w:rPr>
                        <w:t>Financial need Statement</w:t>
                      </w:r>
                      <w:r>
                        <w:t>:  List applications for other scholarships.  Have your parents prepare and</w:t>
                      </w:r>
                    </w:p>
                    <w:p w:rsidR="00DB4B62" w:rsidRDefault="00DB4B62" w:rsidP="001F2E9B">
                      <w:pPr>
                        <w:pStyle w:val="NoSpacing"/>
                      </w:pPr>
                      <w:r>
                        <w:tab/>
                      </w:r>
                      <w:r w:rsidR="00631FFA">
                        <w:t>And sign a statement briefly describing financial assets (gross wages) and needs.</w:t>
                      </w:r>
                    </w:p>
                    <w:p w:rsidR="00631FFA" w:rsidRDefault="00631FFA" w:rsidP="001F2E9B">
                      <w:pPr>
                        <w:pStyle w:val="NoSpacing"/>
                      </w:pPr>
                    </w:p>
                    <w:p w:rsidR="00631FFA" w:rsidRDefault="00631FFA" w:rsidP="001F2E9B">
                      <w:pPr>
                        <w:pStyle w:val="NoSpacing"/>
                      </w:pPr>
                      <w:bookmarkStart w:id="1" w:name="_GoBack"/>
                      <w:r w:rsidRPr="005273AC">
                        <w:rPr>
                          <w:u w:val="single"/>
                        </w:rPr>
                        <w:t>Exhibits</w:t>
                      </w:r>
                      <w:bookmarkEnd w:id="1"/>
                      <w:r>
                        <w:t xml:space="preserve">: Optional- You may include copies of certificates, awards, </w:t>
                      </w:r>
                      <w:proofErr w:type="gramStart"/>
                      <w:r>
                        <w:t>articles</w:t>
                      </w:r>
                      <w:proofErr w:type="gramEnd"/>
                      <w:r>
                        <w:t xml:space="preserve"> showing your achievements</w:t>
                      </w:r>
                    </w:p>
                    <w:p w:rsidR="00631FFA" w:rsidRDefault="00996600" w:rsidP="001F2E9B">
                      <w:pPr>
                        <w:pStyle w:val="NoSpacing"/>
                      </w:pPr>
                      <w:r>
                        <w:tab/>
                      </w:r>
                      <w:proofErr w:type="gramStart"/>
                      <w:r>
                        <w:t>a</w:t>
                      </w:r>
                      <w:r w:rsidR="00631FFA">
                        <w:t>nd</w:t>
                      </w:r>
                      <w:proofErr w:type="gramEnd"/>
                      <w:r w:rsidR="00631FFA">
                        <w:t xml:space="preserve"> involvement.  (</w:t>
                      </w:r>
                      <w:proofErr w:type="gramStart"/>
                      <w:r w:rsidR="00631FFA">
                        <w:t>be  conservative</w:t>
                      </w:r>
                      <w:proofErr w:type="gramEnd"/>
                      <w:r w:rsidR="00631FFA">
                        <w:t xml:space="preserve"> - more is not better.)</w:t>
                      </w:r>
                    </w:p>
                    <w:p w:rsidR="00AF2970" w:rsidRDefault="00AF2970" w:rsidP="001F2E9B">
                      <w:pPr>
                        <w:pStyle w:val="NoSpacing"/>
                      </w:pPr>
                    </w:p>
                    <w:p w:rsidR="00D4400D" w:rsidRDefault="00D4400D" w:rsidP="001F2E9B">
                      <w:pPr>
                        <w:pStyle w:val="NoSpacing"/>
                      </w:pPr>
                      <w:r>
                        <w:t xml:space="preserve">Questions may be addressed to </w:t>
                      </w:r>
                      <w:r w:rsidR="007B61EF">
                        <w:t>Tom Winters at 541-542-2006</w:t>
                      </w:r>
                      <w:r>
                        <w:t xml:space="preserve"> (home) or </w:t>
                      </w:r>
                      <w:r w:rsidR="007B61EF">
                        <w:t>541-620-2922</w:t>
                      </w:r>
                      <w:r>
                        <w:t xml:space="preserve"> (cell) or email</w:t>
                      </w:r>
                    </w:p>
                    <w:p w:rsidR="00D4400D" w:rsidRDefault="007B61EF" w:rsidP="001F2E9B">
                      <w:pPr>
                        <w:pStyle w:val="NoSpacing"/>
                      </w:pPr>
                      <w:r>
                        <w:t>a</w:t>
                      </w:r>
                      <w:r w:rsidR="00D4400D">
                        <w:t xml:space="preserve">t </w:t>
                      </w:r>
                      <w:r>
                        <w:t>tjwinters1951@gmail.com</w:t>
                      </w:r>
                    </w:p>
                    <w:p w:rsidR="00631FFA" w:rsidRDefault="00631FFA" w:rsidP="001F2E9B">
                      <w:pPr>
                        <w:pStyle w:val="NoSpacing"/>
                      </w:pPr>
                    </w:p>
                    <w:p w:rsidR="00631FFA" w:rsidRDefault="00631FFA" w:rsidP="001F2E9B">
                      <w:pPr>
                        <w:pStyle w:val="NoSpacing"/>
                      </w:pPr>
                    </w:p>
                    <w:p w:rsidR="00631FFA" w:rsidRDefault="00631FFA" w:rsidP="001F2E9B">
                      <w:pPr>
                        <w:pStyle w:val="NoSpacing"/>
                      </w:pPr>
                    </w:p>
                    <w:p w:rsidR="00631FFA" w:rsidRDefault="00631FFA" w:rsidP="001F2E9B">
                      <w:pPr>
                        <w:pStyle w:val="NoSpacing"/>
                      </w:pPr>
                    </w:p>
                    <w:p w:rsidR="001F2E9B" w:rsidRDefault="001F2E9B" w:rsidP="001F2E9B">
                      <w:pPr>
                        <w:pStyle w:val="NoSpacing"/>
                        <w:ind w:left="720"/>
                      </w:pPr>
                    </w:p>
                    <w:p w:rsidR="001F2E9B" w:rsidRDefault="001F2E9B" w:rsidP="001F2E9B">
                      <w:pPr>
                        <w:pStyle w:val="NoSpacing"/>
                        <w:ind w:left="720"/>
                      </w:pPr>
                    </w:p>
                    <w:p w:rsidR="001F2E9B" w:rsidRDefault="001F2E9B" w:rsidP="001F2E9B">
                      <w:pPr>
                        <w:pStyle w:val="NoSpacing"/>
                        <w:ind w:left="720"/>
                        <w:jc w:val="both"/>
                      </w:pPr>
                    </w:p>
                    <w:p w:rsidR="001F2E9B" w:rsidRPr="00BB7A3E" w:rsidRDefault="001F2E9B" w:rsidP="001F2E9B"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5193">
        <w:rPr>
          <w:noProof/>
        </w:rPr>
        <w:drawing>
          <wp:anchor distT="0" distB="0" distL="114300" distR="114300" simplePos="0" relativeHeight="251659264" behindDoc="0" locked="0" layoutInCell="1" allowOverlap="1" wp14:anchorId="4CA49A5B" wp14:editId="61C26681">
            <wp:simplePos x="0" y="0"/>
            <wp:positionH relativeFrom="column">
              <wp:posOffset>5124450</wp:posOffset>
            </wp:positionH>
            <wp:positionV relativeFrom="paragraph">
              <wp:posOffset>-238125</wp:posOffset>
            </wp:positionV>
            <wp:extent cx="1143000" cy="1069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OE with El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193">
        <w:rPr>
          <w:noProof/>
        </w:rPr>
        <w:drawing>
          <wp:anchor distT="0" distB="0" distL="114300" distR="114300" simplePos="0" relativeHeight="251660288" behindDoc="0" locked="0" layoutInCell="1" allowOverlap="1" wp14:anchorId="46880EC5" wp14:editId="6CAB76D4">
            <wp:simplePos x="0" y="0"/>
            <wp:positionH relativeFrom="column">
              <wp:posOffset>-257175</wp:posOffset>
            </wp:positionH>
            <wp:positionV relativeFrom="paragraph">
              <wp:posOffset>-371475</wp:posOffset>
            </wp:positionV>
            <wp:extent cx="941705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ks US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B2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8FA8600" wp14:editId="0DF35F88">
                <wp:simplePos x="0" y="0"/>
                <wp:positionH relativeFrom="column">
                  <wp:posOffset>200025</wp:posOffset>
                </wp:positionH>
                <wp:positionV relativeFrom="paragraph">
                  <wp:posOffset>-589915</wp:posOffset>
                </wp:positionV>
                <wp:extent cx="5486400" cy="914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12E" w:rsidRDefault="0003112E" w:rsidP="00183B21">
                            <w:pPr>
                              <w:tabs>
                                <w:tab w:val="left" w:pos="1080"/>
                                <w:tab w:val="right" w:pos="7200"/>
                              </w:tabs>
                              <w:spacing w:after="0" w:line="240" w:lineRule="auto"/>
                              <w:jc w:val="center"/>
                              <w:rPr>
                                <w:rFonts w:ascii="Cooper Black" w:hAnsi="Cooper Black" w:cs="Arial"/>
                                <w:sz w:val="44"/>
                                <w:szCs w:val="44"/>
                              </w:rPr>
                            </w:pPr>
                            <w:r w:rsidRPr="00183B21">
                              <w:rPr>
                                <w:rFonts w:ascii="Cooper Black" w:hAnsi="Cooper Black" w:cs="Arial"/>
                                <w:sz w:val="44"/>
                                <w:szCs w:val="44"/>
                              </w:rPr>
                              <w:t>JOHN DAY ELKS LODGE #1824</w:t>
                            </w:r>
                          </w:p>
                          <w:p w:rsidR="00F15193" w:rsidRPr="00F15193" w:rsidRDefault="00F15193" w:rsidP="00183B21">
                            <w:pPr>
                              <w:tabs>
                                <w:tab w:val="left" w:pos="1080"/>
                                <w:tab w:val="right" w:pos="7200"/>
                              </w:tabs>
                              <w:spacing w:after="0" w:line="240" w:lineRule="auto"/>
                              <w:jc w:val="center"/>
                              <w:rPr>
                                <w:rFonts w:ascii="Cooper Black" w:hAnsi="Cooper Black" w:cs="Arial"/>
                                <w:sz w:val="16"/>
                                <w:szCs w:val="16"/>
                              </w:rPr>
                            </w:pPr>
                          </w:p>
                          <w:p w:rsidR="0003112E" w:rsidRPr="0003112E" w:rsidRDefault="00183B21" w:rsidP="00183B21">
                            <w:pPr>
                              <w:tabs>
                                <w:tab w:val="left" w:pos="1080"/>
                                <w:tab w:val="right" w:pos="7200"/>
                              </w:tabs>
                              <w:spacing w:after="0" w:line="240" w:lineRule="auto"/>
                              <w:ind w:left="-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3112E" w:rsidRPr="000311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140 NE </w:t>
                            </w:r>
                            <w:r w:rsidR="00F151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Dayton Street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(541) 575-1824</w:t>
                            </w:r>
                          </w:p>
                          <w:p w:rsidR="0003112E" w:rsidRPr="00F15193" w:rsidRDefault="00F15193" w:rsidP="00183B21">
                            <w:pPr>
                              <w:tabs>
                                <w:tab w:val="left" w:pos="1080"/>
                                <w:tab w:val="right" w:pos="7200"/>
                              </w:tabs>
                              <w:spacing w:after="0" w:line="240" w:lineRule="auto"/>
                              <w:ind w:left="-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John Day, Oregon 97845</w:t>
                            </w:r>
                            <w:r w:rsidR="00183B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E4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bpoe1824@outlook.com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A8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.75pt;margin-top:-46.45pt;width:6in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" strokecolor="#243f60 [1604]" strokeweight="1pt">
                <v:textbox>
                  <w:txbxContent>
                    <w:p w:rsidR="0003112E" w:rsidRDefault="0003112E" w:rsidP="00183B21">
                      <w:pPr>
                        <w:tabs>
                          <w:tab w:val="left" w:pos="1080"/>
                          <w:tab w:val="right" w:pos="7200"/>
                        </w:tabs>
                        <w:spacing w:after="0" w:line="240" w:lineRule="auto"/>
                        <w:jc w:val="center"/>
                        <w:rPr>
                          <w:rFonts w:ascii="Cooper Black" w:hAnsi="Cooper Black" w:cs="Arial"/>
                          <w:sz w:val="44"/>
                          <w:szCs w:val="44"/>
                        </w:rPr>
                      </w:pPr>
                      <w:r w:rsidRPr="00183B21">
                        <w:rPr>
                          <w:rFonts w:ascii="Cooper Black" w:hAnsi="Cooper Black" w:cs="Arial"/>
                          <w:sz w:val="44"/>
                          <w:szCs w:val="44"/>
                        </w:rPr>
                        <w:t>JOHN DAY ELKS LODGE #1824</w:t>
                      </w:r>
                    </w:p>
                    <w:p w:rsidR="00F15193" w:rsidRPr="00F15193" w:rsidRDefault="00F15193" w:rsidP="00183B21">
                      <w:pPr>
                        <w:tabs>
                          <w:tab w:val="left" w:pos="1080"/>
                          <w:tab w:val="right" w:pos="7200"/>
                        </w:tabs>
                        <w:spacing w:after="0" w:line="240" w:lineRule="auto"/>
                        <w:jc w:val="center"/>
                        <w:rPr>
                          <w:rFonts w:ascii="Cooper Black" w:hAnsi="Cooper Black" w:cs="Arial"/>
                          <w:sz w:val="16"/>
                          <w:szCs w:val="16"/>
                        </w:rPr>
                      </w:pPr>
                    </w:p>
                    <w:p w:rsidR="0003112E" w:rsidRPr="0003112E" w:rsidRDefault="00183B21" w:rsidP="00183B21">
                      <w:pPr>
                        <w:tabs>
                          <w:tab w:val="left" w:pos="1080"/>
                          <w:tab w:val="right" w:pos="7200"/>
                        </w:tabs>
                        <w:spacing w:after="0" w:line="240" w:lineRule="auto"/>
                        <w:ind w:left="-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3112E" w:rsidRPr="000311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140 NE </w:t>
                      </w:r>
                      <w:r w:rsidR="00F15193">
                        <w:rPr>
                          <w:rFonts w:ascii="Arial" w:hAnsi="Arial" w:cs="Arial"/>
                          <w:sz w:val="20"/>
                          <w:szCs w:val="20"/>
                        </w:rPr>
                        <w:t>Dayton Street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(541) 575-1824</w:t>
                      </w:r>
                    </w:p>
                    <w:p w:rsidR="0003112E" w:rsidRPr="00F15193" w:rsidRDefault="00F15193" w:rsidP="00183B21">
                      <w:pPr>
                        <w:tabs>
                          <w:tab w:val="left" w:pos="1080"/>
                          <w:tab w:val="right" w:pos="7200"/>
                        </w:tabs>
                        <w:spacing w:after="0" w:line="240" w:lineRule="auto"/>
                        <w:ind w:left="-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John Day, Oregon 97845</w:t>
                      </w:r>
                      <w:r w:rsidR="00183B2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E4271">
                        <w:rPr>
                          <w:rFonts w:ascii="Arial" w:hAnsi="Arial" w:cs="Arial"/>
                          <w:sz w:val="18"/>
                          <w:szCs w:val="18"/>
                        </w:rPr>
                        <w:t>bpoe1824@outlook.com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86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2E"/>
    <w:rsid w:val="0003112E"/>
    <w:rsid w:val="00183B21"/>
    <w:rsid w:val="001F2E9B"/>
    <w:rsid w:val="002C5216"/>
    <w:rsid w:val="003A0414"/>
    <w:rsid w:val="003F2B20"/>
    <w:rsid w:val="005273AC"/>
    <w:rsid w:val="00597BC2"/>
    <w:rsid w:val="00631FFA"/>
    <w:rsid w:val="006767D4"/>
    <w:rsid w:val="006D7F06"/>
    <w:rsid w:val="007128CF"/>
    <w:rsid w:val="007B61EF"/>
    <w:rsid w:val="00822FBA"/>
    <w:rsid w:val="00996600"/>
    <w:rsid w:val="00AF2970"/>
    <w:rsid w:val="00B61408"/>
    <w:rsid w:val="00BB7A3E"/>
    <w:rsid w:val="00BC57BE"/>
    <w:rsid w:val="00BE4271"/>
    <w:rsid w:val="00CC3685"/>
    <w:rsid w:val="00D4400D"/>
    <w:rsid w:val="00DB3C40"/>
    <w:rsid w:val="00DB4B62"/>
    <w:rsid w:val="00DD4202"/>
    <w:rsid w:val="00E57F55"/>
    <w:rsid w:val="00E862B6"/>
    <w:rsid w:val="00F15193"/>
    <w:rsid w:val="00F5024B"/>
    <w:rsid w:val="00FC35D2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C2FB5-E4FE-4E1D-934D-978D3FF5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14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6140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F2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09B5-B35C-496A-9EC1-8E517FE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BPOE</dc:creator>
  <cp:lastModifiedBy>McCracken, Didgette</cp:lastModifiedBy>
  <cp:revision>2</cp:revision>
  <cp:lastPrinted>2025-02-13T21:34:00Z</cp:lastPrinted>
  <dcterms:created xsi:type="dcterms:W3CDTF">2025-04-21T19:59:00Z</dcterms:created>
  <dcterms:modified xsi:type="dcterms:W3CDTF">2025-04-21T19:59:00Z</dcterms:modified>
</cp:coreProperties>
</file>