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A210" w14:textId="13801748" w:rsidR="005837E4" w:rsidRDefault="004C2036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School Council Agenda</w:t>
      </w:r>
    </w:p>
    <w:p w14:paraId="788F131B" w14:textId="347C958D" w:rsidR="004C2036" w:rsidRDefault="004C2036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David Perdue Primary School </w:t>
      </w:r>
    </w:p>
    <w:p w14:paraId="594DE815" w14:textId="27EB6707" w:rsidR="004C2036" w:rsidRDefault="00157FA0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November 18, 2025</w:t>
      </w:r>
    </w:p>
    <w:p w14:paraId="2118AC13" w14:textId="77777777" w:rsidR="00953815" w:rsidRDefault="00953815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48DB20C5" w14:textId="77777777" w:rsidR="00953815" w:rsidRDefault="00953815" w:rsidP="004C2036">
      <w:pPr>
        <w:spacing w:after="0"/>
        <w:jc w:val="center"/>
        <w:rPr>
          <w:rFonts w:ascii="Century Gothic" w:hAnsi="Century Gothic"/>
          <w:sz w:val="24"/>
          <w:szCs w:val="24"/>
        </w:rPr>
      </w:pPr>
    </w:p>
    <w:p w14:paraId="7CC05A12" w14:textId="7060EB91" w:rsidR="004C2036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Call the meeting to order</w:t>
      </w:r>
    </w:p>
    <w:p w14:paraId="0AC60C5F" w14:textId="4E00DCA7" w:rsidR="00953815" w:rsidRPr="000B15AA" w:rsidRDefault="00953815" w:rsidP="000B15AA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Principal Report</w:t>
      </w:r>
    </w:p>
    <w:p w14:paraId="3473088C" w14:textId="125E820B" w:rsidR="00953815" w:rsidRDefault="003F693E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Amira </w:t>
      </w:r>
    </w:p>
    <w:p w14:paraId="1B66B279" w14:textId="393F2F27" w:rsidR="000B15AA" w:rsidRDefault="000B15AA" w:rsidP="000B15AA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December Competition </w:t>
      </w:r>
    </w:p>
    <w:p w14:paraId="354E0D03" w14:textId="35F0B760" w:rsidR="00953815" w:rsidRDefault="00F741DD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Benchmark Advance</w:t>
      </w:r>
    </w:p>
    <w:p w14:paraId="30F61DFF" w14:textId="1145567A" w:rsidR="00953815" w:rsidRDefault="00F741DD" w:rsidP="00F741D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Title 1</w:t>
      </w:r>
    </w:p>
    <w:p w14:paraId="2038E2C1" w14:textId="388B6894" w:rsidR="00F741DD" w:rsidRDefault="00F741DD" w:rsidP="00F741DD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Parent University </w:t>
      </w:r>
    </w:p>
    <w:p w14:paraId="044F5FD4" w14:textId="45B0520C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School Fundraising</w:t>
      </w:r>
    </w:p>
    <w:p w14:paraId="25F29200" w14:textId="4E95361F" w:rsidR="00893270" w:rsidRPr="0048426A" w:rsidRDefault="005A55EF" w:rsidP="00893270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Pop It Fundrais</w:t>
      </w:r>
      <w:r w:rsidR="00C96353">
        <w:rPr>
          <w:rFonts w:ascii="Century Gothic" w:hAnsi="Century Gothic"/>
          <w:sz w:val="24"/>
          <w:szCs w:val="24"/>
        </w:rPr>
        <w:t>er</w:t>
      </w:r>
      <w:r w:rsidR="008808DC">
        <w:rPr>
          <w:rFonts w:ascii="Century Gothic" w:hAnsi="Century Gothic"/>
          <w:sz w:val="24"/>
          <w:szCs w:val="24"/>
        </w:rPr>
        <w:t xml:space="preserve"> </w:t>
      </w:r>
      <w:r w:rsidR="003C7792">
        <w:rPr>
          <w:rFonts w:ascii="Century Gothic" w:hAnsi="Century Gothic"/>
          <w:sz w:val="24"/>
          <w:szCs w:val="24"/>
        </w:rPr>
        <w:t>October 14</w:t>
      </w:r>
      <w:r w:rsidR="003C7792" w:rsidRPr="00C96353">
        <w:rPr>
          <w:rFonts w:ascii="Century Gothic" w:hAnsi="Century Gothic"/>
          <w:sz w:val="24"/>
          <w:szCs w:val="24"/>
          <w:vertAlign w:val="superscript"/>
        </w:rPr>
        <w:t>th</w:t>
      </w:r>
    </w:p>
    <w:p w14:paraId="6BC9C381" w14:textId="731ED42F" w:rsidR="0048426A" w:rsidRPr="00643426" w:rsidRDefault="0048426A" w:rsidP="0048426A">
      <w:pPr>
        <w:spacing w:after="0"/>
        <w:ind w:left="2160"/>
        <w:rPr>
          <w:rFonts w:ascii="Century Gothic" w:hAnsi="Century Gothic"/>
          <w:color w:val="0070C0"/>
          <w:sz w:val="24"/>
          <w:szCs w:val="24"/>
        </w:rPr>
      </w:pPr>
      <w:r w:rsidRPr="00643426">
        <w:rPr>
          <w:rFonts w:ascii="Century Gothic" w:hAnsi="Century Gothic"/>
          <w:color w:val="0070C0"/>
          <w:sz w:val="24"/>
          <w:szCs w:val="24"/>
        </w:rPr>
        <w:t xml:space="preserve">$18,000 raised- using the money to </w:t>
      </w:r>
      <w:r w:rsidR="00582D50" w:rsidRPr="00643426">
        <w:rPr>
          <w:rFonts w:ascii="Century Gothic" w:hAnsi="Century Gothic"/>
          <w:color w:val="0070C0"/>
          <w:sz w:val="24"/>
          <w:szCs w:val="24"/>
        </w:rPr>
        <w:t>create a STEAM classroom</w:t>
      </w:r>
    </w:p>
    <w:p w14:paraId="235F1FFF" w14:textId="4E0A6D52" w:rsidR="00C96353" w:rsidRPr="00BE33EF" w:rsidRDefault="00643426" w:rsidP="00BE33EF">
      <w:pPr>
        <w:spacing w:after="0"/>
        <w:ind w:left="2160"/>
        <w:rPr>
          <w:rFonts w:ascii="Century Gothic" w:hAnsi="Century Gothic"/>
          <w:color w:val="0070C0"/>
          <w:sz w:val="24"/>
          <w:szCs w:val="24"/>
        </w:rPr>
      </w:pPr>
      <w:r w:rsidRPr="00643426">
        <w:rPr>
          <w:rFonts w:ascii="Century Gothic" w:hAnsi="Century Gothic"/>
          <w:color w:val="0070C0"/>
          <w:sz w:val="24"/>
          <w:szCs w:val="24"/>
        </w:rPr>
        <w:t>PBIS Store</w:t>
      </w:r>
    </w:p>
    <w:p w14:paraId="2E4A2319" w14:textId="32296DE2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School Safety</w:t>
      </w:r>
    </w:p>
    <w:p w14:paraId="190FB52A" w14:textId="0DB67ACB" w:rsidR="00CA581E" w:rsidRDefault="00CA581E" w:rsidP="00CA581E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proofErr w:type="spellStart"/>
      <w:r>
        <w:rPr>
          <w:rFonts w:ascii="Century Gothic" w:hAnsi="Century Gothic"/>
          <w:sz w:val="24"/>
          <w:szCs w:val="24"/>
        </w:rPr>
        <w:t>Centegix</w:t>
      </w:r>
      <w:proofErr w:type="spellEnd"/>
    </w:p>
    <w:p w14:paraId="6724B873" w14:textId="05A45761" w:rsidR="00953815" w:rsidRPr="00643426" w:rsidRDefault="00953815" w:rsidP="00643426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PTO Business</w:t>
      </w:r>
    </w:p>
    <w:p w14:paraId="500BB8B1" w14:textId="67F0ABEB" w:rsidR="00C96353" w:rsidRDefault="00C96353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Candy </w:t>
      </w:r>
      <w:r w:rsidR="00127F4E">
        <w:rPr>
          <w:rFonts w:ascii="Century Gothic" w:hAnsi="Century Gothic"/>
          <w:sz w:val="24"/>
          <w:szCs w:val="24"/>
        </w:rPr>
        <w:t>Monster</w:t>
      </w:r>
    </w:p>
    <w:p w14:paraId="50B690C4" w14:textId="068FEB02" w:rsidR="00953815" w:rsidRDefault="00953815" w:rsidP="0095381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Cookies with Sant</w:t>
      </w:r>
      <w:r w:rsidR="000F50F5">
        <w:rPr>
          <w:rFonts w:ascii="Century Gothic" w:hAnsi="Century Gothic"/>
          <w:sz w:val="24"/>
          <w:szCs w:val="24"/>
        </w:rPr>
        <w:t>a</w:t>
      </w:r>
    </w:p>
    <w:p w14:paraId="1A4ED3ED" w14:textId="0AF81C44" w:rsidR="000F50F5" w:rsidRDefault="000F50F5" w:rsidP="000F50F5">
      <w:pPr>
        <w:pStyle w:val="ListParagraph"/>
        <w:numPr>
          <w:ilvl w:val="2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December 4</w:t>
      </w:r>
      <w:r w:rsidRPr="00065CCD">
        <w:rPr>
          <w:rFonts w:ascii="Century Gothic" w:hAnsi="Century Gothic"/>
          <w:sz w:val="24"/>
          <w:szCs w:val="24"/>
          <w:vertAlign w:val="superscript"/>
        </w:rPr>
        <w:t>th</w:t>
      </w:r>
    </w:p>
    <w:p w14:paraId="7F669709" w14:textId="77777777" w:rsidR="00065CCD" w:rsidRDefault="00065CCD" w:rsidP="00065CC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Paying for field trips</w:t>
      </w:r>
    </w:p>
    <w:p w14:paraId="0C0037BA" w14:textId="24DCDB92" w:rsidR="00065CCD" w:rsidRDefault="00065CCD" w:rsidP="00065CC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Paying </w:t>
      </w:r>
      <w:proofErr w:type="gramStart"/>
      <w:r>
        <w:rPr>
          <w:rFonts w:ascii="Century Gothic" w:hAnsi="Century Gothic"/>
          <w:sz w:val="24"/>
          <w:szCs w:val="24"/>
        </w:rPr>
        <w:t>of</w:t>
      </w:r>
      <w:proofErr w:type="gramEnd"/>
      <w:r>
        <w:rPr>
          <w:rFonts w:ascii="Century Gothic" w:hAnsi="Century Gothic"/>
          <w:sz w:val="24"/>
          <w:szCs w:val="24"/>
        </w:rPr>
        <w:t xml:space="preserve"> PreK Christmas gifts</w:t>
      </w:r>
    </w:p>
    <w:p w14:paraId="0965AE72" w14:textId="68F1759F" w:rsidR="00055934" w:rsidRPr="00065CCD" w:rsidRDefault="00055934" w:rsidP="00065CCD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Providing Meal Bags for our Blessing Bin </w:t>
      </w:r>
    </w:p>
    <w:p w14:paraId="3D0F71CE" w14:textId="71EB64E9" w:rsid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News Around the </w:t>
      </w:r>
      <w:r w:rsidR="00C96353">
        <w:rPr>
          <w:rFonts w:ascii="Century Gothic" w:hAnsi="Century Gothic"/>
          <w:sz w:val="24"/>
          <w:szCs w:val="24"/>
        </w:rPr>
        <w:t>District</w:t>
      </w:r>
    </w:p>
    <w:p w14:paraId="075193E5" w14:textId="7D93C991" w:rsidR="000F50F5" w:rsidRDefault="000F50F5" w:rsidP="000F50F5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ES</w:t>
      </w:r>
      <w:r w:rsidR="00494ECF">
        <w:rPr>
          <w:rFonts w:ascii="Century Gothic" w:hAnsi="Century Gothic"/>
          <w:sz w:val="24"/>
          <w:szCs w:val="24"/>
        </w:rPr>
        <w:t>PLOST passes</w:t>
      </w:r>
    </w:p>
    <w:p w14:paraId="4B3A5C73" w14:textId="7AB332B3" w:rsidR="00494ECF" w:rsidRPr="00494ECF" w:rsidRDefault="00494ECF" w:rsidP="00494ECF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Hiring a new coordinator to </w:t>
      </w:r>
      <w:r w:rsidR="00BE33EF">
        <w:rPr>
          <w:rFonts w:ascii="Century Gothic" w:hAnsi="Century Gothic"/>
          <w:sz w:val="24"/>
          <w:szCs w:val="24"/>
        </w:rPr>
        <w:t>oversee</w:t>
      </w:r>
      <w:r>
        <w:rPr>
          <w:rFonts w:ascii="Century Gothic" w:hAnsi="Century Gothic"/>
          <w:sz w:val="24"/>
          <w:szCs w:val="24"/>
        </w:rPr>
        <w:t xml:space="preserve"> Central Registration</w:t>
      </w:r>
    </w:p>
    <w:p w14:paraId="17AC5F24" w14:textId="77777777" w:rsidR="003B1E88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New Business</w:t>
      </w:r>
    </w:p>
    <w:p w14:paraId="7DAA68B3" w14:textId="77777777" w:rsidR="003B1E88" w:rsidRDefault="003B1E88" w:rsidP="003B1E88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Hiring a Computer Science teacher for next year</w:t>
      </w:r>
    </w:p>
    <w:p w14:paraId="7EE2613C" w14:textId="77777777" w:rsidR="00BE33EF" w:rsidRDefault="00BE33EF" w:rsidP="003B1E88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Two Paras are retiring in December</w:t>
      </w:r>
    </w:p>
    <w:p w14:paraId="03BFC1B9" w14:textId="77777777" w:rsidR="00BE33EF" w:rsidRDefault="00BE33EF" w:rsidP="003B1E88">
      <w:pPr>
        <w:pStyle w:val="ListParagraph"/>
        <w:numPr>
          <w:ilvl w:val="1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Mural in Gym</w:t>
      </w:r>
    </w:p>
    <w:p w14:paraId="7ED984F9" w14:textId="3B95D1B1" w:rsidR="00953815" w:rsidRDefault="00953815" w:rsidP="00953815">
      <w:pPr>
        <w:pStyle w:val="ListParagraph"/>
        <w:numPr>
          <w:ilvl w:val="0"/>
          <w:numId w:val="1"/>
        </w:num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Anything from the floor</w:t>
      </w:r>
    </w:p>
    <w:sectPr w:rsidR="009538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83567"/>
    <w:multiLevelType w:val="hybridMultilevel"/>
    <w:tmpl w:val="BCB4F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839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036"/>
    <w:rsid w:val="00055934"/>
    <w:rsid w:val="00065CCD"/>
    <w:rsid w:val="000B15AA"/>
    <w:rsid w:val="000F50F5"/>
    <w:rsid w:val="00127F4E"/>
    <w:rsid w:val="00157FA0"/>
    <w:rsid w:val="001F4E78"/>
    <w:rsid w:val="002A060A"/>
    <w:rsid w:val="003238C5"/>
    <w:rsid w:val="003B1E88"/>
    <w:rsid w:val="003C7792"/>
    <w:rsid w:val="003E3EE2"/>
    <w:rsid w:val="003F693E"/>
    <w:rsid w:val="00463F94"/>
    <w:rsid w:val="0048426A"/>
    <w:rsid w:val="00492B8B"/>
    <w:rsid w:val="00494ECF"/>
    <w:rsid w:val="00495CD4"/>
    <w:rsid w:val="004C2036"/>
    <w:rsid w:val="00582D50"/>
    <w:rsid w:val="005837E4"/>
    <w:rsid w:val="00592BBF"/>
    <w:rsid w:val="005A55EF"/>
    <w:rsid w:val="006353CB"/>
    <w:rsid w:val="00643426"/>
    <w:rsid w:val="006751BF"/>
    <w:rsid w:val="006F5FE6"/>
    <w:rsid w:val="00726DF4"/>
    <w:rsid w:val="007704FE"/>
    <w:rsid w:val="007D1D4D"/>
    <w:rsid w:val="0086101C"/>
    <w:rsid w:val="008808DC"/>
    <w:rsid w:val="00893270"/>
    <w:rsid w:val="00953815"/>
    <w:rsid w:val="009C12F3"/>
    <w:rsid w:val="00A0259A"/>
    <w:rsid w:val="00A33D3E"/>
    <w:rsid w:val="00A72759"/>
    <w:rsid w:val="00BE33EF"/>
    <w:rsid w:val="00C505E0"/>
    <w:rsid w:val="00C96353"/>
    <w:rsid w:val="00CA581E"/>
    <w:rsid w:val="00D65389"/>
    <w:rsid w:val="00DA3578"/>
    <w:rsid w:val="00E865F5"/>
    <w:rsid w:val="00EA313E"/>
    <w:rsid w:val="00F741DD"/>
    <w:rsid w:val="00FA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29EFB"/>
  <w15:chartTrackingRefBased/>
  <w15:docId w15:val="{2B86454B-CAAB-4743-8F73-F52FF6BDF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0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136</Words>
  <Characters>652</Characters>
  <Application>Microsoft Office Word</Application>
  <DocSecurity>0</DocSecurity>
  <Lines>33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Houston County Board of Education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Kathy</dc:creator>
  <cp:keywords/>
  <dc:description/>
  <cp:lastModifiedBy>Gibbs, Kathy</cp:lastModifiedBy>
  <cp:revision>40</cp:revision>
  <cp:lastPrinted>2025-09-29T17:30:00Z</cp:lastPrinted>
  <dcterms:created xsi:type="dcterms:W3CDTF">2025-09-29T17:15:00Z</dcterms:created>
  <dcterms:modified xsi:type="dcterms:W3CDTF">2025-11-18T21:11:00Z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37bee68b-e885-4a6e-8056-04b10745e7b7</vt:lpwstr>
  </property>
</Properties>
</file>