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00A2" w14:textId="77777777" w:rsidR="00B0339B" w:rsidRDefault="00B0339B" w:rsidP="00B0339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</w:p>
    <w:p w14:paraId="14123A65" w14:textId="77777777" w:rsidR="00B0339B" w:rsidRDefault="00B0339B" w:rsidP="00B0339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Regular Board Meeting</w:t>
      </w:r>
    </w:p>
    <w:p w14:paraId="1A56EB9E" w14:textId="77777777" w:rsidR="00B0339B" w:rsidRPr="002B585E" w:rsidRDefault="00B0339B" w:rsidP="00B0339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79B1AA0" wp14:editId="24593FF9">
            <wp:simplePos x="0" y="0"/>
            <wp:positionH relativeFrom="column">
              <wp:posOffset>219075</wp:posOffset>
            </wp:positionH>
            <wp:positionV relativeFrom="paragraph">
              <wp:posOffset>99060</wp:posOffset>
            </wp:positionV>
            <wp:extent cx="1009650" cy="1009650"/>
            <wp:effectExtent l="0" t="0" r="0" b="0"/>
            <wp:wrapNone/>
            <wp:docPr id="302" name="Picture 302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September 18, 2023</w:t>
      </w:r>
    </w:p>
    <w:p w14:paraId="1399C559" w14:textId="77777777" w:rsidR="00B0339B" w:rsidRPr="002B585E" w:rsidRDefault="00B0339B" w:rsidP="00B0339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0D349C9C" w14:textId="77777777" w:rsidR="00B0339B" w:rsidRDefault="00B0339B" w:rsidP="00B0339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EF7F0C0" wp14:editId="58DBBF8E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3668C5C5" w14:textId="77777777" w:rsidR="00B0339B" w:rsidRDefault="00B0339B" w:rsidP="00B0339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6C77D9C6" w14:textId="77777777" w:rsidR="00B0339B" w:rsidRDefault="00B0339B" w:rsidP="00B0339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4CEA7E82" w14:textId="77777777" w:rsidR="00B0339B" w:rsidRPr="002B585E" w:rsidRDefault="00B0339B" w:rsidP="00B0339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5B042B8C" w14:textId="77777777" w:rsidR="00B0339B" w:rsidRPr="00FF5981" w:rsidRDefault="00B0339B" w:rsidP="00B0339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4A079065" w14:textId="77777777" w:rsidR="00B0339B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F3B5A2B" w14:textId="77777777" w:rsidR="00B0339B" w:rsidRPr="00B94C68" w:rsidRDefault="00B0339B" w:rsidP="00B0339B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94C68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B94C68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42FEF78A" w14:textId="77777777" w:rsidR="00B0339B" w:rsidRPr="00B94C68" w:rsidRDefault="00B0339B" w:rsidP="00B0339B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4A6B53C1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1278FF2A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6E19EE3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58993FE2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A349DA4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1F905C92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03C052A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99ED19C" w14:textId="77777777" w:rsidR="00B0339B" w:rsidRPr="00B94C68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August 21</w:t>
      </w:r>
      <w:r w:rsidRPr="00B94C68">
        <w:rPr>
          <w:rFonts w:ascii="Arial" w:hAnsi="Arial" w:cs="Arial"/>
          <w:bCs/>
          <w:sz w:val="22"/>
          <w:szCs w:val="22"/>
        </w:rPr>
        <w:t>, 2023 - Action</w:t>
      </w:r>
    </w:p>
    <w:p w14:paraId="7CDC0DBC" w14:textId="77777777" w:rsidR="00B0339B" w:rsidRPr="00B94C68" w:rsidRDefault="00B0339B" w:rsidP="00B0339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107D91F" w14:textId="77777777" w:rsidR="00B0339B" w:rsidRPr="00B94C68" w:rsidRDefault="00B0339B" w:rsidP="00B0339B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45212EA3" w14:textId="77777777" w:rsidR="00B0339B" w:rsidRPr="00B94C68" w:rsidRDefault="00B0339B" w:rsidP="00B0339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506FBC8" w14:textId="77777777" w:rsidR="00B0339B" w:rsidRDefault="00B0339B" w:rsidP="00B0339B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>FINANCE</w:t>
      </w:r>
    </w:p>
    <w:p w14:paraId="17F5F5F6" w14:textId="77777777" w:rsidR="00B0339B" w:rsidRPr="00BC295C" w:rsidRDefault="00B0339B" w:rsidP="00B0339B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D0D35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August</w:t>
      </w:r>
      <w:r w:rsidRPr="002D0D35">
        <w:rPr>
          <w:rFonts w:ascii="Arial" w:hAnsi="Arial" w:cs="Arial"/>
          <w:sz w:val="22"/>
          <w:szCs w:val="22"/>
        </w:rPr>
        <w:t>) - Action - (Mr</w:t>
      </w:r>
      <w:r>
        <w:rPr>
          <w:rFonts w:ascii="Arial" w:hAnsi="Arial" w:cs="Arial"/>
          <w:sz w:val="22"/>
          <w:szCs w:val="22"/>
        </w:rPr>
        <w:t>. R. Brunson</w:t>
      </w:r>
      <w:r w:rsidRPr="002D0D35">
        <w:rPr>
          <w:rFonts w:ascii="Arial" w:hAnsi="Arial" w:cs="Arial"/>
          <w:sz w:val="22"/>
          <w:szCs w:val="22"/>
        </w:rPr>
        <w:t>)</w:t>
      </w:r>
    </w:p>
    <w:p w14:paraId="51E98AB9" w14:textId="77777777" w:rsidR="00B0339B" w:rsidRPr="002B585E" w:rsidRDefault="00B0339B" w:rsidP="00B0339B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077BC96E" w14:textId="77777777" w:rsidR="00B0339B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32EB3BDB" w14:textId="77777777" w:rsidR="00B0339B" w:rsidRDefault="00B0339B" w:rsidP="00B0339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CBI - Evaluation of Superintendent - First Reading - Amend/Action - (Mr. G. Kiernan)</w:t>
      </w:r>
    </w:p>
    <w:p w14:paraId="0564118F" w14:textId="77777777" w:rsidR="00B0339B" w:rsidRPr="007B29FE" w:rsidRDefault="00B0339B" w:rsidP="00B0339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7B29FE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 xml:space="preserve"> </w:t>
      </w:r>
      <w:r w:rsidRPr="007B29FE">
        <w:rPr>
          <w:rFonts w:ascii="Arial" w:hAnsi="Arial" w:cs="Arial"/>
          <w:sz w:val="22"/>
          <w:szCs w:val="22"/>
        </w:rPr>
        <w:t>CBD</w:t>
      </w:r>
      <w:r>
        <w:rPr>
          <w:rFonts w:ascii="Arial" w:hAnsi="Arial" w:cs="Arial"/>
          <w:sz w:val="22"/>
          <w:szCs w:val="22"/>
        </w:rPr>
        <w:t xml:space="preserve"> - </w:t>
      </w:r>
      <w:r w:rsidRPr="007B29FE">
        <w:rPr>
          <w:rFonts w:ascii="Arial" w:hAnsi="Arial" w:cs="Arial"/>
          <w:sz w:val="22"/>
          <w:szCs w:val="22"/>
        </w:rPr>
        <w:t>Superintendent’s Contract</w:t>
      </w:r>
      <w:r>
        <w:rPr>
          <w:rFonts w:ascii="Arial" w:hAnsi="Arial" w:cs="Arial"/>
          <w:sz w:val="22"/>
          <w:szCs w:val="22"/>
        </w:rPr>
        <w:t xml:space="preserve"> - </w:t>
      </w:r>
      <w:r w:rsidRPr="007B29FE">
        <w:rPr>
          <w:rFonts w:ascii="Arial" w:hAnsi="Arial" w:cs="Arial"/>
          <w:sz w:val="22"/>
          <w:szCs w:val="22"/>
        </w:rPr>
        <w:t>First Reading</w:t>
      </w:r>
      <w:r>
        <w:rPr>
          <w:rFonts w:ascii="Arial" w:hAnsi="Arial" w:cs="Arial"/>
          <w:sz w:val="22"/>
          <w:szCs w:val="22"/>
        </w:rPr>
        <w:t xml:space="preserve"> - A</w:t>
      </w:r>
      <w:r w:rsidRPr="007B29FE">
        <w:rPr>
          <w:rFonts w:ascii="Arial" w:hAnsi="Arial" w:cs="Arial"/>
          <w:sz w:val="22"/>
          <w:szCs w:val="22"/>
        </w:rPr>
        <w:t>mend</w:t>
      </w:r>
      <w:r>
        <w:rPr>
          <w:rFonts w:ascii="Arial" w:hAnsi="Arial" w:cs="Arial"/>
          <w:sz w:val="22"/>
          <w:szCs w:val="22"/>
        </w:rPr>
        <w:t>/Action - (Mr. G. Kiernan)</w:t>
      </w:r>
    </w:p>
    <w:p w14:paraId="6B025BFC" w14:textId="77777777" w:rsidR="00B0339B" w:rsidRPr="00BB3066" w:rsidRDefault="00B0339B" w:rsidP="00B0339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JKA - Corporal Punishment - First Reading - Amend/Action - (Mr. G. Kiernan)</w:t>
      </w:r>
    </w:p>
    <w:p w14:paraId="548FC5DC" w14:textId="77777777" w:rsidR="00B0339B" w:rsidRPr="005C3D5E" w:rsidRDefault="00B0339B" w:rsidP="00B0339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Trip Request - Action - (Mr. G. Kiernan)</w:t>
      </w:r>
    </w:p>
    <w:p w14:paraId="2AA677BE" w14:textId="77777777" w:rsidR="00B0339B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4F4C804D" w14:textId="77777777" w:rsidR="00B0339B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44E2E05D" w14:textId="77777777" w:rsidR="00B0339B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Updates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4EC63A2F" w14:textId="77777777" w:rsidR="00B0339B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District &amp; School Renewal Plan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25B2F438" w14:textId="77777777" w:rsidR="00B0339B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November Board Meeting Date - Action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5D4FC555" w14:textId="77777777" w:rsidR="00B0339B" w:rsidRPr="00B94C68" w:rsidRDefault="00B0339B" w:rsidP="00B0339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 xml:space="preserve">Superintendent’s Updates - Info. - (Dr. F. </w:t>
      </w:r>
      <w:proofErr w:type="spellStart"/>
      <w:r w:rsidRPr="00B94C68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B94C68">
        <w:rPr>
          <w:rFonts w:ascii="Arial" w:hAnsi="Arial" w:cs="Arial"/>
          <w:bCs/>
          <w:sz w:val="22"/>
          <w:szCs w:val="22"/>
        </w:rPr>
        <w:t>)</w:t>
      </w:r>
      <w:r w:rsidRPr="00B94C68">
        <w:rPr>
          <w:rFonts w:ascii="Arial" w:hAnsi="Arial" w:cs="Arial"/>
          <w:sz w:val="22"/>
          <w:szCs w:val="22"/>
        </w:rPr>
        <w:t xml:space="preserve"> </w:t>
      </w:r>
    </w:p>
    <w:p w14:paraId="58524889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7B596DE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C69C074" w14:textId="77777777" w:rsidR="00B0339B" w:rsidRPr="00B94C68" w:rsidRDefault="00B0339B" w:rsidP="00B0339B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008FB02" w14:textId="77777777" w:rsidR="00B0339B" w:rsidRPr="00B94C68" w:rsidRDefault="00B0339B" w:rsidP="00B0339B">
      <w:pPr>
        <w:pStyle w:val="NoSpacing"/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33923F8A" w14:textId="77777777" w:rsidR="00B0339B" w:rsidRDefault="00B0339B" w:rsidP="00B0339B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0C9C535F" w14:textId="77777777" w:rsidR="00B0339B" w:rsidRDefault="00B0339B" w:rsidP="00B0339B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Contractual Matter - Property</w:t>
      </w:r>
    </w:p>
    <w:p w14:paraId="64372CDD" w14:textId="77777777" w:rsidR="00B0339B" w:rsidRPr="00CF4149" w:rsidRDefault="00B0339B" w:rsidP="00B0339B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Superintendent’s Evaluation </w:t>
      </w:r>
    </w:p>
    <w:p w14:paraId="33C113D2" w14:textId="77777777" w:rsidR="00B0339B" w:rsidRPr="00B94C68" w:rsidRDefault="00B0339B" w:rsidP="00B0339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1222A98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66C8D1BF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12385FF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BOARD ACTION(S)</w:t>
      </w:r>
    </w:p>
    <w:p w14:paraId="0AD859E9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FE040E" w14:textId="77777777" w:rsidR="00B0339B" w:rsidRPr="00B94C68" w:rsidRDefault="00B0339B" w:rsidP="00B0339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33EE60B5" w14:textId="77777777" w:rsidR="00B0339B" w:rsidRDefault="00B0339B" w:rsidP="00B0339B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5B00CE81" w14:textId="77777777" w:rsidR="007A2F63" w:rsidRDefault="007A2F63"/>
    <w:sectPr w:rsidR="007A2F63" w:rsidSect="00311BF5">
      <w:pgSz w:w="12240" w:h="15840"/>
      <w:pgMar w:top="270" w:right="450" w:bottom="18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1F1C"/>
    <w:multiLevelType w:val="hybridMultilevel"/>
    <w:tmpl w:val="6D6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9B"/>
    <w:rsid w:val="000A78D8"/>
    <w:rsid w:val="00666BBF"/>
    <w:rsid w:val="007A2F63"/>
    <w:rsid w:val="00B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80D6"/>
  <w15:chartTrackingRefBased/>
  <w15:docId w15:val="{ACEEA7B2-B7E4-4258-A8C4-0921B980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2023-09-15T18:41:00Z</dcterms:created>
  <dcterms:modified xsi:type="dcterms:W3CDTF">2023-09-15T18:42:00Z</dcterms:modified>
</cp:coreProperties>
</file>