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912A" w14:textId="2B2CEEA7" w:rsidR="00C53554" w:rsidRDefault="00000000">
      <w:pPr>
        <w:jc w:val="center"/>
      </w:pPr>
      <w:r>
        <w:t xml:space="preserve">Elementary </w:t>
      </w:r>
      <w:r w:rsidR="00C7767F">
        <w:t>NWEA</w:t>
      </w:r>
      <w:r>
        <w:t xml:space="preserve"> Reading Assessment </w:t>
      </w:r>
    </w:p>
    <w:p w14:paraId="370ACE80" w14:textId="42158EF1" w:rsidR="00C53554" w:rsidRDefault="00F50AF7">
      <w:pPr>
        <w:jc w:val="center"/>
      </w:pPr>
      <w:r>
        <w:t>B</w:t>
      </w:r>
      <w:r w:rsidR="00925A65">
        <w:t>OY</w:t>
      </w:r>
      <w:r w:rsidR="005651A1">
        <w:t xml:space="preserve"> 202</w:t>
      </w:r>
      <w:r w:rsidR="00C7767F">
        <w:t>5</w:t>
      </w:r>
      <w:r w:rsidR="005651A1">
        <w:t>-202</w:t>
      </w:r>
      <w:r w:rsidR="00C7767F">
        <w:t>6</w:t>
      </w:r>
    </w:p>
    <w:p w14:paraId="1AE31CC1" w14:textId="77777777" w:rsidR="00C53554" w:rsidRDefault="00C53554" w:rsidP="005651A1"/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53554" w14:paraId="6CC26C10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D45C" w14:textId="77777777" w:rsidR="00C535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Class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8265" w14:textId="77777777" w:rsidR="00C535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hd w:val="clear" w:color="auto" w:fill="49B21C"/>
              </w:rPr>
            </w:pPr>
            <w:r>
              <w:rPr>
                <w:shd w:val="clear" w:color="auto" w:fill="49B21C"/>
              </w:rPr>
              <w:t xml:space="preserve">Tier 1- At </w:t>
            </w:r>
            <w:proofErr w:type="spellStart"/>
            <w:r>
              <w:rPr>
                <w:shd w:val="clear" w:color="auto" w:fill="49B21C"/>
              </w:rPr>
              <w:t>of</w:t>
            </w:r>
            <w:proofErr w:type="spellEnd"/>
            <w:r>
              <w:rPr>
                <w:shd w:val="clear" w:color="auto" w:fill="49B21C"/>
              </w:rPr>
              <w:t xml:space="preserve"> Above (80%)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C46A4" w14:textId="77777777" w:rsidR="00C535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Tier 2- Strategic</w:t>
            </w:r>
          </w:p>
          <w:p w14:paraId="55AED546" w14:textId="2C38E58B" w:rsidR="00C535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(15%)</w:t>
            </w:r>
            <w:r w:rsidR="00017299" w:rsidRPr="00246CD6">
              <w:rPr>
                <w:highlight w:val="cyan"/>
              </w:rPr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B426" w14:textId="77777777" w:rsidR="00C535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 xml:space="preserve">Tier 3- Intensive </w:t>
            </w:r>
          </w:p>
          <w:p w14:paraId="2D63E7DA" w14:textId="77777777" w:rsidR="00C535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>(5%)</w:t>
            </w:r>
          </w:p>
        </w:tc>
      </w:tr>
      <w:tr w:rsidR="00C53554" w14:paraId="3B292964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881CB" w14:textId="77777777" w:rsidR="00C53554" w:rsidRPr="005E30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5E3028">
              <w:t>Kindergarten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3CD0" w14:textId="6B84EE68" w:rsidR="00925A65" w:rsidRPr="005E3028" w:rsidRDefault="00F96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8/10=80%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1B8F9" w14:textId="12B081F3" w:rsidR="00925A65" w:rsidRPr="005E3028" w:rsidRDefault="00F96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0/8=0%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1841" w14:textId="4298F6C6" w:rsidR="00925A65" w:rsidRPr="005E3028" w:rsidRDefault="00F96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2/10=20%</w:t>
            </w:r>
          </w:p>
        </w:tc>
      </w:tr>
      <w:tr w:rsidR="009A3540" w14:paraId="755C97B4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00924" w14:textId="4693A1A2" w:rsidR="009A3540" w:rsidRPr="005E3028" w:rsidRDefault="009A3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1st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B668B" w14:textId="438D0468" w:rsidR="009A3540" w:rsidRPr="00174E27" w:rsidRDefault="00111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</w:t>
            </w:r>
            <w:r w:rsidR="0064235A" w:rsidRPr="00174E27">
              <w:t>/1</w:t>
            </w:r>
            <w:r w:rsidR="00174E27" w:rsidRPr="00174E27">
              <w:t>1</w:t>
            </w:r>
            <w:r w:rsidR="0064235A" w:rsidRPr="00174E27">
              <w:t>=</w:t>
            </w:r>
            <w:r>
              <w:t>82</w:t>
            </w:r>
            <w:r w:rsidR="0064235A" w:rsidRPr="00174E27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D2BE" w14:textId="764E8F68" w:rsidR="009A3540" w:rsidRPr="00174E27" w:rsidRDefault="00111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  <w:r w:rsidR="0064235A" w:rsidRPr="00174E27">
              <w:t>/1</w:t>
            </w:r>
            <w:r w:rsidR="00174E27" w:rsidRPr="00174E27">
              <w:t>1</w:t>
            </w:r>
            <w:r w:rsidR="0064235A" w:rsidRPr="00174E27">
              <w:t>=</w:t>
            </w:r>
            <w:r>
              <w:t>9</w:t>
            </w:r>
            <w:r w:rsidR="0064235A" w:rsidRPr="00174E27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7A3F" w14:textId="40B47364" w:rsidR="009A3540" w:rsidRPr="00174E27" w:rsidRDefault="00642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74E27">
              <w:t>1/1</w:t>
            </w:r>
            <w:r w:rsidR="00174E27" w:rsidRPr="00174E27">
              <w:t>1</w:t>
            </w:r>
            <w:r w:rsidRPr="00174E27">
              <w:t>=</w:t>
            </w:r>
            <w:r w:rsidR="00174E27" w:rsidRPr="00174E27">
              <w:t>9</w:t>
            </w:r>
            <w:r w:rsidRPr="00174E27">
              <w:t>%</w:t>
            </w:r>
          </w:p>
        </w:tc>
      </w:tr>
      <w:tr w:rsidR="009A3540" w14:paraId="42DEFA6D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A883" w14:textId="007DE8BD" w:rsidR="009A3540" w:rsidRDefault="009A3540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F58C9">
              <w:t>2nd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7280" w14:textId="5E12A5A6" w:rsidR="009A3540" w:rsidRPr="006E75B2" w:rsidRDefault="00111DF0" w:rsidP="00AE4E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  <w:r w:rsidR="00AE4EE1">
              <w:t>/4=</w:t>
            </w:r>
            <w:r w:rsidR="00877C1B">
              <w:t>50</w:t>
            </w:r>
            <w:r w:rsidR="00AE4EE1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41DD" w14:textId="120ACE42" w:rsidR="009A3540" w:rsidRPr="006E75B2" w:rsidRDefault="00877C1B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  <w:r w:rsidR="00AE4EE1">
              <w:t>/4=</w:t>
            </w:r>
            <w:r>
              <w:t>25</w:t>
            </w:r>
            <w:r w:rsidR="00AE4EE1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78F3" w14:textId="7C28005A" w:rsidR="009A3540" w:rsidRPr="006E75B2" w:rsidRDefault="00AE4EE1" w:rsidP="00AE4E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1/4=25%</w:t>
            </w:r>
          </w:p>
        </w:tc>
      </w:tr>
      <w:tr w:rsidR="009A3540" w14:paraId="129FC7FE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F84B" w14:textId="6C480798" w:rsidR="009A3540" w:rsidRPr="00D62F3A" w:rsidRDefault="009A3540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D62F3A">
              <w:t>3</w:t>
            </w:r>
            <w:r w:rsidRPr="00D62F3A">
              <w:rPr>
                <w:vertAlign w:val="superscript"/>
              </w:rPr>
              <w:t>rd</w:t>
            </w:r>
            <w:r w:rsidR="00877C1B" w:rsidRPr="00D62F3A"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4722" w14:textId="69BC02EB" w:rsidR="009A3540" w:rsidRPr="00D62F3A" w:rsidRDefault="008C3630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D62F3A">
              <w:t>4/6=67%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0E727" w14:textId="5D7D463F" w:rsidR="009A3540" w:rsidRPr="00D62F3A" w:rsidRDefault="008C3630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D62F3A">
              <w:t>2/6=33%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8A21" w14:textId="076713D0" w:rsidR="009A3540" w:rsidRPr="00D62F3A" w:rsidRDefault="008C3630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D62F3A">
              <w:t>0/6=0%</w:t>
            </w:r>
          </w:p>
        </w:tc>
      </w:tr>
      <w:tr w:rsidR="009A3540" w14:paraId="0ED9E96C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81100" w14:textId="656911C2" w:rsidR="009A3540" w:rsidRPr="00111DF0" w:rsidRDefault="009A3540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11DF0">
              <w:t>4</w:t>
            </w:r>
            <w:r w:rsidRPr="00111DF0">
              <w:rPr>
                <w:vertAlign w:val="superscript"/>
              </w:rPr>
              <w:t>th</w:t>
            </w:r>
            <w:r w:rsidR="00877C1B" w:rsidRPr="00111DF0"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F7EA" w14:textId="173904AC" w:rsidR="009A3540" w:rsidRPr="00111DF0" w:rsidRDefault="00877C1B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11DF0">
              <w:t>8/1</w:t>
            </w:r>
            <w:r w:rsidR="00111DF0" w:rsidRPr="00111DF0">
              <w:t>2</w:t>
            </w:r>
            <w:r w:rsidRPr="00111DF0">
              <w:t>=</w:t>
            </w:r>
            <w:r w:rsidR="00111DF0">
              <w:t>67</w:t>
            </w:r>
            <w:r w:rsidRPr="00111DF0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798C" w14:textId="024EF4B3" w:rsidR="009A3540" w:rsidRPr="00111DF0" w:rsidRDefault="00877C1B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11DF0">
              <w:t>3/1</w:t>
            </w:r>
            <w:r w:rsidR="00111DF0" w:rsidRPr="00111DF0">
              <w:t>2</w:t>
            </w:r>
            <w:r w:rsidRPr="00111DF0">
              <w:t>=2</w:t>
            </w:r>
            <w:r w:rsidR="00111DF0">
              <w:t>5</w:t>
            </w:r>
            <w:r w:rsidRPr="00111DF0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BBF8" w14:textId="2AECB17D" w:rsidR="009A3540" w:rsidRPr="00111DF0" w:rsidRDefault="00111DF0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11DF0">
              <w:t>1</w:t>
            </w:r>
            <w:r w:rsidR="00877C1B" w:rsidRPr="00111DF0">
              <w:t>/1</w:t>
            </w:r>
            <w:r w:rsidRPr="00111DF0">
              <w:t>2</w:t>
            </w:r>
            <w:r w:rsidR="00877C1B" w:rsidRPr="00111DF0">
              <w:t>=</w:t>
            </w:r>
            <w:r>
              <w:t>8</w:t>
            </w:r>
            <w:r w:rsidR="00877C1B" w:rsidRPr="00111DF0">
              <w:t>%</w:t>
            </w:r>
          </w:p>
        </w:tc>
      </w:tr>
      <w:tr w:rsidR="009A3540" w14:paraId="0E402F27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7CEB" w14:textId="78C4DDA7" w:rsidR="009A3540" w:rsidRPr="001F58C9" w:rsidRDefault="009A3540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F58C9">
              <w:t>5th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356A" w14:textId="32579AD0" w:rsidR="009A3540" w:rsidRPr="001F58C9" w:rsidRDefault="0093513F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3/9=33%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AE885" w14:textId="7F7A5C3B" w:rsidR="009A3540" w:rsidRPr="001F58C9" w:rsidRDefault="0093513F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4/9=44%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F4F4" w14:textId="567E3164" w:rsidR="009A3540" w:rsidRPr="001F58C9" w:rsidRDefault="0093513F" w:rsidP="007A0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2/9=23%</w:t>
            </w:r>
          </w:p>
        </w:tc>
      </w:tr>
      <w:tr w:rsidR="009A3540" w14:paraId="7A0FA428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9DF8" w14:textId="0156E075" w:rsidR="009A3540" w:rsidRPr="001C07F9" w:rsidRDefault="009A3540" w:rsidP="009A3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C07F9">
              <w:t>6</w:t>
            </w:r>
            <w:r w:rsidRPr="001C07F9">
              <w:rPr>
                <w:vertAlign w:val="superscript"/>
              </w:rPr>
              <w:t>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12C7" w14:textId="49EDD39C" w:rsidR="009A3540" w:rsidRPr="001C07F9" w:rsidRDefault="001C07F9" w:rsidP="009A3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</w:t>
            </w:r>
            <w:r w:rsidR="0093513F" w:rsidRPr="001C07F9">
              <w:t>/1</w:t>
            </w:r>
            <w:r w:rsidRPr="001C07F9">
              <w:t>5</w:t>
            </w:r>
            <w:r w:rsidR="0093513F" w:rsidRPr="001C07F9">
              <w:t>=</w:t>
            </w:r>
            <w:r w:rsidR="00A6372F" w:rsidRPr="001C07F9">
              <w:t>50%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3468" w14:textId="3394C244" w:rsidR="009A3540" w:rsidRPr="001C07F9" w:rsidRDefault="00A6372F" w:rsidP="009A3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C07F9">
              <w:t>1</w:t>
            </w:r>
            <w:r w:rsidR="0093513F" w:rsidRPr="001C07F9">
              <w:t>/1</w:t>
            </w:r>
            <w:r w:rsidR="00111DF0" w:rsidRPr="001C07F9">
              <w:t>5</w:t>
            </w:r>
            <w:r w:rsidR="0093513F" w:rsidRPr="001C07F9">
              <w:t>=</w:t>
            </w:r>
            <w:r w:rsidRPr="001C07F9">
              <w:t>7%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6AFF" w14:textId="5FB98E7B" w:rsidR="009A3540" w:rsidRPr="001C07F9" w:rsidRDefault="00111DF0" w:rsidP="009A3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C07F9">
              <w:t>7</w:t>
            </w:r>
            <w:r w:rsidR="0093513F" w:rsidRPr="001C07F9">
              <w:t>/1</w:t>
            </w:r>
            <w:r w:rsidRPr="001C07F9">
              <w:t>5</w:t>
            </w:r>
            <w:r w:rsidR="0093513F" w:rsidRPr="001C07F9">
              <w:t>=</w:t>
            </w:r>
            <w:r w:rsidR="00A6372F" w:rsidRPr="001C07F9">
              <w:t>43%</w:t>
            </w:r>
          </w:p>
        </w:tc>
      </w:tr>
      <w:tr w:rsidR="009A3540" w14:paraId="1B283605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8579" w14:textId="73DB51AC" w:rsidR="009A3540" w:rsidRPr="007E54A9" w:rsidRDefault="009A3540" w:rsidP="009A3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E54A9">
              <w:t>Total</w:t>
            </w:r>
            <w:r w:rsidR="00D62F3A" w:rsidRPr="007E54A9"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23F01" w14:textId="5F6A7176" w:rsidR="009A3540" w:rsidRPr="007E54A9" w:rsidRDefault="00D62F3A" w:rsidP="009A3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E54A9">
              <w:t>4</w:t>
            </w:r>
            <w:r w:rsidR="001C07F9">
              <w:t>1</w:t>
            </w:r>
            <w:r w:rsidRPr="007E54A9">
              <w:t>/6</w:t>
            </w:r>
            <w:r w:rsidR="001C07F9">
              <w:t>7</w:t>
            </w:r>
            <w:r w:rsidRPr="007E54A9">
              <w:t>=6</w:t>
            </w:r>
            <w:r w:rsidR="001C07F9">
              <w:t>1</w:t>
            </w:r>
            <w:r w:rsidRPr="007E54A9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81793" w14:textId="4F82AEFD" w:rsidR="009A3540" w:rsidRPr="007E54A9" w:rsidRDefault="00D62F3A" w:rsidP="009A3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E54A9">
              <w:t>1</w:t>
            </w:r>
            <w:r w:rsidR="001C07F9">
              <w:t>2</w:t>
            </w:r>
            <w:r w:rsidRPr="007E54A9">
              <w:t>/6</w:t>
            </w:r>
            <w:r w:rsidR="001C07F9">
              <w:t>7</w:t>
            </w:r>
            <w:r w:rsidRPr="007E54A9">
              <w:t>=1</w:t>
            </w:r>
            <w:r w:rsidR="001C07F9">
              <w:t>8</w:t>
            </w:r>
            <w:r w:rsidRPr="007E54A9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5951" w14:textId="44B415F0" w:rsidR="009A3540" w:rsidRPr="007E54A9" w:rsidRDefault="00D62F3A" w:rsidP="009A3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E54A9">
              <w:t>1</w:t>
            </w:r>
            <w:r w:rsidR="001C07F9">
              <w:t>4</w:t>
            </w:r>
            <w:r w:rsidRPr="007E54A9">
              <w:t>/6</w:t>
            </w:r>
            <w:r w:rsidR="001C07F9">
              <w:t>7</w:t>
            </w:r>
            <w:r w:rsidRPr="007E54A9">
              <w:t>=</w:t>
            </w:r>
            <w:r w:rsidR="001C07F9">
              <w:t>21</w:t>
            </w:r>
            <w:r w:rsidRPr="007E54A9">
              <w:t>%</w:t>
            </w:r>
          </w:p>
        </w:tc>
      </w:tr>
    </w:tbl>
    <w:p w14:paraId="7E512B38" w14:textId="77777777" w:rsidR="00C53554" w:rsidRDefault="00C53554">
      <w:pPr>
        <w:jc w:val="center"/>
      </w:pPr>
    </w:p>
    <w:p w14:paraId="3ABB1EF4" w14:textId="1C47F37C" w:rsidR="00C53554" w:rsidRDefault="00000000">
      <w:pPr>
        <w:jc w:val="center"/>
      </w:pPr>
      <w:r>
        <w:t xml:space="preserve">Elementary </w:t>
      </w:r>
      <w:r w:rsidR="00C7767F">
        <w:t>NWEA</w:t>
      </w:r>
      <w:r>
        <w:t xml:space="preserve"> Reading Comprehensive Data</w:t>
      </w:r>
    </w:p>
    <w:p w14:paraId="767A895E" w14:textId="77777777" w:rsidR="00C53554" w:rsidRDefault="00C53554"/>
    <w:tbl>
      <w:tblPr>
        <w:tblStyle w:val="a0"/>
        <w:tblW w:w="93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0"/>
        <w:gridCol w:w="2330"/>
        <w:gridCol w:w="10"/>
        <w:gridCol w:w="2330"/>
        <w:gridCol w:w="10"/>
        <w:gridCol w:w="2330"/>
        <w:gridCol w:w="10"/>
      </w:tblGrid>
      <w:tr w:rsidR="00C53554" w14:paraId="20E5E5C5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4E28B" w14:textId="77777777" w:rsidR="00C535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Testing Periods</w:t>
            </w: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3D107" w14:textId="77777777" w:rsidR="00C53554" w:rsidRDefault="00000000">
            <w:pPr>
              <w:widowControl w:val="0"/>
              <w:spacing w:line="240" w:lineRule="auto"/>
              <w:jc w:val="center"/>
              <w:rPr>
                <w:shd w:val="clear" w:color="auto" w:fill="49B21C"/>
              </w:rPr>
            </w:pPr>
            <w:r>
              <w:rPr>
                <w:shd w:val="clear" w:color="auto" w:fill="49B21C"/>
              </w:rPr>
              <w:t xml:space="preserve">Tier 1- At </w:t>
            </w:r>
            <w:proofErr w:type="spellStart"/>
            <w:r>
              <w:rPr>
                <w:shd w:val="clear" w:color="auto" w:fill="49B21C"/>
              </w:rPr>
              <w:t>of</w:t>
            </w:r>
            <w:proofErr w:type="spellEnd"/>
            <w:r>
              <w:rPr>
                <w:shd w:val="clear" w:color="auto" w:fill="49B21C"/>
              </w:rPr>
              <w:t xml:space="preserve"> Above (80%)</w:t>
            </w: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CDE9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Tier 2- Strategic</w:t>
            </w:r>
          </w:p>
          <w:p w14:paraId="7D6651B6" w14:textId="41C7E214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(15%)</w:t>
            </w: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ACCD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 xml:space="preserve">Tier 3- Intensive </w:t>
            </w:r>
          </w:p>
          <w:p w14:paraId="60470DB6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>(5%)</w:t>
            </w:r>
          </w:p>
        </w:tc>
      </w:tr>
      <w:tr w:rsidR="00C7767F" w14:paraId="323F21BF" w14:textId="77777777" w:rsidTr="00991030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1A2A8" w14:textId="2FAA61D4" w:rsidR="00C7767F" w:rsidRPr="00E40383" w:rsidRDefault="00C77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40383">
              <w:t>23-24 BOY</w:t>
            </w: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F639" w14:textId="6DDFF96D" w:rsidR="00C7767F" w:rsidRPr="00E40383" w:rsidRDefault="00C7767F" w:rsidP="00C77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7D7D3" w14:textId="4554FC66" w:rsidR="00C7767F" w:rsidRPr="00E40383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FA1CD" w14:textId="6863B51C" w:rsidR="00C7767F" w:rsidRPr="00E40383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C7767F" w14:paraId="4BFF63CA" w14:textId="2787B19C" w:rsidTr="00C7767F">
        <w:trPr>
          <w:gridAfter w:val="1"/>
          <w:wAfter w:w="10" w:type="dxa"/>
          <w:trHeight w:val="231"/>
        </w:trPr>
        <w:tc>
          <w:tcPr>
            <w:tcW w:w="2340" w:type="dxa"/>
          </w:tcPr>
          <w:p w14:paraId="7A2D7080" w14:textId="0E617DD5" w:rsidR="00C7767F" w:rsidRDefault="00C7767F">
            <w:r w:rsidRPr="009A3540">
              <w:t>23-24 MOY</w:t>
            </w:r>
          </w:p>
        </w:tc>
        <w:tc>
          <w:tcPr>
            <w:tcW w:w="2340" w:type="dxa"/>
            <w:gridSpan w:val="2"/>
          </w:tcPr>
          <w:p w14:paraId="3C41C8AD" w14:textId="4470CBB3" w:rsidR="00C7767F" w:rsidRDefault="00C7767F"/>
        </w:tc>
        <w:tc>
          <w:tcPr>
            <w:tcW w:w="2340" w:type="dxa"/>
            <w:gridSpan w:val="2"/>
          </w:tcPr>
          <w:p w14:paraId="1BB58617" w14:textId="5E297A74" w:rsidR="00C7767F" w:rsidRDefault="00C7767F"/>
        </w:tc>
        <w:tc>
          <w:tcPr>
            <w:tcW w:w="2340" w:type="dxa"/>
            <w:gridSpan w:val="2"/>
          </w:tcPr>
          <w:p w14:paraId="1DE5E0B9" w14:textId="784B9D69" w:rsidR="00C7767F" w:rsidRDefault="00C7767F"/>
        </w:tc>
      </w:tr>
      <w:tr w:rsidR="00C7767F" w14:paraId="07E64A21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41A0C" w14:textId="319DB75E" w:rsidR="00C7767F" w:rsidRPr="00E40383" w:rsidRDefault="00C77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50AF7">
              <w:t>23-24 EOY</w:t>
            </w: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7F3C8" w14:textId="36436AAB" w:rsidR="00C7767F" w:rsidRPr="00E40383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02D0C" w14:textId="07E2CD38" w:rsidR="00C7767F" w:rsidRPr="00E40383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D2D0E" w14:textId="22E78B6D" w:rsidR="00C7767F" w:rsidRPr="00E40383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C7767F" w14:paraId="4BD205A9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97E0" w14:textId="01D6BE96" w:rsidR="00C7767F" w:rsidRPr="00E40383" w:rsidRDefault="00C77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E40383">
              <w:t>2</w:t>
            </w:r>
            <w:r>
              <w:t>4</w:t>
            </w:r>
            <w:r w:rsidRPr="00E40383">
              <w:t>-2</w:t>
            </w:r>
            <w:r>
              <w:t>5</w:t>
            </w:r>
            <w:r w:rsidRPr="00E40383">
              <w:t xml:space="preserve"> BOY</w:t>
            </w: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D3594" w14:textId="535FF763" w:rsidR="00C7767F" w:rsidRPr="00E40383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D5A5D" w14:textId="46A5B54F" w:rsidR="00C7767F" w:rsidRPr="00E40383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7554" w14:textId="27DCA346" w:rsidR="00C7767F" w:rsidRPr="00E40383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C7767F" w14:paraId="0714EDC5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FEAF" w14:textId="018B77F5" w:rsidR="00C7767F" w:rsidRDefault="00C77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A3540">
              <w:t>2</w:t>
            </w:r>
            <w:r>
              <w:t>4</w:t>
            </w:r>
            <w:r w:rsidRPr="009A3540">
              <w:t>-2</w:t>
            </w:r>
            <w:r>
              <w:t>5</w:t>
            </w:r>
            <w:r w:rsidRPr="009A3540">
              <w:t xml:space="preserve"> MOY</w:t>
            </w: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A54B1" w14:textId="5E85B2F7" w:rsidR="00C7767F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55" w14:textId="4A2F9A14" w:rsidR="00C7767F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F410" w14:textId="1F36C93C" w:rsidR="00C7767F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C7767F" w14:paraId="1350A322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5DE1" w14:textId="17119CCF" w:rsidR="00C7767F" w:rsidRPr="00E40383" w:rsidRDefault="00C77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50AF7">
              <w:t>2</w:t>
            </w:r>
            <w:r>
              <w:t>4</w:t>
            </w:r>
            <w:r w:rsidRPr="00F50AF7">
              <w:t>-2</w:t>
            </w:r>
            <w:r>
              <w:t>5</w:t>
            </w:r>
            <w:r w:rsidRPr="00F50AF7">
              <w:t xml:space="preserve"> EOY</w:t>
            </w: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6D3D" w14:textId="19B97610" w:rsidR="00C7767F" w:rsidRPr="00E40383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3713B" w14:textId="7AF2F483" w:rsidR="00C7767F" w:rsidRPr="00E40383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EDDA" w14:textId="559B4857" w:rsidR="00C7767F" w:rsidRPr="00E40383" w:rsidRDefault="00C7767F" w:rsidP="00B8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1C07F9" w14:paraId="6154A4F9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0826" w14:textId="5A182E59" w:rsidR="001C07F9" w:rsidRPr="00F96AEF" w:rsidRDefault="001C07F9" w:rsidP="001C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  <w:r w:rsidRPr="00F96AEF">
              <w:rPr>
                <w:highlight w:val="yellow"/>
              </w:rPr>
              <w:t>25-26 BOY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6781" w14:textId="127A8C8C" w:rsidR="001C07F9" w:rsidRPr="001C07F9" w:rsidRDefault="001C07F9" w:rsidP="001C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  <w:r w:rsidRPr="001C07F9">
              <w:rPr>
                <w:highlight w:val="yellow"/>
              </w:rPr>
              <w:t>41/67=61%</w:t>
            </w: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A790" w14:textId="67618408" w:rsidR="001C07F9" w:rsidRPr="001C07F9" w:rsidRDefault="001C07F9" w:rsidP="001C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  <w:r w:rsidRPr="001C07F9">
              <w:rPr>
                <w:highlight w:val="yellow"/>
              </w:rPr>
              <w:t>12/67=18%</w:t>
            </w: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42823" w14:textId="2CD0F3E3" w:rsidR="001C07F9" w:rsidRPr="001C07F9" w:rsidRDefault="001C07F9" w:rsidP="001C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  <w:r w:rsidRPr="001C07F9">
              <w:rPr>
                <w:highlight w:val="yellow"/>
              </w:rPr>
              <w:t>14/67=21%</w:t>
            </w:r>
          </w:p>
        </w:tc>
      </w:tr>
      <w:tr w:rsidR="007E54A9" w14:paraId="7CB24BF1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D1A2" w14:textId="24B1E9D7" w:rsidR="007E54A9" w:rsidRPr="00E40383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25-26 MOY</w:t>
            </w: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BD9EB" w14:textId="67AC4E99" w:rsidR="007E54A9" w:rsidRPr="00E40383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CA57" w14:textId="58502390" w:rsidR="007E54A9" w:rsidRPr="00E40383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62766" w14:textId="15713F4E" w:rsidR="007E54A9" w:rsidRPr="00E40383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E54A9" w14:paraId="2B6A8148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ADA71" w14:textId="396D1C80" w:rsidR="007E54A9" w:rsidRPr="00E40383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25-26 EOY</w:t>
            </w: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B066D" w14:textId="1897C421" w:rsidR="007E54A9" w:rsidRPr="00E40383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7A96" w14:textId="114BF052" w:rsidR="007E54A9" w:rsidRPr="00E40383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910D" w14:textId="294F3476" w:rsidR="007E54A9" w:rsidRPr="00E40383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E54A9" w14:paraId="1FF8A4F5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24FC9" w14:textId="5E9C4EF5" w:rsidR="007E54A9" w:rsidRPr="001F58C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D0E0" w14:textId="2D8E00C5" w:rsidR="007E54A9" w:rsidRPr="001F58C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E8C7" w14:textId="3BC05165" w:rsidR="007E54A9" w:rsidRPr="001F58C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71E77" w14:textId="5BFF62A3" w:rsidR="007E54A9" w:rsidRPr="001F58C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E54A9" w14:paraId="5D472CF3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9E356" w14:textId="6F77E3F9" w:rsidR="007E54A9" w:rsidRPr="0073691C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34D8F" w14:textId="6571C2B6" w:rsidR="007E54A9" w:rsidRPr="005E3028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2F55" w14:textId="5847B8AD" w:rsidR="007E54A9" w:rsidRPr="005E3028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952F" w14:textId="5284A8A7" w:rsidR="007E54A9" w:rsidRPr="005E3028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E54A9" w14:paraId="5782F326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0D30" w14:textId="76E59B94" w:rsidR="007E54A9" w:rsidRPr="00E40383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F5F4" w14:textId="67DF26EF" w:rsidR="007E54A9" w:rsidRPr="00E40383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73DF" w14:textId="171DA8BD" w:rsidR="007E54A9" w:rsidRPr="00E40383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10F3" w14:textId="450CCCE8" w:rsidR="007E54A9" w:rsidRPr="00E40383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E54A9" w14:paraId="36B773C2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4A1A" w14:textId="70404170" w:rsidR="007E54A9" w:rsidRPr="009A3540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A4E1" w14:textId="5BF56569" w:rsidR="007E54A9" w:rsidRPr="009A3540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E38FB" w14:textId="2F188D67" w:rsidR="007E54A9" w:rsidRPr="009A3540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CEEF2" w14:textId="618E6729" w:rsidR="007E54A9" w:rsidRPr="009A3540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E54A9" w14:paraId="0E8134B9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DC90" w14:textId="6C1B4CC9" w:rsidR="007E54A9" w:rsidRPr="00F50AF7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53A2" w14:textId="2207E962" w:rsidR="007E54A9" w:rsidRPr="00F50AF7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4717" w14:textId="24910A07" w:rsidR="007E54A9" w:rsidRPr="00F50AF7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2402" w14:textId="6B3A7593" w:rsidR="007E54A9" w:rsidRPr="00F50AF7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E54A9" w14:paraId="06C08BB0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86CC" w14:textId="6E5DB8D2" w:rsidR="007E54A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60652" w14:textId="60FF59B0" w:rsidR="007E54A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D32D5" w14:textId="3F209A77" w:rsidR="007E54A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F450" w14:textId="60D2A5CA" w:rsidR="007E54A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</w:p>
        </w:tc>
      </w:tr>
      <w:tr w:rsidR="007E54A9" w14:paraId="094B362D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EBE8" w14:textId="6DD4B27D" w:rsidR="007E54A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DB67" w14:textId="77777777" w:rsidR="007E54A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DA21" w14:textId="77777777" w:rsidR="007E54A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315E2" w14:textId="77777777" w:rsidR="007E54A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</w:p>
        </w:tc>
      </w:tr>
      <w:tr w:rsidR="007E54A9" w14:paraId="1AF74BE2" w14:textId="77777777" w:rsidTr="00C7767F">
        <w:tc>
          <w:tcPr>
            <w:tcW w:w="2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30388" w14:textId="4E76608A" w:rsidR="007E54A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571D" w14:textId="77777777" w:rsidR="007E54A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E426" w14:textId="77777777" w:rsidR="007E54A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864F" w14:textId="77777777" w:rsidR="007E54A9" w:rsidRDefault="007E54A9" w:rsidP="007E5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highlight w:val="yellow"/>
              </w:rPr>
            </w:pPr>
          </w:p>
        </w:tc>
      </w:tr>
    </w:tbl>
    <w:p w14:paraId="5F185F39" w14:textId="77777777" w:rsidR="00C53554" w:rsidRDefault="00C53554"/>
    <w:p w14:paraId="115616C8" w14:textId="77777777" w:rsidR="00BD2788" w:rsidRDefault="00BD2788">
      <w:pPr>
        <w:jc w:val="center"/>
      </w:pPr>
    </w:p>
    <w:p w14:paraId="6753C4F7" w14:textId="77777777" w:rsidR="00BD2788" w:rsidRDefault="00BD2788">
      <w:pPr>
        <w:jc w:val="center"/>
      </w:pPr>
    </w:p>
    <w:p w14:paraId="1AABBB81" w14:textId="77777777" w:rsidR="00BD2788" w:rsidRDefault="00BD2788">
      <w:pPr>
        <w:jc w:val="center"/>
      </w:pPr>
    </w:p>
    <w:p w14:paraId="754D5C39" w14:textId="77777777" w:rsidR="00BD2788" w:rsidRDefault="00BD2788">
      <w:pPr>
        <w:jc w:val="center"/>
      </w:pPr>
    </w:p>
    <w:p w14:paraId="7EC09F0B" w14:textId="77777777" w:rsidR="00BD2788" w:rsidRDefault="00BD2788">
      <w:pPr>
        <w:jc w:val="center"/>
      </w:pPr>
    </w:p>
    <w:p w14:paraId="77E138E4" w14:textId="77777777" w:rsidR="00BD2788" w:rsidRDefault="00BD2788">
      <w:pPr>
        <w:jc w:val="center"/>
      </w:pPr>
    </w:p>
    <w:p w14:paraId="25C8E962" w14:textId="77777777" w:rsidR="00BD2788" w:rsidRDefault="00BD2788">
      <w:pPr>
        <w:jc w:val="center"/>
      </w:pPr>
    </w:p>
    <w:p w14:paraId="5C0846F6" w14:textId="77777777" w:rsidR="00BD2788" w:rsidRDefault="00BD2788">
      <w:pPr>
        <w:jc w:val="center"/>
      </w:pPr>
    </w:p>
    <w:p w14:paraId="75CE902C" w14:textId="77777777" w:rsidR="00BD2788" w:rsidRDefault="00BD2788">
      <w:pPr>
        <w:jc w:val="center"/>
      </w:pPr>
    </w:p>
    <w:p w14:paraId="488673AA" w14:textId="77777777" w:rsidR="00BD2788" w:rsidRDefault="00BD2788">
      <w:pPr>
        <w:jc w:val="center"/>
      </w:pPr>
    </w:p>
    <w:p w14:paraId="2BC4BB24" w14:textId="77777777" w:rsidR="00BD2788" w:rsidRDefault="00BD2788">
      <w:pPr>
        <w:jc w:val="center"/>
      </w:pPr>
    </w:p>
    <w:p w14:paraId="4459DB43" w14:textId="77777777" w:rsidR="00BD2788" w:rsidRDefault="00BD2788">
      <w:pPr>
        <w:jc w:val="center"/>
      </w:pPr>
    </w:p>
    <w:p w14:paraId="3E19A1A7" w14:textId="77777777" w:rsidR="00BD2788" w:rsidRDefault="00BD2788">
      <w:pPr>
        <w:jc w:val="center"/>
      </w:pPr>
    </w:p>
    <w:p w14:paraId="617014CE" w14:textId="77777777" w:rsidR="00BD2788" w:rsidRDefault="00BD2788">
      <w:pPr>
        <w:jc w:val="center"/>
      </w:pPr>
    </w:p>
    <w:p w14:paraId="26ED9E8D" w14:textId="77777777" w:rsidR="00BD2788" w:rsidRDefault="00BD2788">
      <w:pPr>
        <w:jc w:val="center"/>
      </w:pPr>
    </w:p>
    <w:p w14:paraId="5ECCD7EB" w14:textId="77777777" w:rsidR="00BD2788" w:rsidRDefault="00BD2788">
      <w:pPr>
        <w:jc w:val="center"/>
      </w:pPr>
    </w:p>
    <w:p w14:paraId="330DC95B" w14:textId="77777777" w:rsidR="00BD2788" w:rsidRDefault="00BD2788">
      <w:pPr>
        <w:jc w:val="center"/>
      </w:pPr>
    </w:p>
    <w:p w14:paraId="1B37B432" w14:textId="77777777" w:rsidR="00BD2788" w:rsidRDefault="00BD2788">
      <w:pPr>
        <w:jc w:val="center"/>
      </w:pPr>
    </w:p>
    <w:p w14:paraId="3EC59F32" w14:textId="77777777" w:rsidR="00BD2788" w:rsidRDefault="00BD2788">
      <w:pPr>
        <w:jc w:val="center"/>
      </w:pPr>
    </w:p>
    <w:p w14:paraId="4472E50A" w14:textId="77777777" w:rsidR="00BD2788" w:rsidRDefault="00BD2788">
      <w:pPr>
        <w:jc w:val="center"/>
      </w:pPr>
    </w:p>
    <w:p w14:paraId="7C4DDB93" w14:textId="77777777" w:rsidR="00BD2788" w:rsidRDefault="00BD2788">
      <w:pPr>
        <w:jc w:val="center"/>
      </w:pPr>
    </w:p>
    <w:p w14:paraId="22500EB7" w14:textId="77777777" w:rsidR="00BD2788" w:rsidRDefault="00BD2788">
      <w:pPr>
        <w:jc w:val="center"/>
      </w:pPr>
    </w:p>
    <w:p w14:paraId="6AC66737" w14:textId="77777777" w:rsidR="00BD2788" w:rsidRDefault="00BD2788">
      <w:pPr>
        <w:jc w:val="center"/>
      </w:pPr>
    </w:p>
    <w:p w14:paraId="4186852F" w14:textId="77777777" w:rsidR="00BD2788" w:rsidRDefault="00BD2788">
      <w:pPr>
        <w:jc w:val="center"/>
      </w:pPr>
    </w:p>
    <w:p w14:paraId="62DA8623" w14:textId="77777777" w:rsidR="00BD2788" w:rsidRDefault="00BD2788">
      <w:pPr>
        <w:jc w:val="center"/>
      </w:pPr>
    </w:p>
    <w:p w14:paraId="0CF12552" w14:textId="77777777" w:rsidR="00BD2788" w:rsidRDefault="00BD2788">
      <w:pPr>
        <w:jc w:val="center"/>
      </w:pPr>
    </w:p>
    <w:p w14:paraId="778D9F48" w14:textId="77777777" w:rsidR="00BD2788" w:rsidRDefault="00BD2788">
      <w:pPr>
        <w:jc w:val="center"/>
      </w:pPr>
    </w:p>
    <w:p w14:paraId="092A4A58" w14:textId="77777777" w:rsidR="00BD2788" w:rsidRDefault="00BD2788">
      <w:pPr>
        <w:jc w:val="center"/>
      </w:pPr>
    </w:p>
    <w:p w14:paraId="6C1617B2" w14:textId="77777777" w:rsidR="00BD2788" w:rsidRDefault="00BD2788">
      <w:pPr>
        <w:jc w:val="center"/>
      </w:pPr>
    </w:p>
    <w:p w14:paraId="2F871770" w14:textId="77777777" w:rsidR="00BD2788" w:rsidRDefault="00BD2788">
      <w:pPr>
        <w:jc w:val="center"/>
      </w:pPr>
    </w:p>
    <w:p w14:paraId="0D4B4044" w14:textId="77777777" w:rsidR="00BD2788" w:rsidRDefault="00BD2788">
      <w:pPr>
        <w:jc w:val="center"/>
      </w:pPr>
    </w:p>
    <w:p w14:paraId="187A7466" w14:textId="77777777" w:rsidR="00BD2788" w:rsidRDefault="00BD2788">
      <w:pPr>
        <w:jc w:val="center"/>
      </w:pPr>
    </w:p>
    <w:p w14:paraId="524C17EF" w14:textId="77777777" w:rsidR="00BD2788" w:rsidRDefault="00BD2788" w:rsidP="009A3540"/>
    <w:p w14:paraId="3B9D894F" w14:textId="77777777" w:rsidR="00C7767F" w:rsidRDefault="00C7767F" w:rsidP="00683182">
      <w:pPr>
        <w:jc w:val="center"/>
      </w:pPr>
    </w:p>
    <w:p w14:paraId="707C6766" w14:textId="77777777" w:rsidR="00C7767F" w:rsidRDefault="00C7767F" w:rsidP="00683182">
      <w:pPr>
        <w:jc w:val="center"/>
      </w:pPr>
    </w:p>
    <w:p w14:paraId="450A0584" w14:textId="41B12FB8" w:rsidR="00C53554" w:rsidRDefault="00000000" w:rsidP="00683182">
      <w:pPr>
        <w:jc w:val="center"/>
      </w:pPr>
      <w:r>
        <w:lastRenderedPageBreak/>
        <w:t xml:space="preserve">High School </w:t>
      </w:r>
      <w:r w:rsidR="00C7767F">
        <w:t>NWEA</w:t>
      </w:r>
      <w:r>
        <w:t xml:space="preserve"> Reading Assessment</w:t>
      </w:r>
    </w:p>
    <w:p w14:paraId="26072A10" w14:textId="24FC7BD4" w:rsidR="00C53554" w:rsidRDefault="00DA31D2" w:rsidP="005E2912">
      <w:pPr>
        <w:jc w:val="center"/>
      </w:pPr>
      <w:r>
        <w:t>B</w:t>
      </w:r>
      <w:r w:rsidR="00925A65">
        <w:t xml:space="preserve">OY </w:t>
      </w:r>
      <w:r w:rsidR="005E2912">
        <w:t>202</w:t>
      </w:r>
      <w:r w:rsidR="00C7767F">
        <w:t>5</w:t>
      </w:r>
      <w:r w:rsidR="005E2912">
        <w:t>/202</w:t>
      </w:r>
      <w:r w:rsidR="00C7767F">
        <w:t>6</w:t>
      </w:r>
    </w:p>
    <w:p w14:paraId="7BE57270" w14:textId="77777777" w:rsidR="00C53554" w:rsidRDefault="00C5355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53554" w14:paraId="2C3E7CA0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2F98" w14:textId="77777777" w:rsidR="00C53554" w:rsidRDefault="00000000">
            <w:pPr>
              <w:widowControl w:val="0"/>
              <w:spacing w:line="240" w:lineRule="auto"/>
              <w:jc w:val="center"/>
            </w:pPr>
            <w:r>
              <w:t>Class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AC45" w14:textId="77777777" w:rsidR="00C53554" w:rsidRDefault="00000000">
            <w:pPr>
              <w:widowControl w:val="0"/>
              <w:spacing w:line="240" w:lineRule="auto"/>
              <w:jc w:val="center"/>
              <w:rPr>
                <w:shd w:val="clear" w:color="auto" w:fill="49B21C"/>
              </w:rPr>
            </w:pPr>
            <w:r>
              <w:rPr>
                <w:shd w:val="clear" w:color="auto" w:fill="49B21C"/>
              </w:rPr>
              <w:t xml:space="preserve">Tier 1- At </w:t>
            </w:r>
            <w:proofErr w:type="spellStart"/>
            <w:r>
              <w:rPr>
                <w:shd w:val="clear" w:color="auto" w:fill="49B21C"/>
              </w:rPr>
              <w:t>of</w:t>
            </w:r>
            <w:proofErr w:type="spellEnd"/>
            <w:r>
              <w:rPr>
                <w:shd w:val="clear" w:color="auto" w:fill="49B21C"/>
              </w:rPr>
              <w:t xml:space="preserve"> Above (80%)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8293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Tier 2- Strategic</w:t>
            </w:r>
          </w:p>
          <w:p w14:paraId="7AF8FB05" w14:textId="27ECC82B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(15%)</w:t>
            </w:r>
            <w:r w:rsidR="00017299" w:rsidRPr="00246CD6">
              <w:rPr>
                <w:highlight w:val="cyan"/>
              </w:rPr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E2CE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 xml:space="preserve">Tier 3- Intensive </w:t>
            </w:r>
          </w:p>
          <w:p w14:paraId="1B83D992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>(5%)</w:t>
            </w:r>
          </w:p>
        </w:tc>
      </w:tr>
      <w:tr w:rsidR="00C7767F" w14:paraId="0235395B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FBDA5" w14:textId="77777777" w:rsidR="00C7767F" w:rsidRPr="005E3028" w:rsidRDefault="00C77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5E3028">
              <w:t>7th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53A2" w14:textId="28B6A578" w:rsidR="00C7767F" w:rsidRPr="005E3028" w:rsidRDefault="00A6372F" w:rsidP="0014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2/3=67%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4EE2" w14:textId="4C226068" w:rsidR="00C7767F" w:rsidRPr="005E3028" w:rsidRDefault="00A6372F" w:rsidP="0014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1/3=33%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3168F" w14:textId="31084351" w:rsidR="00C7767F" w:rsidRPr="005E3028" w:rsidRDefault="00A6372F" w:rsidP="0014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0/3=0%</w:t>
            </w:r>
          </w:p>
        </w:tc>
      </w:tr>
      <w:tr w:rsidR="00C7767F" w14:paraId="0D5B82FB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FD86" w14:textId="77777777" w:rsidR="00C7767F" w:rsidRPr="005E3028" w:rsidRDefault="00C77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5E3028">
              <w:t>8th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D0A0" w14:textId="757908EB" w:rsidR="00C7767F" w:rsidRPr="00174E27" w:rsidRDefault="00174E27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74E27">
              <w:t>9</w:t>
            </w:r>
            <w:r w:rsidR="00170E3B" w:rsidRPr="00174E27">
              <w:t>/</w:t>
            </w:r>
            <w:r w:rsidRPr="00174E27">
              <w:t>10</w:t>
            </w:r>
            <w:r w:rsidR="00170E3B" w:rsidRPr="00174E27">
              <w:t>=</w:t>
            </w:r>
            <w:r w:rsidRPr="00174E27">
              <w:t>90</w:t>
            </w:r>
            <w:r w:rsidR="00170E3B" w:rsidRPr="00174E27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7DE3" w14:textId="6B75EF61" w:rsidR="00C7767F" w:rsidRPr="00174E27" w:rsidRDefault="00170E3B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74E27">
              <w:t>1/</w:t>
            </w:r>
            <w:r w:rsidR="00174E27" w:rsidRPr="00174E27">
              <w:t>10</w:t>
            </w:r>
            <w:r w:rsidRPr="00174E27">
              <w:t>=1</w:t>
            </w:r>
            <w:r w:rsidR="00174E27" w:rsidRPr="00174E27">
              <w:t>0</w:t>
            </w:r>
            <w:r w:rsidRPr="00174E27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5FA8" w14:textId="786E1A86" w:rsidR="00C7767F" w:rsidRPr="00174E27" w:rsidRDefault="00170E3B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74E27">
              <w:t>0/9=0%</w:t>
            </w:r>
          </w:p>
        </w:tc>
      </w:tr>
      <w:tr w:rsidR="00C7767F" w14:paraId="442C5110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8D96" w14:textId="77777777" w:rsidR="00C7767F" w:rsidRPr="005E3028" w:rsidRDefault="00C77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5E3028">
              <w:t>9th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6205" w14:textId="2930C25B" w:rsidR="00C7767F" w:rsidRPr="005E3028" w:rsidRDefault="00170E3B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9/9=100%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D524E" w14:textId="3A993CC3" w:rsidR="00C7767F" w:rsidRPr="005E3028" w:rsidRDefault="00170E3B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0/9=0%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30D0" w14:textId="7AB06D37" w:rsidR="00C7767F" w:rsidRPr="005E3028" w:rsidRDefault="00170E3B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0/9=0%</w:t>
            </w:r>
          </w:p>
        </w:tc>
      </w:tr>
      <w:tr w:rsidR="00C7767F" w14:paraId="6A0187BC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EA0CF" w14:textId="77777777" w:rsidR="00C7767F" w:rsidRDefault="00C77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C28C6" w14:textId="3695EAC8" w:rsidR="00C7767F" w:rsidRPr="008068D0" w:rsidRDefault="00170E3B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6/7=86%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0C45" w14:textId="1C777B41" w:rsidR="00C7767F" w:rsidRPr="008068D0" w:rsidRDefault="00170E3B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1/7=14%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92D4" w14:textId="1B175067" w:rsidR="00C7767F" w:rsidRPr="008068D0" w:rsidRDefault="00170E3B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0/7=0%</w:t>
            </w:r>
          </w:p>
        </w:tc>
      </w:tr>
      <w:tr w:rsidR="00C7767F" w14:paraId="1830972E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2464" w14:textId="6960959E" w:rsidR="00C7767F" w:rsidRPr="00111DF0" w:rsidRDefault="00C77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11DF0">
              <w:t>11</w:t>
            </w:r>
            <w:r w:rsidRPr="00111DF0">
              <w:rPr>
                <w:vertAlign w:val="superscript"/>
              </w:rPr>
              <w:t>th</w:t>
            </w:r>
            <w:r w:rsidR="00877C1B" w:rsidRPr="00111DF0"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DFC27" w14:textId="0034B090" w:rsidR="00C7767F" w:rsidRPr="00111DF0" w:rsidRDefault="009B7FA3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11DF0">
              <w:t>1</w:t>
            </w:r>
            <w:r w:rsidR="00111DF0" w:rsidRPr="00111DF0">
              <w:t>5</w:t>
            </w:r>
            <w:r w:rsidRPr="00111DF0">
              <w:t>/1</w:t>
            </w:r>
            <w:r w:rsidR="00111DF0" w:rsidRPr="00111DF0">
              <w:t>6</w:t>
            </w:r>
            <w:r w:rsidRPr="00111DF0">
              <w:t>=</w:t>
            </w:r>
            <w:r w:rsidR="005D1404" w:rsidRPr="00111DF0">
              <w:t>93%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2640" w14:textId="354FC1D6" w:rsidR="00C7767F" w:rsidRPr="00111DF0" w:rsidRDefault="009B7FA3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11DF0">
              <w:t>1/1</w:t>
            </w:r>
            <w:r w:rsidR="00111DF0" w:rsidRPr="00111DF0">
              <w:t>6</w:t>
            </w:r>
            <w:r w:rsidRPr="00111DF0">
              <w:t>=</w:t>
            </w:r>
            <w:r w:rsidR="005D1404" w:rsidRPr="00111DF0">
              <w:t>7%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6D64" w14:textId="6271E24A" w:rsidR="00C7767F" w:rsidRPr="00111DF0" w:rsidRDefault="009B7FA3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111DF0">
              <w:t>0/1</w:t>
            </w:r>
            <w:r w:rsidR="00111DF0" w:rsidRPr="00111DF0">
              <w:t>6</w:t>
            </w:r>
            <w:r w:rsidRPr="00111DF0">
              <w:t>=0%</w:t>
            </w:r>
          </w:p>
        </w:tc>
      </w:tr>
      <w:tr w:rsidR="00C7767F" w14:paraId="5A00DB38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914F" w14:textId="77777777" w:rsidR="00C7767F" w:rsidRPr="00D825F6" w:rsidRDefault="00C77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D825F6">
              <w:t>12th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7561E" w14:textId="4A99B0B2" w:rsidR="00C7767F" w:rsidRPr="003733E2" w:rsidRDefault="009B7FA3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N/A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B59C" w14:textId="5DE1A57B" w:rsidR="00C7767F" w:rsidRPr="003733E2" w:rsidRDefault="009B7FA3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N/A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6ED0D" w14:textId="401629B0" w:rsidR="00C7767F" w:rsidRPr="003733E2" w:rsidRDefault="009B7FA3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N/A</w:t>
            </w:r>
          </w:p>
        </w:tc>
      </w:tr>
      <w:tr w:rsidR="00C7767F" w14:paraId="57CC9445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E8D4" w14:textId="59ACA599" w:rsidR="00C7767F" w:rsidRPr="007E54A9" w:rsidRDefault="00C77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E54A9">
              <w:t>Total</w:t>
            </w:r>
            <w:r w:rsidR="00B766BA" w:rsidRPr="007E54A9"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F0606" w14:textId="4D05F122" w:rsidR="00C7767F" w:rsidRPr="007E54A9" w:rsidRDefault="007910CC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E54A9">
              <w:t>4</w:t>
            </w:r>
            <w:r w:rsidR="002A285A" w:rsidRPr="007E54A9">
              <w:t>1</w:t>
            </w:r>
            <w:r w:rsidR="00B766BA" w:rsidRPr="007E54A9">
              <w:t>/4</w:t>
            </w:r>
            <w:r w:rsidR="002A285A" w:rsidRPr="007E54A9">
              <w:t>5</w:t>
            </w:r>
            <w:r w:rsidR="00B766BA" w:rsidRPr="007E54A9">
              <w:t>=</w:t>
            </w:r>
            <w:r w:rsidRPr="007E54A9">
              <w:t>91%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6FB81" w14:textId="7A49D5FD" w:rsidR="00C7767F" w:rsidRPr="007E54A9" w:rsidRDefault="007910CC" w:rsidP="00693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E54A9">
              <w:t>4</w:t>
            </w:r>
            <w:r w:rsidR="00B766BA" w:rsidRPr="007E54A9">
              <w:t>/4</w:t>
            </w:r>
            <w:r w:rsidR="002A285A" w:rsidRPr="007E54A9">
              <w:t>5</w:t>
            </w:r>
            <w:r w:rsidR="00B766BA" w:rsidRPr="007E54A9">
              <w:t>=</w:t>
            </w:r>
            <w:r w:rsidRPr="007E54A9">
              <w:t>9%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7035" w14:textId="7B6BB5F4" w:rsidR="00C7767F" w:rsidRPr="007E54A9" w:rsidRDefault="00B766BA" w:rsidP="00EC7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7E54A9">
              <w:t>0/4</w:t>
            </w:r>
            <w:r w:rsidR="002A285A" w:rsidRPr="007E54A9">
              <w:t>5</w:t>
            </w:r>
            <w:r w:rsidRPr="007E54A9">
              <w:t>=%</w:t>
            </w:r>
          </w:p>
        </w:tc>
      </w:tr>
    </w:tbl>
    <w:p w14:paraId="3647A733" w14:textId="77777777" w:rsidR="00C53554" w:rsidRDefault="00C53554"/>
    <w:p w14:paraId="18975ACA" w14:textId="0D5AD067" w:rsidR="00C53554" w:rsidRDefault="00000000" w:rsidP="005E2912">
      <w:pPr>
        <w:jc w:val="center"/>
      </w:pPr>
      <w:r>
        <w:t xml:space="preserve">High School </w:t>
      </w:r>
      <w:r w:rsidR="0064235A">
        <w:t>NWEA</w:t>
      </w:r>
      <w:r>
        <w:t xml:space="preserve"> Reading Comprehensive Data</w:t>
      </w:r>
    </w:p>
    <w:p w14:paraId="0182C1A4" w14:textId="77777777" w:rsidR="00C53554" w:rsidRDefault="00C5355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53554" w14:paraId="52823554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B6448" w14:textId="77777777" w:rsidR="00C53554" w:rsidRDefault="00000000">
            <w:pPr>
              <w:widowControl w:val="0"/>
              <w:spacing w:line="240" w:lineRule="auto"/>
              <w:jc w:val="center"/>
            </w:pPr>
            <w:r>
              <w:t>Testing Periods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2DE5F" w14:textId="77777777" w:rsidR="00C53554" w:rsidRDefault="00000000">
            <w:pPr>
              <w:widowControl w:val="0"/>
              <w:spacing w:line="240" w:lineRule="auto"/>
              <w:jc w:val="center"/>
              <w:rPr>
                <w:shd w:val="clear" w:color="auto" w:fill="49B21C"/>
              </w:rPr>
            </w:pPr>
            <w:r>
              <w:rPr>
                <w:shd w:val="clear" w:color="auto" w:fill="49B21C"/>
              </w:rPr>
              <w:t xml:space="preserve">Tier 1- At </w:t>
            </w:r>
            <w:proofErr w:type="spellStart"/>
            <w:r>
              <w:rPr>
                <w:shd w:val="clear" w:color="auto" w:fill="49B21C"/>
              </w:rPr>
              <w:t>of</w:t>
            </w:r>
            <w:proofErr w:type="spellEnd"/>
            <w:r>
              <w:rPr>
                <w:shd w:val="clear" w:color="auto" w:fill="49B21C"/>
              </w:rPr>
              <w:t xml:space="preserve"> Above (80%)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9BB0B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Tier 2- Strategic</w:t>
            </w:r>
          </w:p>
          <w:p w14:paraId="38F94C98" w14:textId="71BAD791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(15%)</w:t>
            </w:r>
            <w:r w:rsidR="00017299" w:rsidRPr="00246CD6">
              <w:rPr>
                <w:highlight w:val="cyan"/>
              </w:rPr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3484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 xml:space="preserve">Tier 3- Intensive </w:t>
            </w:r>
          </w:p>
          <w:p w14:paraId="3C779454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>(5%)</w:t>
            </w:r>
          </w:p>
        </w:tc>
      </w:tr>
      <w:tr w:rsidR="00C7767F" w14:paraId="3C64A709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B70C" w14:textId="1839A425" w:rsidR="00C7767F" w:rsidRPr="00E40383" w:rsidRDefault="00C7767F">
            <w:pPr>
              <w:widowControl w:val="0"/>
              <w:spacing w:line="240" w:lineRule="auto"/>
            </w:pPr>
            <w:r w:rsidRPr="00E40383">
              <w:t>23-24 BOY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F37E7" w14:textId="13509EEB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6C04" w14:textId="16ED5C77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99C9" w14:textId="2B00F276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</w:tr>
      <w:tr w:rsidR="00C7767F" w14:paraId="4F8E5564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D736" w14:textId="79B406E5" w:rsidR="00C7767F" w:rsidRPr="00E40383" w:rsidRDefault="00C7767F">
            <w:pPr>
              <w:widowControl w:val="0"/>
              <w:spacing w:line="240" w:lineRule="auto"/>
            </w:pPr>
            <w:r w:rsidRPr="00CC6872">
              <w:t>23-24 MOY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35BE" w14:textId="5E62594E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B8F12" w14:textId="7E08E744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5F3B" w14:textId="369D050E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</w:tr>
      <w:tr w:rsidR="00C7767F" w14:paraId="34CCA129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F6A98" w14:textId="201B3829" w:rsidR="00C7767F" w:rsidRPr="00E40383" w:rsidRDefault="00C7767F">
            <w:pPr>
              <w:widowControl w:val="0"/>
              <w:spacing w:line="240" w:lineRule="auto"/>
            </w:pPr>
            <w:r w:rsidRPr="00DA31D2">
              <w:t>23-24 EOY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FEF0" w14:textId="40D7AC66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94675" w14:textId="2CFD9561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0C759" w14:textId="1758794A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</w:tr>
      <w:tr w:rsidR="00C7767F" w14:paraId="3CCE7D0B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773D" w14:textId="03592B21" w:rsidR="00C7767F" w:rsidRPr="00C7767F" w:rsidRDefault="00C7767F">
            <w:pPr>
              <w:widowControl w:val="0"/>
              <w:spacing w:line="240" w:lineRule="auto"/>
            </w:pPr>
            <w:r w:rsidRPr="00C7767F">
              <w:t>24-25 BOY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E34BA" w14:textId="3831D790" w:rsidR="00C7767F" w:rsidRPr="00C7767F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AE0C" w14:textId="6B277452" w:rsidR="00C7767F" w:rsidRPr="00C7767F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BA1B" w14:textId="63A652CA" w:rsidR="00C7767F" w:rsidRPr="00C7767F" w:rsidRDefault="00C7767F" w:rsidP="00B84D03">
            <w:pPr>
              <w:widowControl w:val="0"/>
              <w:spacing w:line="240" w:lineRule="auto"/>
              <w:jc w:val="center"/>
            </w:pPr>
          </w:p>
        </w:tc>
      </w:tr>
      <w:tr w:rsidR="00C7767F" w14:paraId="1DF572F3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FE3AA" w14:textId="29139DDD" w:rsidR="00C7767F" w:rsidRPr="00E40383" w:rsidRDefault="00C7767F">
            <w:pPr>
              <w:widowControl w:val="0"/>
              <w:spacing w:line="240" w:lineRule="auto"/>
            </w:pPr>
            <w:r w:rsidRPr="00CC6872">
              <w:t>2</w:t>
            </w:r>
            <w:r>
              <w:t>4</w:t>
            </w:r>
            <w:r w:rsidRPr="00CC6872">
              <w:t>-2</w:t>
            </w:r>
            <w:r>
              <w:t>5</w:t>
            </w:r>
            <w:r w:rsidRPr="00CC6872">
              <w:t xml:space="preserve"> MOY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DD457" w14:textId="709BEA6B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7D072" w14:textId="287D017C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459CB" w14:textId="5EAEBA34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</w:tr>
      <w:tr w:rsidR="00C7767F" w14:paraId="03E5F885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7A293" w14:textId="1E0C9AE9" w:rsidR="00C7767F" w:rsidRPr="00E40383" w:rsidRDefault="00C7767F">
            <w:pPr>
              <w:widowControl w:val="0"/>
              <w:spacing w:line="240" w:lineRule="auto"/>
            </w:pPr>
            <w:r w:rsidRPr="002F18F1">
              <w:t>24-25 EOY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DA7D" w14:textId="649F9F41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B544" w14:textId="5AAD6CCF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D2F5" w14:textId="4A342621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</w:tr>
      <w:tr w:rsidR="007E54A9" w14:paraId="5ADDADEC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BAEEE" w14:textId="00A77A3F" w:rsidR="007E54A9" w:rsidRPr="007910CC" w:rsidRDefault="007E54A9" w:rsidP="007E54A9">
            <w:pPr>
              <w:widowControl w:val="0"/>
              <w:spacing w:line="240" w:lineRule="auto"/>
              <w:rPr>
                <w:highlight w:val="green"/>
              </w:rPr>
            </w:pPr>
            <w:r w:rsidRPr="007910CC">
              <w:rPr>
                <w:highlight w:val="green"/>
              </w:rPr>
              <w:t>25-26 BOY On Target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A52C" w14:textId="18D03B43" w:rsidR="007E54A9" w:rsidRPr="007E54A9" w:rsidRDefault="007E54A9" w:rsidP="007E54A9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RPr="007E54A9">
              <w:rPr>
                <w:highlight w:val="green"/>
              </w:rPr>
              <w:t>41/45=91%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521E" w14:textId="077E3CC7" w:rsidR="007E54A9" w:rsidRPr="007E54A9" w:rsidRDefault="007E54A9" w:rsidP="007E54A9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RPr="007E54A9">
              <w:rPr>
                <w:highlight w:val="green"/>
              </w:rPr>
              <w:t>4/45=9%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6072B" w14:textId="10EE640E" w:rsidR="007E54A9" w:rsidRPr="007E54A9" w:rsidRDefault="007E54A9" w:rsidP="007E54A9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RPr="007E54A9">
              <w:rPr>
                <w:highlight w:val="green"/>
              </w:rPr>
              <w:t>0/45=%</w:t>
            </w:r>
          </w:p>
        </w:tc>
      </w:tr>
      <w:tr w:rsidR="007E54A9" w14:paraId="2052C3DD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2482" w14:textId="44D6B77B" w:rsidR="007E54A9" w:rsidRPr="00E40383" w:rsidRDefault="007E54A9" w:rsidP="007E54A9">
            <w:pPr>
              <w:widowControl w:val="0"/>
              <w:spacing w:line="240" w:lineRule="auto"/>
            </w:pPr>
            <w:r>
              <w:t>25-26 MOY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46AD" w14:textId="620FCD4C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1E35" w14:textId="1FFA5807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BC69" w14:textId="5CEA34D9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</w:tr>
      <w:tr w:rsidR="007E54A9" w14:paraId="787B92E6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8CA5A" w14:textId="161F1E37" w:rsidR="007E54A9" w:rsidRPr="00E40383" w:rsidRDefault="007E54A9" w:rsidP="007E54A9">
            <w:pPr>
              <w:widowControl w:val="0"/>
              <w:spacing w:line="240" w:lineRule="auto"/>
            </w:pPr>
            <w:r>
              <w:t>25-26 EOY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7AE6C" w14:textId="57C27A93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22E6" w14:textId="1907B549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BE34" w14:textId="29E032C0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</w:tr>
      <w:tr w:rsidR="007E54A9" w14:paraId="6B6F3951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F47BA" w14:textId="35DBFE22" w:rsidR="007E54A9" w:rsidRPr="00E40383" w:rsidRDefault="007E54A9" w:rsidP="007E54A9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F8442" w14:textId="78FDA626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C212" w14:textId="53E7A6FA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F3488" w14:textId="267E3C9A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</w:tr>
      <w:tr w:rsidR="007E54A9" w14:paraId="02173A81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CE5E" w14:textId="287C161C" w:rsidR="007E54A9" w:rsidRPr="00E40383" w:rsidRDefault="007E54A9" w:rsidP="007E54A9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BD85" w14:textId="0AACF693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7B32" w14:textId="522FB12D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00BF3" w14:textId="53B141A1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</w:tr>
      <w:tr w:rsidR="007E54A9" w14:paraId="4DF1AAAD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87A0" w14:textId="4B0804BC" w:rsidR="007E54A9" w:rsidRPr="008068D0" w:rsidRDefault="007E54A9" w:rsidP="007E54A9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0939" w14:textId="2774E87E" w:rsidR="007E54A9" w:rsidRPr="008068D0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6B289" w14:textId="4253E494" w:rsidR="007E54A9" w:rsidRPr="008068D0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2202" w14:textId="3B68E632" w:rsidR="007E54A9" w:rsidRPr="008068D0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</w:tr>
      <w:tr w:rsidR="007E54A9" w14:paraId="2AB2ECCD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55E8C" w14:textId="78E00B68" w:rsidR="007E54A9" w:rsidRPr="00CC6872" w:rsidRDefault="007E54A9" w:rsidP="007E54A9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8CCC5" w14:textId="1807A8B6" w:rsidR="007E54A9" w:rsidRPr="00CC6872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65FA" w14:textId="630D8080" w:rsidR="007E54A9" w:rsidRPr="00CC6872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8FB72" w14:textId="0DAA8DC5" w:rsidR="007E54A9" w:rsidRPr="00CC6872" w:rsidRDefault="007E54A9" w:rsidP="007E54A9">
            <w:pPr>
              <w:widowControl w:val="0"/>
              <w:spacing w:line="240" w:lineRule="auto"/>
              <w:jc w:val="center"/>
            </w:pPr>
          </w:p>
        </w:tc>
      </w:tr>
      <w:tr w:rsidR="007E54A9" w14:paraId="049E6400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F3F77" w14:textId="016E6306" w:rsidR="007E54A9" w:rsidRPr="00DA31D2" w:rsidRDefault="007E54A9" w:rsidP="007E54A9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79CA" w14:textId="5423EE00" w:rsidR="007E54A9" w:rsidRPr="00DA31D2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381D" w14:textId="355334F8" w:rsidR="007E54A9" w:rsidRPr="00DA31D2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08295" w14:textId="462284F3" w:rsidR="007E54A9" w:rsidRPr="00DA31D2" w:rsidRDefault="007E54A9" w:rsidP="007E54A9">
            <w:pPr>
              <w:widowControl w:val="0"/>
              <w:spacing w:line="240" w:lineRule="auto"/>
              <w:jc w:val="center"/>
            </w:pPr>
          </w:p>
        </w:tc>
      </w:tr>
      <w:tr w:rsidR="007E54A9" w14:paraId="08B3E7D5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49DFD" w14:textId="5E7381CB" w:rsidR="007E54A9" w:rsidRDefault="007E54A9" w:rsidP="007E54A9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B3CC" w14:textId="3A3A0235" w:rsidR="007E54A9" w:rsidRPr="003733E2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7E7C" w14:textId="7135DBB1" w:rsidR="007E54A9" w:rsidRPr="003733E2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5209" w14:textId="02D99BAD" w:rsidR="007E54A9" w:rsidRPr="003733E2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</w:tr>
      <w:tr w:rsidR="007E54A9" w14:paraId="371029B2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959F" w14:textId="10474116" w:rsidR="007E54A9" w:rsidRDefault="007E54A9" w:rsidP="007E54A9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D666" w14:textId="77777777" w:rsidR="007E54A9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5AE2C" w14:textId="77777777" w:rsidR="007E54A9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77A6A" w14:textId="77777777" w:rsidR="007E54A9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</w:tr>
      <w:tr w:rsidR="007E54A9" w14:paraId="70BB747C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A0863" w14:textId="18989188" w:rsidR="007E54A9" w:rsidRPr="002F18F1" w:rsidRDefault="007E54A9" w:rsidP="007E54A9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0A452" w14:textId="77777777" w:rsidR="007E54A9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C95E9" w14:textId="77777777" w:rsidR="007E54A9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FE75B" w14:textId="77777777" w:rsidR="007E54A9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</w:tr>
    </w:tbl>
    <w:p w14:paraId="2230C636" w14:textId="77777777" w:rsidR="00C53554" w:rsidRDefault="00C53554"/>
    <w:p w14:paraId="4430BFB0" w14:textId="77777777" w:rsidR="00C53554" w:rsidRDefault="00C53554"/>
    <w:p w14:paraId="54CCCE16" w14:textId="77777777" w:rsidR="009F131E" w:rsidRDefault="009F131E">
      <w:pPr>
        <w:jc w:val="center"/>
      </w:pPr>
    </w:p>
    <w:p w14:paraId="67B27E0F" w14:textId="77777777" w:rsidR="00ED210A" w:rsidRDefault="00ED210A">
      <w:pPr>
        <w:jc w:val="center"/>
      </w:pPr>
    </w:p>
    <w:p w14:paraId="64EA43B8" w14:textId="77777777" w:rsidR="00ED210A" w:rsidRDefault="00ED210A">
      <w:pPr>
        <w:jc w:val="center"/>
      </w:pPr>
    </w:p>
    <w:p w14:paraId="2A73E680" w14:textId="1C62708F" w:rsidR="00ED210A" w:rsidRDefault="00ED210A" w:rsidP="00EC7DED"/>
    <w:p w14:paraId="330B83B3" w14:textId="77777777" w:rsidR="00ED210A" w:rsidRDefault="00ED210A">
      <w:pPr>
        <w:jc w:val="center"/>
      </w:pPr>
    </w:p>
    <w:p w14:paraId="286860CB" w14:textId="77777777" w:rsidR="00ED210A" w:rsidRDefault="00ED210A">
      <w:pPr>
        <w:jc w:val="center"/>
      </w:pPr>
    </w:p>
    <w:p w14:paraId="4D714E3C" w14:textId="77777777" w:rsidR="00ED210A" w:rsidRDefault="00ED210A">
      <w:pPr>
        <w:jc w:val="center"/>
      </w:pPr>
    </w:p>
    <w:p w14:paraId="5781CCC3" w14:textId="77777777" w:rsidR="00ED210A" w:rsidRDefault="00ED210A">
      <w:pPr>
        <w:jc w:val="center"/>
      </w:pPr>
    </w:p>
    <w:p w14:paraId="78F06938" w14:textId="77777777" w:rsidR="00ED210A" w:rsidRDefault="00ED210A">
      <w:pPr>
        <w:jc w:val="center"/>
      </w:pPr>
    </w:p>
    <w:p w14:paraId="668562EF" w14:textId="77777777" w:rsidR="00ED210A" w:rsidRDefault="00ED210A">
      <w:pPr>
        <w:jc w:val="center"/>
      </w:pPr>
    </w:p>
    <w:p w14:paraId="4E62BA0E" w14:textId="77777777" w:rsidR="00ED210A" w:rsidRDefault="00ED210A">
      <w:pPr>
        <w:jc w:val="center"/>
      </w:pPr>
    </w:p>
    <w:p w14:paraId="5C0CED85" w14:textId="77777777" w:rsidR="00ED210A" w:rsidRDefault="00ED210A">
      <w:pPr>
        <w:jc w:val="center"/>
      </w:pPr>
    </w:p>
    <w:p w14:paraId="7862E659" w14:textId="77777777" w:rsidR="00ED210A" w:rsidRDefault="00ED210A">
      <w:pPr>
        <w:jc w:val="center"/>
      </w:pPr>
    </w:p>
    <w:p w14:paraId="7BE05C12" w14:textId="77777777" w:rsidR="00ED210A" w:rsidRDefault="00ED210A">
      <w:pPr>
        <w:jc w:val="center"/>
      </w:pPr>
    </w:p>
    <w:p w14:paraId="4E745B52" w14:textId="77777777" w:rsidR="00ED210A" w:rsidRDefault="00ED210A">
      <w:pPr>
        <w:jc w:val="center"/>
      </w:pPr>
    </w:p>
    <w:p w14:paraId="1450B8AC" w14:textId="77777777" w:rsidR="00ED210A" w:rsidRDefault="00ED210A">
      <w:pPr>
        <w:jc w:val="center"/>
      </w:pPr>
    </w:p>
    <w:p w14:paraId="01DB7639" w14:textId="77777777" w:rsidR="00ED210A" w:rsidRDefault="00ED210A">
      <w:pPr>
        <w:jc w:val="center"/>
      </w:pPr>
    </w:p>
    <w:p w14:paraId="1F52FE68" w14:textId="77777777" w:rsidR="00ED210A" w:rsidRDefault="00ED210A">
      <w:pPr>
        <w:jc w:val="center"/>
      </w:pPr>
    </w:p>
    <w:p w14:paraId="06DA090A" w14:textId="77777777" w:rsidR="00ED210A" w:rsidRDefault="00ED210A">
      <w:pPr>
        <w:jc w:val="center"/>
      </w:pPr>
    </w:p>
    <w:p w14:paraId="1D6AA749" w14:textId="77777777" w:rsidR="00ED210A" w:rsidRDefault="00ED210A">
      <w:pPr>
        <w:jc w:val="center"/>
      </w:pPr>
    </w:p>
    <w:p w14:paraId="637F2441" w14:textId="77777777" w:rsidR="00ED210A" w:rsidRDefault="00ED210A">
      <w:pPr>
        <w:jc w:val="center"/>
      </w:pPr>
    </w:p>
    <w:p w14:paraId="2A7C9541" w14:textId="77777777" w:rsidR="00ED210A" w:rsidRDefault="00ED210A">
      <w:pPr>
        <w:jc w:val="center"/>
      </w:pPr>
    </w:p>
    <w:p w14:paraId="4CBA5562" w14:textId="77777777" w:rsidR="00ED210A" w:rsidRDefault="00ED210A">
      <w:pPr>
        <w:jc w:val="center"/>
      </w:pPr>
    </w:p>
    <w:p w14:paraId="442646DC" w14:textId="77777777" w:rsidR="00ED210A" w:rsidRDefault="00ED210A">
      <w:pPr>
        <w:jc w:val="center"/>
      </w:pPr>
    </w:p>
    <w:p w14:paraId="48029152" w14:textId="77777777" w:rsidR="00ED210A" w:rsidRDefault="00ED210A">
      <w:pPr>
        <w:jc w:val="center"/>
      </w:pPr>
    </w:p>
    <w:p w14:paraId="4A111E9D" w14:textId="77777777" w:rsidR="00ED210A" w:rsidRDefault="00ED210A">
      <w:pPr>
        <w:jc w:val="center"/>
      </w:pPr>
    </w:p>
    <w:p w14:paraId="080E2A24" w14:textId="77777777" w:rsidR="00ED210A" w:rsidRDefault="00ED210A">
      <w:pPr>
        <w:jc w:val="center"/>
      </w:pPr>
    </w:p>
    <w:p w14:paraId="3D68D6A4" w14:textId="77777777" w:rsidR="00ED210A" w:rsidRDefault="00ED210A">
      <w:pPr>
        <w:jc w:val="center"/>
      </w:pPr>
    </w:p>
    <w:p w14:paraId="49FB5E88" w14:textId="77777777" w:rsidR="00ED210A" w:rsidRDefault="00ED210A">
      <w:pPr>
        <w:jc w:val="center"/>
      </w:pPr>
    </w:p>
    <w:p w14:paraId="300412B3" w14:textId="77777777" w:rsidR="00ED210A" w:rsidRDefault="00ED210A">
      <w:pPr>
        <w:jc w:val="center"/>
      </w:pPr>
    </w:p>
    <w:p w14:paraId="7DF4FBD1" w14:textId="77777777" w:rsidR="00ED210A" w:rsidRDefault="00ED210A">
      <w:pPr>
        <w:jc w:val="center"/>
      </w:pPr>
    </w:p>
    <w:p w14:paraId="17419241" w14:textId="77777777" w:rsidR="00ED210A" w:rsidRDefault="00ED210A">
      <w:pPr>
        <w:jc w:val="center"/>
      </w:pPr>
    </w:p>
    <w:p w14:paraId="610F09D8" w14:textId="77777777" w:rsidR="00ED210A" w:rsidRDefault="00ED210A">
      <w:pPr>
        <w:jc w:val="center"/>
      </w:pPr>
    </w:p>
    <w:p w14:paraId="385CD972" w14:textId="77777777" w:rsidR="00ED210A" w:rsidRDefault="00ED210A">
      <w:pPr>
        <w:jc w:val="center"/>
      </w:pPr>
    </w:p>
    <w:p w14:paraId="2ED8D7FF" w14:textId="77777777" w:rsidR="000E180A" w:rsidRDefault="000E180A" w:rsidP="001B3C2B">
      <w:pPr>
        <w:jc w:val="center"/>
      </w:pPr>
    </w:p>
    <w:p w14:paraId="615CCCA6" w14:textId="77777777" w:rsidR="000E180A" w:rsidRDefault="000E180A" w:rsidP="00CC6872"/>
    <w:p w14:paraId="1D369403" w14:textId="67E84415" w:rsidR="00C53554" w:rsidRDefault="00000000" w:rsidP="00B84D03">
      <w:pPr>
        <w:jc w:val="center"/>
      </w:pPr>
      <w:r>
        <w:lastRenderedPageBreak/>
        <w:t xml:space="preserve">Elementary </w:t>
      </w:r>
      <w:r w:rsidR="00C7767F">
        <w:t>NWEA</w:t>
      </w:r>
      <w:r>
        <w:t xml:space="preserve"> Math Assessment</w:t>
      </w:r>
    </w:p>
    <w:p w14:paraId="0CBF2AEA" w14:textId="5DE4C451" w:rsidR="00C53554" w:rsidRDefault="00DA31D2" w:rsidP="005E2912">
      <w:pPr>
        <w:jc w:val="center"/>
      </w:pPr>
      <w:r>
        <w:t>B</w:t>
      </w:r>
      <w:r w:rsidR="00925A65">
        <w:t xml:space="preserve">OY </w:t>
      </w:r>
      <w:r w:rsidR="00FE2890">
        <w:t>202</w:t>
      </w:r>
      <w:r w:rsidR="00C7767F">
        <w:t>5</w:t>
      </w:r>
      <w:r w:rsidR="00FE2890">
        <w:t>-202</w:t>
      </w:r>
      <w:r w:rsidR="00C7767F">
        <w:t>6</w:t>
      </w:r>
    </w:p>
    <w:p w14:paraId="1CDE1BC4" w14:textId="77777777" w:rsidR="00C53554" w:rsidRDefault="00C53554">
      <w:pPr>
        <w:jc w:val="center"/>
      </w:pPr>
    </w:p>
    <w:tbl>
      <w:tblPr>
        <w:tblStyle w:val="a3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53554" w14:paraId="1B8ACFBE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EFFE" w14:textId="77777777" w:rsidR="00C53554" w:rsidRDefault="00000000">
            <w:pPr>
              <w:widowControl w:val="0"/>
              <w:spacing w:line="240" w:lineRule="auto"/>
              <w:jc w:val="center"/>
            </w:pPr>
            <w:r>
              <w:t>Class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A930" w14:textId="77777777" w:rsidR="00C53554" w:rsidRDefault="00000000">
            <w:pPr>
              <w:widowControl w:val="0"/>
              <w:spacing w:line="240" w:lineRule="auto"/>
              <w:jc w:val="center"/>
              <w:rPr>
                <w:shd w:val="clear" w:color="auto" w:fill="49B21C"/>
              </w:rPr>
            </w:pPr>
            <w:r>
              <w:rPr>
                <w:shd w:val="clear" w:color="auto" w:fill="49B21C"/>
              </w:rPr>
              <w:t xml:space="preserve">Tier 1- At </w:t>
            </w:r>
            <w:proofErr w:type="spellStart"/>
            <w:r>
              <w:rPr>
                <w:shd w:val="clear" w:color="auto" w:fill="49B21C"/>
              </w:rPr>
              <w:t>of</w:t>
            </w:r>
            <w:proofErr w:type="spellEnd"/>
            <w:r>
              <w:rPr>
                <w:shd w:val="clear" w:color="auto" w:fill="49B21C"/>
              </w:rPr>
              <w:t xml:space="preserve"> Above (80%)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359C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Tier 2- Strategic</w:t>
            </w:r>
          </w:p>
          <w:p w14:paraId="0E226ABB" w14:textId="20C99DE3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(15%)</w:t>
            </w:r>
            <w:r w:rsidR="00246CD6">
              <w:rPr>
                <w:highlight w:val="yellow"/>
              </w:rPr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3F3B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 xml:space="preserve">Tier 3- Intensive </w:t>
            </w:r>
          </w:p>
          <w:p w14:paraId="1C379639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>(5%)</w:t>
            </w:r>
          </w:p>
        </w:tc>
      </w:tr>
      <w:tr w:rsidR="00C7767F" w14:paraId="6632E718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066FE" w14:textId="77777777" w:rsidR="00C7767F" w:rsidRDefault="00C7767F" w:rsidP="009F131E">
            <w:pPr>
              <w:widowControl w:val="0"/>
              <w:spacing w:line="240" w:lineRule="auto"/>
              <w:jc w:val="center"/>
            </w:pPr>
            <w:r>
              <w:t>Kindergarten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F63E" w14:textId="68D7E3D6" w:rsidR="00C7767F" w:rsidRDefault="00111DF0" w:rsidP="009F131E">
            <w:pPr>
              <w:widowControl w:val="0"/>
              <w:spacing w:line="240" w:lineRule="auto"/>
              <w:jc w:val="center"/>
            </w:pPr>
            <w:r>
              <w:t>8</w:t>
            </w:r>
            <w:r w:rsidR="0064235A">
              <w:t>/10=</w:t>
            </w:r>
            <w:r>
              <w:t>8</w:t>
            </w:r>
            <w:r w:rsidR="0064235A">
              <w:t>0%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6570" w14:textId="2EABA18A" w:rsidR="00C7767F" w:rsidRDefault="00111DF0" w:rsidP="009F131E">
            <w:pPr>
              <w:widowControl w:val="0"/>
              <w:spacing w:line="240" w:lineRule="auto"/>
              <w:jc w:val="center"/>
            </w:pPr>
            <w:r>
              <w:t>1</w:t>
            </w:r>
            <w:r w:rsidR="0064235A">
              <w:t>/10=</w:t>
            </w:r>
            <w:r>
              <w:t>1</w:t>
            </w:r>
            <w:r w:rsidR="0064235A">
              <w:t>0%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A6D61" w14:textId="32147388" w:rsidR="00C7767F" w:rsidRDefault="0064235A" w:rsidP="009F131E">
            <w:pPr>
              <w:widowControl w:val="0"/>
              <w:spacing w:line="240" w:lineRule="auto"/>
              <w:jc w:val="center"/>
            </w:pPr>
            <w:r>
              <w:t>1/10=10%</w:t>
            </w:r>
          </w:p>
        </w:tc>
      </w:tr>
      <w:tr w:rsidR="00C7767F" w14:paraId="256CD5B8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88126" w14:textId="77777777" w:rsidR="00C7767F" w:rsidRDefault="00C7767F" w:rsidP="009F131E">
            <w:pPr>
              <w:widowControl w:val="0"/>
              <w:spacing w:line="240" w:lineRule="auto"/>
              <w:jc w:val="center"/>
            </w:pPr>
            <w:r>
              <w:t>1st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6B32" w14:textId="0D02E72B" w:rsidR="00C7767F" w:rsidRPr="008E1C3A" w:rsidRDefault="008E1C3A" w:rsidP="009F131E">
            <w:pPr>
              <w:widowControl w:val="0"/>
              <w:spacing w:line="240" w:lineRule="auto"/>
              <w:jc w:val="center"/>
            </w:pPr>
            <w:r w:rsidRPr="008E1C3A">
              <w:t>8</w:t>
            </w:r>
            <w:r w:rsidR="0064235A" w:rsidRPr="008E1C3A">
              <w:t>/1</w:t>
            </w:r>
            <w:r w:rsidRPr="008E1C3A">
              <w:t>1</w:t>
            </w:r>
            <w:r w:rsidR="0064235A" w:rsidRPr="008E1C3A">
              <w:t>=7</w:t>
            </w:r>
            <w:r>
              <w:t>3</w:t>
            </w:r>
            <w:r w:rsidR="0064235A" w:rsidRPr="008E1C3A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00F37" w14:textId="7CAEA840" w:rsidR="00C7767F" w:rsidRPr="008E1C3A" w:rsidRDefault="0064235A" w:rsidP="009F131E">
            <w:pPr>
              <w:widowControl w:val="0"/>
              <w:spacing w:line="240" w:lineRule="auto"/>
              <w:jc w:val="center"/>
            </w:pPr>
            <w:r w:rsidRPr="008E1C3A">
              <w:t>2/1</w:t>
            </w:r>
            <w:r w:rsidR="008E1C3A" w:rsidRPr="008E1C3A">
              <w:t>1</w:t>
            </w:r>
            <w:r w:rsidRPr="008E1C3A">
              <w:t>=2</w:t>
            </w:r>
            <w:r w:rsidR="008E1C3A">
              <w:t>8</w:t>
            </w:r>
            <w:r w:rsidRPr="008E1C3A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97B5" w14:textId="27F1B1EF" w:rsidR="00C7767F" w:rsidRPr="008E1C3A" w:rsidRDefault="0064235A" w:rsidP="009F131E">
            <w:pPr>
              <w:widowControl w:val="0"/>
              <w:spacing w:line="240" w:lineRule="auto"/>
              <w:jc w:val="center"/>
            </w:pPr>
            <w:r w:rsidRPr="008E1C3A">
              <w:t>1/1</w:t>
            </w:r>
            <w:r w:rsidR="008E1C3A" w:rsidRPr="008E1C3A">
              <w:t>1</w:t>
            </w:r>
            <w:r w:rsidRPr="008E1C3A">
              <w:t>=</w:t>
            </w:r>
            <w:r w:rsidR="008E1C3A">
              <w:t>9</w:t>
            </w:r>
            <w:r w:rsidRPr="008E1C3A">
              <w:t>%</w:t>
            </w:r>
          </w:p>
        </w:tc>
      </w:tr>
      <w:tr w:rsidR="00C7767F" w14:paraId="448A5152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BAF3" w14:textId="77777777" w:rsidR="00C7767F" w:rsidRPr="00920BA3" w:rsidRDefault="00C7767F">
            <w:pPr>
              <w:widowControl w:val="0"/>
              <w:spacing w:line="240" w:lineRule="auto"/>
              <w:jc w:val="center"/>
            </w:pPr>
            <w:r w:rsidRPr="00920BA3">
              <w:t>2nd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3E494" w14:textId="398A5391" w:rsidR="00C7767F" w:rsidRPr="00920BA3" w:rsidRDefault="00CD40E9">
            <w:pPr>
              <w:widowControl w:val="0"/>
              <w:spacing w:line="240" w:lineRule="auto"/>
              <w:jc w:val="center"/>
            </w:pPr>
            <w:r>
              <w:t>3/4=75%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4D59D" w14:textId="653B3A31" w:rsidR="00C7767F" w:rsidRPr="00920BA3" w:rsidRDefault="00CD40E9" w:rsidP="00CD40E9">
            <w:pPr>
              <w:widowControl w:val="0"/>
              <w:spacing w:line="240" w:lineRule="auto"/>
              <w:jc w:val="center"/>
            </w:pPr>
            <w:r>
              <w:t>1/4=25%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3A553" w14:textId="76A3EE43" w:rsidR="00C7767F" w:rsidRPr="00920BA3" w:rsidRDefault="00CD40E9">
            <w:pPr>
              <w:widowControl w:val="0"/>
              <w:spacing w:line="240" w:lineRule="auto"/>
              <w:jc w:val="center"/>
            </w:pPr>
            <w:r>
              <w:t>0/4=0%</w:t>
            </w:r>
          </w:p>
        </w:tc>
      </w:tr>
      <w:tr w:rsidR="00C7767F" w14:paraId="38F5D3CB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8D7C" w14:textId="77777777" w:rsidR="00C7767F" w:rsidRPr="00920BA3" w:rsidRDefault="00C7767F">
            <w:pPr>
              <w:widowControl w:val="0"/>
              <w:spacing w:line="240" w:lineRule="auto"/>
              <w:jc w:val="center"/>
            </w:pPr>
            <w:r w:rsidRPr="00920BA3">
              <w:t>3rd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8798" w14:textId="10D88A23" w:rsidR="00C7767F" w:rsidRPr="00920BA3" w:rsidRDefault="00CD40E9">
            <w:pPr>
              <w:widowControl w:val="0"/>
              <w:spacing w:line="240" w:lineRule="auto"/>
              <w:jc w:val="center"/>
            </w:pPr>
            <w:r>
              <w:t>6/7=86%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98E0" w14:textId="437E9A94" w:rsidR="00C7767F" w:rsidRPr="00920BA3" w:rsidRDefault="00CD40E9">
            <w:pPr>
              <w:widowControl w:val="0"/>
              <w:spacing w:line="240" w:lineRule="auto"/>
              <w:jc w:val="center"/>
            </w:pPr>
            <w:r>
              <w:t>0/7=0%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AE3B" w14:textId="4824546A" w:rsidR="00C7767F" w:rsidRPr="00920BA3" w:rsidRDefault="00CD40E9">
            <w:pPr>
              <w:widowControl w:val="0"/>
              <w:spacing w:line="240" w:lineRule="auto"/>
              <w:jc w:val="center"/>
            </w:pPr>
            <w:r>
              <w:t>1/7=14%</w:t>
            </w:r>
          </w:p>
        </w:tc>
      </w:tr>
      <w:tr w:rsidR="00C7767F" w:rsidRPr="00877C1B" w14:paraId="1E928523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DBBA" w14:textId="77777777" w:rsidR="00C7767F" w:rsidRPr="00920BA3" w:rsidRDefault="00C7767F" w:rsidP="00AC3672">
            <w:pPr>
              <w:widowControl w:val="0"/>
              <w:spacing w:line="240" w:lineRule="auto"/>
              <w:jc w:val="center"/>
            </w:pPr>
            <w:r w:rsidRPr="00920BA3">
              <w:t>4th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C4544" w14:textId="46C1492E" w:rsidR="00C7767F" w:rsidRPr="00877C1B" w:rsidRDefault="0093513F" w:rsidP="00AC3672">
            <w:pPr>
              <w:widowControl w:val="0"/>
              <w:spacing w:line="240" w:lineRule="auto"/>
              <w:jc w:val="center"/>
            </w:pPr>
            <w:r w:rsidRPr="00877C1B">
              <w:t>8/1</w:t>
            </w:r>
            <w:r w:rsidR="00877C1B" w:rsidRPr="00877C1B">
              <w:t>2</w:t>
            </w:r>
            <w:r w:rsidRPr="00877C1B">
              <w:t>=</w:t>
            </w:r>
            <w:r w:rsidR="00877C1B" w:rsidRPr="00877C1B">
              <w:t>66</w:t>
            </w:r>
            <w:r w:rsidRPr="00877C1B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9FB40" w14:textId="7169043D" w:rsidR="00C7767F" w:rsidRPr="00877C1B" w:rsidRDefault="00877C1B" w:rsidP="00AC3672">
            <w:pPr>
              <w:widowControl w:val="0"/>
              <w:spacing w:line="240" w:lineRule="auto"/>
              <w:jc w:val="center"/>
            </w:pPr>
            <w:r w:rsidRPr="00877C1B">
              <w:t>2</w:t>
            </w:r>
            <w:r w:rsidR="0093513F" w:rsidRPr="00877C1B">
              <w:t>/1</w:t>
            </w:r>
            <w:r w:rsidRPr="00877C1B">
              <w:t>2</w:t>
            </w:r>
            <w:r w:rsidR="0093513F" w:rsidRPr="00877C1B">
              <w:t>=</w:t>
            </w:r>
            <w:r w:rsidRPr="00877C1B">
              <w:t>17</w:t>
            </w:r>
            <w:r w:rsidR="0093513F" w:rsidRPr="00877C1B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88CE8" w14:textId="26E0ECFF" w:rsidR="00C7767F" w:rsidRPr="00877C1B" w:rsidRDefault="0093513F" w:rsidP="00AC3672">
            <w:pPr>
              <w:widowControl w:val="0"/>
              <w:spacing w:line="240" w:lineRule="auto"/>
              <w:jc w:val="center"/>
            </w:pPr>
            <w:r w:rsidRPr="00877C1B">
              <w:t>2/1</w:t>
            </w:r>
            <w:r w:rsidR="00877C1B" w:rsidRPr="00877C1B">
              <w:t>2</w:t>
            </w:r>
            <w:r w:rsidRPr="00877C1B">
              <w:t>=1</w:t>
            </w:r>
            <w:r w:rsidR="00877C1B" w:rsidRPr="00877C1B">
              <w:t>7</w:t>
            </w:r>
            <w:r w:rsidRPr="00877C1B">
              <w:t>%</w:t>
            </w:r>
          </w:p>
        </w:tc>
      </w:tr>
      <w:tr w:rsidR="00C7767F" w14:paraId="193EB579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5612" w14:textId="77777777" w:rsidR="00C7767F" w:rsidRPr="00A815D3" w:rsidRDefault="00C7767F" w:rsidP="00AC3672">
            <w:pPr>
              <w:widowControl w:val="0"/>
              <w:spacing w:line="240" w:lineRule="auto"/>
              <w:jc w:val="center"/>
            </w:pPr>
            <w:r w:rsidRPr="00A815D3">
              <w:t>5th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4DFE3" w14:textId="629A0327" w:rsidR="00C7767F" w:rsidRPr="00877C1B" w:rsidRDefault="0093513F" w:rsidP="00AC3672">
            <w:pPr>
              <w:widowControl w:val="0"/>
              <w:spacing w:line="240" w:lineRule="auto"/>
              <w:jc w:val="center"/>
            </w:pPr>
            <w:r w:rsidRPr="00877C1B">
              <w:t>4/</w:t>
            </w:r>
            <w:r w:rsidR="00877C1B" w:rsidRPr="00877C1B">
              <w:t>9</w:t>
            </w:r>
            <w:r w:rsidRPr="00877C1B">
              <w:t>=</w:t>
            </w:r>
            <w:r w:rsidR="00877C1B">
              <w:t>45</w:t>
            </w:r>
            <w:r w:rsidRPr="00877C1B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DB7F2" w14:textId="32D65525" w:rsidR="00C7767F" w:rsidRPr="00877C1B" w:rsidRDefault="0093513F" w:rsidP="00AC3672">
            <w:pPr>
              <w:widowControl w:val="0"/>
              <w:spacing w:line="240" w:lineRule="auto"/>
              <w:jc w:val="center"/>
            </w:pPr>
            <w:r w:rsidRPr="00877C1B">
              <w:t>2/</w:t>
            </w:r>
            <w:r w:rsidR="00877C1B" w:rsidRPr="00877C1B">
              <w:t>9</w:t>
            </w:r>
            <w:r w:rsidRPr="00877C1B">
              <w:t>=</w:t>
            </w:r>
            <w:r w:rsidR="00877C1B">
              <w:t>22</w:t>
            </w:r>
            <w:r w:rsidRPr="00877C1B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8666" w14:textId="4CC7513C" w:rsidR="00C7767F" w:rsidRPr="00877C1B" w:rsidRDefault="00877C1B" w:rsidP="00AC3672">
            <w:pPr>
              <w:widowControl w:val="0"/>
              <w:spacing w:line="240" w:lineRule="auto"/>
              <w:jc w:val="center"/>
            </w:pPr>
            <w:r w:rsidRPr="00877C1B">
              <w:t>3</w:t>
            </w:r>
            <w:r w:rsidR="0093513F" w:rsidRPr="00877C1B">
              <w:t>/</w:t>
            </w:r>
            <w:r w:rsidRPr="00877C1B">
              <w:t>9</w:t>
            </w:r>
            <w:r w:rsidR="0093513F" w:rsidRPr="00877C1B">
              <w:t>=</w:t>
            </w:r>
            <w:r>
              <w:t>33</w:t>
            </w:r>
            <w:r w:rsidR="0093513F" w:rsidRPr="00877C1B">
              <w:t>%</w:t>
            </w:r>
          </w:p>
        </w:tc>
      </w:tr>
      <w:tr w:rsidR="00C7767F" w14:paraId="7C5DDD3F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A233" w14:textId="77777777" w:rsidR="00C7767F" w:rsidRPr="00A815D3" w:rsidRDefault="00C7767F" w:rsidP="00AC3672">
            <w:pPr>
              <w:widowControl w:val="0"/>
              <w:spacing w:line="240" w:lineRule="auto"/>
              <w:jc w:val="center"/>
            </w:pPr>
            <w:r w:rsidRPr="00A815D3">
              <w:t>6th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3DB1" w14:textId="5A6EDEE9" w:rsidR="00C7767F" w:rsidRPr="00C32311" w:rsidRDefault="00A6372F" w:rsidP="00AC3672">
            <w:pPr>
              <w:widowControl w:val="0"/>
              <w:spacing w:line="240" w:lineRule="auto"/>
              <w:jc w:val="center"/>
            </w:pPr>
            <w:r>
              <w:t>8/15=53%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8DDD" w14:textId="124FA885" w:rsidR="00C7767F" w:rsidRPr="00C32311" w:rsidRDefault="00A6372F" w:rsidP="00AC3672">
            <w:pPr>
              <w:widowControl w:val="0"/>
              <w:spacing w:line="240" w:lineRule="auto"/>
              <w:jc w:val="center"/>
            </w:pPr>
            <w:r>
              <w:t>4/15=27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139B" w14:textId="71FE9CCF" w:rsidR="00C7767F" w:rsidRPr="00C32311" w:rsidRDefault="00A6372F" w:rsidP="00AC3672">
            <w:pPr>
              <w:widowControl w:val="0"/>
              <w:spacing w:line="240" w:lineRule="auto"/>
              <w:jc w:val="center"/>
            </w:pPr>
            <w:r>
              <w:t>3/15=20%</w:t>
            </w:r>
          </w:p>
        </w:tc>
      </w:tr>
      <w:tr w:rsidR="00C7767F" w14:paraId="0A8B67B9" w14:textId="77777777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C614" w14:textId="77777777" w:rsidR="00C7767F" w:rsidRPr="007E54A9" w:rsidRDefault="00C7767F" w:rsidP="00AC3672">
            <w:pPr>
              <w:widowControl w:val="0"/>
              <w:spacing w:line="240" w:lineRule="auto"/>
              <w:jc w:val="center"/>
            </w:pPr>
            <w:r w:rsidRPr="007E54A9">
              <w:t>Total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C16A" w14:textId="7BCA1CB9" w:rsidR="00C7767F" w:rsidRPr="007E54A9" w:rsidRDefault="00877C1B" w:rsidP="00AC3672">
            <w:pPr>
              <w:widowControl w:val="0"/>
              <w:spacing w:line="240" w:lineRule="auto"/>
              <w:jc w:val="center"/>
            </w:pPr>
            <w:r w:rsidRPr="007E54A9">
              <w:t>4</w:t>
            </w:r>
            <w:r w:rsidR="002A285A" w:rsidRPr="007E54A9">
              <w:t>5</w:t>
            </w:r>
            <w:r w:rsidRPr="007E54A9">
              <w:t>/68=6</w:t>
            </w:r>
            <w:r w:rsidR="002A285A" w:rsidRPr="007E54A9">
              <w:t>6</w:t>
            </w:r>
            <w:r w:rsidRPr="007E54A9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B24F" w14:textId="6D358906" w:rsidR="00C7767F" w:rsidRPr="007E54A9" w:rsidRDefault="00877C1B" w:rsidP="00AC3672">
            <w:pPr>
              <w:widowControl w:val="0"/>
              <w:spacing w:line="240" w:lineRule="auto"/>
              <w:jc w:val="center"/>
            </w:pPr>
            <w:r w:rsidRPr="007E54A9">
              <w:t>1</w:t>
            </w:r>
            <w:r w:rsidR="002A285A" w:rsidRPr="007E54A9">
              <w:t>2</w:t>
            </w:r>
            <w:r w:rsidRPr="007E54A9">
              <w:t>/68=1</w:t>
            </w:r>
            <w:r w:rsidR="002A285A" w:rsidRPr="007E54A9">
              <w:t>8</w:t>
            </w:r>
            <w:r w:rsidRPr="007E54A9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6063" w14:textId="44FEB2D8" w:rsidR="00C7767F" w:rsidRPr="007E54A9" w:rsidRDefault="00877C1B" w:rsidP="00AC3672">
            <w:pPr>
              <w:widowControl w:val="0"/>
              <w:spacing w:line="240" w:lineRule="auto"/>
              <w:jc w:val="center"/>
            </w:pPr>
            <w:r w:rsidRPr="007E54A9">
              <w:t>11/68=16%</w:t>
            </w:r>
          </w:p>
        </w:tc>
      </w:tr>
    </w:tbl>
    <w:p w14:paraId="39BE8178" w14:textId="77777777" w:rsidR="00C53554" w:rsidRDefault="00C53554"/>
    <w:p w14:paraId="5C79A2C5" w14:textId="1B5CD354" w:rsidR="00C53554" w:rsidRDefault="00000000">
      <w:pPr>
        <w:jc w:val="center"/>
      </w:pPr>
      <w:r>
        <w:t xml:space="preserve">Elementary </w:t>
      </w:r>
      <w:r w:rsidR="00C7767F">
        <w:t>NWEA</w:t>
      </w:r>
      <w:r>
        <w:t xml:space="preserve"> Math Comprehensive Data</w:t>
      </w:r>
    </w:p>
    <w:p w14:paraId="0E7225E2" w14:textId="77777777" w:rsidR="00C53554" w:rsidRDefault="00C53554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53554" w14:paraId="060F6D85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F564" w14:textId="77777777" w:rsidR="00C53554" w:rsidRDefault="00000000">
            <w:pPr>
              <w:widowControl w:val="0"/>
              <w:spacing w:line="240" w:lineRule="auto"/>
              <w:jc w:val="center"/>
            </w:pPr>
            <w:r>
              <w:t>Testing Periods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D034" w14:textId="77777777" w:rsidR="00C53554" w:rsidRDefault="00000000">
            <w:pPr>
              <w:widowControl w:val="0"/>
              <w:spacing w:line="240" w:lineRule="auto"/>
              <w:jc w:val="center"/>
              <w:rPr>
                <w:shd w:val="clear" w:color="auto" w:fill="49B21C"/>
              </w:rPr>
            </w:pPr>
            <w:r>
              <w:rPr>
                <w:shd w:val="clear" w:color="auto" w:fill="49B21C"/>
              </w:rPr>
              <w:t xml:space="preserve">Tier 1- At </w:t>
            </w:r>
            <w:proofErr w:type="spellStart"/>
            <w:r>
              <w:rPr>
                <w:shd w:val="clear" w:color="auto" w:fill="49B21C"/>
              </w:rPr>
              <w:t>of</w:t>
            </w:r>
            <w:proofErr w:type="spellEnd"/>
            <w:r>
              <w:rPr>
                <w:shd w:val="clear" w:color="auto" w:fill="49B21C"/>
              </w:rPr>
              <w:t xml:space="preserve"> Above (80%)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50A52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Tier 2- Strategic</w:t>
            </w:r>
          </w:p>
          <w:p w14:paraId="4069C4CE" w14:textId="0A627DDE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(15%)</w:t>
            </w:r>
            <w:r w:rsidR="00017299" w:rsidRPr="00246CD6">
              <w:rPr>
                <w:highlight w:val="cyan"/>
              </w:rPr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FE495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 xml:space="preserve">Tier 3- Intensive </w:t>
            </w:r>
          </w:p>
          <w:p w14:paraId="5AE1087C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>(5%)</w:t>
            </w:r>
          </w:p>
        </w:tc>
      </w:tr>
      <w:tr w:rsidR="00C7767F" w14:paraId="2EE62CA3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8433" w14:textId="6BEAEAF2" w:rsidR="00C7767F" w:rsidRPr="00E40383" w:rsidRDefault="00C7767F">
            <w:pPr>
              <w:widowControl w:val="0"/>
              <w:spacing w:line="240" w:lineRule="auto"/>
            </w:pPr>
            <w:r w:rsidRPr="00E40383">
              <w:t>23-24 BOY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28612" w14:textId="3C47ECED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4FCF" w14:textId="2E59172A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8800" w14:textId="2ADA82A5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</w:tr>
      <w:tr w:rsidR="00C7767F" w14:paraId="2EF6D687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2B60" w14:textId="0A1AD77B" w:rsidR="00C7767F" w:rsidRPr="00E40383" w:rsidRDefault="00C7767F">
            <w:pPr>
              <w:widowControl w:val="0"/>
              <w:spacing w:line="240" w:lineRule="auto"/>
            </w:pPr>
            <w:r w:rsidRPr="00CC6872">
              <w:t>23-24 MOY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BEAA1" w14:textId="606810FC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D36A" w14:textId="13606B24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7ACE" w14:textId="74FB0483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</w:tr>
      <w:tr w:rsidR="00C7767F" w14:paraId="1C77FC49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BA88" w14:textId="3C0E4D25" w:rsidR="00C7767F" w:rsidRPr="00E40383" w:rsidRDefault="00C7767F">
            <w:pPr>
              <w:widowControl w:val="0"/>
              <w:spacing w:line="240" w:lineRule="auto"/>
            </w:pPr>
            <w:r w:rsidRPr="00746F06">
              <w:t>23-24 EOY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C3CE" w14:textId="5CE91DE2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8BDB" w14:textId="762C5086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181E" w14:textId="1D1A1453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</w:tr>
      <w:tr w:rsidR="00C7767F" w14:paraId="0D36E686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37A3" w14:textId="5661901C" w:rsidR="00C7767F" w:rsidRPr="00E40383" w:rsidRDefault="00C7767F">
            <w:pPr>
              <w:widowControl w:val="0"/>
              <w:spacing w:line="240" w:lineRule="auto"/>
            </w:pPr>
            <w:r w:rsidRPr="00C7767F">
              <w:t>24-25 BOY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14E1D" w14:textId="318EC0AB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EAFEF" w14:textId="077BC059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5843" w14:textId="7913CBBB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</w:tr>
      <w:tr w:rsidR="00C7767F" w14:paraId="3F3BA4AE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508A" w14:textId="43803EC9" w:rsidR="00C7767F" w:rsidRPr="00E40383" w:rsidRDefault="00C7767F">
            <w:pPr>
              <w:widowControl w:val="0"/>
              <w:spacing w:line="240" w:lineRule="auto"/>
            </w:pPr>
            <w:r w:rsidRPr="00CC6872">
              <w:t>2</w:t>
            </w:r>
            <w:r>
              <w:t>4</w:t>
            </w:r>
            <w:r w:rsidRPr="00CC6872">
              <w:t>-2</w:t>
            </w:r>
            <w:r>
              <w:t>5</w:t>
            </w:r>
            <w:r w:rsidRPr="00CC6872">
              <w:t xml:space="preserve"> MOY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77E7" w14:textId="52DFABE8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B47B" w14:textId="38D15CBE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AB2C" w14:textId="4C822BA6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</w:tr>
      <w:tr w:rsidR="00C7767F" w14:paraId="76AE1254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97E0D" w14:textId="4A66CBB7" w:rsidR="00C7767F" w:rsidRPr="00E40383" w:rsidRDefault="00C7767F">
            <w:pPr>
              <w:widowControl w:val="0"/>
              <w:spacing w:line="240" w:lineRule="auto"/>
            </w:pPr>
            <w:r w:rsidRPr="00746F06">
              <w:t>2</w:t>
            </w:r>
            <w:r>
              <w:t>4</w:t>
            </w:r>
            <w:r w:rsidRPr="00746F06">
              <w:t>-2</w:t>
            </w:r>
            <w:r>
              <w:t>5</w:t>
            </w:r>
            <w:r w:rsidRPr="00746F06">
              <w:t xml:space="preserve"> EOY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A691" w14:textId="2B645A9E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ED9B" w14:textId="53B6EB0E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207C" w14:textId="69D2B6AD" w:rsidR="00C7767F" w:rsidRPr="00E40383" w:rsidRDefault="00C7767F" w:rsidP="00B84D03">
            <w:pPr>
              <w:widowControl w:val="0"/>
              <w:spacing w:line="240" w:lineRule="auto"/>
              <w:jc w:val="center"/>
            </w:pPr>
          </w:p>
        </w:tc>
      </w:tr>
      <w:tr w:rsidR="007E54A9" w14:paraId="4D7968E6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B136" w14:textId="4863AC42" w:rsidR="007E54A9" w:rsidRPr="00F96AEF" w:rsidRDefault="007E54A9" w:rsidP="007E54A9">
            <w:pPr>
              <w:widowControl w:val="0"/>
              <w:spacing w:line="240" w:lineRule="auto"/>
              <w:rPr>
                <w:highlight w:val="yellow"/>
              </w:rPr>
            </w:pPr>
            <w:r w:rsidRPr="00F96AEF">
              <w:rPr>
                <w:highlight w:val="yellow"/>
              </w:rPr>
              <w:t>25-26 BOY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4F18" w14:textId="37CAAA7D" w:rsidR="007E54A9" w:rsidRPr="00F96AEF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45/68=66%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0377" w14:textId="68B6AAC6" w:rsidR="007E54A9" w:rsidRPr="00F96AEF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12/68=18%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CB76" w14:textId="363634FA" w:rsidR="007E54A9" w:rsidRPr="00F96AEF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11/68=16%</w:t>
            </w:r>
          </w:p>
        </w:tc>
      </w:tr>
      <w:tr w:rsidR="007E54A9" w14:paraId="7E7CC9F6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1548" w14:textId="5E322C5F" w:rsidR="007E54A9" w:rsidRPr="00E40383" w:rsidRDefault="007E54A9" w:rsidP="007E54A9">
            <w:pPr>
              <w:widowControl w:val="0"/>
              <w:spacing w:line="240" w:lineRule="auto"/>
            </w:pPr>
            <w:r>
              <w:t>25-26 MOY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15BC5" w14:textId="1CB7AA4F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94FE" w14:textId="5FD22A8F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BB00" w14:textId="573322FD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</w:tr>
      <w:tr w:rsidR="007E54A9" w14:paraId="356D6C5C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9B4D" w14:textId="0654B310" w:rsidR="007E54A9" w:rsidRPr="00E40383" w:rsidRDefault="007E54A9" w:rsidP="007E54A9">
            <w:pPr>
              <w:widowControl w:val="0"/>
              <w:spacing w:line="240" w:lineRule="auto"/>
            </w:pPr>
            <w:r>
              <w:t>25-26 EOY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DBCC" w14:textId="6A46B48B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B00A5" w14:textId="15BF6307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8420" w14:textId="4D0D63ED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</w:tr>
      <w:tr w:rsidR="007E54A9" w14:paraId="1C5DD76C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E932" w14:textId="6C71CA9D" w:rsidR="007E54A9" w:rsidRPr="00E40383" w:rsidRDefault="007E54A9" w:rsidP="007E54A9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9F238" w14:textId="50D36001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F3A8" w14:textId="6B204A68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95F67" w14:textId="358930C2" w:rsidR="007E54A9" w:rsidRPr="00E40383" w:rsidRDefault="007E54A9" w:rsidP="007E54A9">
            <w:pPr>
              <w:widowControl w:val="0"/>
              <w:spacing w:line="240" w:lineRule="auto"/>
              <w:jc w:val="center"/>
            </w:pPr>
          </w:p>
        </w:tc>
      </w:tr>
      <w:tr w:rsidR="007E54A9" w14:paraId="63955EEE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CBB6" w14:textId="6476CCB0" w:rsidR="007E54A9" w:rsidRPr="00CC6872" w:rsidRDefault="007E54A9" w:rsidP="007E54A9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EFF06" w14:textId="23A19C88" w:rsidR="007E54A9" w:rsidRPr="00CC6872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7766" w14:textId="04755098" w:rsidR="007E54A9" w:rsidRPr="00CC6872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6562" w14:textId="5816F9AD" w:rsidR="007E54A9" w:rsidRPr="00CC6872" w:rsidRDefault="007E54A9" w:rsidP="007E54A9">
            <w:pPr>
              <w:widowControl w:val="0"/>
              <w:spacing w:line="240" w:lineRule="auto"/>
              <w:jc w:val="center"/>
            </w:pPr>
          </w:p>
        </w:tc>
      </w:tr>
      <w:tr w:rsidR="007E54A9" w14:paraId="5C7410B5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912D" w14:textId="3C976C1B" w:rsidR="007E54A9" w:rsidRPr="00746F06" w:rsidRDefault="007E54A9" w:rsidP="007E54A9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4F3B" w14:textId="76589155" w:rsidR="007E54A9" w:rsidRPr="00746F06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42C8" w14:textId="0D544E9D" w:rsidR="007E54A9" w:rsidRPr="00746F06" w:rsidRDefault="007E54A9" w:rsidP="007E54A9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BCE9" w14:textId="09FEC18F" w:rsidR="007E54A9" w:rsidRPr="00746F06" w:rsidRDefault="007E54A9" w:rsidP="007E54A9">
            <w:pPr>
              <w:widowControl w:val="0"/>
              <w:spacing w:line="240" w:lineRule="auto"/>
              <w:jc w:val="center"/>
            </w:pPr>
          </w:p>
        </w:tc>
      </w:tr>
      <w:tr w:rsidR="007E54A9" w14:paraId="2B623E05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A5030" w14:textId="181B1E6E" w:rsidR="007E54A9" w:rsidRDefault="007E54A9" w:rsidP="007E54A9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33248" w14:textId="3B11B843" w:rsidR="007E54A9" w:rsidRPr="00AC3672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CBCE9" w14:textId="41D2479A" w:rsidR="007E54A9" w:rsidRPr="00AC3672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81ECC" w14:textId="3ECC61D7" w:rsidR="007E54A9" w:rsidRPr="00AC3672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</w:tr>
      <w:tr w:rsidR="007E54A9" w14:paraId="08F19C3A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4377B" w14:textId="636B1489" w:rsidR="007E54A9" w:rsidRDefault="007E54A9" w:rsidP="007E54A9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13176" w14:textId="77777777" w:rsidR="007E54A9" w:rsidRPr="00AC3672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7C85" w14:textId="77777777" w:rsidR="007E54A9" w:rsidRPr="00AC3672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CF84" w14:textId="77777777" w:rsidR="007E54A9" w:rsidRPr="00AC3672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</w:tr>
      <w:tr w:rsidR="007E54A9" w14:paraId="05C7D90D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2BBF" w14:textId="1DFFBCEA" w:rsidR="007E54A9" w:rsidRDefault="007E54A9" w:rsidP="007E54A9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E2B8F" w14:textId="77777777" w:rsidR="007E54A9" w:rsidRPr="00AC3672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D961" w14:textId="77777777" w:rsidR="007E54A9" w:rsidRPr="00AC3672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1C33" w14:textId="77777777" w:rsidR="007E54A9" w:rsidRPr="00AC3672" w:rsidRDefault="007E54A9" w:rsidP="007E54A9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</w:tr>
    </w:tbl>
    <w:p w14:paraId="2C3D5DFE" w14:textId="77777777" w:rsidR="00CC6872" w:rsidRDefault="00CC6872" w:rsidP="00B84D03">
      <w:pPr>
        <w:jc w:val="center"/>
      </w:pPr>
    </w:p>
    <w:p w14:paraId="0F022631" w14:textId="7F50C2EC" w:rsidR="00C53554" w:rsidRDefault="00000000" w:rsidP="00B84D03">
      <w:pPr>
        <w:jc w:val="center"/>
      </w:pPr>
      <w:r>
        <w:t xml:space="preserve">High School </w:t>
      </w:r>
      <w:r w:rsidR="00C7767F">
        <w:t>NWEA</w:t>
      </w:r>
      <w:r>
        <w:t xml:space="preserve"> Math Assessment</w:t>
      </w:r>
    </w:p>
    <w:p w14:paraId="2404475D" w14:textId="2FC5E711" w:rsidR="00C53554" w:rsidRDefault="00746F06" w:rsidP="005E2912">
      <w:pPr>
        <w:jc w:val="center"/>
      </w:pPr>
      <w:r>
        <w:t>B</w:t>
      </w:r>
      <w:r w:rsidR="00925A65">
        <w:t xml:space="preserve">OY </w:t>
      </w:r>
      <w:r w:rsidR="00FE2890">
        <w:t>202</w:t>
      </w:r>
      <w:r w:rsidR="00C7767F">
        <w:t>5</w:t>
      </w:r>
      <w:r w:rsidR="00FE2890">
        <w:t>/202</w:t>
      </w:r>
      <w:r w:rsidR="00C7767F">
        <w:t>6</w:t>
      </w:r>
    </w:p>
    <w:p w14:paraId="53327DFF" w14:textId="77777777" w:rsidR="00C53554" w:rsidRDefault="00C53554"/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53554" w14:paraId="33141FE7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76DA" w14:textId="77777777" w:rsidR="00C53554" w:rsidRDefault="00000000">
            <w:pPr>
              <w:widowControl w:val="0"/>
              <w:spacing w:line="240" w:lineRule="auto"/>
              <w:jc w:val="center"/>
            </w:pPr>
            <w:r>
              <w:t>Class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7384" w14:textId="77777777" w:rsidR="00C53554" w:rsidRDefault="00000000">
            <w:pPr>
              <w:widowControl w:val="0"/>
              <w:spacing w:line="240" w:lineRule="auto"/>
              <w:jc w:val="center"/>
              <w:rPr>
                <w:shd w:val="clear" w:color="auto" w:fill="49B21C"/>
              </w:rPr>
            </w:pPr>
            <w:r>
              <w:rPr>
                <w:shd w:val="clear" w:color="auto" w:fill="49B21C"/>
              </w:rPr>
              <w:t xml:space="preserve">Tier 1- At </w:t>
            </w:r>
            <w:proofErr w:type="spellStart"/>
            <w:r>
              <w:rPr>
                <w:shd w:val="clear" w:color="auto" w:fill="49B21C"/>
              </w:rPr>
              <w:t>of</w:t>
            </w:r>
            <w:proofErr w:type="spellEnd"/>
            <w:r>
              <w:rPr>
                <w:shd w:val="clear" w:color="auto" w:fill="49B21C"/>
              </w:rPr>
              <w:t xml:space="preserve"> Above (80%)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857E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Tier 2- Strategic</w:t>
            </w:r>
          </w:p>
          <w:p w14:paraId="78ADF408" w14:textId="53240047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(15%)</w:t>
            </w:r>
            <w:r w:rsidR="001B3C2B" w:rsidRPr="00246CD6">
              <w:rPr>
                <w:highlight w:val="cyan"/>
              </w:rPr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7DF20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 xml:space="preserve">Tier 3- Intensive </w:t>
            </w:r>
          </w:p>
          <w:p w14:paraId="45B7B128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>(5%)</w:t>
            </w:r>
          </w:p>
        </w:tc>
      </w:tr>
      <w:tr w:rsidR="00C7767F" w14:paraId="52DD3DC8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A8A0" w14:textId="77777777" w:rsidR="00C7767F" w:rsidRDefault="00C7767F" w:rsidP="00DA31D2">
            <w:pPr>
              <w:widowControl w:val="0"/>
              <w:spacing w:line="240" w:lineRule="auto"/>
              <w:jc w:val="center"/>
            </w:pPr>
            <w:r>
              <w:t>7th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D573" w14:textId="355934D5" w:rsidR="00C7767F" w:rsidRPr="00CE41D7" w:rsidRDefault="00A6372F" w:rsidP="00DA31D2">
            <w:pPr>
              <w:widowControl w:val="0"/>
              <w:spacing w:line="240" w:lineRule="auto"/>
              <w:jc w:val="center"/>
            </w:pPr>
            <w:r>
              <w:t>2/3=67%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4FA7" w14:textId="577E715E" w:rsidR="00C7767F" w:rsidRPr="00CE41D7" w:rsidRDefault="00A6372F" w:rsidP="00DA31D2">
            <w:pPr>
              <w:widowControl w:val="0"/>
              <w:spacing w:line="240" w:lineRule="auto"/>
              <w:jc w:val="center"/>
            </w:pPr>
            <w:r>
              <w:t>1/3=33%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2A052" w14:textId="7AA41CF3" w:rsidR="00C7767F" w:rsidRPr="00CE41D7" w:rsidRDefault="00A6372F" w:rsidP="00DA31D2">
            <w:pPr>
              <w:widowControl w:val="0"/>
              <w:spacing w:line="240" w:lineRule="auto"/>
              <w:jc w:val="center"/>
            </w:pPr>
            <w:r>
              <w:t>0/3=0%</w:t>
            </w:r>
          </w:p>
        </w:tc>
      </w:tr>
      <w:tr w:rsidR="00C7767F" w14:paraId="5B236A5A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81340" w14:textId="77777777" w:rsidR="00C7767F" w:rsidRDefault="00C7767F" w:rsidP="00DA31D2">
            <w:pPr>
              <w:widowControl w:val="0"/>
              <w:spacing w:line="240" w:lineRule="auto"/>
              <w:jc w:val="center"/>
            </w:pPr>
            <w:r>
              <w:t>8th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3FD0" w14:textId="101FEF5A" w:rsidR="00C7767F" w:rsidRPr="00174E27" w:rsidRDefault="00174E27" w:rsidP="00DA31D2">
            <w:pPr>
              <w:widowControl w:val="0"/>
              <w:spacing w:line="240" w:lineRule="auto"/>
              <w:jc w:val="center"/>
            </w:pPr>
            <w:r w:rsidRPr="00174E27">
              <w:t>7</w:t>
            </w:r>
            <w:r w:rsidR="00170E3B" w:rsidRPr="00174E27">
              <w:t>/</w:t>
            </w:r>
            <w:r w:rsidRPr="00174E27">
              <w:t>10</w:t>
            </w:r>
            <w:r w:rsidR="00170E3B" w:rsidRPr="00174E27">
              <w:t>=</w:t>
            </w:r>
            <w:r w:rsidRPr="00174E27">
              <w:t>70</w:t>
            </w:r>
            <w:r w:rsidR="00170E3B" w:rsidRPr="00174E27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E5EE" w14:textId="2C55BA07" w:rsidR="00C7767F" w:rsidRPr="00174E27" w:rsidRDefault="00170E3B" w:rsidP="00DA31D2">
            <w:pPr>
              <w:widowControl w:val="0"/>
              <w:spacing w:line="240" w:lineRule="auto"/>
              <w:jc w:val="center"/>
            </w:pPr>
            <w:r w:rsidRPr="00174E27">
              <w:t>2/</w:t>
            </w:r>
            <w:r w:rsidR="00174E27" w:rsidRPr="00174E27">
              <w:t>10</w:t>
            </w:r>
            <w:r w:rsidRPr="00174E27">
              <w:t>=2</w:t>
            </w:r>
            <w:r w:rsidR="00174E27" w:rsidRPr="00174E27">
              <w:t>0</w:t>
            </w:r>
            <w:r w:rsidRPr="00174E27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AD5C" w14:textId="144FA6B1" w:rsidR="00C7767F" w:rsidRPr="00174E27" w:rsidRDefault="00170E3B" w:rsidP="00DA31D2">
            <w:pPr>
              <w:widowControl w:val="0"/>
              <w:spacing w:line="240" w:lineRule="auto"/>
              <w:jc w:val="center"/>
            </w:pPr>
            <w:r w:rsidRPr="00174E27">
              <w:t>1/</w:t>
            </w:r>
            <w:r w:rsidR="00174E27" w:rsidRPr="00174E27">
              <w:t>10</w:t>
            </w:r>
            <w:r w:rsidRPr="00174E27">
              <w:t>=1</w:t>
            </w:r>
            <w:r w:rsidR="00174E27" w:rsidRPr="00174E27">
              <w:t>0</w:t>
            </w:r>
            <w:r w:rsidRPr="00174E27">
              <w:t>%</w:t>
            </w:r>
          </w:p>
        </w:tc>
      </w:tr>
      <w:tr w:rsidR="00C7767F" w14:paraId="0A15902D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3E6EB" w14:textId="77777777" w:rsidR="00C7767F" w:rsidRDefault="00C7767F" w:rsidP="00DA31D2">
            <w:pPr>
              <w:widowControl w:val="0"/>
              <w:spacing w:line="240" w:lineRule="auto"/>
              <w:jc w:val="center"/>
            </w:pPr>
            <w:r>
              <w:t>9th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EB89D" w14:textId="2D52152B" w:rsidR="00C7767F" w:rsidRPr="00B766BA" w:rsidRDefault="00170E3B" w:rsidP="00DA31D2">
            <w:pPr>
              <w:widowControl w:val="0"/>
              <w:spacing w:line="240" w:lineRule="auto"/>
              <w:jc w:val="center"/>
            </w:pPr>
            <w:r w:rsidRPr="00B766BA">
              <w:t>9/9=100%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2099" w14:textId="1C76F1C1" w:rsidR="00C7767F" w:rsidRPr="00A67EC9" w:rsidRDefault="00170E3B" w:rsidP="00DA31D2">
            <w:pPr>
              <w:widowControl w:val="0"/>
              <w:spacing w:line="240" w:lineRule="auto"/>
              <w:jc w:val="center"/>
            </w:pPr>
            <w:r>
              <w:t>0/9=0%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864F4" w14:textId="4540F4AD" w:rsidR="00C7767F" w:rsidRPr="00A67EC9" w:rsidRDefault="00170E3B" w:rsidP="00DA31D2">
            <w:pPr>
              <w:widowControl w:val="0"/>
              <w:spacing w:line="240" w:lineRule="auto"/>
              <w:jc w:val="center"/>
            </w:pPr>
            <w:r>
              <w:t>0/9=0%</w:t>
            </w:r>
          </w:p>
        </w:tc>
      </w:tr>
      <w:tr w:rsidR="00C7767F" w14:paraId="05628697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D647" w14:textId="77777777" w:rsidR="00C7767F" w:rsidRDefault="00C7767F" w:rsidP="00DA31D2">
            <w:pPr>
              <w:widowControl w:val="0"/>
              <w:spacing w:line="240" w:lineRule="auto"/>
              <w:jc w:val="center"/>
            </w:pPr>
            <w:r>
              <w:t>10th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4A05" w14:textId="316F8204" w:rsidR="00C7767F" w:rsidRPr="00B766BA" w:rsidRDefault="00170E3B" w:rsidP="00DA31D2">
            <w:pPr>
              <w:widowControl w:val="0"/>
              <w:spacing w:line="240" w:lineRule="auto"/>
              <w:jc w:val="center"/>
            </w:pPr>
            <w:r w:rsidRPr="00B766BA">
              <w:t>6/7=86%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16EC4" w14:textId="6694D07A" w:rsidR="00C7767F" w:rsidRPr="00A67EC9" w:rsidRDefault="00170E3B" w:rsidP="00DA31D2">
            <w:pPr>
              <w:widowControl w:val="0"/>
              <w:spacing w:line="240" w:lineRule="auto"/>
              <w:jc w:val="center"/>
            </w:pPr>
            <w:r>
              <w:t>1/7=14%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43F3" w14:textId="01AC5D6B" w:rsidR="00C7767F" w:rsidRPr="00A67EC9" w:rsidRDefault="00170E3B" w:rsidP="00DA31D2">
            <w:pPr>
              <w:widowControl w:val="0"/>
              <w:spacing w:line="240" w:lineRule="auto"/>
              <w:jc w:val="center"/>
            </w:pPr>
            <w:r>
              <w:t>0/7=0%</w:t>
            </w:r>
          </w:p>
        </w:tc>
      </w:tr>
      <w:tr w:rsidR="00C7767F" w14:paraId="527FFB6A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20302" w14:textId="69351EFF" w:rsidR="00C7767F" w:rsidRPr="00B766BA" w:rsidRDefault="00C7767F" w:rsidP="00DA31D2">
            <w:pPr>
              <w:widowControl w:val="0"/>
              <w:spacing w:line="240" w:lineRule="auto"/>
              <w:jc w:val="center"/>
            </w:pPr>
            <w:r w:rsidRPr="00B766BA">
              <w:t>11</w:t>
            </w:r>
            <w:r w:rsidRPr="00B766BA">
              <w:rPr>
                <w:vertAlign w:val="superscript"/>
              </w:rPr>
              <w:t>th</w:t>
            </w:r>
            <w:r w:rsidR="00877C1B" w:rsidRPr="00B766BA"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2764" w14:textId="37CC06F5" w:rsidR="00C7767F" w:rsidRPr="00B766BA" w:rsidRDefault="00B766BA" w:rsidP="00DA31D2">
            <w:pPr>
              <w:widowControl w:val="0"/>
              <w:spacing w:line="240" w:lineRule="auto"/>
              <w:jc w:val="center"/>
            </w:pPr>
            <w:r w:rsidRPr="00B766BA">
              <w:t>1</w:t>
            </w:r>
            <w:r w:rsidR="00111DF0">
              <w:t>3</w:t>
            </w:r>
            <w:r w:rsidR="005D1404" w:rsidRPr="00B766BA">
              <w:t>/1</w:t>
            </w:r>
            <w:r w:rsidRPr="00B766BA">
              <w:t>6</w:t>
            </w:r>
            <w:r w:rsidR="005D1404" w:rsidRPr="00B766BA">
              <w:t>=</w:t>
            </w:r>
            <w:r w:rsidR="00111DF0">
              <w:t>79</w:t>
            </w:r>
            <w:r w:rsidR="005D1404" w:rsidRPr="00B766BA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DBA1" w14:textId="6A45B908" w:rsidR="00C7767F" w:rsidRPr="00B766BA" w:rsidRDefault="00111DF0" w:rsidP="00DA31D2">
            <w:pPr>
              <w:widowControl w:val="0"/>
              <w:spacing w:line="240" w:lineRule="auto"/>
              <w:jc w:val="center"/>
            </w:pPr>
            <w:r>
              <w:t>2</w:t>
            </w:r>
            <w:r w:rsidR="005D1404" w:rsidRPr="00B766BA">
              <w:t>/1</w:t>
            </w:r>
            <w:r w:rsidR="00B766BA" w:rsidRPr="00B766BA">
              <w:t>6</w:t>
            </w:r>
            <w:r w:rsidR="005D1404" w:rsidRPr="00B766BA">
              <w:t>=</w:t>
            </w:r>
            <w:r>
              <w:t>14</w:t>
            </w:r>
            <w:r w:rsidR="005D1404" w:rsidRPr="00B766BA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8115" w14:textId="67076772" w:rsidR="00C7767F" w:rsidRPr="00B766BA" w:rsidRDefault="005D1404" w:rsidP="00DA31D2">
            <w:pPr>
              <w:widowControl w:val="0"/>
              <w:spacing w:line="240" w:lineRule="auto"/>
              <w:jc w:val="center"/>
            </w:pPr>
            <w:r w:rsidRPr="00B766BA">
              <w:t>1/1</w:t>
            </w:r>
            <w:r w:rsidR="00B766BA" w:rsidRPr="00B766BA">
              <w:t>6</w:t>
            </w:r>
            <w:r w:rsidRPr="00B766BA">
              <w:t>=7%</w:t>
            </w:r>
          </w:p>
        </w:tc>
      </w:tr>
      <w:tr w:rsidR="00C7767F" w14:paraId="422D2075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CE3DB" w14:textId="77777777" w:rsidR="00C7767F" w:rsidRDefault="00C7767F" w:rsidP="00DA31D2">
            <w:pPr>
              <w:widowControl w:val="0"/>
              <w:spacing w:line="240" w:lineRule="auto"/>
              <w:jc w:val="center"/>
            </w:pPr>
            <w:r>
              <w:t>12th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E13F0" w14:textId="41C3385E" w:rsidR="00C7767F" w:rsidRPr="00C32311" w:rsidRDefault="005D1404" w:rsidP="00DA31D2">
            <w:pPr>
              <w:widowControl w:val="0"/>
              <w:spacing w:line="240" w:lineRule="auto"/>
              <w:jc w:val="center"/>
            </w:pPr>
            <w:r>
              <w:t>N/A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FADAF" w14:textId="3D87523C" w:rsidR="00C7767F" w:rsidRPr="00C32311" w:rsidRDefault="005D1404" w:rsidP="00DA31D2">
            <w:pPr>
              <w:widowControl w:val="0"/>
              <w:spacing w:line="240" w:lineRule="auto"/>
              <w:jc w:val="center"/>
            </w:pPr>
            <w:r>
              <w:t>N/A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0810" w14:textId="71313349" w:rsidR="00C7767F" w:rsidRPr="00C32311" w:rsidRDefault="005D1404" w:rsidP="00DA31D2">
            <w:pPr>
              <w:widowControl w:val="0"/>
              <w:spacing w:line="240" w:lineRule="auto"/>
              <w:jc w:val="center"/>
            </w:pPr>
            <w:r>
              <w:t>N/A</w:t>
            </w:r>
          </w:p>
        </w:tc>
      </w:tr>
      <w:tr w:rsidR="00C7767F" w14:paraId="7E713797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30FC1" w14:textId="2AFACE90" w:rsidR="00C7767F" w:rsidRPr="00B766BA" w:rsidRDefault="00C7767F" w:rsidP="00DA31D2">
            <w:pPr>
              <w:widowControl w:val="0"/>
              <w:spacing w:line="240" w:lineRule="auto"/>
              <w:jc w:val="center"/>
            </w:pPr>
            <w:r w:rsidRPr="00B766BA">
              <w:t>Total</w:t>
            </w:r>
            <w:r w:rsidR="00E15BD0" w:rsidRPr="00B766BA"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447E" w14:textId="7FD76191" w:rsidR="00C7767F" w:rsidRPr="00B766BA" w:rsidRDefault="00E15BD0" w:rsidP="00DA31D2">
            <w:pPr>
              <w:widowControl w:val="0"/>
              <w:spacing w:line="240" w:lineRule="auto"/>
              <w:jc w:val="center"/>
            </w:pPr>
            <w:r w:rsidRPr="00B766BA">
              <w:t>3</w:t>
            </w:r>
            <w:r w:rsidR="00B766BA" w:rsidRPr="00B766BA">
              <w:t>7</w:t>
            </w:r>
            <w:r w:rsidRPr="00B766BA">
              <w:t>/4</w:t>
            </w:r>
            <w:r w:rsidR="00B766BA" w:rsidRPr="00B766BA">
              <w:t>5</w:t>
            </w:r>
            <w:r w:rsidRPr="00B766BA">
              <w:t>=8</w:t>
            </w:r>
            <w:r w:rsidR="00B766BA" w:rsidRPr="00B766BA">
              <w:t>3</w:t>
            </w:r>
            <w:r w:rsidRPr="00B766BA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6666" w14:textId="275397F1" w:rsidR="00C7767F" w:rsidRPr="00B766BA" w:rsidRDefault="00E15BD0" w:rsidP="00DA31D2">
            <w:pPr>
              <w:widowControl w:val="0"/>
              <w:spacing w:line="240" w:lineRule="auto"/>
              <w:jc w:val="center"/>
            </w:pPr>
            <w:r w:rsidRPr="00B766BA">
              <w:t>6/4</w:t>
            </w:r>
            <w:r w:rsidR="00B766BA" w:rsidRPr="00B766BA">
              <w:t>5</w:t>
            </w:r>
            <w:r w:rsidRPr="00B766BA">
              <w:t>=1</w:t>
            </w:r>
            <w:r w:rsidR="00B766BA" w:rsidRPr="00B766BA">
              <w:t>3</w:t>
            </w:r>
            <w:r w:rsidRPr="00B766BA">
              <w:t>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1B9D" w14:textId="5FC4489F" w:rsidR="00C7767F" w:rsidRPr="00B766BA" w:rsidRDefault="00E15BD0" w:rsidP="00DA31D2">
            <w:pPr>
              <w:widowControl w:val="0"/>
              <w:spacing w:line="240" w:lineRule="auto"/>
              <w:jc w:val="center"/>
            </w:pPr>
            <w:r w:rsidRPr="00B766BA">
              <w:t>2/4</w:t>
            </w:r>
            <w:r w:rsidR="00B766BA" w:rsidRPr="00B766BA">
              <w:t>5</w:t>
            </w:r>
            <w:r w:rsidRPr="00B766BA">
              <w:t>=</w:t>
            </w:r>
            <w:r w:rsidR="00B766BA" w:rsidRPr="00B766BA">
              <w:t>4</w:t>
            </w:r>
            <w:r w:rsidRPr="00B766BA">
              <w:t>%</w:t>
            </w:r>
          </w:p>
        </w:tc>
      </w:tr>
    </w:tbl>
    <w:p w14:paraId="19FF02F3" w14:textId="77777777" w:rsidR="00C53554" w:rsidRDefault="00C53554"/>
    <w:p w14:paraId="6720DC66" w14:textId="77DCD2BB" w:rsidR="00C53554" w:rsidRDefault="00000000">
      <w:pPr>
        <w:jc w:val="center"/>
      </w:pPr>
      <w:r>
        <w:t xml:space="preserve">High School </w:t>
      </w:r>
      <w:r w:rsidR="0064235A">
        <w:t>NWEA</w:t>
      </w:r>
      <w:r>
        <w:t xml:space="preserve"> Math Comprehensive Data</w:t>
      </w:r>
    </w:p>
    <w:p w14:paraId="00F415A2" w14:textId="77777777" w:rsidR="00C53554" w:rsidRDefault="00C53554"/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53554" w14:paraId="3C0EAEAF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EA704" w14:textId="77777777" w:rsidR="00C53554" w:rsidRDefault="00000000">
            <w:pPr>
              <w:widowControl w:val="0"/>
              <w:spacing w:line="240" w:lineRule="auto"/>
              <w:jc w:val="center"/>
            </w:pPr>
            <w:r>
              <w:t>Testing Periods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2304" w14:textId="77777777" w:rsidR="00C53554" w:rsidRDefault="00000000">
            <w:pPr>
              <w:widowControl w:val="0"/>
              <w:spacing w:line="240" w:lineRule="auto"/>
              <w:jc w:val="center"/>
              <w:rPr>
                <w:shd w:val="clear" w:color="auto" w:fill="49B21C"/>
              </w:rPr>
            </w:pPr>
            <w:r>
              <w:rPr>
                <w:shd w:val="clear" w:color="auto" w:fill="49B21C"/>
              </w:rPr>
              <w:t xml:space="preserve">Tier 1- At </w:t>
            </w:r>
            <w:proofErr w:type="spellStart"/>
            <w:r>
              <w:rPr>
                <w:shd w:val="clear" w:color="auto" w:fill="49B21C"/>
              </w:rPr>
              <w:t>of</w:t>
            </w:r>
            <w:proofErr w:type="spellEnd"/>
            <w:r>
              <w:rPr>
                <w:shd w:val="clear" w:color="auto" w:fill="49B21C"/>
              </w:rPr>
              <w:t xml:space="preserve"> Above (80%)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1846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Tier 2- Strategic</w:t>
            </w:r>
          </w:p>
          <w:p w14:paraId="24A60006" w14:textId="2738DF69" w:rsidR="00C53554" w:rsidRDefault="0000000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(15%)</w:t>
            </w:r>
            <w:r w:rsidR="001B3C2B" w:rsidRPr="00246CD6">
              <w:rPr>
                <w:highlight w:val="cyan"/>
              </w:rPr>
              <w:t xml:space="preserve">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BA60F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 xml:space="preserve">Tier 3- Intensive </w:t>
            </w:r>
          </w:p>
          <w:p w14:paraId="49FE4E4D" w14:textId="77777777" w:rsidR="00C53554" w:rsidRDefault="00000000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>
              <w:rPr>
                <w:highlight w:val="red"/>
              </w:rPr>
              <w:t>(5%)</w:t>
            </w:r>
          </w:p>
        </w:tc>
      </w:tr>
      <w:tr w:rsidR="00F96AEF" w14:paraId="542E50B4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40AB" w14:textId="6D54FE23" w:rsidR="00F96AEF" w:rsidRPr="00E40383" w:rsidRDefault="00F96AEF">
            <w:pPr>
              <w:widowControl w:val="0"/>
              <w:spacing w:line="240" w:lineRule="auto"/>
            </w:pPr>
            <w:r w:rsidRPr="00E40383">
              <w:t>23/24 BOY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CCEB" w14:textId="1F505FCF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2352" w14:textId="6978585F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9D35C" w14:textId="48E31BFD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</w:tr>
      <w:tr w:rsidR="00F96AEF" w14:paraId="19A462FD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F2E5" w14:textId="134CC5DE" w:rsidR="00F96AEF" w:rsidRPr="00E40383" w:rsidRDefault="00F96AEF">
            <w:pPr>
              <w:widowControl w:val="0"/>
              <w:spacing w:line="240" w:lineRule="auto"/>
            </w:pPr>
            <w:r w:rsidRPr="00CC6872">
              <w:t>23/24 MOY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E513" w14:textId="4BB58CD4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F859" w14:textId="0EE88BA4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83E21" w14:textId="0A41D844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</w:tr>
      <w:tr w:rsidR="00F96AEF" w14:paraId="7C253FD8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4612" w14:textId="1D755B51" w:rsidR="00F96AEF" w:rsidRPr="00E40383" w:rsidRDefault="00F96AEF">
            <w:pPr>
              <w:widowControl w:val="0"/>
              <w:spacing w:line="240" w:lineRule="auto"/>
            </w:pPr>
            <w:r w:rsidRPr="00746F06">
              <w:t>23/24 EOY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094B" w14:textId="1B125956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0332E" w14:textId="29F9E74D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1047" w14:textId="732B2B25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</w:tr>
      <w:tr w:rsidR="00F96AEF" w14:paraId="141C559B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F2952" w14:textId="335974DD" w:rsidR="00F96AEF" w:rsidRPr="00F96AEF" w:rsidRDefault="00F96AEF">
            <w:pPr>
              <w:widowControl w:val="0"/>
              <w:spacing w:line="240" w:lineRule="auto"/>
            </w:pPr>
            <w:r w:rsidRPr="00F96AEF">
              <w:t>24/25 BOY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FF57" w14:textId="5A2310CB" w:rsidR="00F96AEF" w:rsidRPr="00F96AEF" w:rsidRDefault="00F96AE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06A33" w14:textId="0E481A3C" w:rsidR="00F96AEF" w:rsidRPr="00F96AEF" w:rsidRDefault="00F96AE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E5D7" w14:textId="7F232524" w:rsidR="00F96AEF" w:rsidRPr="00F96AEF" w:rsidRDefault="00F96AEF" w:rsidP="00B84D03">
            <w:pPr>
              <w:widowControl w:val="0"/>
              <w:spacing w:line="240" w:lineRule="auto"/>
              <w:jc w:val="center"/>
            </w:pPr>
          </w:p>
        </w:tc>
      </w:tr>
      <w:tr w:rsidR="00F96AEF" w14:paraId="1AA59A9F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CCF63" w14:textId="12079AD5" w:rsidR="00F96AEF" w:rsidRPr="00E40383" w:rsidRDefault="00F96AEF">
            <w:pPr>
              <w:widowControl w:val="0"/>
              <w:spacing w:line="240" w:lineRule="auto"/>
            </w:pPr>
            <w:r w:rsidRPr="00CC6872">
              <w:t>2</w:t>
            </w:r>
            <w:r>
              <w:t>4</w:t>
            </w:r>
            <w:r w:rsidRPr="00CC6872">
              <w:t>/2</w:t>
            </w:r>
            <w:r>
              <w:t>5</w:t>
            </w:r>
            <w:r w:rsidRPr="00CC6872">
              <w:t xml:space="preserve"> MOY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CC5A8" w14:textId="48CBA53C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79CD2" w14:textId="478ED00E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CF39" w14:textId="4CD07A15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</w:tr>
      <w:tr w:rsidR="00F96AEF" w14:paraId="497FA8A6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823A" w14:textId="119282DC" w:rsidR="00F96AEF" w:rsidRPr="00E40383" w:rsidRDefault="00F96AEF">
            <w:pPr>
              <w:widowControl w:val="0"/>
              <w:spacing w:line="240" w:lineRule="auto"/>
            </w:pPr>
            <w:r w:rsidRPr="002F18F1">
              <w:t>24/25 EOY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DB4F" w14:textId="3CB2FA61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69A6" w14:textId="393C2784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DA32" w14:textId="53C4C958" w:rsidR="00F96AEF" w:rsidRPr="00E40383" w:rsidRDefault="00F96AEF" w:rsidP="00B84D03">
            <w:pPr>
              <w:widowControl w:val="0"/>
              <w:spacing w:line="240" w:lineRule="auto"/>
              <w:jc w:val="center"/>
            </w:pPr>
          </w:p>
        </w:tc>
      </w:tr>
      <w:tr w:rsidR="00B766BA" w14:paraId="3F8BAE1B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CBBFA" w14:textId="20E0DB15" w:rsidR="00B766BA" w:rsidRPr="00B766BA" w:rsidRDefault="00B766BA" w:rsidP="00B766BA">
            <w:pPr>
              <w:widowControl w:val="0"/>
              <w:spacing w:line="240" w:lineRule="auto"/>
              <w:rPr>
                <w:highlight w:val="green"/>
              </w:rPr>
            </w:pPr>
            <w:r w:rsidRPr="00B766BA">
              <w:rPr>
                <w:highlight w:val="green"/>
              </w:rPr>
              <w:t>25-26 BOY</w:t>
            </w:r>
            <w:r>
              <w:rPr>
                <w:highlight w:val="green"/>
              </w:rPr>
              <w:t xml:space="preserve"> On Target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6640" w14:textId="44F5C63E" w:rsidR="00B766BA" w:rsidRPr="00B766BA" w:rsidRDefault="00B766BA" w:rsidP="00B766BA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RPr="00B766BA">
              <w:rPr>
                <w:highlight w:val="green"/>
              </w:rPr>
              <w:t>37/45=83%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3659D" w14:textId="23C319A2" w:rsidR="00B766BA" w:rsidRPr="00B766BA" w:rsidRDefault="00B766BA" w:rsidP="00B766BA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RPr="00B766BA">
              <w:rPr>
                <w:highlight w:val="green"/>
              </w:rPr>
              <w:t>6/45=13%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1301" w14:textId="0EBB1EEA" w:rsidR="00B766BA" w:rsidRPr="00B766BA" w:rsidRDefault="00B766BA" w:rsidP="00B766BA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 w:rsidRPr="00B766BA">
              <w:rPr>
                <w:highlight w:val="green"/>
              </w:rPr>
              <w:t>2/45=4%</w:t>
            </w:r>
          </w:p>
        </w:tc>
      </w:tr>
      <w:tr w:rsidR="00B766BA" w14:paraId="581847A1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8538" w14:textId="110337FE" w:rsidR="00B766BA" w:rsidRPr="00E40383" w:rsidRDefault="00B766BA" w:rsidP="00B766BA">
            <w:pPr>
              <w:widowControl w:val="0"/>
              <w:spacing w:line="240" w:lineRule="auto"/>
            </w:pPr>
            <w:r>
              <w:t>25-26 MOY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17A80" w14:textId="1927E6BA" w:rsidR="00B766BA" w:rsidRPr="00E40383" w:rsidRDefault="00B766BA" w:rsidP="00B766BA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7370" w14:textId="6A2499A9" w:rsidR="00B766BA" w:rsidRPr="00E40383" w:rsidRDefault="00B766BA" w:rsidP="00B766BA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81F4" w14:textId="3D89CA59" w:rsidR="00B766BA" w:rsidRPr="00E40383" w:rsidRDefault="00B766BA" w:rsidP="00B766BA">
            <w:pPr>
              <w:widowControl w:val="0"/>
              <w:spacing w:line="240" w:lineRule="auto"/>
              <w:jc w:val="center"/>
            </w:pPr>
          </w:p>
        </w:tc>
      </w:tr>
      <w:tr w:rsidR="00B766BA" w14:paraId="2F4967FC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3A99" w14:textId="33FBD7E4" w:rsidR="00B766BA" w:rsidRPr="00E40383" w:rsidRDefault="00B766BA" w:rsidP="00B766BA">
            <w:pPr>
              <w:widowControl w:val="0"/>
              <w:spacing w:line="240" w:lineRule="auto"/>
            </w:pPr>
            <w:r>
              <w:t>25-26 EOY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DBDB2" w14:textId="4A69BA62" w:rsidR="00B766BA" w:rsidRPr="00E40383" w:rsidRDefault="00B766BA" w:rsidP="00B766BA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45C3" w14:textId="11537986" w:rsidR="00B766BA" w:rsidRPr="00E40383" w:rsidRDefault="00B766BA" w:rsidP="00B766BA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0A21" w14:textId="4F29CABC" w:rsidR="00B766BA" w:rsidRPr="00E40383" w:rsidRDefault="00B766BA" w:rsidP="00B766BA">
            <w:pPr>
              <w:widowControl w:val="0"/>
              <w:spacing w:line="240" w:lineRule="auto"/>
              <w:jc w:val="center"/>
            </w:pPr>
          </w:p>
        </w:tc>
      </w:tr>
      <w:tr w:rsidR="00B766BA" w14:paraId="3E161FF8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EE46C" w14:textId="2A91C780" w:rsidR="00B766BA" w:rsidRPr="00E40383" w:rsidRDefault="00B766BA" w:rsidP="00B766BA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FB0C" w14:textId="6F83B3B3" w:rsidR="00B766BA" w:rsidRPr="00E40383" w:rsidRDefault="00B766BA" w:rsidP="00B766BA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BFEB" w14:textId="33F595E1" w:rsidR="00B766BA" w:rsidRPr="00E40383" w:rsidRDefault="00B766BA" w:rsidP="00B766BA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37BED" w14:textId="4C2B4B53" w:rsidR="00B766BA" w:rsidRPr="00E40383" w:rsidRDefault="00B766BA" w:rsidP="00B766BA">
            <w:pPr>
              <w:widowControl w:val="0"/>
              <w:spacing w:line="240" w:lineRule="auto"/>
              <w:jc w:val="center"/>
            </w:pPr>
          </w:p>
        </w:tc>
      </w:tr>
      <w:tr w:rsidR="00B766BA" w14:paraId="61F0274D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59F0D" w14:textId="074F33D3" w:rsidR="00B766BA" w:rsidRPr="00CC6872" w:rsidRDefault="00B766BA" w:rsidP="00B766BA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A85E" w14:textId="75E5ADF3" w:rsidR="00B766BA" w:rsidRPr="00CC6872" w:rsidRDefault="00B766BA" w:rsidP="00B766BA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CE55" w14:textId="38BAEB67" w:rsidR="00B766BA" w:rsidRPr="00CC6872" w:rsidRDefault="00B766BA" w:rsidP="00B766BA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E3E7E" w14:textId="359F3B83" w:rsidR="00B766BA" w:rsidRPr="00CC6872" w:rsidRDefault="00B766BA" w:rsidP="00B766BA">
            <w:pPr>
              <w:widowControl w:val="0"/>
              <w:spacing w:line="240" w:lineRule="auto"/>
              <w:jc w:val="center"/>
            </w:pPr>
          </w:p>
        </w:tc>
      </w:tr>
      <w:tr w:rsidR="00B766BA" w14:paraId="36A49D5D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E969" w14:textId="47C10EFF" w:rsidR="00B766BA" w:rsidRPr="00746F06" w:rsidRDefault="00B766BA" w:rsidP="00B766BA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D5C8E" w14:textId="18852AA1" w:rsidR="00B766BA" w:rsidRPr="00746F06" w:rsidRDefault="00B766BA" w:rsidP="00B766BA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46D48" w14:textId="502AE44C" w:rsidR="00B766BA" w:rsidRPr="00746F06" w:rsidRDefault="00B766BA" w:rsidP="00B766BA">
            <w:pPr>
              <w:widowControl w:val="0"/>
              <w:spacing w:line="240" w:lineRule="auto"/>
              <w:jc w:val="center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37C1" w14:textId="0483D263" w:rsidR="00B766BA" w:rsidRPr="00746F06" w:rsidRDefault="00B766BA" w:rsidP="00B766BA">
            <w:pPr>
              <w:widowControl w:val="0"/>
              <w:spacing w:line="240" w:lineRule="auto"/>
              <w:jc w:val="center"/>
            </w:pPr>
          </w:p>
        </w:tc>
      </w:tr>
      <w:tr w:rsidR="00B766BA" w14:paraId="313DB46E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6F7F0" w14:textId="5EBF6108" w:rsidR="00B766BA" w:rsidRDefault="00B766BA" w:rsidP="00B766B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2A1C1" w14:textId="11F77E92" w:rsidR="00B766BA" w:rsidRDefault="00B766BA" w:rsidP="00B766BA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454C9" w14:textId="605AAEF9" w:rsidR="00B766BA" w:rsidRDefault="00B766BA" w:rsidP="00B766BA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57D88" w14:textId="5469226E" w:rsidR="00B766BA" w:rsidRDefault="00B766BA" w:rsidP="00B766BA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</w:tr>
      <w:tr w:rsidR="00B766BA" w14:paraId="109921BA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480B1" w14:textId="6EFA605F" w:rsidR="00B766BA" w:rsidRDefault="00B766BA" w:rsidP="00B766B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B8CD" w14:textId="5F76680B" w:rsidR="00B766BA" w:rsidRDefault="00B766BA" w:rsidP="00B766BA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37AA5" w14:textId="34E8BBB9" w:rsidR="00B766BA" w:rsidRDefault="00B766BA" w:rsidP="00B766BA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4F49E" w14:textId="2E13491D" w:rsidR="00B766BA" w:rsidRDefault="00B766BA" w:rsidP="00B766BA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</w:tr>
      <w:tr w:rsidR="00B766BA" w14:paraId="4E102FDB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6927C" w14:textId="16500F01" w:rsidR="00B766BA" w:rsidRDefault="00B766BA" w:rsidP="00B766B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A6AB" w14:textId="108A6F7A" w:rsidR="00B766BA" w:rsidRDefault="00B766BA" w:rsidP="00B766BA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BF44" w14:textId="1165FC3D" w:rsidR="00B766BA" w:rsidRDefault="00B766BA" w:rsidP="00B766BA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2890A" w14:textId="5C8264E8" w:rsidR="00B766BA" w:rsidRDefault="00B766BA" w:rsidP="00B766BA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</w:tr>
    </w:tbl>
    <w:p w14:paraId="4175C524" w14:textId="77777777" w:rsidR="00C53554" w:rsidRDefault="00C53554"/>
    <w:sectPr w:rsidR="00C535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63B81"/>
    <w:multiLevelType w:val="hybridMultilevel"/>
    <w:tmpl w:val="8B4EBE02"/>
    <w:lvl w:ilvl="0" w:tplc="E8B4E908">
      <w:start w:val="1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1E0A2A"/>
    <w:multiLevelType w:val="hybridMultilevel"/>
    <w:tmpl w:val="F69AF992"/>
    <w:lvl w:ilvl="0" w:tplc="C2CA3DC4">
      <w:start w:val="1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60902"/>
    <w:multiLevelType w:val="hybridMultilevel"/>
    <w:tmpl w:val="CA386478"/>
    <w:lvl w:ilvl="0" w:tplc="E63E5A12">
      <w:start w:val="1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97745">
    <w:abstractNumId w:val="1"/>
  </w:num>
  <w:num w:numId="2" w16cid:durableId="1152257210">
    <w:abstractNumId w:val="0"/>
  </w:num>
  <w:num w:numId="3" w16cid:durableId="40325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54"/>
    <w:rsid w:val="00006F80"/>
    <w:rsid w:val="00017299"/>
    <w:rsid w:val="000949FD"/>
    <w:rsid w:val="000B755D"/>
    <w:rsid w:val="000E180A"/>
    <w:rsid w:val="00111DF0"/>
    <w:rsid w:val="00140739"/>
    <w:rsid w:val="00156E8A"/>
    <w:rsid w:val="00170E3B"/>
    <w:rsid w:val="00174E27"/>
    <w:rsid w:val="001B3C2B"/>
    <w:rsid w:val="001C07F9"/>
    <w:rsid w:val="001D56FF"/>
    <w:rsid w:val="001F3120"/>
    <w:rsid w:val="001F58C9"/>
    <w:rsid w:val="00213B5D"/>
    <w:rsid w:val="002217A3"/>
    <w:rsid w:val="00232C8E"/>
    <w:rsid w:val="00246CD6"/>
    <w:rsid w:val="00271F13"/>
    <w:rsid w:val="00284B42"/>
    <w:rsid w:val="002A285A"/>
    <w:rsid w:val="002A4286"/>
    <w:rsid w:val="002B512A"/>
    <w:rsid w:val="002B56DD"/>
    <w:rsid w:val="002D4F3C"/>
    <w:rsid w:val="002F18F1"/>
    <w:rsid w:val="002F577D"/>
    <w:rsid w:val="003613F7"/>
    <w:rsid w:val="003733E2"/>
    <w:rsid w:val="003734EE"/>
    <w:rsid w:val="00421EF0"/>
    <w:rsid w:val="00433358"/>
    <w:rsid w:val="00435D60"/>
    <w:rsid w:val="00441C3D"/>
    <w:rsid w:val="0045500D"/>
    <w:rsid w:val="0045571A"/>
    <w:rsid w:val="0049304D"/>
    <w:rsid w:val="005031F9"/>
    <w:rsid w:val="00546228"/>
    <w:rsid w:val="005651A1"/>
    <w:rsid w:val="00592086"/>
    <w:rsid w:val="005A53B1"/>
    <w:rsid w:val="005C0362"/>
    <w:rsid w:val="005D1404"/>
    <w:rsid w:val="005E2912"/>
    <w:rsid w:val="005E3028"/>
    <w:rsid w:val="006078F1"/>
    <w:rsid w:val="00611D6A"/>
    <w:rsid w:val="00626B93"/>
    <w:rsid w:val="00637309"/>
    <w:rsid w:val="0064235A"/>
    <w:rsid w:val="00646A06"/>
    <w:rsid w:val="0066668E"/>
    <w:rsid w:val="00683182"/>
    <w:rsid w:val="006938E7"/>
    <w:rsid w:val="006A36B0"/>
    <w:rsid w:val="006B441C"/>
    <w:rsid w:val="006D4544"/>
    <w:rsid w:val="006D6C83"/>
    <w:rsid w:val="006E75B2"/>
    <w:rsid w:val="0070212B"/>
    <w:rsid w:val="00733C02"/>
    <w:rsid w:val="0073691C"/>
    <w:rsid w:val="00743D49"/>
    <w:rsid w:val="00746F06"/>
    <w:rsid w:val="007555F3"/>
    <w:rsid w:val="007910CC"/>
    <w:rsid w:val="007A04E4"/>
    <w:rsid w:val="007A6158"/>
    <w:rsid w:val="007E54A9"/>
    <w:rsid w:val="008061F8"/>
    <w:rsid w:val="008068D0"/>
    <w:rsid w:val="0081624C"/>
    <w:rsid w:val="00820FED"/>
    <w:rsid w:val="008240CF"/>
    <w:rsid w:val="00832A03"/>
    <w:rsid w:val="00877C1B"/>
    <w:rsid w:val="00882C44"/>
    <w:rsid w:val="00887410"/>
    <w:rsid w:val="00891C07"/>
    <w:rsid w:val="008A7B7D"/>
    <w:rsid w:val="008C3630"/>
    <w:rsid w:val="008E1C3A"/>
    <w:rsid w:val="009036D7"/>
    <w:rsid w:val="00906FBC"/>
    <w:rsid w:val="009200CC"/>
    <w:rsid w:val="00920BA3"/>
    <w:rsid w:val="00925A65"/>
    <w:rsid w:val="0093513F"/>
    <w:rsid w:val="009444A4"/>
    <w:rsid w:val="00950658"/>
    <w:rsid w:val="009507E5"/>
    <w:rsid w:val="00950F6C"/>
    <w:rsid w:val="00963D40"/>
    <w:rsid w:val="009927D4"/>
    <w:rsid w:val="009A3540"/>
    <w:rsid w:val="009B7FA3"/>
    <w:rsid w:val="009D010A"/>
    <w:rsid w:val="009F131E"/>
    <w:rsid w:val="00A10710"/>
    <w:rsid w:val="00A13B26"/>
    <w:rsid w:val="00A42313"/>
    <w:rsid w:val="00A6372F"/>
    <w:rsid w:val="00A63901"/>
    <w:rsid w:val="00A657BD"/>
    <w:rsid w:val="00A67EC9"/>
    <w:rsid w:val="00A73927"/>
    <w:rsid w:val="00A815D3"/>
    <w:rsid w:val="00AC3672"/>
    <w:rsid w:val="00AD2EB3"/>
    <w:rsid w:val="00AE4EE1"/>
    <w:rsid w:val="00B50046"/>
    <w:rsid w:val="00B73DFC"/>
    <w:rsid w:val="00B766BA"/>
    <w:rsid w:val="00B84D03"/>
    <w:rsid w:val="00B85BA8"/>
    <w:rsid w:val="00BC2E8D"/>
    <w:rsid w:val="00BC711D"/>
    <w:rsid w:val="00BD2788"/>
    <w:rsid w:val="00BD6F98"/>
    <w:rsid w:val="00BF0055"/>
    <w:rsid w:val="00BF43A3"/>
    <w:rsid w:val="00C06FDE"/>
    <w:rsid w:val="00C13F02"/>
    <w:rsid w:val="00C32311"/>
    <w:rsid w:val="00C53554"/>
    <w:rsid w:val="00C666D7"/>
    <w:rsid w:val="00C7767F"/>
    <w:rsid w:val="00C96C6E"/>
    <w:rsid w:val="00CC6872"/>
    <w:rsid w:val="00CD0B73"/>
    <w:rsid w:val="00CD40E9"/>
    <w:rsid w:val="00CE41D7"/>
    <w:rsid w:val="00D13B9B"/>
    <w:rsid w:val="00D30028"/>
    <w:rsid w:val="00D62F3A"/>
    <w:rsid w:val="00D825F6"/>
    <w:rsid w:val="00D82CD4"/>
    <w:rsid w:val="00D858BF"/>
    <w:rsid w:val="00DA31D2"/>
    <w:rsid w:val="00DF7257"/>
    <w:rsid w:val="00E15BD0"/>
    <w:rsid w:val="00E179BC"/>
    <w:rsid w:val="00E257DD"/>
    <w:rsid w:val="00E40383"/>
    <w:rsid w:val="00E459C2"/>
    <w:rsid w:val="00E532DD"/>
    <w:rsid w:val="00EB589D"/>
    <w:rsid w:val="00EC4520"/>
    <w:rsid w:val="00EC7DED"/>
    <w:rsid w:val="00ED210A"/>
    <w:rsid w:val="00F15E70"/>
    <w:rsid w:val="00F424E9"/>
    <w:rsid w:val="00F50AF7"/>
    <w:rsid w:val="00F83D53"/>
    <w:rsid w:val="00F96AEF"/>
    <w:rsid w:val="00FE2890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AD88C"/>
  <w15:docId w15:val="{AA556576-5CC0-2A4C-BB4A-70B69AFB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F1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Bratrud</cp:lastModifiedBy>
  <cp:revision>9</cp:revision>
  <cp:lastPrinted>2025-09-10T13:24:00Z</cp:lastPrinted>
  <dcterms:created xsi:type="dcterms:W3CDTF">2025-09-10T19:20:00Z</dcterms:created>
  <dcterms:modified xsi:type="dcterms:W3CDTF">2025-09-12T18:51:00Z</dcterms:modified>
</cp:coreProperties>
</file>