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679C2" w14:textId="3BCBFFB0" w:rsidR="00B62C96" w:rsidRDefault="00B62C96" w:rsidP="00B62C96">
      <w:pPr>
        <w:jc w:val="center"/>
      </w:pPr>
      <w:r w:rsidRPr="00B62C96">
        <w:t>GLEN ULLIN SCHOOL DISTRICT NO. 48</w:t>
      </w:r>
    </w:p>
    <w:p w14:paraId="6645FEB7" w14:textId="5B8B56B1" w:rsidR="00B62C96" w:rsidRDefault="00B62C96" w:rsidP="00B62C96">
      <w:pPr>
        <w:jc w:val="center"/>
      </w:pPr>
      <w:r>
        <w:t xml:space="preserve">Building </w:t>
      </w:r>
      <w:r w:rsidRPr="00B62C96">
        <w:t xml:space="preserve">Committee Meeting November </w:t>
      </w:r>
      <w:r>
        <w:t>25</w:t>
      </w:r>
      <w:r w:rsidRPr="00B62C96">
        <w:t>th, 2024</w:t>
      </w:r>
    </w:p>
    <w:p w14:paraId="3E2AA736" w14:textId="670A9A4E" w:rsidR="00B62C96" w:rsidRDefault="00B62C96" w:rsidP="00B62C96">
      <w:pPr>
        <w:jc w:val="center"/>
      </w:pPr>
      <w:r w:rsidRPr="00B62C96">
        <w:t xml:space="preserve">Glen </w:t>
      </w:r>
      <w:proofErr w:type="spellStart"/>
      <w:r w:rsidRPr="00B62C96">
        <w:t>Ullin</w:t>
      </w:r>
      <w:proofErr w:type="spellEnd"/>
      <w:r w:rsidRPr="00B62C96">
        <w:t xml:space="preserve"> School District </w:t>
      </w:r>
      <w:r>
        <w:t xml:space="preserve">4:45 </w:t>
      </w:r>
      <w:r w:rsidRPr="00B62C96">
        <w:t>pm</w:t>
      </w:r>
    </w:p>
    <w:p w14:paraId="707F263F" w14:textId="646A50E4" w:rsidR="00B62C96" w:rsidRDefault="00B62C96" w:rsidP="00B62C96">
      <w:pPr>
        <w:jc w:val="center"/>
      </w:pPr>
      <w:r>
        <w:t>Lunchroom</w:t>
      </w:r>
    </w:p>
    <w:p w14:paraId="7B2FF934" w14:textId="77777777" w:rsidR="00B62C96" w:rsidRDefault="00B62C96"/>
    <w:p w14:paraId="73847BC6" w14:textId="77777777" w:rsidR="00B62C96" w:rsidRDefault="00B62C96"/>
    <w:p w14:paraId="74FBDBE6" w14:textId="7A78488E" w:rsidR="00B62C96" w:rsidRDefault="00B62C96">
      <w:r w:rsidRPr="00B62C96">
        <w:t xml:space="preserve">AGENDA 1. CALL TO ORDER: The chair will call the meeting to order at </w:t>
      </w:r>
      <w:r>
        <w:t>4:45</w:t>
      </w:r>
      <w:r w:rsidRPr="00B62C96">
        <w:t xml:space="preserve"> pm on Monday, November </w:t>
      </w:r>
      <w:r>
        <w:t>25</w:t>
      </w:r>
      <w:r w:rsidRPr="00B62C96">
        <w:t xml:space="preserve">th, 2024. </w:t>
      </w:r>
    </w:p>
    <w:p w14:paraId="32D9DC55" w14:textId="1C672390" w:rsidR="00B62C96" w:rsidRDefault="00B62C96">
      <w:r w:rsidRPr="00B62C96">
        <w:t xml:space="preserve">2. </w:t>
      </w:r>
      <w:r>
        <w:t>Building committee meeting for the grant being worked on for a new walk-in freezer for the kitchen.</w:t>
      </w:r>
    </w:p>
    <w:p w14:paraId="044DA209" w14:textId="6AE6668B" w:rsidR="00B62C96" w:rsidRDefault="00B62C96">
      <w:r w:rsidRPr="00B62C96">
        <w:t>3. ADJOURNMENT: When all business has been addressed to the satisfaction of the committee, the meeting will be adjourned.</w:t>
      </w:r>
    </w:p>
    <w:sectPr w:rsidR="00B62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96"/>
    <w:rsid w:val="00B62C96"/>
    <w:rsid w:val="00C3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E235"/>
  <w15:chartTrackingRefBased/>
  <w15:docId w15:val="{18795F96-8878-40B7-B33C-3FF11197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Schumacher</dc:creator>
  <cp:keywords/>
  <dc:description/>
  <cp:lastModifiedBy>Kayla Schumacher</cp:lastModifiedBy>
  <cp:revision>1</cp:revision>
  <dcterms:created xsi:type="dcterms:W3CDTF">2024-11-25T00:10:00Z</dcterms:created>
  <dcterms:modified xsi:type="dcterms:W3CDTF">2024-11-25T00:15:00Z</dcterms:modified>
</cp:coreProperties>
</file>