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3959"/>
      </w:tblGrid>
      <w:tr w:rsidR="00792125" w:rsidRPr="009522FA" w14:paraId="48D67B5B" w14:textId="77777777" w:rsidTr="00FF717E">
        <w:trPr>
          <w:tblCellSpacing w:w="15" w:type="dxa"/>
        </w:trPr>
        <w:tc>
          <w:tcPr>
            <w:tcW w:w="2861" w:type="pct"/>
            <w:vAlign w:val="center"/>
            <w:hideMark/>
          </w:tcPr>
          <w:p w14:paraId="684EBDDB" w14:textId="77777777" w:rsidR="00650D85" w:rsidRPr="003D4CD6" w:rsidRDefault="00792125" w:rsidP="004C388C">
            <w:pPr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 xml:space="preserve">Frankston ISD </w:t>
            </w:r>
          </w:p>
          <w:p w14:paraId="23EA3A05" w14:textId="3C3B597D" w:rsidR="00792125" w:rsidRPr="003D4CD6" w:rsidRDefault="00792125" w:rsidP="004C388C">
            <w:pPr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 xml:space="preserve">Safety and Security </w:t>
            </w:r>
            <w:r w:rsidR="00FF717E" w:rsidRPr="003D4CD6">
              <w:rPr>
                <w:rFonts w:ascii="Calibri" w:hAnsi="Calibri" w:cs="Calibri"/>
              </w:rPr>
              <w:t>M</w:t>
            </w:r>
            <w:r w:rsidRPr="003D4CD6">
              <w:rPr>
                <w:rFonts w:ascii="Calibri" w:hAnsi="Calibri" w:cs="Calibri"/>
              </w:rPr>
              <w:t>eeting</w:t>
            </w:r>
            <w:r w:rsidR="00650D85" w:rsidRPr="003D4CD6">
              <w:rPr>
                <w:rFonts w:ascii="Calibri" w:hAnsi="Calibri" w:cs="Calibri"/>
              </w:rPr>
              <w:t xml:space="preserve"> Agenda</w:t>
            </w:r>
          </w:p>
          <w:p w14:paraId="6BC091F4" w14:textId="697D2F8E" w:rsidR="00792125" w:rsidRPr="003D4CD6" w:rsidRDefault="00792125" w:rsidP="004C388C">
            <w:pPr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 xml:space="preserve">Friday, </w:t>
            </w:r>
            <w:r w:rsidR="00F371AB">
              <w:rPr>
                <w:rFonts w:ascii="Calibri" w:hAnsi="Calibri" w:cs="Calibri"/>
              </w:rPr>
              <w:t>August 1</w:t>
            </w:r>
            <w:r w:rsidR="009A6109">
              <w:rPr>
                <w:rFonts w:ascii="Calibri" w:hAnsi="Calibri" w:cs="Calibri"/>
              </w:rPr>
              <w:t>, 202</w:t>
            </w:r>
            <w:r w:rsidR="002F76E1">
              <w:rPr>
                <w:rFonts w:ascii="Calibri" w:hAnsi="Calibri" w:cs="Calibri"/>
              </w:rPr>
              <w:t>5</w:t>
            </w:r>
            <w:r w:rsidRPr="003D4CD6">
              <w:rPr>
                <w:rFonts w:ascii="Calibri" w:hAnsi="Calibri" w:cs="Calibri"/>
              </w:rPr>
              <w:t>, 11:30 AM</w:t>
            </w:r>
          </w:p>
        </w:tc>
        <w:tc>
          <w:tcPr>
            <w:tcW w:w="2091" w:type="pct"/>
            <w:vAlign w:val="center"/>
            <w:hideMark/>
          </w:tcPr>
          <w:p w14:paraId="55AC2A10" w14:textId="1C589847" w:rsidR="00792125" w:rsidRPr="003D4CD6" w:rsidRDefault="00792125" w:rsidP="004C388C">
            <w:pPr>
              <w:jc w:val="right"/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>Administration Office Board Room</w:t>
            </w:r>
            <w:r w:rsidRPr="003D4CD6">
              <w:rPr>
                <w:rFonts w:ascii="Calibri" w:hAnsi="Calibri" w:cs="Calibri"/>
              </w:rPr>
              <w:br/>
              <w:t>100 Perry Street Frankston, T</w:t>
            </w:r>
            <w:r w:rsidR="00FF717E" w:rsidRPr="003D4CD6">
              <w:rPr>
                <w:rFonts w:ascii="Calibri" w:hAnsi="Calibri" w:cs="Calibri"/>
              </w:rPr>
              <w:t>X</w:t>
            </w:r>
            <w:r w:rsidRPr="003D4CD6">
              <w:rPr>
                <w:rFonts w:ascii="Calibri" w:hAnsi="Calibri" w:cs="Calibri"/>
              </w:rPr>
              <w:t xml:space="preserve"> 75763</w:t>
            </w:r>
          </w:p>
        </w:tc>
      </w:tr>
    </w:tbl>
    <w:p w14:paraId="42F61464" w14:textId="7342EAD4" w:rsidR="00792125" w:rsidRDefault="00792125"/>
    <w:p w14:paraId="6937AE0A" w14:textId="181CAC8C" w:rsidR="00792125" w:rsidRDefault="00792125"/>
    <w:p w14:paraId="1F143474" w14:textId="25EC6115" w:rsidR="00792125" w:rsidRPr="00792125" w:rsidRDefault="00792125" w:rsidP="00792125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92125">
        <w:rPr>
          <w:rFonts w:asciiTheme="minorHAnsi" w:hAnsiTheme="minorHAnsi" w:cstheme="minorHAnsi"/>
          <w:b/>
          <w:bCs/>
          <w:sz w:val="32"/>
          <w:szCs w:val="32"/>
          <w:u w:val="single"/>
        </w:rPr>
        <w:t>AGENDA</w:t>
      </w:r>
    </w:p>
    <w:p w14:paraId="78552337" w14:textId="7534E4D8" w:rsidR="00792125" w:rsidRPr="00792125" w:rsidRDefault="00792125" w:rsidP="00792125">
      <w:pPr>
        <w:rPr>
          <w:rFonts w:asciiTheme="minorHAnsi" w:hAnsiTheme="minorHAnsi" w:cstheme="minorHAnsi"/>
        </w:rPr>
      </w:pPr>
    </w:p>
    <w:p w14:paraId="093C3A05" w14:textId="3806E1F6" w:rsidR="00792125" w:rsidRPr="00792125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792125">
        <w:rPr>
          <w:rFonts w:asciiTheme="minorHAnsi" w:hAnsiTheme="minorHAnsi" w:cstheme="minorHAnsi"/>
        </w:rPr>
        <w:t>Call to Order</w:t>
      </w:r>
    </w:p>
    <w:p w14:paraId="7B1771A8" w14:textId="6418EDA8" w:rsidR="00792125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792125">
        <w:rPr>
          <w:rFonts w:asciiTheme="minorHAnsi" w:hAnsiTheme="minorHAnsi" w:cstheme="minorHAnsi"/>
        </w:rPr>
        <w:t>Open Forum</w:t>
      </w:r>
    </w:p>
    <w:p w14:paraId="3FEC5AE5" w14:textId="6855675A" w:rsidR="007442F7" w:rsidRDefault="009A6109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F3D6F">
        <w:rPr>
          <w:rFonts w:asciiTheme="minorHAnsi" w:hAnsiTheme="minorHAnsi" w:cstheme="minorHAnsi"/>
        </w:rPr>
        <w:t>mergency Operations Pla</w:t>
      </w:r>
      <w:r w:rsidR="008014C0">
        <w:rPr>
          <w:rFonts w:asciiTheme="minorHAnsi" w:hAnsiTheme="minorHAnsi" w:cstheme="minorHAnsi"/>
        </w:rPr>
        <w:t>n/Annexes</w:t>
      </w:r>
    </w:p>
    <w:p w14:paraId="5C6C1FFA" w14:textId="0964D268" w:rsidR="00AA4584" w:rsidRDefault="00AA4584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Security Audit Updates</w:t>
      </w:r>
    </w:p>
    <w:p w14:paraId="237378FA" w14:textId="21B15D84" w:rsidR="00F371AB" w:rsidRDefault="00F371AB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Changes to Safety Training</w:t>
      </w:r>
    </w:p>
    <w:p w14:paraId="64E2C986" w14:textId="589D1C72" w:rsidR="0080246F" w:rsidRDefault="0080246F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Changes to Guardian Program</w:t>
      </w:r>
    </w:p>
    <w:p w14:paraId="0755613A" w14:textId="38E545C9" w:rsidR="007442F7" w:rsidRDefault="007442F7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Concerns/Questions</w:t>
      </w:r>
    </w:p>
    <w:p w14:paraId="45F2FBD4" w14:textId="15F39915" w:rsidR="003D4CD6" w:rsidRDefault="003D4CD6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Set </w:t>
      </w:r>
      <w:r w:rsidR="0080246F">
        <w:rPr>
          <w:rFonts w:asciiTheme="minorHAnsi" w:hAnsiTheme="minorHAnsi" w:cstheme="minorHAnsi"/>
        </w:rPr>
        <w:t>Fall</w:t>
      </w:r>
      <w:r>
        <w:rPr>
          <w:rFonts w:asciiTheme="minorHAnsi" w:hAnsiTheme="minorHAnsi" w:cstheme="minorHAnsi"/>
        </w:rPr>
        <w:t xml:space="preserve"> Safety and Security Meeting</w:t>
      </w:r>
      <w:r w:rsidR="00046F86">
        <w:rPr>
          <w:rFonts w:asciiTheme="minorHAnsi" w:hAnsiTheme="minorHAnsi" w:cstheme="minorHAnsi"/>
        </w:rPr>
        <w:t>-</w:t>
      </w:r>
      <w:r w:rsidR="00E31A17">
        <w:rPr>
          <w:rFonts w:asciiTheme="minorHAnsi" w:hAnsiTheme="minorHAnsi" w:cstheme="minorHAnsi"/>
        </w:rPr>
        <w:t>November 7</w:t>
      </w:r>
      <w:r w:rsidR="00046F86">
        <w:rPr>
          <w:rFonts w:asciiTheme="minorHAnsi" w:hAnsiTheme="minorHAnsi" w:cstheme="minorHAnsi"/>
        </w:rPr>
        <w:t>, 2025</w:t>
      </w:r>
    </w:p>
    <w:p w14:paraId="1FF70885" w14:textId="626C8CC1" w:rsidR="00792125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</w:t>
      </w:r>
    </w:p>
    <w:p w14:paraId="7960C41E" w14:textId="00BD77C0" w:rsidR="00792125" w:rsidRPr="00792125" w:rsidRDefault="00792125" w:rsidP="00792125">
      <w:pPr>
        <w:ind w:left="360"/>
        <w:rPr>
          <w:rFonts w:asciiTheme="minorHAnsi" w:hAnsiTheme="minorHAnsi" w:cstheme="minorHAnsi"/>
        </w:rPr>
      </w:pPr>
    </w:p>
    <w:sectPr w:rsidR="00792125" w:rsidRPr="00792125" w:rsidSect="0080486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B04D6"/>
    <w:multiLevelType w:val="hybridMultilevel"/>
    <w:tmpl w:val="63F29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8019CA"/>
    <w:multiLevelType w:val="hybridMultilevel"/>
    <w:tmpl w:val="D3A61A1A"/>
    <w:lvl w:ilvl="0" w:tplc="21CCD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A4593"/>
    <w:multiLevelType w:val="hybridMultilevel"/>
    <w:tmpl w:val="9EDA7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8992">
    <w:abstractNumId w:val="2"/>
  </w:num>
  <w:num w:numId="2" w16cid:durableId="1621374419">
    <w:abstractNumId w:val="1"/>
  </w:num>
  <w:num w:numId="3" w16cid:durableId="148177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5"/>
    <w:rsid w:val="00046F86"/>
    <w:rsid w:val="0011330A"/>
    <w:rsid w:val="001514E4"/>
    <w:rsid w:val="0015733B"/>
    <w:rsid w:val="001F42EE"/>
    <w:rsid w:val="002A290E"/>
    <w:rsid w:val="002B32C8"/>
    <w:rsid w:val="002B4A6D"/>
    <w:rsid w:val="002F76E1"/>
    <w:rsid w:val="003126FC"/>
    <w:rsid w:val="00323E6A"/>
    <w:rsid w:val="003B1E93"/>
    <w:rsid w:val="003D4CD6"/>
    <w:rsid w:val="003E66BB"/>
    <w:rsid w:val="00411B75"/>
    <w:rsid w:val="00485459"/>
    <w:rsid w:val="00567157"/>
    <w:rsid w:val="005C28C2"/>
    <w:rsid w:val="00650D85"/>
    <w:rsid w:val="00685E29"/>
    <w:rsid w:val="006B51DF"/>
    <w:rsid w:val="006C6606"/>
    <w:rsid w:val="00732D5F"/>
    <w:rsid w:val="0073451E"/>
    <w:rsid w:val="007442F7"/>
    <w:rsid w:val="00792125"/>
    <w:rsid w:val="008014C0"/>
    <w:rsid w:val="0080246F"/>
    <w:rsid w:val="00804865"/>
    <w:rsid w:val="00855CD8"/>
    <w:rsid w:val="008B2542"/>
    <w:rsid w:val="008D6110"/>
    <w:rsid w:val="00910F4D"/>
    <w:rsid w:val="009976F9"/>
    <w:rsid w:val="009A6109"/>
    <w:rsid w:val="00A67473"/>
    <w:rsid w:val="00AA4584"/>
    <w:rsid w:val="00AD02EA"/>
    <w:rsid w:val="00AE3042"/>
    <w:rsid w:val="00B84F7A"/>
    <w:rsid w:val="00BD446C"/>
    <w:rsid w:val="00CB14B2"/>
    <w:rsid w:val="00CC5CA6"/>
    <w:rsid w:val="00CE56D6"/>
    <w:rsid w:val="00D35A38"/>
    <w:rsid w:val="00E31A17"/>
    <w:rsid w:val="00EF3D6F"/>
    <w:rsid w:val="00F02353"/>
    <w:rsid w:val="00F371AB"/>
    <w:rsid w:val="00FE4E24"/>
    <w:rsid w:val="00FE770F"/>
    <w:rsid w:val="00FF3317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BE9B"/>
  <w15:chartTrackingRefBased/>
  <w15:docId w15:val="{7E068AA9-9D55-4A25-AE3C-FA00860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Dunlap</dc:creator>
  <cp:keywords/>
  <dc:description/>
  <cp:lastModifiedBy>Linda Dunlap</cp:lastModifiedBy>
  <cp:revision>2</cp:revision>
  <cp:lastPrinted>2025-03-31T18:50:00Z</cp:lastPrinted>
  <dcterms:created xsi:type="dcterms:W3CDTF">2025-07-21T13:23:00Z</dcterms:created>
  <dcterms:modified xsi:type="dcterms:W3CDTF">2025-07-21T13:23:00Z</dcterms:modified>
</cp:coreProperties>
</file>