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16EE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4E375978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89ECAC7" w14:textId="168F953C" w:rsidR="00501D88" w:rsidRPr="00741423" w:rsidRDefault="00501D88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0" w:name="_Hlk523830001"/>
      <w:r w:rsidRPr="00501D88">
        <w:rPr>
          <w:noProof/>
        </w:rPr>
        <w:drawing>
          <wp:inline distT="0" distB="0" distL="0" distR="0" wp14:anchorId="289ECACD" wp14:editId="289ECACE">
            <wp:extent cx="876300" cy="1133475"/>
            <wp:effectExtent l="19050" t="0" r="0" b="0"/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289ECAC8" w14:textId="77777777" w:rsidR="00501D88" w:rsidRDefault="00501D88" w:rsidP="00501D88">
      <w:pPr>
        <w:spacing w:after="0" w:line="240" w:lineRule="auto"/>
        <w:ind w:right="-18"/>
        <w:jc w:val="center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proofErr w:type="gramStart"/>
      <w:r w:rsidRPr="003B4E8F">
        <w:rPr>
          <w:rFonts w:ascii="Times New Roman" w:hAnsi="Times New Roman" w:cs="Times New Roman"/>
          <w:i/>
          <w:color w:val="17365D" w:themeColor="text2" w:themeShade="BF"/>
        </w:rPr>
        <w:t>.....</w:t>
      </w:r>
      <w:proofErr w:type="gramEnd"/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providing values </w:t>
      </w:r>
      <w:r w:rsidR="006A4F28"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bookmarkEnd w:id="0"/>
    <w:p w14:paraId="59AAA0D4" w14:textId="345A8BC1" w:rsidR="00EF4328" w:rsidRPr="00D11468" w:rsidRDefault="002572BB" w:rsidP="004743A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January 28</w:t>
      </w:r>
      <w:r w:rsidR="00B11F0E" w:rsidRPr="00D11468">
        <w:rPr>
          <w:sz w:val="21"/>
          <w:szCs w:val="21"/>
        </w:rPr>
        <w:t>, 202</w:t>
      </w:r>
      <w:r w:rsidR="006410B5">
        <w:rPr>
          <w:sz w:val="21"/>
          <w:szCs w:val="21"/>
        </w:rPr>
        <w:t>2</w:t>
      </w:r>
    </w:p>
    <w:p w14:paraId="2C196FAF" w14:textId="31CDE2D0" w:rsidR="006419A5" w:rsidRPr="00D11468" w:rsidRDefault="00EF4328" w:rsidP="004743AD">
      <w:pPr>
        <w:spacing w:line="240" w:lineRule="auto"/>
        <w:rPr>
          <w:sz w:val="21"/>
          <w:szCs w:val="21"/>
        </w:rPr>
      </w:pPr>
      <w:r w:rsidRPr="00D11468">
        <w:rPr>
          <w:sz w:val="21"/>
          <w:szCs w:val="21"/>
        </w:rPr>
        <w:t xml:space="preserve">Dear </w:t>
      </w:r>
      <w:r w:rsidR="0061045C" w:rsidRPr="00D11468">
        <w:rPr>
          <w:sz w:val="21"/>
          <w:szCs w:val="21"/>
        </w:rPr>
        <w:t xml:space="preserve">St. </w:t>
      </w:r>
      <w:proofErr w:type="gramStart"/>
      <w:r w:rsidR="0061045C" w:rsidRPr="00D11468">
        <w:rPr>
          <w:sz w:val="21"/>
          <w:szCs w:val="21"/>
        </w:rPr>
        <w:t>Michael’s</w:t>
      </w:r>
      <w:proofErr w:type="gramEnd"/>
      <w:r w:rsidR="0061045C" w:rsidRPr="00D11468">
        <w:rPr>
          <w:sz w:val="21"/>
          <w:szCs w:val="21"/>
        </w:rPr>
        <w:t xml:space="preserve"> Catholic School Families,</w:t>
      </w:r>
    </w:p>
    <w:p w14:paraId="2898B5AE" w14:textId="56315A67" w:rsidR="00713BEB" w:rsidRDefault="00CB3B5F" w:rsidP="00951A77">
      <w:pPr>
        <w:spacing w:after="0"/>
        <w:ind w:firstLine="720"/>
        <w:rPr>
          <w:rFonts w:cstheme="minorHAnsi"/>
          <w:color w:val="000000"/>
          <w:shd w:val="clear" w:color="auto" w:fill="FFFFFF"/>
        </w:rPr>
      </w:pPr>
      <w:r>
        <w:rPr>
          <w:sz w:val="21"/>
          <w:szCs w:val="21"/>
        </w:rPr>
        <w:t>Thank you for being an integral part of our St. Michael’s Catholic School Family. You</w:t>
      </w:r>
      <w:r w:rsidR="000077B5">
        <w:rPr>
          <w:sz w:val="21"/>
          <w:szCs w:val="21"/>
        </w:rPr>
        <w:t xml:space="preserve"> and your children </w:t>
      </w:r>
      <w:r w:rsidR="00162BA5">
        <w:rPr>
          <w:sz w:val="21"/>
          <w:szCs w:val="21"/>
        </w:rPr>
        <w:t xml:space="preserve">help us to carry out the mission of Jesus Christ.  </w:t>
      </w:r>
      <w:r w:rsidR="006C6691">
        <w:rPr>
          <w:sz w:val="21"/>
          <w:szCs w:val="21"/>
        </w:rPr>
        <w:t>We have been concentrating on the 10 Commandments this year</w:t>
      </w:r>
      <w:r w:rsidR="006A2E46">
        <w:rPr>
          <w:sz w:val="21"/>
          <w:szCs w:val="21"/>
        </w:rPr>
        <w:t xml:space="preserve">. The goal of focusing on the commandments is to improve our relationship with God and </w:t>
      </w:r>
      <w:r w:rsidR="00944FFE">
        <w:rPr>
          <w:sz w:val="21"/>
          <w:szCs w:val="21"/>
        </w:rPr>
        <w:t xml:space="preserve">to </w:t>
      </w:r>
      <w:r w:rsidR="006A2E46">
        <w:rPr>
          <w:sz w:val="21"/>
          <w:szCs w:val="21"/>
        </w:rPr>
        <w:t>live more Christ-centered lives.  T</w:t>
      </w:r>
      <w:r w:rsidR="006C6691">
        <w:rPr>
          <w:sz w:val="21"/>
          <w:szCs w:val="21"/>
        </w:rPr>
        <w:t xml:space="preserve">he </w:t>
      </w:r>
      <w:r w:rsidR="006A2E46">
        <w:rPr>
          <w:sz w:val="21"/>
          <w:szCs w:val="21"/>
        </w:rPr>
        <w:t>f</w:t>
      </w:r>
      <w:r w:rsidR="006C6691">
        <w:rPr>
          <w:sz w:val="21"/>
          <w:szCs w:val="21"/>
        </w:rPr>
        <w:t xml:space="preserve">irst 3 </w:t>
      </w:r>
      <w:r w:rsidR="006A2E46">
        <w:rPr>
          <w:sz w:val="21"/>
          <w:szCs w:val="21"/>
        </w:rPr>
        <w:t>center</w:t>
      </w:r>
      <w:r w:rsidR="006C6691">
        <w:rPr>
          <w:sz w:val="21"/>
          <w:szCs w:val="21"/>
        </w:rPr>
        <w:t xml:space="preserve"> around our relationship with God</w:t>
      </w:r>
      <w:r w:rsidR="006A2E46">
        <w:rPr>
          <w:sz w:val="21"/>
          <w:szCs w:val="21"/>
        </w:rPr>
        <w:t xml:space="preserve">. </w:t>
      </w:r>
      <w:r w:rsidR="006C6691">
        <w:rPr>
          <w:sz w:val="21"/>
          <w:szCs w:val="21"/>
        </w:rPr>
        <w:t xml:space="preserve"> </w:t>
      </w:r>
      <w:r w:rsidR="00DE14A8">
        <w:rPr>
          <w:sz w:val="21"/>
          <w:szCs w:val="21"/>
        </w:rPr>
        <w:t xml:space="preserve">The last 7 </w:t>
      </w:r>
      <w:r w:rsidR="005E0460">
        <w:rPr>
          <w:sz w:val="21"/>
          <w:szCs w:val="21"/>
        </w:rPr>
        <w:t xml:space="preserve">outline </w:t>
      </w:r>
      <w:r w:rsidR="00DE14A8">
        <w:rPr>
          <w:sz w:val="21"/>
          <w:szCs w:val="21"/>
        </w:rPr>
        <w:t>what we need to do to follow Christ and</w:t>
      </w:r>
      <w:r w:rsidR="005E0460">
        <w:rPr>
          <w:sz w:val="21"/>
          <w:szCs w:val="21"/>
        </w:rPr>
        <w:t xml:space="preserve"> help in our journey to heaven. </w:t>
      </w:r>
      <w:r w:rsidR="007811A3">
        <w:rPr>
          <w:sz w:val="21"/>
          <w:szCs w:val="21"/>
        </w:rPr>
        <w:t>In</w:t>
      </w:r>
      <w:r w:rsidR="006C6691">
        <w:rPr>
          <w:sz w:val="21"/>
          <w:szCs w:val="21"/>
        </w:rPr>
        <w:t xml:space="preserve"> </w:t>
      </w:r>
      <w:r w:rsidR="00CE36DF">
        <w:rPr>
          <w:sz w:val="21"/>
          <w:szCs w:val="21"/>
        </w:rPr>
        <w:t>February</w:t>
      </w:r>
      <w:r w:rsidR="006C6691">
        <w:rPr>
          <w:sz w:val="21"/>
          <w:szCs w:val="21"/>
        </w:rPr>
        <w:t xml:space="preserve">, we will be focusing on the </w:t>
      </w:r>
      <w:r w:rsidR="00366784">
        <w:rPr>
          <w:sz w:val="21"/>
          <w:szCs w:val="21"/>
        </w:rPr>
        <w:t>6</w:t>
      </w:r>
      <w:r w:rsidR="006C6691" w:rsidRPr="006C6691">
        <w:rPr>
          <w:sz w:val="21"/>
          <w:szCs w:val="21"/>
          <w:vertAlign w:val="superscript"/>
        </w:rPr>
        <w:t>th</w:t>
      </w:r>
      <w:r w:rsidR="006C6691">
        <w:rPr>
          <w:sz w:val="21"/>
          <w:szCs w:val="21"/>
        </w:rPr>
        <w:t xml:space="preserve"> </w:t>
      </w:r>
      <w:r w:rsidR="00366784">
        <w:rPr>
          <w:sz w:val="21"/>
          <w:szCs w:val="21"/>
        </w:rPr>
        <w:t>and 9</w:t>
      </w:r>
      <w:r w:rsidR="00366784" w:rsidRPr="00366784">
        <w:rPr>
          <w:sz w:val="21"/>
          <w:szCs w:val="21"/>
          <w:vertAlign w:val="superscript"/>
        </w:rPr>
        <w:t>th</w:t>
      </w:r>
      <w:r w:rsidR="00366784">
        <w:rPr>
          <w:sz w:val="21"/>
          <w:szCs w:val="21"/>
        </w:rPr>
        <w:t xml:space="preserve"> </w:t>
      </w:r>
      <w:r w:rsidR="006C6691">
        <w:rPr>
          <w:sz w:val="21"/>
          <w:szCs w:val="21"/>
        </w:rPr>
        <w:t>Commandment</w:t>
      </w:r>
      <w:r w:rsidR="00366784">
        <w:rPr>
          <w:sz w:val="21"/>
          <w:szCs w:val="21"/>
        </w:rPr>
        <w:t xml:space="preserve">. </w:t>
      </w:r>
      <w:r w:rsidR="006C6691">
        <w:rPr>
          <w:sz w:val="21"/>
          <w:szCs w:val="21"/>
        </w:rPr>
        <w:t xml:space="preserve"> </w:t>
      </w:r>
      <w:r w:rsidR="006C6691" w:rsidRPr="00874C6D">
        <w:rPr>
          <w:b/>
          <w:bCs/>
          <w:sz w:val="21"/>
          <w:szCs w:val="21"/>
        </w:rPr>
        <w:t>“</w:t>
      </w:r>
      <w:r w:rsidR="005E0460">
        <w:rPr>
          <w:b/>
          <w:bCs/>
          <w:sz w:val="21"/>
          <w:szCs w:val="21"/>
        </w:rPr>
        <w:t xml:space="preserve">Thou </w:t>
      </w:r>
      <w:r w:rsidR="00802685">
        <w:rPr>
          <w:b/>
          <w:bCs/>
          <w:sz w:val="21"/>
          <w:szCs w:val="21"/>
        </w:rPr>
        <w:t>shall</w:t>
      </w:r>
      <w:r w:rsidR="005E0460">
        <w:rPr>
          <w:b/>
          <w:bCs/>
          <w:sz w:val="21"/>
          <w:szCs w:val="21"/>
        </w:rPr>
        <w:t xml:space="preserve"> not </w:t>
      </w:r>
      <w:r w:rsidR="00366784">
        <w:rPr>
          <w:b/>
          <w:bCs/>
          <w:sz w:val="21"/>
          <w:szCs w:val="21"/>
        </w:rPr>
        <w:t>commit adultery</w:t>
      </w:r>
      <w:r w:rsidR="006C6691" w:rsidRPr="00874C6D">
        <w:rPr>
          <w:b/>
          <w:bCs/>
          <w:sz w:val="21"/>
          <w:szCs w:val="21"/>
        </w:rPr>
        <w:t>.”</w:t>
      </w:r>
      <w:r w:rsidR="006C6691">
        <w:rPr>
          <w:sz w:val="21"/>
          <w:szCs w:val="21"/>
        </w:rPr>
        <w:t xml:space="preserve"> </w:t>
      </w:r>
      <w:r w:rsidR="00366784">
        <w:rPr>
          <w:sz w:val="21"/>
          <w:szCs w:val="21"/>
        </w:rPr>
        <w:t xml:space="preserve"> and</w:t>
      </w:r>
      <w:r w:rsidR="006C6691">
        <w:rPr>
          <w:sz w:val="21"/>
          <w:szCs w:val="21"/>
        </w:rPr>
        <w:t xml:space="preserve"> </w:t>
      </w:r>
      <w:r w:rsidR="00366784" w:rsidRPr="003122BA">
        <w:rPr>
          <w:b/>
          <w:bCs/>
          <w:sz w:val="21"/>
          <w:szCs w:val="21"/>
        </w:rPr>
        <w:t>“Thou shall not covet they neighbor</w:t>
      </w:r>
      <w:r w:rsidR="003122BA" w:rsidRPr="003122BA">
        <w:rPr>
          <w:b/>
          <w:bCs/>
          <w:sz w:val="21"/>
          <w:szCs w:val="21"/>
        </w:rPr>
        <w:t>’s wife.”</w:t>
      </w:r>
      <w:r w:rsidR="003122BA">
        <w:rPr>
          <w:sz w:val="21"/>
          <w:szCs w:val="21"/>
        </w:rPr>
        <w:t xml:space="preserve"> </w:t>
      </w:r>
      <w:r w:rsidR="003122BA" w:rsidRPr="009C7918">
        <w:rPr>
          <w:rFonts w:cstheme="minorHAnsi"/>
          <w:sz w:val="21"/>
          <w:szCs w:val="21"/>
        </w:rPr>
        <w:t xml:space="preserve">These sacraments </w:t>
      </w:r>
      <w:r w:rsidR="004C7D05" w:rsidRPr="009C7918">
        <w:rPr>
          <w:rFonts w:cstheme="minorHAnsi"/>
          <w:sz w:val="21"/>
          <w:szCs w:val="21"/>
        </w:rPr>
        <w:t>address the sacrament of marriage and respect of</w:t>
      </w:r>
      <w:r w:rsidR="00D65BFE" w:rsidRPr="009C7918">
        <w:rPr>
          <w:rFonts w:cstheme="minorHAnsi"/>
          <w:sz w:val="21"/>
          <w:szCs w:val="21"/>
        </w:rPr>
        <w:t xml:space="preserve"> each person’s body as a temple of God. </w:t>
      </w:r>
      <w:r w:rsidR="009C7918" w:rsidRPr="009C7918">
        <w:rPr>
          <w:rFonts w:cstheme="minorHAnsi"/>
          <w:color w:val="000000"/>
          <w:shd w:val="clear" w:color="auto" w:fill="FFFFFF"/>
        </w:rPr>
        <w:t>Just as human life is a gift from God and needs to be respected, defended, and protected, so, too, is human sexuality</w:t>
      </w:r>
      <w:r w:rsidR="00A04F9B">
        <w:rPr>
          <w:rFonts w:cstheme="minorHAnsi"/>
          <w:color w:val="000000"/>
          <w:shd w:val="clear" w:color="auto" w:fill="FFFFFF"/>
        </w:rPr>
        <w:t xml:space="preserve"> and the sanctity of marriage</w:t>
      </w:r>
      <w:r w:rsidR="009C7918" w:rsidRPr="009C7918">
        <w:rPr>
          <w:rFonts w:cstheme="minorHAnsi"/>
          <w:color w:val="000000"/>
          <w:shd w:val="clear" w:color="auto" w:fill="FFFFFF"/>
        </w:rPr>
        <w:t>. Catholicism regards human sexuality as a divine gift</w:t>
      </w:r>
      <w:r w:rsidR="004A1731">
        <w:rPr>
          <w:rFonts w:cstheme="minorHAnsi"/>
          <w:color w:val="000000"/>
          <w:shd w:val="clear" w:color="auto" w:fill="FFFFFF"/>
        </w:rPr>
        <w:t xml:space="preserve">. </w:t>
      </w:r>
    </w:p>
    <w:p w14:paraId="6BF4D26B" w14:textId="3ED3C080" w:rsidR="00DD2911" w:rsidRDefault="00DD2911" w:rsidP="00951A77">
      <w:pPr>
        <w:spacing w:after="0"/>
        <w:ind w:firstLine="720"/>
        <w:rPr>
          <w:rFonts w:cstheme="minorHAnsi"/>
          <w:sz w:val="21"/>
          <w:szCs w:val="21"/>
        </w:rPr>
      </w:pPr>
      <w:r>
        <w:rPr>
          <w:rFonts w:cstheme="minorHAnsi"/>
          <w:color w:val="000000"/>
          <w:shd w:val="clear" w:color="auto" w:fill="FFFFFF"/>
        </w:rPr>
        <w:t xml:space="preserve">Children’s Scholarship Application </w:t>
      </w:r>
      <w:proofErr w:type="gramStart"/>
      <w:r>
        <w:rPr>
          <w:rFonts w:cstheme="minorHAnsi"/>
          <w:color w:val="000000"/>
          <w:shd w:val="clear" w:color="auto" w:fill="FFFFFF"/>
        </w:rPr>
        <w:t>opens up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r w:rsidR="00A9638B">
        <w:rPr>
          <w:rFonts w:cstheme="minorHAnsi"/>
          <w:color w:val="000000"/>
          <w:shd w:val="clear" w:color="auto" w:fill="FFFFFF"/>
        </w:rPr>
        <w:t>Feb. 9 through the end of April.  I will be glad to help with the application</w:t>
      </w:r>
      <w:r w:rsidR="009E5022">
        <w:rPr>
          <w:rFonts w:cstheme="minorHAnsi"/>
          <w:color w:val="000000"/>
          <w:shd w:val="clear" w:color="auto" w:fill="FFFFFF"/>
        </w:rPr>
        <w:t>.  Please call to make an appointment.  You MUST have 2021 taxes completed, and documentation of all other income (SNAP, Section 8 housing</w:t>
      </w:r>
      <w:r w:rsidR="0057492E">
        <w:rPr>
          <w:rFonts w:cstheme="minorHAnsi"/>
          <w:color w:val="000000"/>
          <w:shd w:val="clear" w:color="auto" w:fill="FFFFFF"/>
        </w:rPr>
        <w:t xml:space="preserve">, child support, and so on).  Children’s Scholarship will reject all applications if proper documentation is not submitted. </w:t>
      </w:r>
    </w:p>
    <w:p w14:paraId="21CEF92E" w14:textId="33E3A25D" w:rsidR="001400F4" w:rsidRDefault="001400F4" w:rsidP="001400F4">
      <w:pPr>
        <w:spacing w:after="0"/>
        <w:ind w:firstLine="720"/>
        <w:rPr>
          <w:sz w:val="21"/>
          <w:szCs w:val="21"/>
        </w:rPr>
      </w:pPr>
      <w:r w:rsidRPr="00F93F52">
        <w:rPr>
          <w:b/>
          <w:bCs/>
          <w:sz w:val="21"/>
          <w:szCs w:val="21"/>
        </w:rPr>
        <w:t>SPIRIT DAYS</w:t>
      </w:r>
      <w:r>
        <w:rPr>
          <w:sz w:val="21"/>
          <w:szCs w:val="21"/>
        </w:rPr>
        <w:t xml:space="preserve"> </w:t>
      </w:r>
      <w:r w:rsidR="00467C7C">
        <w:rPr>
          <w:sz w:val="21"/>
          <w:szCs w:val="21"/>
        </w:rPr>
        <w:t xml:space="preserve">are the </w:t>
      </w:r>
      <w:r w:rsidR="00951A77">
        <w:rPr>
          <w:sz w:val="21"/>
          <w:szCs w:val="21"/>
        </w:rPr>
        <w:t>first Monday</w:t>
      </w:r>
      <w:r w:rsidR="009F7417">
        <w:rPr>
          <w:sz w:val="21"/>
          <w:szCs w:val="21"/>
        </w:rPr>
        <w:t xml:space="preserve"> o</w:t>
      </w:r>
      <w:r w:rsidR="006138C3">
        <w:rPr>
          <w:sz w:val="21"/>
          <w:szCs w:val="21"/>
        </w:rPr>
        <w:t>f the month</w:t>
      </w:r>
      <w:r w:rsidR="009F7417">
        <w:rPr>
          <w:sz w:val="21"/>
          <w:szCs w:val="21"/>
        </w:rPr>
        <w:t>.</w:t>
      </w:r>
      <w:r w:rsidR="00951A77">
        <w:rPr>
          <w:sz w:val="21"/>
          <w:szCs w:val="21"/>
        </w:rPr>
        <w:t xml:space="preserve"> Students may wear jeans</w:t>
      </w:r>
      <w:r w:rsidR="00735265">
        <w:rPr>
          <w:sz w:val="21"/>
          <w:szCs w:val="21"/>
        </w:rPr>
        <w:t xml:space="preserve"> </w:t>
      </w:r>
      <w:r w:rsidR="00052303">
        <w:rPr>
          <w:sz w:val="21"/>
          <w:szCs w:val="21"/>
        </w:rPr>
        <w:t xml:space="preserve">or </w:t>
      </w:r>
      <w:r w:rsidR="00951A77">
        <w:rPr>
          <w:sz w:val="21"/>
          <w:szCs w:val="21"/>
        </w:rPr>
        <w:t xml:space="preserve">St. Michael’s </w:t>
      </w:r>
      <w:r w:rsidR="00467C7C">
        <w:rPr>
          <w:sz w:val="21"/>
          <w:szCs w:val="21"/>
        </w:rPr>
        <w:t>jeans</w:t>
      </w:r>
      <w:r w:rsidR="003216B4">
        <w:rPr>
          <w:sz w:val="21"/>
          <w:szCs w:val="21"/>
        </w:rPr>
        <w:t xml:space="preserve">/St. Michael’s </w:t>
      </w:r>
      <w:r w:rsidR="00735265">
        <w:rPr>
          <w:sz w:val="21"/>
          <w:szCs w:val="21"/>
        </w:rPr>
        <w:t>sweatpants</w:t>
      </w:r>
      <w:r w:rsidR="00951A77">
        <w:rPr>
          <w:sz w:val="21"/>
          <w:szCs w:val="21"/>
        </w:rPr>
        <w:t xml:space="preserve"> and St. Michaels/</w:t>
      </w:r>
      <w:proofErr w:type="spellStart"/>
      <w:r w:rsidR="00951A77">
        <w:rPr>
          <w:sz w:val="21"/>
          <w:szCs w:val="21"/>
        </w:rPr>
        <w:t>Heelan</w:t>
      </w:r>
      <w:proofErr w:type="spellEnd"/>
      <w:r w:rsidR="00951A77">
        <w:rPr>
          <w:sz w:val="21"/>
          <w:szCs w:val="21"/>
        </w:rPr>
        <w:t xml:space="preserve"> </w:t>
      </w:r>
      <w:r w:rsidR="00735265">
        <w:rPr>
          <w:sz w:val="21"/>
          <w:szCs w:val="21"/>
        </w:rPr>
        <w:t>t-shirts</w:t>
      </w:r>
      <w:r w:rsidR="00951A77">
        <w:rPr>
          <w:sz w:val="21"/>
          <w:szCs w:val="21"/>
        </w:rPr>
        <w:t>.</w:t>
      </w:r>
      <w:r>
        <w:rPr>
          <w:sz w:val="21"/>
          <w:szCs w:val="21"/>
        </w:rPr>
        <w:t xml:space="preserve"> Please check the calendar dates below for Spirit Day dress and other important events.</w:t>
      </w:r>
      <w:r w:rsidR="00735265">
        <w:rPr>
          <w:sz w:val="21"/>
          <w:szCs w:val="21"/>
        </w:rPr>
        <w:t xml:space="preserve">  </w:t>
      </w:r>
    </w:p>
    <w:p w14:paraId="32C8C975" w14:textId="358B4C6C" w:rsidR="00E0149F" w:rsidRDefault="00E0149F" w:rsidP="001400F4">
      <w:pPr>
        <w:spacing w:after="0"/>
        <w:ind w:firstLine="720"/>
        <w:rPr>
          <w:sz w:val="21"/>
          <w:szCs w:val="21"/>
        </w:rPr>
      </w:pPr>
      <w:r w:rsidRPr="00B12991">
        <w:rPr>
          <w:b/>
          <w:bCs/>
          <w:sz w:val="21"/>
          <w:szCs w:val="21"/>
        </w:rPr>
        <w:t>Catholic Schools Week begins January 30.</w:t>
      </w:r>
      <w:r>
        <w:rPr>
          <w:sz w:val="21"/>
          <w:szCs w:val="21"/>
        </w:rPr>
        <w:t xml:space="preserve">  </w:t>
      </w:r>
      <w:r w:rsidR="004B3BB9">
        <w:rPr>
          <w:sz w:val="21"/>
          <w:szCs w:val="21"/>
        </w:rPr>
        <w:t xml:space="preserve">The family activities are listed in the Important Dates below.  Please join us for what you can.  </w:t>
      </w:r>
    </w:p>
    <w:p w14:paraId="2CA6BAB2" w14:textId="7C59821B" w:rsidR="00AF563D" w:rsidRDefault="007118B4" w:rsidP="00696306">
      <w:pPr>
        <w:pStyle w:val="NoSpacing"/>
        <w:ind w:firstLine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COVID cases are increasing again. </w:t>
      </w:r>
      <w:r w:rsidR="00B605D0" w:rsidRPr="00D11468">
        <w:rPr>
          <w:b/>
          <w:bCs/>
          <w:sz w:val="21"/>
          <w:szCs w:val="21"/>
        </w:rPr>
        <w:t xml:space="preserve">Please keep your child home if they </w:t>
      </w:r>
      <w:r w:rsidR="009A5810" w:rsidRPr="00D11468">
        <w:rPr>
          <w:b/>
          <w:bCs/>
          <w:sz w:val="21"/>
          <w:szCs w:val="21"/>
        </w:rPr>
        <w:t>are ill</w:t>
      </w:r>
      <w:r w:rsidR="009A5810" w:rsidRPr="00D11468">
        <w:rPr>
          <w:sz w:val="21"/>
          <w:szCs w:val="21"/>
        </w:rPr>
        <w:t xml:space="preserve"> especially if they </w:t>
      </w:r>
      <w:r w:rsidR="00391108" w:rsidRPr="00D11468">
        <w:rPr>
          <w:sz w:val="21"/>
          <w:szCs w:val="21"/>
        </w:rPr>
        <w:t xml:space="preserve">have any of the following symptoms: </w:t>
      </w:r>
      <w:r w:rsidR="00391108" w:rsidRPr="00D11468">
        <w:rPr>
          <w:rFonts w:cstheme="minorHAnsi"/>
          <w:color w:val="202124"/>
          <w:sz w:val="21"/>
          <w:szCs w:val="21"/>
          <w:shd w:val="clear" w:color="auto" w:fill="FFFFFF"/>
        </w:rPr>
        <w:t>fever or chills; cough; shortness of breath; fatigue; muscle or body aches; headache; new loss of taste or smell; sore throat; congestion or runny nose; nausea or vomiting; diarrhea.</w:t>
      </w:r>
      <w:r w:rsidR="00671F38" w:rsidRPr="00D11468">
        <w:rPr>
          <w:sz w:val="21"/>
          <w:szCs w:val="21"/>
        </w:rPr>
        <w:t xml:space="preserve">  </w:t>
      </w:r>
      <w:r w:rsidR="00391108" w:rsidRPr="00D11468">
        <w:rPr>
          <w:sz w:val="21"/>
          <w:szCs w:val="21"/>
        </w:rPr>
        <w:t xml:space="preserve">These are key symptoms for Covid but </w:t>
      </w:r>
      <w:r w:rsidR="002C08B6" w:rsidRPr="00D11468">
        <w:rPr>
          <w:sz w:val="21"/>
          <w:szCs w:val="21"/>
        </w:rPr>
        <w:t xml:space="preserve">also symptoms for RSV, Influenza A, Strep, and many other illnesses.  </w:t>
      </w:r>
      <w:r w:rsidR="00EA3876" w:rsidRPr="00B95EF3">
        <w:rPr>
          <w:b/>
          <w:bCs/>
          <w:sz w:val="21"/>
          <w:szCs w:val="21"/>
          <w:u w:val="single"/>
        </w:rPr>
        <w:t>Students</w:t>
      </w:r>
      <w:r w:rsidR="002C08B6" w:rsidRPr="00B95EF3">
        <w:rPr>
          <w:b/>
          <w:bCs/>
          <w:sz w:val="21"/>
          <w:szCs w:val="21"/>
          <w:u w:val="single"/>
        </w:rPr>
        <w:t xml:space="preserve"> must be</w:t>
      </w:r>
      <w:r w:rsidR="00EA3876" w:rsidRPr="00B95EF3">
        <w:rPr>
          <w:b/>
          <w:bCs/>
          <w:sz w:val="21"/>
          <w:szCs w:val="21"/>
          <w:u w:val="single"/>
        </w:rPr>
        <w:t xml:space="preserve"> diarrhea and</w:t>
      </w:r>
      <w:r w:rsidR="002C08B6" w:rsidRPr="00B95EF3">
        <w:rPr>
          <w:b/>
          <w:bCs/>
          <w:sz w:val="21"/>
          <w:szCs w:val="21"/>
          <w:u w:val="single"/>
        </w:rPr>
        <w:t xml:space="preserve"> fever free</w:t>
      </w:r>
      <w:r w:rsidR="00EA3876" w:rsidRPr="00B95EF3">
        <w:rPr>
          <w:b/>
          <w:bCs/>
          <w:sz w:val="21"/>
          <w:szCs w:val="21"/>
          <w:u w:val="single"/>
        </w:rPr>
        <w:t xml:space="preserve"> WITHOUT MEDICATION for 24 hours before they return to school.  </w:t>
      </w:r>
      <w:r w:rsidR="00EA3876" w:rsidRPr="00D11468">
        <w:rPr>
          <w:sz w:val="21"/>
          <w:szCs w:val="21"/>
        </w:rPr>
        <w:t>If your child has a cough</w:t>
      </w:r>
      <w:r w:rsidR="00391732" w:rsidRPr="00D11468">
        <w:rPr>
          <w:sz w:val="21"/>
          <w:szCs w:val="21"/>
        </w:rPr>
        <w:t xml:space="preserve">, we may request that they wear a mask in school.  </w:t>
      </w:r>
      <w:r w:rsidR="009E3125" w:rsidRPr="00D11468">
        <w:rPr>
          <w:sz w:val="21"/>
          <w:szCs w:val="21"/>
        </w:rPr>
        <w:t>Covid is</w:t>
      </w:r>
      <w:r w:rsidR="00EA3F09" w:rsidRPr="00D11468">
        <w:rPr>
          <w:sz w:val="21"/>
          <w:szCs w:val="21"/>
        </w:rPr>
        <w:t xml:space="preserve"> spreading rapidly in this area.  </w:t>
      </w:r>
      <w:r w:rsidR="00EA3F09" w:rsidRPr="007118B4">
        <w:rPr>
          <w:sz w:val="21"/>
          <w:szCs w:val="21"/>
          <w:u w:val="single"/>
        </w:rPr>
        <w:t xml:space="preserve">We are not requiring masks </w:t>
      </w:r>
      <w:r w:rsidR="002E3AA1" w:rsidRPr="007118B4">
        <w:rPr>
          <w:sz w:val="21"/>
          <w:szCs w:val="21"/>
          <w:u w:val="single"/>
        </w:rPr>
        <w:t>currently</w:t>
      </w:r>
      <w:r w:rsidR="00EA3F09" w:rsidRPr="007118B4">
        <w:rPr>
          <w:sz w:val="21"/>
          <w:szCs w:val="21"/>
          <w:u w:val="single"/>
        </w:rPr>
        <w:t>, but we do highly encourage all unvaccinated</w:t>
      </w:r>
      <w:r w:rsidR="009A5810" w:rsidRPr="007118B4">
        <w:rPr>
          <w:sz w:val="21"/>
          <w:szCs w:val="21"/>
          <w:u w:val="single"/>
        </w:rPr>
        <w:t xml:space="preserve"> people to wear a mask in school.</w:t>
      </w:r>
      <w:r w:rsidR="009A5810" w:rsidRPr="00D11468">
        <w:rPr>
          <w:sz w:val="21"/>
          <w:szCs w:val="21"/>
        </w:rPr>
        <w:t xml:space="preserve"> </w:t>
      </w:r>
      <w:r w:rsidR="00AF563D" w:rsidRPr="002E3AA1">
        <w:rPr>
          <w:b/>
          <w:bCs/>
          <w:sz w:val="21"/>
          <w:szCs w:val="21"/>
        </w:rPr>
        <w:t>HOWEVER, it is vital for students to be in school</w:t>
      </w:r>
      <w:r w:rsidR="00E02FBF" w:rsidRPr="002E3AA1">
        <w:rPr>
          <w:b/>
          <w:bCs/>
          <w:sz w:val="21"/>
          <w:szCs w:val="21"/>
        </w:rPr>
        <w:t xml:space="preserve"> unless they have a serious illness.  </w:t>
      </w:r>
      <w:r w:rsidR="00E02FBF">
        <w:rPr>
          <w:sz w:val="21"/>
          <w:szCs w:val="21"/>
        </w:rPr>
        <w:t>Instruction, discussion, and peer interaction is vital to th</w:t>
      </w:r>
      <w:r w:rsidR="000B18FD">
        <w:rPr>
          <w:sz w:val="21"/>
          <w:szCs w:val="21"/>
        </w:rPr>
        <w:t>e academic growth of a student.  Merely completing the homework is not enough.  Please make sure your child is in school unless they have a serious illness, fever, or diar</w:t>
      </w:r>
      <w:r w:rsidR="00C26601">
        <w:rPr>
          <w:sz w:val="21"/>
          <w:szCs w:val="21"/>
        </w:rPr>
        <w:t>rhea.  I know it is a tough call during this pandemic but use your best judgement</w:t>
      </w:r>
      <w:r w:rsidR="002E3AA1">
        <w:rPr>
          <w:sz w:val="21"/>
          <w:szCs w:val="21"/>
        </w:rPr>
        <w:t>.  Thank you.</w:t>
      </w:r>
    </w:p>
    <w:p w14:paraId="0101A007" w14:textId="77777777" w:rsidR="003E6BFD" w:rsidRDefault="003E6BFD" w:rsidP="003E6BFD">
      <w:pPr>
        <w:spacing w:after="0"/>
        <w:ind w:firstLine="720"/>
        <w:rPr>
          <w:sz w:val="21"/>
          <w:szCs w:val="21"/>
        </w:rPr>
      </w:pPr>
      <w:r w:rsidRPr="00D11468">
        <w:rPr>
          <w:sz w:val="21"/>
          <w:szCs w:val="21"/>
        </w:rPr>
        <w:t xml:space="preserve">St. Michael’s School and Parish website is </w:t>
      </w:r>
      <w:hyperlink r:id="rId6" w:history="1">
        <w:r w:rsidRPr="00D11468">
          <w:rPr>
            <w:rStyle w:val="Hyperlink"/>
            <w:sz w:val="21"/>
            <w:szCs w:val="21"/>
          </w:rPr>
          <w:t>www.smcsssc.com</w:t>
        </w:r>
      </w:hyperlink>
      <w:r w:rsidRPr="00D11468">
        <w:rPr>
          <w:sz w:val="21"/>
          <w:szCs w:val="21"/>
        </w:rPr>
        <w:t xml:space="preserve"> .  Please check it out often for school and parish news.  Parents are also asked to log in to their Sycamore Education </w:t>
      </w:r>
      <w:hyperlink r:id="rId7" w:history="1">
        <w:r w:rsidRPr="00D11468">
          <w:rPr>
            <w:rStyle w:val="Hyperlink"/>
            <w:sz w:val="21"/>
            <w:szCs w:val="21"/>
          </w:rPr>
          <w:t>https://app.sycamoreschool.com/index.php?schoolid</w:t>
        </w:r>
      </w:hyperlink>
      <w:r w:rsidRPr="00D11468">
        <w:rPr>
          <w:sz w:val="21"/>
          <w:szCs w:val="21"/>
        </w:rPr>
        <w:t xml:space="preserve">=   account to track their child’s grades, accounts, lunch menu, calendar of events, pass-a-note, and other up to date information. Although email is the best way to initiate communication with teachers, you can also use the Pass-a-note feature on Sycamore.  There is also </w:t>
      </w:r>
      <w:r w:rsidRPr="00D11468">
        <w:rPr>
          <w:sz w:val="21"/>
          <w:szCs w:val="21"/>
        </w:rPr>
        <w:lastRenderedPageBreak/>
        <w:t>an app that can be downloaded to phones.  It is important to communicate with your child’s teacher with any concerns that you may have.</w:t>
      </w:r>
      <w:r>
        <w:rPr>
          <w:sz w:val="21"/>
          <w:szCs w:val="21"/>
        </w:rPr>
        <w:t xml:space="preserve">  </w:t>
      </w:r>
    </w:p>
    <w:p w14:paraId="65121021" w14:textId="77777777" w:rsidR="003E6BFD" w:rsidRPr="00D11468" w:rsidRDefault="003E6BFD" w:rsidP="00696306">
      <w:pPr>
        <w:pStyle w:val="NoSpacing"/>
        <w:ind w:firstLine="720"/>
        <w:rPr>
          <w:rStyle w:val="Hyperlink"/>
          <w:color w:val="auto"/>
          <w:sz w:val="21"/>
          <w:szCs w:val="21"/>
          <w:u w:val="none"/>
        </w:rPr>
      </w:pPr>
    </w:p>
    <w:p w14:paraId="07708115" w14:textId="000CD703" w:rsidR="00AD5A8E" w:rsidRPr="00D11468" w:rsidRDefault="004E6275" w:rsidP="004743AD">
      <w:pPr>
        <w:pStyle w:val="NoSpacing"/>
        <w:rPr>
          <w:sz w:val="21"/>
          <w:szCs w:val="21"/>
        </w:rPr>
      </w:pPr>
      <w:r w:rsidRPr="00D11468">
        <w:rPr>
          <w:sz w:val="21"/>
          <w:szCs w:val="21"/>
        </w:rPr>
        <w:t>A few reminders:</w:t>
      </w:r>
      <w:r w:rsidR="00E53AEC" w:rsidRPr="00D11468">
        <w:rPr>
          <w:sz w:val="21"/>
          <w:szCs w:val="21"/>
        </w:rPr>
        <w:t xml:space="preserve"> </w:t>
      </w:r>
    </w:p>
    <w:p w14:paraId="48DFEAC5" w14:textId="0B31F6E2" w:rsidR="004709D1" w:rsidRDefault="00A4546C" w:rsidP="004743AD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2758AA">
        <w:rPr>
          <w:b/>
          <w:bCs/>
          <w:sz w:val="21"/>
          <w:szCs w:val="21"/>
        </w:rPr>
        <w:t xml:space="preserve">It is very important that students arrive to school </w:t>
      </w:r>
      <w:r w:rsidR="004709D1" w:rsidRPr="002758AA">
        <w:rPr>
          <w:b/>
          <w:bCs/>
          <w:sz w:val="21"/>
          <w:szCs w:val="21"/>
        </w:rPr>
        <w:t xml:space="preserve">by 7:55. </w:t>
      </w:r>
      <w:r w:rsidR="004709D1" w:rsidRPr="00D11468">
        <w:rPr>
          <w:sz w:val="21"/>
          <w:szCs w:val="21"/>
        </w:rPr>
        <w:t>This will give them time to</w:t>
      </w:r>
      <w:r w:rsidR="0056366F" w:rsidRPr="00D11468">
        <w:rPr>
          <w:sz w:val="21"/>
          <w:szCs w:val="21"/>
        </w:rPr>
        <w:t xml:space="preserve"> unpack their backpack and be in their seat by the 8:00 am bell.  </w:t>
      </w:r>
      <w:r w:rsidR="00073C65" w:rsidRPr="00D11468">
        <w:rPr>
          <w:sz w:val="21"/>
          <w:szCs w:val="21"/>
        </w:rPr>
        <w:t xml:space="preserve">Breakfast is served in the classrooms this year.  </w:t>
      </w:r>
      <w:r w:rsidR="0056366F" w:rsidRPr="00D11468">
        <w:rPr>
          <w:sz w:val="21"/>
          <w:szCs w:val="21"/>
        </w:rPr>
        <w:t xml:space="preserve">Students that arrive late </w:t>
      </w:r>
      <w:r w:rsidR="003017F6" w:rsidRPr="00D11468">
        <w:rPr>
          <w:sz w:val="21"/>
          <w:szCs w:val="21"/>
        </w:rPr>
        <w:t xml:space="preserve">not only start the day behind </w:t>
      </w:r>
      <w:r w:rsidR="00C414B3" w:rsidRPr="00D11468">
        <w:rPr>
          <w:sz w:val="21"/>
          <w:szCs w:val="21"/>
        </w:rPr>
        <w:t xml:space="preserve">themselves but </w:t>
      </w:r>
      <w:r w:rsidR="0056366F" w:rsidRPr="00D11468">
        <w:rPr>
          <w:sz w:val="21"/>
          <w:szCs w:val="21"/>
        </w:rPr>
        <w:t>set the whole class behind.</w:t>
      </w:r>
      <w:r w:rsidR="00190366" w:rsidRPr="00D11468">
        <w:rPr>
          <w:sz w:val="21"/>
          <w:szCs w:val="21"/>
        </w:rPr>
        <w:t xml:space="preserve"> </w:t>
      </w:r>
    </w:p>
    <w:p w14:paraId="16D8F3ED" w14:textId="0F44D1E4" w:rsidR="00B97982" w:rsidRDefault="00B97982" w:rsidP="004743AD">
      <w:pPr>
        <w:pStyle w:val="NoSpacing"/>
        <w:numPr>
          <w:ilvl w:val="0"/>
          <w:numId w:val="3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Uniform Policy:</w:t>
      </w:r>
      <w:r>
        <w:rPr>
          <w:sz w:val="21"/>
          <w:szCs w:val="21"/>
        </w:rPr>
        <w:t xml:space="preserve"> </w:t>
      </w:r>
      <w:r w:rsidR="001C2D62">
        <w:rPr>
          <w:sz w:val="21"/>
          <w:szCs w:val="21"/>
        </w:rPr>
        <w:t xml:space="preserve">NO shorts or bare legs until April 1.  </w:t>
      </w:r>
      <w:r w:rsidR="001C2D62" w:rsidRPr="00F5154A">
        <w:rPr>
          <w:b/>
          <w:bCs/>
          <w:sz w:val="21"/>
          <w:szCs w:val="21"/>
        </w:rPr>
        <w:t>St. Michael’s t</w:t>
      </w:r>
      <w:r w:rsidR="00FE075A" w:rsidRPr="00F5154A">
        <w:rPr>
          <w:b/>
          <w:bCs/>
          <w:sz w:val="21"/>
          <w:szCs w:val="21"/>
        </w:rPr>
        <w:t>-</w:t>
      </w:r>
      <w:r w:rsidR="001C2D62" w:rsidRPr="00F5154A">
        <w:rPr>
          <w:b/>
          <w:bCs/>
          <w:sz w:val="21"/>
          <w:szCs w:val="21"/>
        </w:rPr>
        <w:t xml:space="preserve">shirts </w:t>
      </w:r>
      <w:r w:rsidR="00FE075A" w:rsidRPr="00F5154A">
        <w:rPr>
          <w:b/>
          <w:bCs/>
          <w:sz w:val="21"/>
          <w:szCs w:val="21"/>
        </w:rPr>
        <w:t xml:space="preserve">may only be worn on FRIDAYS or Spirit </w:t>
      </w:r>
      <w:r w:rsidR="00F5154A">
        <w:rPr>
          <w:b/>
          <w:bCs/>
          <w:sz w:val="21"/>
          <w:szCs w:val="21"/>
        </w:rPr>
        <w:t>D</w:t>
      </w:r>
      <w:r w:rsidR="00FE075A" w:rsidRPr="00F5154A">
        <w:rPr>
          <w:b/>
          <w:bCs/>
          <w:sz w:val="21"/>
          <w:szCs w:val="21"/>
        </w:rPr>
        <w:t>ay.</w:t>
      </w:r>
      <w:r w:rsidR="00FE075A">
        <w:rPr>
          <w:sz w:val="21"/>
          <w:szCs w:val="21"/>
        </w:rPr>
        <w:t xml:space="preserve"> </w:t>
      </w:r>
    </w:p>
    <w:p w14:paraId="378A7E41" w14:textId="77777777" w:rsidR="008350FF" w:rsidRPr="008350FF" w:rsidRDefault="008350FF" w:rsidP="008350FF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8350FF">
        <w:rPr>
          <w:sz w:val="21"/>
          <w:szCs w:val="21"/>
        </w:rPr>
        <w:t xml:space="preserve">The weather is unpredictable and always changing.  </w:t>
      </w:r>
      <w:r w:rsidRPr="008350FF">
        <w:rPr>
          <w:b/>
          <w:bCs/>
          <w:sz w:val="21"/>
          <w:szCs w:val="21"/>
        </w:rPr>
        <w:t>PLEASE send your children to school every day with an adequate coat, gloves, and hats.</w:t>
      </w:r>
      <w:r w:rsidRPr="008350FF">
        <w:rPr>
          <w:sz w:val="21"/>
          <w:szCs w:val="21"/>
        </w:rPr>
        <w:t xml:space="preserve">  Students do go outside for recess.</w:t>
      </w:r>
    </w:p>
    <w:p w14:paraId="5104E693" w14:textId="27B3C5B8" w:rsidR="009D0DEE" w:rsidRPr="00D11468" w:rsidRDefault="00190366" w:rsidP="004743AD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D11468">
        <w:rPr>
          <w:sz w:val="21"/>
          <w:szCs w:val="21"/>
        </w:rPr>
        <w:t xml:space="preserve"> </w:t>
      </w:r>
      <w:r w:rsidRPr="002758AA">
        <w:rPr>
          <w:b/>
          <w:bCs/>
          <w:sz w:val="21"/>
          <w:szCs w:val="21"/>
        </w:rPr>
        <w:t>Please try to schedule appointments outside of academic time</w:t>
      </w:r>
      <w:r w:rsidR="004709D1" w:rsidRPr="002758AA">
        <w:rPr>
          <w:b/>
          <w:bCs/>
          <w:sz w:val="21"/>
          <w:szCs w:val="21"/>
        </w:rPr>
        <w:t xml:space="preserve"> when possible</w:t>
      </w:r>
      <w:r w:rsidR="00C70127" w:rsidRPr="002758AA">
        <w:rPr>
          <w:b/>
          <w:bCs/>
          <w:sz w:val="21"/>
          <w:szCs w:val="21"/>
        </w:rPr>
        <w:t>.</w:t>
      </w:r>
      <w:r w:rsidR="004709D1" w:rsidRPr="00D11468">
        <w:rPr>
          <w:sz w:val="21"/>
          <w:szCs w:val="21"/>
        </w:rPr>
        <w:t xml:space="preserve">  Missing class does affect performance even if they do the assigned work.  </w:t>
      </w:r>
    </w:p>
    <w:p w14:paraId="6F6CF521" w14:textId="72E9F17A" w:rsidR="00646ED1" w:rsidRPr="00D11468" w:rsidRDefault="00646ED1" w:rsidP="004743AD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2758AA">
        <w:rPr>
          <w:rFonts w:cstheme="minorHAnsi"/>
          <w:b/>
          <w:bCs/>
          <w:sz w:val="21"/>
          <w:szCs w:val="21"/>
        </w:rPr>
        <w:t>Tuition is due the 15</w:t>
      </w:r>
      <w:r w:rsidRPr="002758AA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2758AA">
        <w:rPr>
          <w:rFonts w:cstheme="minorHAnsi"/>
          <w:b/>
          <w:bCs/>
          <w:sz w:val="21"/>
          <w:szCs w:val="21"/>
        </w:rPr>
        <w:t xml:space="preserve"> of every month.</w:t>
      </w:r>
      <w:r w:rsidR="00623B44" w:rsidRPr="002758AA">
        <w:rPr>
          <w:rFonts w:cstheme="minorHAnsi"/>
          <w:b/>
          <w:bCs/>
          <w:sz w:val="21"/>
          <w:szCs w:val="21"/>
        </w:rPr>
        <w:t xml:space="preserve">  </w:t>
      </w:r>
      <w:r w:rsidR="00623B44" w:rsidRPr="00D11468">
        <w:rPr>
          <w:rFonts w:cstheme="minorHAnsi"/>
          <w:sz w:val="21"/>
          <w:szCs w:val="21"/>
        </w:rPr>
        <w:t xml:space="preserve">It is important to </w:t>
      </w:r>
      <w:r w:rsidR="001841AD" w:rsidRPr="00D11468">
        <w:rPr>
          <w:rFonts w:cstheme="minorHAnsi"/>
          <w:sz w:val="21"/>
          <w:szCs w:val="21"/>
        </w:rPr>
        <w:t xml:space="preserve">keep up with </w:t>
      </w:r>
      <w:r w:rsidR="00623B44" w:rsidRPr="00D11468">
        <w:rPr>
          <w:rFonts w:cstheme="minorHAnsi"/>
          <w:sz w:val="21"/>
          <w:szCs w:val="21"/>
        </w:rPr>
        <w:t xml:space="preserve">your monthly payments.  </w:t>
      </w:r>
      <w:r w:rsidR="00073C65" w:rsidRPr="00D11468">
        <w:rPr>
          <w:rFonts w:cstheme="minorHAnsi"/>
          <w:sz w:val="21"/>
          <w:szCs w:val="21"/>
        </w:rPr>
        <w:t xml:space="preserve">Please let the office know if there is a problem.  </w:t>
      </w:r>
      <w:r w:rsidR="00623B44" w:rsidRPr="00D11468">
        <w:rPr>
          <w:rFonts w:cstheme="minorHAnsi"/>
          <w:sz w:val="21"/>
          <w:szCs w:val="21"/>
        </w:rPr>
        <w:t xml:space="preserve">We </w:t>
      </w:r>
      <w:r w:rsidR="001841AD" w:rsidRPr="00D11468">
        <w:rPr>
          <w:rFonts w:cstheme="minorHAnsi"/>
          <w:sz w:val="21"/>
          <w:szCs w:val="21"/>
        </w:rPr>
        <w:t>must</w:t>
      </w:r>
      <w:r w:rsidR="00623B44" w:rsidRPr="00D11468">
        <w:rPr>
          <w:rFonts w:cstheme="minorHAnsi"/>
          <w:sz w:val="21"/>
          <w:szCs w:val="21"/>
        </w:rPr>
        <w:t xml:space="preserve"> keep up with </w:t>
      </w:r>
      <w:r w:rsidR="00EC7054" w:rsidRPr="00D11468">
        <w:rPr>
          <w:rFonts w:cstheme="minorHAnsi"/>
          <w:sz w:val="21"/>
          <w:szCs w:val="21"/>
        </w:rPr>
        <w:t>financial responsibilities of the school also</w:t>
      </w:r>
      <w:r w:rsidR="008F305D" w:rsidRPr="00D11468">
        <w:rPr>
          <w:rFonts w:cstheme="minorHAnsi"/>
          <w:sz w:val="21"/>
          <w:szCs w:val="21"/>
        </w:rPr>
        <w:t xml:space="preserve"> and your timely tuition payments ensure we do.  Thank you.</w:t>
      </w:r>
    </w:p>
    <w:p w14:paraId="13E1C8A3" w14:textId="0758ADAA" w:rsidR="00FC3FD1" w:rsidRPr="00D11468" w:rsidRDefault="00FC3FD1" w:rsidP="004743AD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2758AA">
        <w:rPr>
          <w:rFonts w:cstheme="minorHAnsi"/>
          <w:b/>
          <w:bCs/>
          <w:sz w:val="21"/>
          <w:szCs w:val="21"/>
        </w:rPr>
        <w:t>St. Michael’s is still collecting Hy-Vee receipts</w:t>
      </w:r>
      <w:r w:rsidRPr="00D11468">
        <w:rPr>
          <w:rFonts w:cstheme="minorHAnsi"/>
          <w:sz w:val="21"/>
          <w:szCs w:val="21"/>
        </w:rPr>
        <w:t>.  Please turn in to the office.</w:t>
      </w:r>
    </w:p>
    <w:p w14:paraId="700B0EEC" w14:textId="1A61E22C" w:rsidR="00B84B2A" w:rsidRDefault="00B84B2A" w:rsidP="004743AD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D11468">
        <w:rPr>
          <w:rFonts w:cstheme="minorHAnsi"/>
          <w:sz w:val="21"/>
          <w:szCs w:val="21"/>
        </w:rPr>
        <w:t>After school Program is available on school days f</w:t>
      </w:r>
      <w:r w:rsidR="00A76FE2" w:rsidRPr="00D11468">
        <w:rPr>
          <w:rFonts w:cstheme="minorHAnsi"/>
          <w:sz w:val="21"/>
          <w:szCs w:val="21"/>
        </w:rPr>
        <w:t>ro</w:t>
      </w:r>
      <w:r w:rsidRPr="00D11468">
        <w:rPr>
          <w:rFonts w:cstheme="minorHAnsi"/>
          <w:sz w:val="21"/>
          <w:szCs w:val="21"/>
        </w:rPr>
        <w:t>m 3:15-6:00</w:t>
      </w:r>
      <w:r w:rsidR="00A76FE2" w:rsidRPr="00D11468">
        <w:rPr>
          <w:rFonts w:cstheme="minorHAnsi"/>
          <w:sz w:val="21"/>
          <w:szCs w:val="21"/>
        </w:rPr>
        <w:t>pm.  The cost is $2 per hour per child.  If a child goes to the After School program without being registered the cost is $3 per hour with an hour minimum.</w:t>
      </w:r>
      <w:r w:rsidR="005D33C5" w:rsidRPr="00D11468">
        <w:rPr>
          <w:rFonts w:cstheme="minorHAnsi"/>
          <w:sz w:val="21"/>
          <w:szCs w:val="21"/>
        </w:rPr>
        <w:t xml:space="preserve">   Students not picked up by 3:25 are sent to the After School Program.</w:t>
      </w:r>
    </w:p>
    <w:p w14:paraId="382E5FB1" w14:textId="77777777" w:rsidR="00D11468" w:rsidRPr="00D11468" w:rsidRDefault="00D11468" w:rsidP="00D11468">
      <w:pPr>
        <w:pStyle w:val="NoSpacing"/>
        <w:ind w:left="1080"/>
        <w:rPr>
          <w:rFonts w:cstheme="minorHAnsi"/>
          <w:sz w:val="21"/>
          <w:szCs w:val="21"/>
        </w:rPr>
      </w:pPr>
    </w:p>
    <w:p w14:paraId="184B6C32" w14:textId="1F3BB418" w:rsidR="00A86A87" w:rsidRPr="00A62466" w:rsidRDefault="00A86A87" w:rsidP="004743AD">
      <w:pPr>
        <w:spacing w:after="0"/>
        <w:rPr>
          <w:rFonts w:cstheme="minorHAnsi"/>
          <w:b/>
          <w:sz w:val="21"/>
          <w:szCs w:val="21"/>
        </w:rPr>
      </w:pPr>
      <w:r w:rsidRPr="00A62466">
        <w:rPr>
          <w:rFonts w:cstheme="minorHAnsi"/>
          <w:b/>
          <w:sz w:val="21"/>
          <w:szCs w:val="21"/>
        </w:rPr>
        <w:t>St. Michael’s Catholic School Important dates:</w:t>
      </w:r>
    </w:p>
    <w:p w14:paraId="35A57C37" w14:textId="0EA3A3D0" w:rsidR="00A26984" w:rsidRDefault="00A26984" w:rsidP="00A26984">
      <w:p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A26984">
        <w:rPr>
          <w:rFonts w:eastAsia="Times New Roman" w:cstheme="minorHAnsi"/>
          <w:color w:val="000000"/>
        </w:rPr>
        <w:t>Jan</w:t>
      </w:r>
      <w:r w:rsidR="00805102">
        <w:rPr>
          <w:rFonts w:eastAsia="Times New Roman" w:cstheme="minorHAnsi"/>
          <w:color w:val="000000"/>
        </w:rPr>
        <w:t>,</w:t>
      </w:r>
      <w:proofErr w:type="gramEnd"/>
      <w:r w:rsidRPr="00A26984">
        <w:rPr>
          <w:rFonts w:eastAsia="Times New Roman" w:cstheme="minorHAnsi"/>
          <w:color w:val="000000"/>
        </w:rPr>
        <w:t xml:space="preserve"> 30</w:t>
      </w:r>
      <w:r w:rsidR="00C070B9">
        <w:rPr>
          <w:rFonts w:eastAsia="Times New Roman" w:cstheme="minorHAnsi"/>
          <w:color w:val="000000"/>
        </w:rPr>
        <w:t xml:space="preserve"> through February 4th</w:t>
      </w:r>
      <w:r w:rsidRPr="00A26984">
        <w:rPr>
          <w:rFonts w:eastAsia="Times New Roman" w:cstheme="minorHAnsi"/>
          <w:color w:val="000000"/>
        </w:rPr>
        <w:t xml:space="preserve"> - Catholic Schools Week </w:t>
      </w:r>
    </w:p>
    <w:p w14:paraId="17F4E5DF" w14:textId="153671A0" w:rsidR="00C070B9" w:rsidRDefault="00C070B9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Sat, Jan 29</w:t>
      </w:r>
      <w:r w:rsidR="002B589B">
        <w:rPr>
          <w:rFonts w:eastAsia="Times New Roman" w:cstheme="minorHAnsi"/>
          <w:color w:val="000000"/>
        </w:rPr>
        <w:t xml:space="preserve"> </w:t>
      </w:r>
      <w:r w:rsidR="0094535A">
        <w:rPr>
          <w:rFonts w:eastAsia="Times New Roman" w:cstheme="minorHAnsi"/>
          <w:color w:val="000000"/>
        </w:rPr>
        <w:t xml:space="preserve">- </w:t>
      </w:r>
      <w:r w:rsidR="002B589B">
        <w:rPr>
          <w:rFonts w:eastAsia="Times New Roman" w:cstheme="minorHAnsi"/>
          <w:color w:val="000000"/>
        </w:rPr>
        <w:t>Spaghetti Dinner</w:t>
      </w:r>
      <w:r w:rsidR="00AB615A">
        <w:rPr>
          <w:rFonts w:eastAsia="Times New Roman" w:cstheme="minorHAnsi"/>
          <w:color w:val="000000"/>
        </w:rPr>
        <w:t xml:space="preserve"> and Pie Auction</w:t>
      </w:r>
      <w:r w:rsidR="00DD2911">
        <w:rPr>
          <w:rFonts w:eastAsia="Times New Roman" w:cstheme="minorHAnsi"/>
          <w:color w:val="000000"/>
        </w:rPr>
        <w:t xml:space="preserve"> </w:t>
      </w:r>
      <w:proofErr w:type="gramStart"/>
      <w:r w:rsidR="00DD2911">
        <w:rPr>
          <w:rFonts w:eastAsia="Times New Roman" w:cstheme="minorHAnsi"/>
          <w:color w:val="000000"/>
        </w:rPr>
        <w:t xml:space="preserve">- </w:t>
      </w:r>
      <w:r w:rsidR="00AB615A">
        <w:rPr>
          <w:rFonts w:eastAsia="Times New Roman" w:cstheme="minorHAnsi"/>
          <w:color w:val="000000"/>
        </w:rPr>
        <w:t xml:space="preserve"> 5</w:t>
      </w:r>
      <w:proofErr w:type="gramEnd"/>
      <w:r w:rsidR="00AB615A">
        <w:rPr>
          <w:rFonts w:eastAsia="Times New Roman" w:cstheme="minorHAnsi"/>
          <w:color w:val="000000"/>
        </w:rPr>
        <w:t>-7 pm in school gym</w:t>
      </w:r>
      <w:r w:rsidR="00A94EA5">
        <w:rPr>
          <w:rFonts w:eastAsia="Times New Roman" w:cstheme="minorHAnsi"/>
          <w:color w:val="000000"/>
        </w:rPr>
        <w:t xml:space="preserve"> </w:t>
      </w:r>
    </w:p>
    <w:p w14:paraId="245746C3" w14:textId="27A637E3" w:rsidR="00B97918" w:rsidRDefault="00B97918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="002F5F98">
        <w:rPr>
          <w:rFonts w:eastAsia="Times New Roman" w:cstheme="minorHAnsi"/>
          <w:color w:val="000000"/>
        </w:rPr>
        <w:t xml:space="preserve">Monday through Thursday </w:t>
      </w:r>
      <w:r>
        <w:rPr>
          <w:rFonts w:eastAsia="Times New Roman" w:cstheme="minorHAnsi"/>
          <w:color w:val="000000"/>
        </w:rPr>
        <w:t>Book Fair 3:25-4:30</w:t>
      </w:r>
      <w:r w:rsidR="002F5F98">
        <w:rPr>
          <w:rFonts w:eastAsia="Times New Roman" w:cstheme="minorHAnsi"/>
          <w:color w:val="000000"/>
        </w:rPr>
        <w:t xml:space="preserve"> pm in Library</w:t>
      </w:r>
    </w:p>
    <w:p w14:paraId="2C7CB96F" w14:textId="2E92CA0A" w:rsidR="00E40F25" w:rsidRDefault="00E40F25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`</w:t>
      </w:r>
      <w:r>
        <w:rPr>
          <w:rFonts w:eastAsia="Times New Roman" w:cstheme="minorHAnsi"/>
          <w:color w:val="000000"/>
        </w:rPr>
        <w:tab/>
        <w:t xml:space="preserve">Mon, Jan 31 </w:t>
      </w:r>
      <w:r w:rsidR="0094535A">
        <w:rPr>
          <w:rFonts w:eastAsia="Times New Roman" w:cstheme="minorHAnsi"/>
          <w:color w:val="000000"/>
        </w:rPr>
        <w:t xml:space="preserve">- </w:t>
      </w:r>
      <w:r w:rsidR="002B37BE">
        <w:rPr>
          <w:rFonts w:eastAsia="Times New Roman" w:cstheme="minorHAnsi"/>
          <w:color w:val="000000"/>
        </w:rPr>
        <w:t xml:space="preserve">All School </w:t>
      </w:r>
      <w:r>
        <w:rPr>
          <w:rFonts w:eastAsia="Times New Roman" w:cstheme="minorHAnsi"/>
          <w:color w:val="000000"/>
        </w:rPr>
        <w:t xml:space="preserve">Mass and </w:t>
      </w:r>
      <w:r w:rsidR="002B37BE">
        <w:rPr>
          <w:rFonts w:eastAsia="Times New Roman" w:cstheme="minorHAnsi"/>
          <w:color w:val="000000"/>
        </w:rPr>
        <w:t xml:space="preserve">reception: </w:t>
      </w:r>
      <w:r w:rsidR="004077AD">
        <w:rPr>
          <w:rFonts w:eastAsia="Times New Roman" w:cstheme="minorHAnsi"/>
          <w:color w:val="000000"/>
        </w:rPr>
        <w:t>8:15 in church then to gym</w:t>
      </w:r>
    </w:p>
    <w:p w14:paraId="4C1651B9" w14:textId="607CCB5E" w:rsidR="002F5F98" w:rsidRDefault="002F5F98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="0094535A">
        <w:rPr>
          <w:rFonts w:eastAsia="Times New Roman" w:cstheme="minorHAnsi"/>
          <w:color w:val="000000"/>
        </w:rPr>
        <w:t xml:space="preserve">Wed, Feb 2 </w:t>
      </w:r>
      <w:r w:rsidR="005B5738">
        <w:rPr>
          <w:rFonts w:eastAsia="Times New Roman" w:cstheme="minorHAnsi"/>
          <w:color w:val="000000"/>
        </w:rPr>
        <w:t>–</w:t>
      </w:r>
      <w:r w:rsidR="0094535A">
        <w:rPr>
          <w:rFonts w:eastAsia="Times New Roman" w:cstheme="minorHAnsi"/>
          <w:color w:val="000000"/>
        </w:rPr>
        <w:t xml:space="preserve"> </w:t>
      </w:r>
      <w:r w:rsidR="005B5738">
        <w:rPr>
          <w:rFonts w:eastAsia="Times New Roman" w:cstheme="minorHAnsi"/>
          <w:color w:val="000000"/>
        </w:rPr>
        <w:t>Family Picnic and Talent Show Noon in the school gym</w:t>
      </w:r>
    </w:p>
    <w:p w14:paraId="333F0D0D" w14:textId="249452BE" w:rsidR="005B5738" w:rsidRPr="00A26984" w:rsidRDefault="005B5738" w:rsidP="00A2698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ab/>
        <w:t>Thu, Feb 3 – Family Fun Night</w:t>
      </w:r>
      <w:r w:rsidR="00C3365C">
        <w:rPr>
          <w:rFonts w:eastAsia="Times New Roman" w:cstheme="minorHAnsi"/>
          <w:color w:val="000000"/>
        </w:rPr>
        <w:t xml:space="preserve"> 4-7pm in school gym.  $10 per family</w:t>
      </w:r>
      <w:r w:rsidR="00A94EA5">
        <w:rPr>
          <w:rFonts w:eastAsia="Times New Roman" w:cstheme="minorHAnsi"/>
          <w:color w:val="000000"/>
        </w:rPr>
        <w:t xml:space="preserve"> with concessions available</w:t>
      </w:r>
    </w:p>
    <w:p w14:paraId="7030E07E" w14:textId="218096C4" w:rsidR="00805102" w:rsidRDefault="00A26984" w:rsidP="00A26984">
      <w:pPr>
        <w:spacing w:after="0" w:line="240" w:lineRule="auto"/>
        <w:rPr>
          <w:rFonts w:eastAsia="Times New Roman" w:cstheme="minorHAnsi"/>
          <w:color w:val="000000"/>
        </w:rPr>
      </w:pPr>
      <w:r w:rsidRPr="00A26984">
        <w:rPr>
          <w:rFonts w:eastAsia="Times New Roman" w:cstheme="minorHAnsi"/>
          <w:color w:val="000000"/>
        </w:rPr>
        <w:t xml:space="preserve">Mon, Feb. </w:t>
      </w:r>
      <w:proofErr w:type="gramStart"/>
      <w:r w:rsidRPr="00A26984">
        <w:rPr>
          <w:rFonts w:eastAsia="Times New Roman" w:cstheme="minorHAnsi"/>
          <w:color w:val="000000"/>
        </w:rPr>
        <w:t>7  SPIRIT</w:t>
      </w:r>
      <w:proofErr w:type="gramEnd"/>
      <w:r w:rsidRPr="00A26984">
        <w:rPr>
          <w:rFonts w:eastAsia="Times New Roman" w:cstheme="minorHAnsi"/>
          <w:color w:val="000000"/>
        </w:rPr>
        <w:t xml:space="preserve"> DAY - students may wear St. Michael’s/</w:t>
      </w:r>
      <w:proofErr w:type="spellStart"/>
      <w:r w:rsidRPr="00A26984">
        <w:rPr>
          <w:rFonts w:eastAsia="Times New Roman" w:cstheme="minorHAnsi"/>
          <w:color w:val="000000"/>
        </w:rPr>
        <w:t>Heelan</w:t>
      </w:r>
      <w:proofErr w:type="spellEnd"/>
      <w:r w:rsidRPr="00A26984">
        <w:rPr>
          <w:rFonts w:eastAsia="Times New Roman" w:cstheme="minorHAnsi"/>
          <w:color w:val="000000"/>
        </w:rPr>
        <w:t xml:space="preserve"> Spirit wear and jeans (if jeans </w:t>
      </w:r>
    </w:p>
    <w:p w14:paraId="206B495B" w14:textId="662FCCF4" w:rsidR="00A26984" w:rsidRDefault="00805102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</w:t>
      </w:r>
      <w:r w:rsidR="00A26984" w:rsidRPr="00A26984">
        <w:rPr>
          <w:rFonts w:eastAsia="Times New Roman" w:cstheme="minorHAnsi"/>
          <w:color w:val="000000"/>
        </w:rPr>
        <w:t>have holes they MUST wear leggings underneath.</w:t>
      </w:r>
    </w:p>
    <w:p w14:paraId="40AE6632" w14:textId="154672FA" w:rsidR="002846BE" w:rsidRDefault="002846BE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Please complete the Parent survey that is sent out </w:t>
      </w:r>
      <w:r w:rsidR="00D85F48">
        <w:rPr>
          <w:rFonts w:eastAsia="Times New Roman" w:cstheme="minorHAnsi"/>
          <w:color w:val="000000"/>
        </w:rPr>
        <w:t>in this day</w:t>
      </w:r>
      <w:r>
        <w:rPr>
          <w:rFonts w:eastAsia="Times New Roman" w:cstheme="minorHAnsi"/>
          <w:color w:val="000000"/>
        </w:rPr>
        <w:t>.</w:t>
      </w:r>
    </w:p>
    <w:p w14:paraId="4EE9F024" w14:textId="77777777" w:rsidR="00A26984" w:rsidRPr="00A26984" w:rsidRDefault="00A26984" w:rsidP="00A26984">
      <w:pPr>
        <w:spacing w:after="0" w:line="240" w:lineRule="auto"/>
        <w:rPr>
          <w:rFonts w:eastAsia="Times New Roman" w:cstheme="minorHAnsi"/>
        </w:rPr>
      </w:pPr>
      <w:r w:rsidRPr="00A26984">
        <w:rPr>
          <w:rFonts w:eastAsia="Times New Roman" w:cstheme="minorHAnsi"/>
          <w:color w:val="000000"/>
        </w:rPr>
        <w:t>Wed, Feb 9 - Holy Mass 6th Grade</w:t>
      </w:r>
    </w:p>
    <w:p w14:paraId="7FAE64E0" w14:textId="346A370F" w:rsidR="00A26984" w:rsidRPr="004274D3" w:rsidRDefault="00A26984" w:rsidP="00A26984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A26984">
        <w:rPr>
          <w:rFonts w:eastAsia="Times New Roman" w:cstheme="minorHAnsi"/>
          <w:color w:val="000000"/>
        </w:rPr>
        <w:tab/>
      </w:r>
      <w:r w:rsidRPr="004274D3">
        <w:rPr>
          <w:rFonts w:eastAsia="Times New Roman" w:cstheme="minorHAnsi"/>
          <w:b/>
          <w:bCs/>
          <w:color w:val="000000"/>
          <w:u w:val="single"/>
        </w:rPr>
        <w:t>1:00 Dismissal</w:t>
      </w:r>
    </w:p>
    <w:p w14:paraId="6060D05F" w14:textId="15D5BA6F" w:rsidR="00A26984" w:rsidRPr="00A26984" w:rsidRDefault="00A26984" w:rsidP="00A26984">
      <w:pPr>
        <w:spacing w:after="0" w:line="240" w:lineRule="auto"/>
        <w:rPr>
          <w:rFonts w:eastAsia="Times New Roman" w:cstheme="minorHAnsi"/>
        </w:rPr>
      </w:pPr>
      <w:r w:rsidRPr="00A26984">
        <w:rPr>
          <w:rFonts w:eastAsia="Times New Roman" w:cstheme="minorHAnsi"/>
          <w:color w:val="000000"/>
        </w:rPr>
        <w:t>Thu, Feb 10 -</w:t>
      </w:r>
      <w:r w:rsidRPr="00453436">
        <w:rPr>
          <w:rFonts w:eastAsia="Times New Roman" w:cstheme="minorHAnsi"/>
          <w:b/>
          <w:bCs/>
          <w:color w:val="000000"/>
        </w:rPr>
        <w:t xml:space="preserve"> No School</w:t>
      </w:r>
      <w:r w:rsidRPr="00A26984">
        <w:rPr>
          <w:rFonts w:eastAsia="Times New Roman" w:cstheme="minorHAnsi"/>
          <w:color w:val="000000"/>
        </w:rPr>
        <w:t xml:space="preserve"> - Parent/Student/Teacher conferences</w:t>
      </w:r>
    </w:p>
    <w:p w14:paraId="7D26B509" w14:textId="260E52FE" w:rsidR="00A26984" w:rsidRPr="00A26984" w:rsidRDefault="00A26984" w:rsidP="00A26984">
      <w:pPr>
        <w:spacing w:after="0" w:line="240" w:lineRule="auto"/>
        <w:rPr>
          <w:rFonts w:eastAsia="Times New Roman" w:cstheme="minorHAnsi"/>
        </w:rPr>
      </w:pPr>
      <w:r w:rsidRPr="00A26984">
        <w:rPr>
          <w:rFonts w:eastAsia="Times New Roman" w:cstheme="minorHAnsi"/>
          <w:color w:val="000000"/>
        </w:rPr>
        <w:t xml:space="preserve">Fri, Feb 11 </w:t>
      </w:r>
      <w:r w:rsidR="00453436">
        <w:rPr>
          <w:rFonts w:eastAsia="Times New Roman" w:cstheme="minorHAnsi"/>
          <w:color w:val="000000"/>
        </w:rPr>
        <w:t>–</w:t>
      </w:r>
      <w:r w:rsidRPr="00A26984">
        <w:rPr>
          <w:rFonts w:eastAsia="Times New Roman" w:cstheme="minorHAnsi"/>
          <w:color w:val="000000"/>
        </w:rPr>
        <w:t xml:space="preserve"> </w:t>
      </w:r>
      <w:r w:rsidRPr="00453436">
        <w:rPr>
          <w:rFonts w:eastAsia="Times New Roman" w:cstheme="minorHAnsi"/>
          <w:b/>
          <w:bCs/>
          <w:color w:val="000000"/>
        </w:rPr>
        <w:t>N</w:t>
      </w:r>
      <w:r w:rsidR="00453436">
        <w:rPr>
          <w:rFonts w:eastAsia="Times New Roman" w:cstheme="minorHAnsi"/>
          <w:b/>
          <w:bCs/>
          <w:color w:val="000000"/>
        </w:rPr>
        <w:t>o school</w:t>
      </w:r>
      <w:r w:rsidRPr="00A26984">
        <w:rPr>
          <w:rFonts w:eastAsia="Times New Roman" w:cstheme="minorHAnsi"/>
          <w:color w:val="000000"/>
        </w:rPr>
        <w:t xml:space="preserve"> - Teacher Comp Day</w:t>
      </w:r>
    </w:p>
    <w:p w14:paraId="50FC0305" w14:textId="77777777" w:rsidR="00A26984" w:rsidRDefault="00A26984" w:rsidP="00A26984">
      <w:pPr>
        <w:spacing w:after="0" w:line="240" w:lineRule="auto"/>
        <w:rPr>
          <w:rFonts w:eastAsia="Times New Roman" w:cstheme="minorHAnsi"/>
          <w:color w:val="000000"/>
        </w:rPr>
      </w:pPr>
      <w:r w:rsidRPr="00A26984">
        <w:rPr>
          <w:rFonts w:eastAsia="Times New Roman" w:cstheme="minorHAnsi"/>
          <w:color w:val="000000"/>
        </w:rPr>
        <w:t xml:space="preserve">Mon, Feb 14 - </w:t>
      </w:r>
      <w:r w:rsidRPr="00453436">
        <w:rPr>
          <w:rFonts w:eastAsia="Times New Roman" w:cstheme="minorHAnsi"/>
          <w:b/>
          <w:bCs/>
          <w:color w:val="000000"/>
        </w:rPr>
        <w:t>No School</w:t>
      </w:r>
      <w:r w:rsidRPr="00A26984">
        <w:rPr>
          <w:rFonts w:eastAsia="Times New Roman" w:cstheme="minorHAnsi"/>
          <w:color w:val="000000"/>
        </w:rPr>
        <w:t xml:space="preserve"> - Teacher </w:t>
      </w:r>
      <w:proofErr w:type="gramStart"/>
      <w:r w:rsidRPr="00A26984">
        <w:rPr>
          <w:rFonts w:eastAsia="Times New Roman" w:cstheme="minorHAnsi"/>
          <w:color w:val="000000"/>
        </w:rPr>
        <w:t>PD day</w:t>
      </w:r>
      <w:proofErr w:type="gramEnd"/>
    </w:p>
    <w:p w14:paraId="1B5337A3" w14:textId="47C6520B" w:rsidR="00454E09" w:rsidRDefault="00454E09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Wed, Feb 16 – All School Mass 5th</w:t>
      </w:r>
    </w:p>
    <w:p w14:paraId="33971859" w14:textId="5A3C8E3B" w:rsidR="00CC7AE0" w:rsidRDefault="00E33267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Fri, Feb 18- 5-8th School Dance</w:t>
      </w:r>
    </w:p>
    <w:p w14:paraId="523A15B1" w14:textId="66C9AEC9" w:rsidR="00454E09" w:rsidRDefault="00454E09" w:rsidP="00454E0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Wed, Feb 23 – All School Mass 4</w:t>
      </w:r>
      <w:r w:rsidRPr="00FE0BDD">
        <w:rPr>
          <w:rFonts w:eastAsia="Times New Roman" w:cstheme="minorHAnsi"/>
          <w:color w:val="000000"/>
          <w:vertAlign w:val="superscript"/>
        </w:rPr>
        <w:t>th</w:t>
      </w:r>
    </w:p>
    <w:p w14:paraId="20441B71" w14:textId="3EB04F26" w:rsidR="00FE0BDD" w:rsidRDefault="00FE0BDD" w:rsidP="00FE0BD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Wed, Mar 2 – Ash Wednesday All School Mass 3rd</w:t>
      </w:r>
    </w:p>
    <w:p w14:paraId="2D7199A4" w14:textId="2D72A173" w:rsidR="00E33267" w:rsidRDefault="002767C4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</w:t>
      </w:r>
      <w:r w:rsidR="00875BDB">
        <w:rPr>
          <w:rFonts w:eastAsia="Times New Roman" w:cstheme="minorHAnsi"/>
          <w:color w:val="000000"/>
        </w:rPr>
        <w:t>, Mar 9 – End of 3</w:t>
      </w:r>
      <w:r w:rsidR="00875BDB" w:rsidRPr="00875BDB">
        <w:rPr>
          <w:rFonts w:eastAsia="Times New Roman" w:cstheme="minorHAnsi"/>
          <w:color w:val="000000"/>
          <w:vertAlign w:val="superscript"/>
        </w:rPr>
        <w:t>rd</w:t>
      </w:r>
      <w:r w:rsidR="00875BDB">
        <w:rPr>
          <w:rFonts w:eastAsia="Times New Roman" w:cstheme="minorHAnsi"/>
          <w:color w:val="000000"/>
        </w:rPr>
        <w:t xml:space="preserve"> Quarter</w:t>
      </w:r>
    </w:p>
    <w:p w14:paraId="7AADC473" w14:textId="3A9F5E26" w:rsidR="00D15E06" w:rsidRDefault="00FE0BDD" w:rsidP="00D15E0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="00D15E06">
        <w:rPr>
          <w:rFonts w:eastAsia="Times New Roman" w:cstheme="minorHAnsi"/>
          <w:color w:val="000000"/>
        </w:rPr>
        <w:t xml:space="preserve">           All School Mass </w:t>
      </w:r>
      <w:r w:rsidR="003A5388">
        <w:rPr>
          <w:rFonts w:eastAsia="Times New Roman" w:cstheme="minorHAnsi"/>
          <w:color w:val="000000"/>
        </w:rPr>
        <w:t>2nd</w:t>
      </w:r>
    </w:p>
    <w:p w14:paraId="6F36BCD3" w14:textId="3646CCAB" w:rsidR="00055665" w:rsidRDefault="00055665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Thu, Mar 10 – No School Spring Break</w:t>
      </w:r>
    </w:p>
    <w:p w14:paraId="4467EF22" w14:textId="2869B10C" w:rsidR="00055665" w:rsidRDefault="00055665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Fri, Mar 11 - No School Spring Break</w:t>
      </w:r>
    </w:p>
    <w:p w14:paraId="6838FC4F" w14:textId="304C2D00" w:rsidR="00055665" w:rsidRDefault="00055665" w:rsidP="00A2698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Mon, Mar 14 – No </w:t>
      </w:r>
      <w:proofErr w:type="gramStart"/>
      <w:r>
        <w:rPr>
          <w:rFonts w:eastAsia="Times New Roman" w:cstheme="minorHAnsi"/>
          <w:color w:val="000000"/>
        </w:rPr>
        <w:t>school  -</w:t>
      </w:r>
      <w:proofErr w:type="gramEnd"/>
      <w:r>
        <w:rPr>
          <w:rFonts w:eastAsia="Times New Roman" w:cstheme="minorHAnsi"/>
          <w:color w:val="000000"/>
        </w:rPr>
        <w:t xml:space="preserve"> Staff Professional Development</w:t>
      </w:r>
    </w:p>
    <w:p w14:paraId="1FD90103" w14:textId="407292A9" w:rsidR="003A5388" w:rsidRDefault="003A5388" w:rsidP="003A538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Wed, </w:t>
      </w:r>
      <w:r w:rsidR="00E80118">
        <w:rPr>
          <w:rFonts w:eastAsia="Times New Roman" w:cstheme="minorHAnsi"/>
          <w:color w:val="000000"/>
        </w:rPr>
        <w:t>Mar</w:t>
      </w:r>
      <w:r>
        <w:rPr>
          <w:rFonts w:eastAsia="Times New Roman" w:cstheme="minorHAnsi"/>
          <w:color w:val="000000"/>
        </w:rPr>
        <w:t xml:space="preserve"> </w:t>
      </w:r>
      <w:r w:rsidR="00E80118">
        <w:rPr>
          <w:rFonts w:eastAsia="Times New Roman" w:cstheme="minorHAnsi"/>
          <w:color w:val="000000"/>
        </w:rPr>
        <w:t>16</w:t>
      </w:r>
      <w:r>
        <w:rPr>
          <w:rFonts w:eastAsia="Times New Roman" w:cstheme="minorHAnsi"/>
          <w:color w:val="000000"/>
        </w:rPr>
        <w:t xml:space="preserve">– All School Mass </w:t>
      </w:r>
      <w:r w:rsidR="00E80118">
        <w:rPr>
          <w:rFonts w:eastAsia="Times New Roman" w:cstheme="minorHAnsi"/>
          <w:color w:val="000000"/>
        </w:rPr>
        <w:t>1</w:t>
      </w:r>
      <w:r w:rsidR="00E80118" w:rsidRPr="00E80118">
        <w:rPr>
          <w:rFonts w:eastAsia="Times New Roman" w:cstheme="minorHAnsi"/>
          <w:color w:val="000000"/>
          <w:vertAlign w:val="superscript"/>
        </w:rPr>
        <w:t>st</w:t>
      </w:r>
    </w:p>
    <w:p w14:paraId="07A9A3D1" w14:textId="4740E426" w:rsidR="00E80118" w:rsidRDefault="00E80118" w:rsidP="00E8011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Wed, Mar 23 – All School Mass K</w:t>
      </w:r>
    </w:p>
    <w:p w14:paraId="4F579DF6" w14:textId="40F50BC6" w:rsidR="00E80118" w:rsidRDefault="00E80118" w:rsidP="00E8011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Wed, Mar 30 – All School Mass 8th</w:t>
      </w:r>
    </w:p>
    <w:p w14:paraId="2912BFDF" w14:textId="77777777" w:rsidR="00E80118" w:rsidRDefault="00E80118" w:rsidP="00E80118">
      <w:pPr>
        <w:spacing w:after="0" w:line="240" w:lineRule="auto"/>
        <w:rPr>
          <w:rFonts w:eastAsia="Times New Roman" w:cstheme="minorHAnsi"/>
          <w:color w:val="000000"/>
        </w:rPr>
      </w:pPr>
    </w:p>
    <w:p w14:paraId="4335F29F" w14:textId="77777777" w:rsidR="00E80118" w:rsidRDefault="00E80118" w:rsidP="003A5388">
      <w:pPr>
        <w:spacing w:after="0" w:line="240" w:lineRule="auto"/>
        <w:rPr>
          <w:rFonts w:eastAsia="Times New Roman" w:cstheme="minorHAnsi"/>
          <w:color w:val="000000"/>
        </w:rPr>
      </w:pPr>
    </w:p>
    <w:p w14:paraId="69EF63EA" w14:textId="77777777" w:rsidR="003A5388" w:rsidRPr="00A26984" w:rsidRDefault="003A5388" w:rsidP="00A26984">
      <w:pPr>
        <w:spacing w:after="0" w:line="240" w:lineRule="auto"/>
        <w:rPr>
          <w:rFonts w:eastAsia="Times New Roman" w:cstheme="minorHAnsi"/>
        </w:rPr>
      </w:pPr>
    </w:p>
    <w:p w14:paraId="0BB52B33" w14:textId="77777777" w:rsidR="004004E5" w:rsidRPr="00A62466" w:rsidRDefault="004004E5" w:rsidP="004743AD">
      <w:pPr>
        <w:pStyle w:val="NoSpacing"/>
        <w:rPr>
          <w:rFonts w:cstheme="minorHAnsi"/>
          <w:sz w:val="21"/>
          <w:szCs w:val="21"/>
        </w:rPr>
      </w:pPr>
    </w:p>
    <w:p w14:paraId="78A8A462" w14:textId="69F65F1B" w:rsidR="00224F6F" w:rsidRPr="00A62466" w:rsidRDefault="00282D5D" w:rsidP="004743AD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Communication is the key to all successful</w:t>
      </w:r>
      <w:r w:rsidR="008B1A38" w:rsidRPr="00A62466">
        <w:rPr>
          <w:rFonts w:cstheme="minorHAnsi"/>
          <w:sz w:val="21"/>
          <w:szCs w:val="21"/>
        </w:rPr>
        <w:t xml:space="preserve"> partnerships.  Please let us know of and questions</w:t>
      </w:r>
      <w:r w:rsidR="00332CD3" w:rsidRPr="00A62466">
        <w:rPr>
          <w:rFonts w:cstheme="minorHAnsi"/>
          <w:sz w:val="21"/>
          <w:szCs w:val="21"/>
        </w:rPr>
        <w:t xml:space="preserve"> or concerns that you have.  </w:t>
      </w:r>
      <w:r w:rsidR="005C79DA" w:rsidRPr="00A62466">
        <w:rPr>
          <w:rFonts w:cstheme="minorHAnsi"/>
          <w:sz w:val="21"/>
          <w:szCs w:val="21"/>
        </w:rPr>
        <w:t xml:space="preserve">Thank you for being part of Our St. Michael’s family.  </w:t>
      </w:r>
      <w:r w:rsidR="00332CD3" w:rsidRPr="00A62466">
        <w:rPr>
          <w:rFonts w:cstheme="minorHAnsi"/>
          <w:sz w:val="21"/>
          <w:szCs w:val="21"/>
        </w:rPr>
        <w:t xml:space="preserve">May God </w:t>
      </w:r>
      <w:r w:rsidR="006D1D61" w:rsidRPr="00A62466">
        <w:rPr>
          <w:rFonts w:cstheme="minorHAnsi"/>
          <w:sz w:val="21"/>
          <w:szCs w:val="21"/>
        </w:rPr>
        <w:t>continue to bless you and your family.</w:t>
      </w:r>
    </w:p>
    <w:p w14:paraId="6D5FB3EF" w14:textId="0B86BD48" w:rsidR="006D1D61" w:rsidRPr="00A62466" w:rsidRDefault="006D1D61" w:rsidP="004743AD">
      <w:pPr>
        <w:pStyle w:val="NoSpacing"/>
        <w:rPr>
          <w:rFonts w:cstheme="minorHAnsi"/>
          <w:sz w:val="21"/>
          <w:szCs w:val="21"/>
        </w:rPr>
      </w:pPr>
    </w:p>
    <w:p w14:paraId="4B182489" w14:textId="0742652D" w:rsidR="006D1D61" w:rsidRPr="00A62466" w:rsidRDefault="006D1D61" w:rsidP="004743AD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Friends in Christ,</w:t>
      </w:r>
    </w:p>
    <w:p w14:paraId="2AFD1318" w14:textId="1ED41F18" w:rsidR="006D1D61" w:rsidRDefault="006D1D61" w:rsidP="004743AD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Mrs. Williams</w:t>
      </w:r>
    </w:p>
    <w:p w14:paraId="3A560436" w14:textId="77777777" w:rsidR="00167F32" w:rsidRDefault="00167F32" w:rsidP="004743AD">
      <w:pPr>
        <w:pStyle w:val="NoSpacing"/>
        <w:rPr>
          <w:rFonts w:cstheme="minorHAnsi"/>
          <w:sz w:val="21"/>
          <w:szCs w:val="21"/>
        </w:rPr>
      </w:pPr>
    </w:p>
    <w:p w14:paraId="61CD0E63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28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2022</w:t>
      </w:r>
    </w:p>
    <w:p w14:paraId="12ADD6D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Estimadas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católica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St. Michael,</w:t>
      </w:r>
    </w:p>
    <w:p w14:paraId="3216C427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Gracias por ser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parte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integral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nuestra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católica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St. Michael. Tú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tus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ayudan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llevar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cabo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misión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Jesucristo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Nos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hemos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concentrando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los 10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Mandamientos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año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objetivo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centrarse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mandamientos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mejorar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nuestra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relación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Dios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vivir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centrada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Cristo.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primeros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3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centran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nuestra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relación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Dios.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últimos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7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describen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debemos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hacer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seguir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Cristo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ayudar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nuestro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viaje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cielo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enfocaremos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sexto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noveno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mandamiento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“No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cometerás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adulterio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”. y “No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codiciarás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mujer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prójimo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”.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sacramentos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abordan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sacramento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matrimonio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respeto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cuerpo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persona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templo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Dios.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Así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humana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un don de Dios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necesita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respetada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defendida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protegida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 es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sexualidad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humana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santidad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matrimonio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catolicismo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considera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sexualidad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humana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 don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divino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E6FD6CC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solicitud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becas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niños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abre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desde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9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hasta finales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abril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Estaré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encantado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ayudar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aplicación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Por favor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llame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hacer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cita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DEBE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impuestos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2021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completos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documentación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demás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ingresos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(SNAP,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vivienda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Sección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8,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manutención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niños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etc.). Children's Scholarship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rechazará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solicitudes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no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presenta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documentación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adecuada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9026A8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LOS DÍAS DE ESPÍRITU son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primer lunes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usar jeans o jeans de St. Michael/St.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Pantalones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chándal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Michael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camisetas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St. Michaels/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Heelan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Consulte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fechas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calendario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continuación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vestimenta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Día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Espíritu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otros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eventos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C27A6A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Semana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Católicas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comienza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30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actividades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familiares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enumeran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Fechas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continuación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Únase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nosotros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lo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830B07A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casos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COVID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están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aumentando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nuevamente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Mantenga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casa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enfermo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especialmente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tiene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alguno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siguientes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síntomas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fiebre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escalofríos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dificultad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respirar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fatiga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dolores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musculares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corporales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dolor de cabeza;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nueva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pérdida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gusto o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olfato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dolor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garganta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congestión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secreción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nasal;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náuseas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vómitos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Diarrea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síntomas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clave de Covid,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síntomas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RSV, Influenza A, Strep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muchas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otras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enfermedades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deben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libres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diarrea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fiebre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SIN MEDICAMENTOS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durante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24 horas antes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regresar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Si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tiene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podemos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solicitar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use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máscara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Covid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propagando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rápidamente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área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Actualmente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no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requerimos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máscaras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recomendamos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encarecidamente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personas no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vacunadas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usen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máscara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SIN EMBARGO, es vital que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tengan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enfermedad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grave.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instrucción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discusión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interacción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entre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compañeros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vitales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crecimiento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académico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un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Simplemente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completar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tarea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no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suficiente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Asegúrese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asista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tenga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enfermedad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grave,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fiebre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diarrea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Sé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es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decisión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difícil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durante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pandemia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mejor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criterio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 Gracias.</w:t>
      </w:r>
    </w:p>
    <w:p w14:paraId="3EEF1C6D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El sitio web de St. Michael’s School and Parish es www.smcsssc.com. Por favor,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revíselo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frecuencia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conocer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noticias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parroquia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 les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pide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los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padres</w:t>
      </w:r>
      <w:proofErr w:type="gram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inicien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sesión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cuenta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Sycamore Education https://app.sycamoreschool.com/index.php?schoolid=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realizar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seguimiento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calificaciones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cuentas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menú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almuerzo,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calendario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eventos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la nota de paso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otra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información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actualizada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Aunque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correo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electrónico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mejor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manera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iniciar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comunicación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los maestros,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usar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función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Pass-a-note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Sycamore.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hay una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aplicación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descargar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teléfonos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comunicarse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maestro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cualquier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inquietud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6224ED9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37BF17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Algunos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recordatorios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7EAA8A5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1.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muy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lleguen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las 7:55.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dará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tiempo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desempacar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mochila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asiento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suene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campana de las 8:00 am.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desayuno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sirve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aulas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año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llegan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tarde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no solo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comienzan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día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atrasados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sino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retrasan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F89A276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2. Política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uniforme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NO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permiten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pantalones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cortos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piernas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descubiertas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hasta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1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abril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camisetas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St. Michael solo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usar los VIERNES 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Día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Espíritu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E2A831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3.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clima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impredecible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siempre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cambia. POR FAVOR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envíe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sus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hijos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los días con un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abrigo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guantes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gorros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adecuados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salen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recreo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FF353A3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4.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Intente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programar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citas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fuera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horario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académico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sea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posible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Faltar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afecta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desempeño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incluso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hacen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trabajo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asignado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4DC3EA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5.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matrícula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vence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día 15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Es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mantenerse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día con sus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pagos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mensuales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Informe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oficina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algún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problema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También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debemos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mantenernos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día con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responsabilidades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financieras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sus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pagos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matrícula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oportunos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aseguran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lo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hagamos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 Gracias.</w:t>
      </w:r>
    </w:p>
    <w:p w14:paraId="105B52A0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6. St. Michael's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aún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recolecta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recibos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Hy-Vee. Por favor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entregue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oficina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A7D771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7.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programa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después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disponible los días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escolares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3:15 a 6:00 p. m. 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costo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de $2 por hora por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niño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Si un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niño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programa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After School sin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registrado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costo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de $3 por hora con un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mínimo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una hora.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no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recogidos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las 3:25 son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enviados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programa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después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A4E0185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9D418D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Colegio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Católico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St. Michael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Fechas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importantes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4E8B03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30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4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Semana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Católicas</w:t>
      </w:r>
      <w:proofErr w:type="spellEnd"/>
    </w:p>
    <w:p w14:paraId="3DBC05EB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Sábado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29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Cena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espaguetis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subasta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pasteles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- 5-7 pm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gimnasio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</w:p>
    <w:p w14:paraId="713BD219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Lunes a Jueves Feria del Libro 3:25-4:30 pm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Biblioteca</w:t>
      </w:r>
      <w:proofErr w:type="spellEnd"/>
    </w:p>
    <w:p w14:paraId="1EF7FF19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` Lunes, 31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Misa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recepción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8:15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iglesia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luego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gimnasio</w:t>
      </w:r>
      <w:proofErr w:type="spellEnd"/>
    </w:p>
    <w:p w14:paraId="2B0218DB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2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picnic familiar 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espectáculo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talentos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mediodía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gimnasio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A805AEF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Jueves 3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Noche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diversión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familiar de 4 a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7 p.</w:t>
      </w:r>
      <w:proofErr w:type="gram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m.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gimnasio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$10 por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concesiones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disponibles</w:t>
      </w:r>
      <w:proofErr w:type="spellEnd"/>
    </w:p>
    <w:p w14:paraId="792D4056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Lunes, 7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DÍA DEL ESPÍRITU: los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pueden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usar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ropa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St. Michael’s/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Heelan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Spirit y jeans (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son jeans).</w:t>
      </w:r>
    </w:p>
    <w:p w14:paraId="580A2850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>               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tienen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agujeros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DEBEN usar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mallas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debajo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8B975AF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Complete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encuesta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padres</w:t>
      </w:r>
      <w:proofErr w:type="gram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que se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envía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día.</w:t>
      </w:r>
    </w:p>
    <w:p w14:paraId="1DE46E47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9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Santa Misa 6to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grado</w:t>
      </w:r>
      <w:proofErr w:type="spellEnd"/>
    </w:p>
    <w:p w14:paraId="5F675A0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>1:00 Despedida</w:t>
      </w:r>
    </w:p>
    <w:p w14:paraId="1AF4CBC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Jueves, 10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Conferencias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padres/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/maestros</w:t>
      </w:r>
    </w:p>
    <w:p w14:paraId="3C397A77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viernes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11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: día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compensación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maestros</w:t>
      </w:r>
    </w:p>
    <w:p w14:paraId="041BE86C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Lunes, 14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Día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desarrollo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profesional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para maestros</w:t>
      </w:r>
    </w:p>
    <w:p w14:paraId="3DB02BC2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16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Misa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5.°</w:t>
      </w:r>
      <w:proofErr w:type="gramEnd"/>
    </w:p>
    <w:p w14:paraId="2A8B97FB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viernes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18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- 5-8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baile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escolar</w:t>
      </w:r>
    </w:p>
    <w:p w14:paraId="48523E3E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23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febrero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Misa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4.°</w:t>
      </w:r>
      <w:proofErr w:type="gramEnd"/>
    </w:p>
    <w:p w14:paraId="162AA3FF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2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Ceniza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Misa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3.</w:t>
      </w:r>
    </w:p>
    <w:p w14:paraId="7CE22E72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9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Fin del 3.er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trimestre</w:t>
      </w:r>
      <w:proofErr w:type="spellEnd"/>
    </w:p>
    <w:p w14:paraId="0C1CD03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 la Misa Escolar 2do</w:t>
      </w:r>
    </w:p>
    <w:p w14:paraId="486B962E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Jueves, 10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Vacaciones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primavera</w:t>
      </w:r>
    </w:p>
    <w:p w14:paraId="626D4D42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Vie, 11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Vacaciones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primavera</w:t>
      </w:r>
    </w:p>
    <w:p w14:paraId="1639C20F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Lunes, 14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No hay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clases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- Desarrollo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profesional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del personal</w:t>
      </w:r>
    </w:p>
    <w:p w14:paraId="40D66E33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16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– Misa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1.°</w:t>
      </w:r>
      <w:proofErr w:type="gramEnd"/>
    </w:p>
    <w:p w14:paraId="7D4E6F91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23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Toda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Misa K</w:t>
      </w:r>
    </w:p>
    <w:p w14:paraId="451B1419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, 30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marzo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– Misa de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escuela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8</w:t>
      </w:r>
    </w:p>
    <w:p w14:paraId="3ADED7D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0AA434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comunicación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es la clave para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asociaciones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exitosas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Háganos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saber las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preguntas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o inquietudes que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tenga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. Gracias por ser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parte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de Our St. Michael. Que Dios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siga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bendiciendo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ti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y a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tu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D4A1D9B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5E9E6B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Amigos </w:t>
      </w:r>
      <w:proofErr w:type="spellStart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167F32">
        <w:rPr>
          <w:rFonts w:ascii="Calibri" w:eastAsia="Times New Roman" w:hAnsi="Calibri" w:cs="Calibri"/>
          <w:color w:val="000000"/>
          <w:sz w:val="24"/>
          <w:szCs w:val="24"/>
        </w:rPr>
        <w:t xml:space="preserve"> Cristo,</w:t>
      </w:r>
    </w:p>
    <w:p w14:paraId="4BF06A47" w14:textId="77777777" w:rsidR="00167F32" w:rsidRPr="00167F32" w:rsidRDefault="00167F32" w:rsidP="00167F3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7F32">
        <w:rPr>
          <w:rFonts w:ascii="Calibri" w:eastAsia="Times New Roman" w:hAnsi="Calibri" w:cs="Calibri"/>
          <w:color w:val="000000"/>
          <w:sz w:val="24"/>
          <w:szCs w:val="24"/>
        </w:rPr>
        <w:t>Sra. Williams</w:t>
      </w:r>
    </w:p>
    <w:p w14:paraId="57C94D81" w14:textId="77777777" w:rsidR="00167F32" w:rsidRPr="00A62466" w:rsidRDefault="00167F32" w:rsidP="004743AD">
      <w:pPr>
        <w:pStyle w:val="NoSpacing"/>
        <w:rPr>
          <w:rFonts w:cstheme="minorHAnsi"/>
          <w:sz w:val="21"/>
          <w:szCs w:val="21"/>
        </w:rPr>
      </w:pPr>
    </w:p>
    <w:p w14:paraId="4AA0DD02" w14:textId="1DC4636F" w:rsidR="00A86A87" w:rsidRDefault="00A86A87" w:rsidP="00A3056F"/>
    <w:p w14:paraId="279850F5" w14:textId="77777777" w:rsidR="00CB1563" w:rsidRDefault="00CB1563" w:rsidP="00A3056F"/>
    <w:sectPr w:rsidR="00CB1563" w:rsidSect="00501D8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30"/>
    <w:multiLevelType w:val="hybridMultilevel"/>
    <w:tmpl w:val="AB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2D6"/>
    <w:multiLevelType w:val="hybridMultilevel"/>
    <w:tmpl w:val="66D0913E"/>
    <w:lvl w:ilvl="0" w:tplc="0D8C1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59"/>
    <w:multiLevelType w:val="hybridMultilevel"/>
    <w:tmpl w:val="58AE7B5E"/>
    <w:lvl w:ilvl="0" w:tplc="4630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F7D"/>
    <w:multiLevelType w:val="hybridMultilevel"/>
    <w:tmpl w:val="05DAF85C"/>
    <w:lvl w:ilvl="0" w:tplc="5A2A84DA">
      <w:start w:val="2018"/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2A04090"/>
    <w:multiLevelType w:val="hybridMultilevel"/>
    <w:tmpl w:val="747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077B5"/>
    <w:rsid w:val="00007F74"/>
    <w:rsid w:val="000139B1"/>
    <w:rsid w:val="0003225C"/>
    <w:rsid w:val="00035813"/>
    <w:rsid w:val="00044B1E"/>
    <w:rsid w:val="00045EC7"/>
    <w:rsid w:val="00052303"/>
    <w:rsid w:val="0005243E"/>
    <w:rsid w:val="000527BF"/>
    <w:rsid w:val="00055665"/>
    <w:rsid w:val="00060B55"/>
    <w:rsid w:val="0006213B"/>
    <w:rsid w:val="00067075"/>
    <w:rsid w:val="00073C65"/>
    <w:rsid w:val="00074482"/>
    <w:rsid w:val="00074C9B"/>
    <w:rsid w:val="00081BB4"/>
    <w:rsid w:val="000830F1"/>
    <w:rsid w:val="00084DCE"/>
    <w:rsid w:val="000855FF"/>
    <w:rsid w:val="00085E21"/>
    <w:rsid w:val="00096314"/>
    <w:rsid w:val="00096F8F"/>
    <w:rsid w:val="00097922"/>
    <w:rsid w:val="000A076E"/>
    <w:rsid w:val="000A16C1"/>
    <w:rsid w:val="000B18FD"/>
    <w:rsid w:val="000B38ED"/>
    <w:rsid w:val="000B3BCC"/>
    <w:rsid w:val="000B3FEF"/>
    <w:rsid w:val="000C3EF7"/>
    <w:rsid w:val="000C64CD"/>
    <w:rsid w:val="000D37AB"/>
    <w:rsid w:val="000D70FC"/>
    <w:rsid w:val="000E6835"/>
    <w:rsid w:val="00103143"/>
    <w:rsid w:val="00115015"/>
    <w:rsid w:val="00116002"/>
    <w:rsid w:val="00121255"/>
    <w:rsid w:val="001242F6"/>
    <w:rsid w:val="001243A4"/>
    <w:rsid w:val="00125164"/>
    <w:rsid w:val="001400F4"/>
    <w:rsid w:val="001603FA"/>
    <w:rsid w:val="00162BA5"/>
    <w:rsid w:val="00167F32"/>
    <w:rsid w:val="00170570"/>
    <w:rsid w:val="00176C53"/>
    <w:rsid w:val="00181AD8"/>
    <w:rsid w:val="001823A8"/>
    <w:rsid w:val="001841AD"/>
    <w:rsid w:val="00186CF9"/>
    <w:rsid w:val="00190366"/>
    <w:rsid w:val="00193F8B"/>
    <w:rsid w:val="001A1ABD"/>
    <w:rsid w:val="001A707E"/>
    <w:rsid w:val="001B4E7A"/>
    <w:rsid w:val="001B66FE"/>
    <w:rsid w:val="001C2D62"/>
    <w:rsid w:val="001C5C0C"/>
    <w:rsid w:val="001D29CA"/>
    <w:rsid w:val="001D2DA6"/>
    <w:rsid w:val="001D4E13"/>
    <w:rsid w:val="001D6836"/>
    <w:rsid w:val="001E1CB2"/>
    <w:rsid w:val="001E5754"/>
    <w:rsid w:val="001E70B4"/>
    <w:rsid w:val="001F1E76"/>
    <w:rsid w:val="001F5408"/>
    <w:rsid w:val="00201C38"/>
    <w:rsid w:val="0020254B"/>
    <w:rsid w:val="00224F6F"/>
    <w:rsid w:val="00231C64"/>
    <w:rsid w:val="00241EEB"/>
    <w:rsid w:val="0024498E"/>
    <w:rsid w:val="00250D85"/>
    <w:rsid w:val="00252666"/>
    <w:rsid w:val="002534FB"/>
    <w:rsid w:val="00253BCB"/>
    <w:rsid w:val="002572BB"/>
    <w:rsid w:val="00267330"/>
    <w:rsid w:val="002726AC"/>
    <w:rsid w:val="0027349D"/>
    <w:rsid w:val="002758AA"/>
    <w:rsid w:val="00276496"/>
    <w:rsid w:val="002767C4"/>
    <w:rsid w:val="00280440"/>
    <w:rsid w:val="00282BD8"/>
    <w:rsid w:val="00282D5D"/>
    <w:rsid w:val="00283756"/>
    <w:rsid w:val="002846BE"/>
    <w:rsid w:val="00292CC7"/>
    <w:rsid w:val="00295073"/>
    <w:rsid w:val="00297214"/>
    <w:rsid w:val="002B37BE"/>
    <w:rsid w:val="002B589B"/>
    <w:rsid w:val="002C08B6"/>
    <w:rsid w:val="002C19C7"/>
    <w:rsid w:val="002C726D"/>
    <w:rsid w:val="002D7219"/>
    <w:rsid w:val="002E380E"/>
    <w:rsid w:val="002E3AA1"/>
    <w:rsid w:val="002E3EDF"/>
    <w:rsid w:val="002E492A"/>
    <w:rsid w:val="002F5F98"/>
    <w:rsid w:val="002F649E"/>
    <w:rsid w:val="003017F6"/>
    <w:rsid w:val="00303528"/>
    <w:rsid w:val="00307763"/>
    <w:rsid w:val="00310AC8"/>
    <w:rsid w:val="003122BA"/>
    <w:rsid w:val="003216B4"/>
    <w:rsid w:val="0032207F"/>
    <w:rsid w:val="00327949"/>
    <w:rsid w:val="00330D24"/>
    <w:rsid w:val="00332CD3"/>
    <w:rsid w:val="0034669C"/>
    <w:rsid w:val="003472D8"/>
    <w:rsid w:val="003476A1"/>
    <w:rsid w:val="003549D7"/>
    <w:rsid w:val="0036615D"/>
    <w:rsid w:val="00366784"/>
    <w:rsid w:val="00384F78"/>
    <w:rsid w:val="00387C0D"/>
    <w:rsid w:val="00391108"/>
    <w:rsid w:val="00391732"/>
    <w:rsid w:val="003940C7"/>
    <w:rsid w:val="00396F76"/>
    <w:rsid w:val="003A5388"/>
    <w:rsid w:val="003B4AF6"/>
    <w:rsid w:val="003C0881"/>
    <w:rsid w:val="003D414D"/>
    <w:rsid w:val="003D6C2B"/>
    <w:rsid w:val="003D760E"/>
    <w:rsid w:val="003E3387"/>
    <w:rsid w:val="003E3FD8"/>
    <w:rsid w:val="003E6BFD"/>
    <w:rsid w:val="003F2617"/>
    <w:rsid w:val="003F2B67"/>
    <w:rsid w:val="004004E5"/>
    <w:rsid w:val="004077AD"/>
    <w:rsid w:val="004144BA"/>
    <w:rsid w:val="004144D1"/>
    <w:rsid w:val="00416111"/>
    <w:rsid w:val="00416CC9"/>
    <w:rsid w:val="00420A2E"/>
    <w:rsid w:val="00422741"/>
    <w:rsid w:val="004274D3"/>
    <w:rsid w:val="004403A9"/>
    <w:rsid w:val="00440E32"/>
    <w:rsid w:val="004427EF"/>
    <w:rsid w:val="00453436"/>
    <w:rsid w:val="00454E09"/>
    <w:rsid w:val="00457113"/>
    <w:rsid w:val="00467C7C"/>
    <w:rsid w:val="004709D1"/>
    <w:rsid w:val="00473922"/>
    <w:rsid w:val="004743AD"/>
    <w:rsid w:val="00483D73"/>
    <w:rsid w:val="0048498E"/>
    <w:rsid w:val="00491EA4"/>
    <w:rsid w:val="0049339B"/>
    <w:rsid w:val="0049705D"/>
    <w:rsid w:val="004A1731"/>
    <w:rsid w:val="004A232C"/>
    <w:rsid w:val="004A23C3"/>
    <w:rsid w:val="004A7D88"/>
    <w:rsid w:val="004B0CB3"/>
    <w:rsid w:val="004B3BB9"/>
    <w:rsid w:val="004B3C76"/>
    <w:rsid w:val="004B72D4"/>
    <w:rsid w:val="004C37FB"/>
    <w:rsid w:val="004C5B20"/>
    <w:rsid w:val="004C7CC8"/>
    <w:rsid w:val="004C7D05"/>
    <w:rsid w:val="004D189D"/>
    <w:rsid w:val="004D3F27"/>
    <w:rsid w:val="004D526B"/>
    <w:rsid w:val="004D742E"/>
    <w:rsid w:val="004E3875"/>
    <w:rsid w:val="004E6275"/>
    <w:rsid w:val="004F3399"/>
    <w:rsid w:val="00500A38"/>
    <w:rsid w:val="00501D88"/>
    <w:rsid w:val="0050759A"/>
    <w:rsid w:val="0051014F"/>
    <w:rsid w:val="00544FD6"/>
    <w:rsid w:val="00545FBB"/>
    <w:rsid w:val="00545FC5"/>
    <w:rsid w:val="0055153A"/>
    <w:rsid w:val="00551931"/>
    <w:rsid w:val="00561738"/>
    <w:rsid w:val="0056366F"/>
    <w:rsid w:val="005723E9"/>
    <w:rsid w:val="00573584"/>
    <w:rsid w:val="00573731"/>
    <w:rsid w:val="0057492E"/>
    <w:rsid w:val="00591CF8"/>
    <w:rsid w:val="005B1E05"/>
    <w:rsid w:val="005B456B"/>
    <w:rsid w:val="005B5738"/>
    <w:rsid w:val="005C4CC6"/>
    <w:rsid w:val="005C52E2"/>
    <w:rsid w:val="005C79DA"/>
    <w:rsid w:val="005D2557"/>
    <w:rsid w:val="005D33C5"/>
    <w:rsid w:val="005D58E1"/>
    <w:rsid w:val="005D7367"/>
    <w:rsid w:val="005E0460"/>
    <w:rsid w:val="005F0CCF"/>
    <w:rsid w:val="0060442D"/>
    <w:rsid w:val="0061045C"/>
    <w:rsid w:val="0061148F"/>
    <w:rsid w:val="006138C3"/>
    <w:rsid w:val="00623B44"/>
    <w:rsid w:val="006410B5"/>
    <w:rsid w:val="00641302"/>
    <w:rsid w:val="006419A5"/>
    <w:rsid w:val="00646ED1"/>
    <w:rsid w:val="006572BF"/>
    <w:rsid w:val="006608CC"/>
    <w:rsid w:val="0066114B"/>
    <w:rsid w:val="00671F38"/>
    <w:rsid w:val="00680588"/>
    <w:rsid w:val="00686566"/>
    <w:rsid w:val="00686ADA"/>
    <w:rsid w:val="00696306"/>
    <w:rsid w:val="006A2E46"/>
    <w:rsid w:val="006A49C0"/>
    <w:rsid w:val="006A4F28"/>
    <w:rsid w:val="006B2E54"/>
    <w:rsid w:val="006B313F"/>
    <w:rsid w:val="006C00A1"/>
    <w:rsid w:val="006C33A2"/>
    <w:rsid w:val="006C49E8"/>
    <w:rsid w:val="006C6691"/>
    <w:rsid w:val="006C6DCD"/>
    <w:rsid w:val="006D030C"/>
    <w:rsid w:val="006D03E0"/>
    <w:rsid w:val="006D0A27"/>
    <w:rsid w:val="006D1254"/>
    <w:rsid w:val="006D1D61"/>
    <w:rsid w:val="006D3E37"/>
    <w:rsid w:val="006D675E"/>
    <w:rsid w:val="006E174D"/>
    <w:rsid w:val="006E2BB3"/>
    <w:rsid w:val="006E321C"/>
    <w:rsid w:val="006E3A95"/>
    <w:rsid w:val="006E69A9"/>
    <w:rsid w:val="006F2474"/>
    <w:rsid w:val="006F545C"/>
    <w:rsid w:val="00701ABE"/>
    <w:rsid w:val="007029C3"/>
    <w:rsid w:val="00703356"/>
    <w:rsid w:val="007118B4"/>
    <w:rsid w:val="00711B9A"/>
    <w:rsid w:val="00712D39"/>
    <w:rsid w:val="00713BEB"/>
    <w:rsid w:val="00720F94"/>
    <w:rsid w:val="0072565E"/>
    <w:rsid w:val="0072766E"/>
    <w:rsid w:val="00733C40"/>
    <w:rsid w:val="00735265"/>
    <w:rsid w:val="007474CA"/>
    <w:rsid w:val="00762983"/>
    <w:rsid w:val="00767EBE"/>
    <w:rsid w:val="007811A3"/>
    <w:rsid w:val="00783994"/>
    <w:rsid w:val="007860FF"/>
    <w:rsid w:val="007B590F"/>
    <w:rsid w:val="007C12D6"/>
    <w:rsid w:val="007D639E"/>
    <w:rsid w:val="007E2ACD"/>
    <w:rsid w:val="007E37E7"/>
    <w:rsid w:val="007F2B9D"/>
    <w:rsid w:val="007F7859"/>
    <w:rsid w:val="007F7B6A"/>
    <w:rsid w:val="00802685"/>
    <w:rsid w:val="00805102"/>
    <w:rsid w:val="00807BB5"/>
    <w:rsid w:val="00810B1B"/>
    <w:rsid w:val="00814BFF"/>
    <w:rsid w:val="00815670"/>
    <w:rsid w:val="008250FE"/>
    <w:rsid w:val="00830FD4"/>
    <w:rsid w:val="00834DA3"/>
    <w:rsid w:val="008350FF"/>
    <w:rsid w:val="00843648"/>
    <w:rsid w:val="00850D75"/>
    <w:rsid w:val="008541E9"/>
    <w:rsid w:val="00854429"/>
    <w:rsid w:val="00861655"/>
    <w:rsid w:val="00872C34"/>
    <w:rsid w:val="00874C6D"/>
    <w:rsid w:val="00875BDB"/>
    <w:rsid w:val="00876D09"/>
    <w:rsid w:val="00884C05"/>
    <w:rsid w:val="00884D09"/>
    <w:rsid w:val="00886C49"/>
    <w:rsid w:val="00896120"/>
    <w:rsid w:val="008A4710"/>
    <w:rsid w:val="008A564F"/>
    <w:rsid w:val="008A6C79"/>
    <w:rsid w:val="008A7981"/>
    <w:rsid w:val="008B1A38"/>
    <w:rsid w:val="008B3973"/>
    <w:rsid w:val="008B4AC4"/>
    <w:rsid w:val="008B7220"/>
    <w:rsid w:val="008C2407"/>
    <w:rsid w:val="008C7556"/>
    <w:rsid w:val="008D58EF"/>
    <w:rsid w:val="008E38AA"/>
    <w:rsid w:val="008E7DCC"/>
    <w:rsid w:val="008F17CE"/>
    <w:rsid w:val="008F305D"/>
    <w:rsid w:val="008F3F2B"/>
    <w:rsid w:val="008F7656"/>
    <w:rsid w:val="00900E5E"/>
    <w:rsid w:val="0090320B"/>
    <w:rsid w:val="00910974"/>
    <w:rsid w:val="00915817"/>
    <w:rsid w:val="009168E3"/>
    <w:rsid w:val="00924774"/>
    <w:rsid w:val="00926CF5"/>
    <w:rsid w:val="00930693"/>
    <w:rsid w:val="009331D6"/>
    <w:rsid w:val="00933563"/>
    <w:rsid w:val="00935569"/>
    <w:rsid w:val="00942347"/>
    <w:rsid w:val="00944FFE"/>
    <w:rsid w:val="0094535A"/>
    <w:rsid w:val="00946CD2"/>
    <w:rsid w:val="00951A77"/>
    <w:rsid w:val="00952328"/>
    <w:rsid w:val="00954295"/>
    <w:rsid w:val="00954CA9"/>
    <w:rsid w:val="00957FE7"/>
    <w:rsid w:val="00962FD0"/>
    <w:rsid w:val="009674E9"/>
    <w:rsid w:val="00975D24"/>
    <w:rsid w:val="00980E63"/>
    <w:rsid w:val="00996AE8"/>
    <w:rsid w:val="009A5810"/>
    <w:rsid w:val="009B28EE"/>
    <w:rsid w:val="009C0AC9"/>
    <w:rsid w:val="009C3470"/>
    <w:rsid w:val="009C7918"/>
    <w:rsid w:val="009D0DEE"/>
    <w:rsid w:val="009E3125"/>
    <w:rsid w:val="009E5022"/>
    <w:rsid w:val="009E58FF"/>
    <w:rsid w:val="009F0AB9"/>
    <w:rsid w:val="009F4316"/>
    <w:rsid w:val="009F7417"/>
    <w:rsid w:val="00A046F0"/>
    <w:rsid w:val="00A04F9B"/>
    <w:rsid w:val="00A26984"/>
    <w:rsid w:val="00A3056F"/>
    <w:rsid w:val="00A406F4"/>
    <w:rsid w:val="00A41440"/>
    <w:rsid w:val="00A421A5"/>
    <w:rsid w:val="00A4546C"/>
    <w:rsid w:val="00A62466"/>
    <w:rsid w:val="00A62AD3"/>
    <w:rsid w:val="00A75B4F"/>
    <w:rsid w:val="00A76FE2"/>
    <w:rsid w:val="00A77A8D"/>
    <w:rsid w:val="00A86A87"/>
    <w:rsid w:val="00A94EA5"/>
    <w:rsid w:val="00A9638B"/>
    <w:rsid w:val="00AB2BB8"/>
    <w:rsid w:val="00AB615A"/>
    <w:rsid w:val="00AC2E2E"/>
    <w:rsid w:val="00AC4FF1"/>
    <w:rsid w:val="00AD5A8E"/>
    <w:rsid w:val="00AF563D"/>
    <w:rsid w:val="00B01731"/>
    <w:rsid w:val="00B01C1C"/>
    <w:rsid w:val="00B11F0E"/>
    <w:rsid w:val="00B11FEB"/>
    <w:rsid w:val="00B12991"/>
    <w:rsid w:val="00B24245"/>
    <w:rsid w:val="00B3041B"/>
    <w:rsid w:val="00B3767E"/>
    <w:rsid w:val="00B40B97"/>
    <w:rsid w:val="00B43C29"/>
    <w:rsid w:val="00B57EE3"/>
    <w:rsid w:val="00B605D0"/>
    <w:rsid w:val="00B615A8"/>
    <w:rsid w:val="00B71D73"/>
    <w:rsid w:val="00B76017"/>
    <w:rsid w:val="00B8254E"/>
    <w:rsid w:val="00B84B2A"/>
    <w:rsid w:val="00B95EF3"/>
    <w:rsid w:val="00B97918"/>
    <w:rsid w:val="00B97982"/>
    <w:rsid w:val="00BA1995"/>
    <w:rsid w:val="00BA6376"/>
    <w:rsid w:val="00BB0D6B"/>
    <w:rsid w:val="00BB283F"/>
    <w:rsid w:val="00BC1243"/>
    <w:rsid w:val="00BD13B1"/>
    <w:rsid w:val="00BD305E"/>
    <w:rsid w:val="00BD6B45"/>
    <w:rsid w:val="00BD7C73"/>
    <w:rsid w:val="00BE770D"/>
    <w:rsid w:val="00BF4889"/>
    <w:rsid w:val="00C0280A"/>
    <w:rsid w:val="00C02A73"/>
    <w:rsid w:val="00C03236"/>
    <w:rsid w:val="00C0349D"/>
    <w:rsid w:val="00C04C2B"/>
    <w:rsid w:val="00C070B9"/>
    <w:rsid w:val="00C16509"/>
    <w:rsid w:val="00C24F86"/>
    <w:rsid w:val="00C26601"/>
    <w:rsid w:val="00C32334"/>
    <w:rsid w:val="00C3365C"/>
    <w:rsid w:val="00C34387"/>
    <w:rsid w:val="00C37030"/>
    <w:rsid w:val="00C414B3"/>
    <w:rsid w:val="00C50510"/>
    <w:rsid w:val="00C6784F"/>
    <w:rsid w:val="00C70127"/>
    <w:rsid w:val="00C719A9"/>
    <w:rsid w:val="00C74EB5"/>
    <w:rsid w:val="00C76C18"/>
    <w:rsid w:val="00C821AE"/>
    <w:rsid w:val="00CA5775"/>
    <w:rsid w:val="00CB03A9"/>
    <w:rsid w:val="00CB0CD6"/>
    <w:rsid w:val="00CB1563"/>
    <w:rsid w:val="00CB3B5F"/>
    <w:rsid w:val="00CC13A2"/>
    <w:rsid w:val="00CC7AE0"/>
    <w:rsid w:val="00CD6BD4"/>
    <w:rsid w:val="00CE36DF"/>
    <w:rsid w:val="00CE6401"/>
    <w:rsid w:val="00D021B2"/>
    <w:rsid w:val="00D04037"/>
    <w:rsid w:val="00D11468"/>
    <w:rsid w:val="00D1162E"/>
    <w:rsid w:val="00D14C1E"/>
    <w:rsid w:val="00D15E06"/>
    <w:rsid w:val="00D26400"/>
    <w:rsid w:val="00D478D9"/>
    <w:rsid w:val="00D61E6B"/>
    <w:rsid w:val="00D628CF"/>
    <w:rsid w:val="00D65BFE"/>
    <w:rsid w:val="00D71749"/>
    <w:rsid w:val="00D85F48"/>
    <w:rsid w:val="00D93230"/>
    <w:rsid w:val="00D967FD"/>
    <w:rsid w:val="00DA3590"/>
    <w:rsid w:val="00DA3D24"/>
    <w:rsid w:val="00DC03ED"/>
    <w:rsid w:val="00DD1379"/>
    <w:rsid w:val="00DD1DFF"/>
    <w:rsid w:val="00DD2911"/>
    <w:rsid w:val="00DD3AB4"/>
    <w:rsid w:val="00DE14A8"/>
    <w:rsid w:val="00DE4C22"/>
    <w:rsid w:val="00DF68D0"/>
    <w:rsid w:val="00E0149F"/>
    <w:rsid w:val="00E02FBF"/>
    <w:rsid w:val="00E13814"/>
    <w:rsid w:val="00E150AB"/>
    <w:rsid w:val="00E238B7"/>
    <w:rsid w:val="00E2777D"/>
    <w:rsid w:val="00E33267"/>
    <w:rsid w:val="00E337E0"/>
    <w:rsid w:val="00E40F25"/>
    <w:rsid w:val="00E457FB"/>
    <w:rsid w:val="00E50A1F"/>
    <w:rsid w:val="00E53AEC"/>
    <w:rsid w:val="00E57AF7"/>
    <w:rsid w:val="00E57BD4"/>
    <w:rsid w:val="00E67BBE"/>
    <w:rsid w:val="00E67D87"/>
    <w:rsid w:val="00E80118"/>
    <w:rsid w:val="00E83D75"/>
    <w:rsid w:val="00E91E99"/>
    <w:rsid w:val="00EA3876"/>
    <w:rsid w:val="00EA3F09"/>
    <w:rsid w:val="00EC3DEA"/>
    <w:rsid w:val="00EC66F4"/>
    <w:rsid w:val="00EC7054"/>
    <w:rsid w:val="00EE308B"/>
    <w:rsid w:val="00EE6315"/>
    <w:rsid w:val="00EF1793"/>
    <w:rsid w:val="00EF4328"/>
    <w:rsid w:val="00F00595"/>
    <w:rsid w:val="00F0675F"/>
    <w:rsid w:val="00F072D5"/>
    <w:rsid w:val="00F2452C"/>
    <w:rsid w:val="00F26F11"/>
    <w:rsid w:val="00F36528"/>
    <w:rsid w:val="00F40274"/>
    <w:rsid w:val="00F5008A"/>
    <w:rsid w:val="00F5154A"/>
    <w:rsid w:val="00F573D2"/>
    <w:rsid w:val="00F602B1"/>
    <w:rsid w:val="00F64E61"/>
    <w:rsid w:val="00F93F52"/>
    <w:rsid w:val="00FB5447"/>
    <w:rsid w:val="00FB66EE"/>
    <w:rsid w:val="00FC22A6"/>
    <w:rsid w:val="00FC2641"/>
    <w:rsid w:val="00FC3FD1"/>
    <w:rsid w:val="00FD1EFD"/>
    <w:rsid w:val="00FE075A"/>
    <w:rsid w:val="00FE0BDD"/>
    <w:rsid w:val="00FF541B"/>
    <w:rsid w:val="00FF562D"/>
    <w:rsid w:val="50E9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AC7"/>
  <w15:docId w15:val="{076C1DCB-D494-4BBB-92D6-7E15E8B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D88"/>
    <w:rPr>
      <w:sz w:val="24"/>
      <w:szCs w:val="24"/>
    </w:rPr>
  </w:style>
  <w:style w:type="character" w:styleId="Hyperlink">
    <w:name w:val="Hyperlink"/>
    <w:basedOn w:val="DefaultParagraphFont"/>
    <w:unhideWhenUsed/>
    <w:rsid w:val="00384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2E2E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A23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AD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86A87"/>
  </w:style>
  <w:style w:type="paragraph" w:styleId="HTMLPreformatted">
    <w:name w:val="HTML Preformatted"/>
    <w:basedOn w:val="Normal"/>
    <w:link w:val="HTMLPreformattedChar"/>
    <w:uiPriority w:val="99"/>
    <w:unhideWhenUsed/>
    <w:rsid w:val="00C2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86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1823A8"/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9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ycamoreschool.com/index.php?school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sss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2168</Words>
  <Characters>12359</Characters>
  <Application>Microsoft Office Word</Application>
  <DocSecurity>0</DocSecurity>
  <Lines>102</Lines>
  <Paragraphs>28</Paragraphs>
  <ScaleCrop>false</ScaleCrop>
  <Company>Tyson Foods, Inc.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DeRocher</dc:creator>
  <cp:keywords/>
  <dc:description/>
  <cp:lastModifiedBy>Sandy W</cp:lastModifiedBy>
  <cp:revision>3</cp:revision>
  <cp:lastPrinted>2017-12-05T21:58:00Z</cp:lastPrinted>
  <dcterms:created xsi:type="dcterms:W3CDTF">2022-01-28T14:44:00Z</dcterms:created>
  <dcterms:modified xsi:type="dcterms:W3CDTF">2022-01-28T14:46:00Z</dcterms:modified>
</cp:coreProperties>
</file>