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314424D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Week of</w:t>
      </w:r>
      <w:r w:rsidR="00DF2404" w:rsidRPr="075F3CC4">
        <w:rPr>
          <w:rFonts w:ascii="Century Gothic" w:hAnsi="Century Gothic"/>
          <w:sz w:val="40"/>
          <w:szCs w:val="40"/>
        </w:rPr>
        <w:t xml:space="preserve">: </w:t>
      </w:r>
      <w:r w:rsidR="004D1BB0">
        <w:rPr>
          <w:rFonts w:ascii="Century Gothic" w:hAnsi="Century Gothic"/>
          <w:sz w:val="40"/>
          <w:szCs w:val="40"/>
        </w:rPr>
        <w:t>May 1st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310D1666" w14:textId="43181DE5" w:rsidR="00AC3C59" w:rsidRPr="00123ECA" w:rsidRDefault="009D50DA" w:rsidP="00AC3C59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="00AC3C59">
        <w:rPr>
          <w:rFonts w:ascii="Century Gothic" w:hAnsi="Century Gothic"/>
          <w:sz w:val="40"/>
          <w:szCs w:val="40"/>
        </w:rPr>
        <w:t>:</w:t>
      </w:r>
    </w:p>
    <w:p w14:paraId="60886C37" w14:textId="1CDE3DFF" w:rsidR="0B74AE1A" w:rsidRDefault="0B74AE1A" w:rsidP="0B74AE1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624C8E20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Reading:</w:t>
      </w:r>
      <w:r w:rsidRPr="075F3CC4">
        <w:rPr>
          <w:rFonts w:ascii="Century Gothic" w:hAnsi="Century Gothic"/>
          <w:sz w:val="40"/>
          <w:szCs w:val="40"/>
        </w:rPr>
        <w:t xml:space="preserve"> </w:t>
      </w:r>
      <w:r w:rsidR="008F7357" w:rsidRPr="075F3CC4">
        <w:rPr>
          <w:rFonts w:ascii="Century Gothic" w:hAnsi="Century Gothic"/>
          <w:sz w:val="40"/>
          <w:szCs w:val="40"/>
        </w:rPr>
        <w:t xml:space="preserve">Phonics First </w:t>
      </w:r>
      <w:r w:rsidR="004D1BB0">
        <w:rPr>
          <w:rFonts w:ascii="Century Gothic" w:hAnsi="Century Gothic"/>
          <w:sz w:val="40"/>
          <w:szCs w:val="40"/>
        </w:rPr>
        <w:t>“ Two Syllables, Compound Words</w:t>
      </w:r>
      <w:r w:rsidR="46F20898" w:rsidRPr="075F3CC4">
        <w:rPr>
          <w:rFonts w:ascii="Century Gothic" w:hAnsi="Century Gothic"/>
          <w:sz w:val="40"/>
          <w:szCs w:val="40"/>
        </w:rPr>
        <w:t>”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6BC0FC21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Math:</w:t>
      </w:r>
      <w:r w:rsidR="00EF6D33" w:rsidRPr="075F3CC4">
        <w:rPr>
          <w:rFonts w:ascii="Century Gothic" w:hAnsi="Century Gothic"/>
          <w:sz w:val="40"/>
          <w:szCs w:val="40"/>
        </w:rPr>
        <w:t xml:space="preserve"> </w:t>
      </w:r>
      <w:r w:rsidR="00951A6B">
        <w:rPr>
          <w:rFonts w:ascii="Century Gothic" w:hAnsi="Century Gothic"/>
          <w:sz w:val="40"/>
          <w:szCs w:val="40"/>
        </w:rPr>
        <w:t>Mixed Add/Sub</w:t>
      </w:r>
      <w:r w:rsidR="00DF2404" w:rsidRPr="075F3CC4">
        <w:rPr>
          <w:rFonts w:ascii="Century Gothic" w:hAnsi="Century Gothic"/>
          <w:sz w:val="40"/>
          <w:szCs w:val="40"/>
        </w:rPr>
        <w:t xml:space="preserve">, 2 digit </w:t>
      </w:r>
      <w:r w:rsidR="1208F56F" w:rsidRPr="075F3CC4">
        <w:rPr>
          <w:rFonts w:ascii="Century Gothic" w:hAnsi="Century Gothic"/>
          <w:sz w:val="40"/>
          <w:szCs w:val="40"/>
        </w:rPr>
        <w:t>with</w:t>
      </w:r>
      <w:r w:rsidR="00DF2404" w:rsidRPr="075F3CC4">
        <w:rPr>
          <w:rFonts w:ascii="Century Gothic" w:hAnsi="Century Gothic"/>
          <w:sz w:val="40"/>
          <w:szCs w:val="40"/>
        </w:rPr>
        <w:t xml:space="preserve"> regrouping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312DB360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Social Skills</w:t>
      </w:r>
      <w:r w:rsidR="0043337E" w:rsidRPr="075F3CC4">
        <w:rPr>
          <w:rFonts w:ascii="Century Gothic" w:hAnsi="Century Gothic"/>
          <w:sz w:val="40"/>
          <w:szCs w:val="40"/>
        </w:rPr>
        <w:t xml:space="preserve">: </w:t>
      </w:r>
      <w:r w:rsidR="004D1BB0">
        <w:rPr>
          <w:rFonts w:ascii="Century Gothic" w:hAnsi="Century Gothic"/>
          <w:sz w:val="40"/>
          <w:szCs w:val="40"/>
        </w:rPr>
        <w:t>Good Communication: Tell The</w:t>
      </w:r>
      <w:bookmarkStart w:id="0" w:name="_GoBack"/>
      <w:bookmarkEnd w:id="0"/>
      <w:r w:rsidR="004D1BB0">
        <w:rPr>
          <w:rFonts w:ascii="Century Gothic" w:hAnsi="Century Gothic"/>
          <w:sz w:val="40"/>
          <w:szCs w:val="40"/>
        </w:rPr>
        <w:t xml:space="preserve"> Truth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1867B07F" w:rsidR="00EF6D33" w:rsidRPr="008F7357" w:rsidRDefault="00EF6D33" w:rsidP="0B74AE1A">
      <w:pPr>
        <w:shd w:val="clear" w:color="auto" w:fill="FFFFFF" w:themeFill="background1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FF0000"/>
          <w:kern w:val="36"/>
          <w:sz w:val="30"/>
          <w:szCs w:val="30"/>
        </w:rPr>
      </w:pP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S CARDS WILL BE SENT HOME 0</w:t>
      </w:r>
      <w:r w:rsidR="08FDE0EA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3/17/2023</w:t>
      </w: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  <w:r w:rsidR="3D9C36DD"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 xml:space="preserve"> ALSO PLEASE RETURN PARETN INPUT FORM IF YOU HAVE NOT DONE SO</w:t>
      </w:r>
    </w:p>
    <w:p w14:paraId="13190FE3" w14:textId="77777777" w:rsidR="00123ECA" w:rsidRPr="008F7357" w:rsidRDefault="00123ECA" w:rsidP="009D50DA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="00123ECA" w:rsidRPr="008F7357" w:rsidSect="004D1BB0"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46629C"/>
    <w:rsid w:val="004D1BB0"/>
    <w:rsid w:val="008F7357"/>
    <w:rsid w:val="00951A6B"/>
    <w:rsid w:val="009D50DA"/>
    <w:rsid w:val="00AC3C59"/>
    <w:rsid w:val="00AF7B55"/>
    <w:rsid w:val="00D6143C"/>
    <w:rsid w:val="00DF2404"/>
    <w:rsid w:val="00EF6D33"/>
    <w:rsid w:val="01B91E91"/>
    <w:rsid w:val="05C3792B"/>
    <w:rsid w:val="075F3CC4"/>
    <w:rsid w:val="08FDE0EA"/>
    <w:rsid w:val="0A2EC7DD"/>
    <w:rsid w:val="0B74AE1A"/>
    <w:rsid w:val="1208F56F"/>
    <w:rsid w:val="12D6E848"/>
    <w:rsid w:val="1517424E"/>
    <w:rsid w:val="17A61BD0"/>
    <w:rsid w:val="17AE44EB"/>
    <w:rsid w:val="2A5B7722"/>
    <w:rsid w:val="3000B672"/>
    <w:rsid w:val="3435A40A"/>
    <w:rsid w:val="3BE1E8FF"/>
    <w:rsid w:val="3D9C36DD"/>
    <w:rsid w:val="413C2FB7"/>
    <w:rsid w:val="46F20898"/>
    <w:rsid w:val="47459879"/>
    <w:rsid w:val="532E2FBA"/>
    <w:rsid w:val="5B5BDBA6"/>
    <w:rsid w:val="634DC52E"/>
    <w:rsid w:val="649C95B9"/>
    <w:rsid w:val="6E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http://schemas.microsoft.com/office/infopath/2007/PartnerControls"/>
    <ds:schemaRef ds:uri="9dd0c7ad-c2b5-4ad1-8821-3ba669a341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03/17/2023! PLEASE SIGN EACH PAGE /DATE AND RETU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2023-04-28T17:58:00Z</dcterms:created>
  <dcterms:modified xsi:type="dcterms:W3CDTF">2023-04-28T17:58:00Z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