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:rsidR="00971D88" w:rsidRPr="00F6117D" w:rsidRDefault="00971D88" w:rsidP="00DF32E0">
      <w:pPr>
        <w:rPr>
          <w:sz w:val="36"/>
          <w:szCs w:val="36"/>
        </w:rPr>
      </w:pPr>
    </w:p>
    <w:p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:rsidR="000207F2" w:rsidRPr="00A95B2D" w:rsidRDefault="00C7407A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4:45</w:t>
      </w:r>
      <w:r w:rsidR="008D02C9">
        <w:rPr>
          <w:sz w:val="52"/>
          <w:szCs w:val="52"/>
        </w:rPr>
        <w:t xml:space="preserve"> p.m.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3364D4" w:rsidRDefault="00C7407A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Wednesday, </w:t>
      </w:r>
      <w:r w:rsidR="00424882">
        <w:rPr>
          <w:sz w:val="64"/>
          <w:szCs w:val="64"/>
        </w:rPr>
        <w:t>May 28</w:t>
      </w:r>
      <w:bookmarkStart w:id="0" w:name="_GoBack"/>
      <w:bookmarkEnd w:id="0"/>
      <w:r>
        <w:rPr>
          <w:sz w:val="64"/>
          <w:szCs w:val="64"/>
        </w:rPr>
        <w:t>, 2025</w:t>
      </w:r>
    </w:p>
    <w:p w:rsidR="00A61BA5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Leland High School</w:t>
      </w:r>
      <w:r w:rsidR="008C0D7C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Library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Segoe UI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4BBD"/>
    <w:rsid w:val="001154BF"/>
    <w:rsid w:val="001322A2"/>
    <w:rsid w:val="00133CE4"/>
    <w:rsid w:val="0013614A"/>
    <w:rsid w:val="00163565"/>
    <w:rsid w:val="001934AF"/>
    <w:rsid w:val="00196FBB"/>
    <w:rsid w:val="001A1F4F"/>
    <w:rsid w:val="001A548B"/>
    <w:rsid w:val="001E2971"/>
    <w:rsid w:val="00215148"/>
    <w:rsid w:val="002336F1"/>
    <w:rsid w:val="002368F1"/>
    <w:rsid w:val="00237797"/>
    <w:rsid w:val="00242279"/>
    <w:rsid w:val="00270746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A43C4"/>
    <w:rsid w:val="003C0515"/>
    <w:rsid w:val="003D4AE8"/>
    <w:rsid w:val="003F4B2C"/>
    <w:rsid w:val="00424882"/>
    <w:rsid w:val="00427D48"/>
    <w:rsid w:val="004424BC"/>
    <w:rsid w:val="004662E4"/>
    <w:rsid w:val="00472962"/>
    <w:rsid w:val="004B7D65"/>
    <w:rsid w:val="004C50C9"/>
    <w:rsid w:val="004E15B7"/>
    <w:rsid w:val="004F481E"/>
    <w:rsid w:val="00552205"/>
    <w:rsid w:val="00553703"/>
    <w:rsid w:val="00563B0C"/>
    <w:rsid w:val="005B1683"/>
    <w:rsid w:val="005C292C"/>
    <w:rsid w:val="005D0409"/>
    <w:rsid w:val="00685175"/>
    <w:rsid w:val="006A6F15"/>
    <w:rsid w:val="006F25F4"/>
    <w:rsid w:val="00724BDC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71CC"/>
    <w:rsid w:val="00886CA9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52AE"/>
    <w:rsid w:val="00AB5AFF"/>
    <w:rsid w:val="00AD200E"/>
    <w:rsid w:val="00AD2201"/>
    <w:rsid w:val="00AD2EDF"/>
    <w:rsid w:val="00AD5CC9"/>
    <w:rsid w:val="00B17415"/>
    <w:rsid w:val="00B23760"/>
    <w:rsid w:val="00BB31F0"/>
    <w:rsid w:val="00BE151B"/>
    <w:rsid w:val="00C16B45"/>
    <w:rsid w:val="00C33915"/>
    <w:rsid w:val="00C42463"/>
    <w:rsid w:val="00C7407A"/>
    <w:rsid w:val="00C90988"/>
    <w:rsid w:val="00C971C9"/>
    <w:rsid w:val="00CB43AF"/>
    <w:rsid w:val="00CB4F4C"/>
    <w:rsid w:val="00CC1897"/>
    <w:rsid w:val="00CC33E6"/>
    <w:rsid w:val="00D0794B"/>
    <w:rsid w:val="00D33D3C"/>
    <w:rsid w:val="00D454A8"/>
    <w:rsid w:val="00D6639F"/>
    <w:rsid w:val="00D6775F"/>
    <w:rsid w:val="00D85479"/>
    <w:rsid w:val="00DC65E9"/>
    <w:rsid w:val="00DE052A"/>
    <w:rsid w:val="00DF32E0"/>
    <w:rsid w:val="00E074C1"/>
    <w:rsid w:val="00E07B1E"/>
    <w:rsid w:val="00E25B01"/>
    <w:rsid w:val="00E45EB9"/>
    <w:rsid w:val="00E50232"/>
    <w:rsid w:val="00E72D88"/>
    <w:rsid w:val="00E76317"/>
    <w:rsid w:val="00E84DE7"/>
    <w:rsid w:val="00EB1C1A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2</cp:revision>
  <cp:lastPrinted>2025-04-16T13:27:00Z</cp:lastPrinted>
  <dcterms:created xsi:type="dcterms:W3CDTF">2025-05-12T14:52:00Z</dcterms:created>
  <dcterms:modified xsi:type="dcterms:W3CDTF">2025-05-12T14:52:00Z</dcterms:modified>
</cp:coreProperties>
</file>