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E9CC" w14:textId="77777777" w:rsidR="00546868" w:rsidRDefault="00546868" w:rsidP="00546868">
      <w:pPr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098D3657" w14:textId="77777777" w:rsidR="00546868" w:rsidRPr="001F10A5" w:rsidRDefault="00546868" w:rsidP="0054686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1F7D3D39" wp14:editId="22A26BD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312" name="Picture 312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0A5">
        <w:rPr>
          <w:rFonts w:ascii="Arial" w:eastAsia="Times New Roman" w:hAnsi="Arial" w:cs="Arial"/>
          <w:b/>
          <w:bCs/>
          <w:iCs/>
        </w:rPr>
        <w:t>Regular Board Meeting - 7:30 P.M.</w:t>
      </w:r>
    </w:p>
    <w:p w14:paraId="096A6B92" w14:textId="77777777" w:rsidR="00546868" w:rsidRPr="001F10A5" w:rsidRDefault="00546868" w:rsidP="0054686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March 18, 2024</w:t>
      </w:r>
    </w:p>
    <w:p w14:paraId="52AD69D9" w14:textId="77777777" w:rsidR="00546868" w:rsidRPr="001F10A5" w:rsidRDefault="00546868" w:rsidP="0054686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Sandy Run K-8 School</w:t>
      </w:r>
    </w:p>
    <w:p w14:paraId="61C2914E" w14:textId="77777777" w:rsidR="00546868" w:rsidRPr="001F10A5" w:rsidRDefault="00546868" w:rsidP="00546868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</w:rPr>
      </w:pPr>
      <w:r w:rsidRPr="001F10A5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C0F7FBA" wp14:editId="09A3E900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4733925" cy="125195"/>
            <wp:effectExtent l="0" t="0" r="0" b="8255"/>
            <wp:wrapSquare wrapText="bothSides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iCs/>
        </w:rPr>
        <w:br w:type="textWrapping" w:clear="all"/>
      </w:r>
    </w:p>
    <w:p w14:paraId="004D57A0" w14:textId="77777777" w:rsidR="00546868" w:rsidRPr="001F10A5" w:rsidRDefault="00546868" w:rsidP="0054686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Agenda</w:t>
      </w:r>
    </w:p>
    <w:p w14:paraId="32273306" w14:textId="77777777" w:rsidR="00546868" w:rsidRDefault="00546868" w:rsidP="0054686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24DD32DE" w14:textId="77777777" w:rsidR="00546868" w:rsidRPr="001F10A5" w:rsidRDefault="00546868" w:rsidP="0054686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54F52DAA" w14:textId="77777777" w:rsidR="00546868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CE5A361" w14:textId="77777777" w:rsidR="00546868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0B9AB29" w14:textId="77777777" w:rsidR="00546868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DE82574" w14:textId="77777777" w:rsidR="00546868" w:rsidRPr="001F10A5" w:rsidRDefault="00546868" w:rsidP="00546868">
      <w:pPr>
        <w:pStyle w:val="NoSpacing"/>
        <w:rPr>
          <w:rFonts w:ascii="Arial" w:hAnsi="Arial" w:cs="Arial"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1F10A5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6DF199CC" w14:textId="77777777" w:rsidR="00546868" w:rsidRPr="001F10A5" w:rsidRDefault="00546868" w:rsidP="00546868">
      <w:pPr>
        <w:pStyle w:val="NoSpacing"/>
        <w:rPr>
          <w:rFonts w:ascii="Arial" w:hAnsi="Arial" w:cs="Arial"/>
          <w:sz w:val="22"/>
          <w:szCs w:val="22"/>
        </w:rPr>
      </w:pPr>
    </w:p>
    <w:p w14:paraId="68A60BF6" w14:textId="77777777" w:rsidR="00546868" w:rsidRPr="001F10A5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4525C917" w14:textId="77777777" w:rsidR="00546868" w:rsidRPr="001F10A5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5A04056" w14:textId="77777777" w:rsidR="00546868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7FD0F9EE" w14:textId="77777777" w:rsidR="00546868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F1125BC" w14:textId="77777777" w:rsidR="00546868" w:rsidRPr="001F10A5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1FE163F5" w14:textId="77777777" w:rsidR="00546868" w:rsidRPr="001F10A5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4C46C7F" w14:textId="77777777" w:rsidR="00546868" w:rsidRPr="001F10A5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1E830A59" w14:textId="77777777" w:rsidR="00546868" w:rsidRDefault="00546868" w:rsidP="00546868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February 26, 2024 - Action</w:t>
      </w:r>
    </w:p>
    <w:p w14:paraId="2430B361" w14:textId="77777777" w:rsidR="00546868" w:rsidRDefault="00546868" w:rsidP="00546868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7B5E48CE" w14:textId="77777777" w:rsidR="00546868" w:rsidRDefault="00546868" w:rsidP="00546868">
      <w:pPr>
        <w:spacing w:after="0" w:line="240" w:lineRule="auto"/>
        <w:outlineLvl w:val="0"/>
        <w:rPr>
          <w:rFonts w:ascii="Arial" w:hAnsi="Arial" w:cs="Arial"/>
          <w:b/>
        </w:rPr>
      </w:pPr>
      <w:r w:rsidRPr="006C358C">
        <w:rPr>
          <w:rFonts w:ascii="Arial" w:hAnsi="Arial" w:cs="Arial"/>
          <w:b/>
        </w:rPr>
        <w:t xml:space="preserve"> </w:t>
      </w:r>
      <w:r w:rsidRPr="001F10A5">
        <w:rPr>
          <w:rFonts w:ascii="Arial" w:hAnsi="Arial" w:cs="Arial"/>
          <w:b/>
        </w:rPr>
        <w:t xml:space="preserve">CHAIRPERSON'S REPORT </w:t>
      </w:r>
    </w:p>
    <w:p w14:paraId="6B1C0C5B" w14:textId="77777777" w:rsidR="00546868" w:rsidRPr="001F10A5" w:rsidRDefault="00546868" w:rsidP="00546868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E12F346" w14:textId="77777777" w:rsidR="00546868" w:rsidRDefault="00546868" w:rsidP="00546868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>FINANCE</w:t>
      </w:r>
    </w:p>
    <w:p w14:paraId="280B93C8" w14:textId="77777777" w:rsidR="00546868" w:rsidRPr="006C22A6" w:rsidRDefault="00546868" w:rsidP="00546868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C6FCC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February</w:t>
      </w:r>
      <w:r w:rsidRPr="00CC6FCC">
        <w:rPr>
          <w:rFonts w:ascii="Arial" w:hAnsi="Arial" w:cs="Arial"/>
          <w:sz w:val="22"/>
          <w:szCs w:val="22"/>
        </w:rPr>
        <w:t>) - Action - (Mr. R. Brunson)</w:t>
      </w:r>
    </w:p>
    <w:p w14:paraId="5F3120D8" w14:textId="77777777" w:rsidR="00546868" w:rsidRDefault="00546868" w:rsidP="00546868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AC5D95A" w14:textId="77777777" w:rsidR="00546868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13305E90" w14:textId="77777777" w:rsidR="00546868" w:rsidRDefault="00546868" w:rsidP="00546868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Sandy Run Gator’s Spotlight - Info. - (Mr. F. Dinkins)</w:t>
      </w:r>
    </w:p>
    <w:p w14:paraId="41A8805F" w14:textId="77777777" w:rsidR="00546868" w:rsidRPr="003A56D7" w:rsidRDefault="00546868" w:rsidP="00546868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Homeschool Application Approval - Action - (Mrs. C. </w:t>
      </w:r>
      <w:proofErr w:type="spellStart"/>
      <w:r>
        <w:rPr>
          <w:rFonts w:ascii="Arial" w:hAnsi="Arial" w:cs="Arial"/>
          <w:sz w:val="22"/>
          <w:szCs w:val="22"/>
        </w:rPr>
        <w:t>Murdaugh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8518FFB" w14:textId="77777777" w:rsidR="00546868" w:rsidRDefault="00546868" w:rsidP="00546868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2B585E">
        <w:rPr>
          <w:rFonts w:ascii="Arial" w:hAnsi="Arial" w:cs="Arial"/>
          <w:bCs/>
          <w:sz w:val="22"/>
          <w:szCs w:val="22"/>
        </w:rPr>
        <w:t>G. Kiernan)</w:t>
      </w:r>
    </w:p>
    <w:p w14:paraId="6C0D775C" w14:textId="77777777" w:rsidR="00546868" w:rsidRDefault="00546868" w:rsidP="00546868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 - Info. - Mr. M. Parker)</w:t>
      </w:r>
    </w:p>
    <w:p w14:paraId="5BA8E2E8" w14:textId="77777777" w:rsidR="00546868" w:rsidRDefault="00546868" w:rsidP="00546868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June Board of Trustees’ Meeting - Action - 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7915BA11" w14:textId="77777777" w:rsidR="00546868" w:rsidRDefault="00546868" w:rsidP="00546868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2023-2024 Academic Calendar Change - Info.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51900B92" w14:textId="77777777" w:rsidR="00546868" w:rsidRDefault="00546868" w:rsidP="00546868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1E18C160" w14:textId="77777777" w:rsidR="00546868" w:rsidRDefault="00546868" w:rsidP="00546868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36BF317A" w14:textId="77777777" w:rsidR="00546868" w:rsidRPr="001F10A5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5FD9F899" w14:textId="77777777" w:rsidR="00546868" w:rsidRPr="001F10A5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822F945" w14:textId="77777777" w:rsidR="00546868" w:rsidRPr="001F10A5" w:rsidRDefault="00546868" w:rsidP="00546868">
      <w:pPr>
        <w:pStyle w:val="NoSpacing"/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00C1B74B" w14:textId="77777777" w:rsidR="00546868" w:rsidRDefault="00546868" w:rsidP="00546868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Legal Matter - Property</w:t>
      </w:r>
    </w:p>
    <w:p w14:paraId="22A168F4" w14:textId="77777777" w:rsidR="00546868" w:rsidRDefault="00546868" w:rsidP="00546868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25440EAB" w14:textId="77777777" w:rsidR="00546868" w:rsidRPr="00AB0F37" w:rsidRDefault="00546868" w:rsidP="00546868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Evaluation and Contract</w:t>
      </w:r>
    </w:p>
    <w:p w14:paraId="3EF373AD" w14:textId="77777777" w:rsidR="00546868" w:rsidRDefault="00546868" w:rsidP="00546868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1CA982DD" w14:textId="77777777" w:rsidR="00546868" w:rsidRPr="001F10A5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2E0E0D56" w14:textId="77777777" w:rsidR="00546868" w:rsidRPr="001F10A5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C2266CB" w14:textId="77777777" w:rsidR="00546868" w:rsidRPr="001F10A5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BOARD ACTION(S)</w:t>
      </w:r>
    </w:p>
    <w:p w14:paraId="7ECE6FAE" w14:textId="77777777" w:rsidR="00546868" w:rsidRPr="001F10A5" w:rsidRDefault="00546868" w:rsidP="0054686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119B524" w14:textId="53419718" w:rsidR="000323AC" w:rsidRDefault="00546868" w:rsidP="00546868">
      <w:pPr>
        <w:pStyle w:val="NoSpacing"/>
      </w:pPr>
      <w:r w:rsidRPr="001F10A5">
        <w:rPr>
          <w:rFonts w:ascii="Arial" w:hAnsi="Arial" w:cs="Arial"/>
          <w:b/>
          <w:bCs/>
          <w:sz w:val="22"/>
          <w:szCs w:val="22"/>
        </w:rPr>
        <w:t xml:space="preserve">ADJOURN </w:t>
      </w:r>
    </w:p>
    <w:sectPr w:rsidR="0003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78A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439E574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A1F1C"/>
    <w:multiLevelType w:val="hybridMultilevel"/>
    <w:tmpl w:val="A0C4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68"/>
    <w:rsid w:val="000323AC"/>
    <w:rsid w:val="000A78D8"/>
    <w:rsid w:val="00546868"/>
    <w:rsid w:val="006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7825"/>
  <w15:chartTrackingRefBased/>
  <w15:docId w15:val="{E6277B18-4D7A-494B-879B-F37ED413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2024-03-15T18:40:00Z</dcterms:created>
  <dcterms:modified xsi:type="dcterms:W3CDTF">2024-03-15T18:41:00Z</dcterms:modified>
</cp:coreProperties>
</file>