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ED14B" w14:textId="27C6CFD0" w:rsidR="00DF1779" w:rsidRDefault="00DF1779" w:rsidP="00DF1779">
      <w:pPr>
        <w:spacing w:afterAutospacing="1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7ECBAE55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Explicit Phonics Lesson Planner:</w:t>
      </w:r>
      <w:r>
        <w:t xml:space="preserve"> </w:t>
      </w:r>
      <w:r w:rsidRPr="00E930BA">
        <w:rPr>
          <w:rFonts w:ascii="Calibri" w:hAnsi="Calibri" w:cs="Calibri"/>
          <w:sz w:val="32"/>
          <w:szCs w:val="32"/>
        </w:rPr>
        <w:t xml:space="preserve">Kindergarten Unit </w:t>
      </w:r>
      <w:r w:rsidR="00E30052">
        <w:rPr>
          <w:rFonts w:ascii="Calibri" w:hAnsi="Calibri" w:cs="Calibri"/>
          <w:sz w:val="32"/>
          <w:szCs w:val="32"/>
        </w:rPr>
        <w:t>10</w:t>
      </w:r>
      <w:r w:rsidRPr="00E930BA">
        <w:rPr>
          <w:rFonts w:ascii="Calibri" w:hAnsi="Calibri" w:cs="Calibri"/>
          <w:sz w:val="32"/>
          <w:szCs w:val="32"/>
        </w:rPr>
        <w:t xml:space="preserve"> Lesson</w:t>
      </w:r>
      <w:r w:rsidR="00A900C0">
        <w:rPr>
          <w:rFonts w:ascii="Calibri" w:hAnsi="Calibri" w:cs="Calibri"/>
          <w:sz w:val="32"/>
          <w:szCs w:val="32"/>
        </w:rPr>
        <w:t xml:space="preserve"> </w:t>
      </w:r>
      <w:r w:rsidR="00433488">
        <w:rPr>
          <w:rFonts w:ascii="Calibri" w:hAnsi="Calibri" w:cs="Calibri"/>
          <w:sz w:val="32"/>
          <w:szCs w:val="32"/>
        </w:rPr>
        <w:t>3</w:t>
      </w:r>
      <w:r w:rsidR="00A900C0">
        <w:rPr>
          <w:rFonts w:ascii="Calibri" w:hAnsi="Calibri" w:cs="Calibri"/>
          <w:sz w:val="32"/>
          <w:szCs w:val="32"/>
        </w:rPr>
        <w:t xml:space="preserve"> Week</w:t>
      </w:r>
      <w:r w:rsidRPr="7ECBAE55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of: </w:t>
      </w:r>
      <w:r w:rsidR="00510345">
        <w:rPr>
          <w:rFonts w:ascii="Calibri" w:eastAsia="Calibri" w:hAnsi="Calibri" w:cs="Calibri"/>
          <w:color w:val="000000" w:themeColor="text1"/>
          <w:sz w:val="32"/>
          <w:szCs w:val="32"/>
        </w:rPr>
        <w:t>April</w:t>
      </w:r>
      <w:r w:rsidR="00E30052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2</w:t>
      </w:r>
      <w:r w:rsidR="00496FF6">
        <w:rPr>
          <w:rFonts w:ascii="Calibri" w:eastAsia="Calibri" w:hAnsi="Calibri" w:cs="Calibri"/>
          <w:color w:val="000000" w:themeColor="text1"/>
          <w:sz w:val="32"/>
          <w:szCs w:val="32"/>
        </w:rPr>
        <w:t>8-May 2</w:t>
      </w:r>
      <w:r w:rsidR="00AD423E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, </w:t>
      </w:r>
      <w:proofErr w:type="gramStart"/>
      <w:r w:rsidR="00AD423E">
        <w:rPr>
          <w:rFonts w:ascii="Calibri" w:eastAsia="Calibri" w:hAnsi="Calibri" w:cs="Calibri"/>
          <w:color w:val="000000" w:themeColor="text1"/>
          <w:sz w:val="32"/>
          <w:szCs w:val="32"/>
        </w:rPr>
        <w:t>2025</w:t>
      </w:r>
      <w:proofErr w:type="gramEnd"/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A. Johnson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2328"/>
        <w:gridCol w:w="2340"/>
        <w:gridCol w:w="2340"/>
        <w:gridCol w:w="2520"/>
        <w:gridCol w:w="2415"/>
      </w:tblGrid>
      <w:tr w:rsidR="00DF1779" w14:paraId="526833BA" w14:textId="77777777" w:rsidTr="006069DF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4B0195E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Focus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62C9ED02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1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779658F7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2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DDFE381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3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7127BBBB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4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1C59D60B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5</w:t>
            </w:r>
          </w:p>
          <w:p w14:paraId="3D75270F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F1779" w:rsidRPr="00232D6E" w14:paraId="6CB95822" w14:textId="77777777" w:rsidTr="006069DF">
        <w:trPr>
          <w:trHeight w:val="1286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0295592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Learning Target:</w:t>
            </w:r>
          </w:p>
          <w:p w14:paraId="3689632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I can statement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4FAD243C" w14:textId="5FE4B719" w:rsidR="00DF1779" w:rsidRDefault="00DF1779" w:rsidP="00081B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 w:rsidR="00982190">
              <w:rPr>
                <w:rFonts w:ascii="Calibri" w:hAnsi="Calibri" w:cs="Calibri"/>
                <w:color w:val="000000"/>
                <w:sz w:val="20"/>
                <w:szCs w:val="20"/>
              </w:rPr>
              <w:t>recognize the</w:t>
            </w:r>
            <w:r w:rsidR="005B1D4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short and</w:t>
            </w:r>
            <w:r w:rsidR="0098219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B472BE">
              <w:rPr>
                <w:rFonts w:ascii="Calibri" w:hAnsi="Calibri" w:cs="Calibri"/>
                <w:color w:val="000000"/>
                <w:sz w:val="20"/>
                <w:szCs w:val="20"/>
              </w:rPr>
              <w:t>long vowel sounds</w:t>
            </w:r>
            <w:r w:rsidR="004400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14:paraId="71803B7C" w14:textId="16648278" w:rsidR="00DF1779" w:rsidRPr="00B775A5" w:rsidRDefault="005B1D42" w:rsidP="00B775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Aa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253C1EB5" w14:textId="1F56CD30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recognize the </w:t>
            </w:r>
            <w:r w:rsidR="005B1D4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short and </w:t>
            </w:r>
            <w:r w:rsidR="00B472BE">
              <w:rPr>
                <w:rFonts w:ascii="Calibri" w:hAnsi="Calibri" w:cs="Calibri"/>
                <w:color w:val="000000"/>
                <w:sz w:val="20"/>
                <w:szCs w:val="20"/>
              </w:rPr>
              <w:t>long vowel sounds.</w:t>
            </w:r>
          </w:p>
          <w:p w14:paraId="708C83CB" w14:textId="5816169C" w:rsidR="00DF1779" w:rsidRPr="00E23F4C" w:rsidRDefault="00343BC2" w:rsidP="00146913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Ee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6407A948" w14:textId="415009B1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</w:t>
            </w:r>
            <w:r w:rsidR="005B1D4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short and</w:t>
            </w:r>
            <w:r w:rsidR="00B472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long vowel sounds.</w:t>
            </w:r>
          </w:p>
          <w:p w14:paraId="406ABE10" w14:textId="513CB4D1" w:rsidR="00DF1779" w:rsidRPr="00E23F4C" w:rsidRDefault="00840986" w:rsidP="003C767C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Oo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41C06266" w14:textId="30CF86F9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recognize the </w:t>
            </w:r>
            <w:r w:rsidR="0084098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short and </w:t>
            </w:r>
            <w:r w:rsidR="00672B6E">
              <w:rPr>
                <w:rFonts w:ascii="Calibri" w:hAnsi="Calibri" w:cs="Calibri"/>
                <w:color w:val="000000"/>
                <w:sz w:val="20"/>
                <w:szCs w:val="20"/>
              </w:rPr>
              <w:t>long vowel sounds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14:paraId="54812779" w14:textId="7F0E1D97" w:rsidR="00DF1779" w:rsidRPr="00840986" w:rsidRDefault="000F630B" w:rsidP="000503D7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Aa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7C20ADC9" w14:textId="334D5D01" w:rsidR="00146913" w:rsidRDefault="00146913" w:rsidP="001469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</w:t>
            </w:r>
            <w:r w:rsidR="0084098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short and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672B6E">
              <w:rPr>
                <w:rFonts w:ascii="Calibri" w:hAnsi="Calibri" w:cs="Calibri"/>
                <w:color w:val="000000"/>
                <w:sz w:val="20"/>
                <w:szCs w:val="20"/>
              </w:rPr>
              <w:t>long vowel sounds.</w:t>
            </w:r>
          </w:p>
          <w:p w14:paraId="5AFB109E" w14:textId="473C3E09" w:rsidR="00DF1779" w:rsidRPr="00E23F4C" w:rsidRDefault="006C4DC9" w:rsidP="00840986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  <w:proofErr w:type="spellEnd"/>
          </w:p>
        </w:tc>
      </w:tr>
      <w:tr w:rsidR="00CF66AA" w:rsidRPr="00232D6E" w14:paraId="68029AE6" w14:textId="77777777" w:rsidTr="006069DF">
        <w:trPr>
          <w:trHeight w:val="3527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1D770F48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Phonological /Phonemic Awareness</w:t>
            </w:r>
          </w:p>
          <w:p w14:paraId="7B920B9A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K-1: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 OCR activities</w:t>
            </w:r>
          </w:p>
          <w:p w14:paraId="2CD419F8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2-3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>: Select activity from LETRS, vol.1, pp.142-146 including sound introduced)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5FA84CC6" w14:textId="4637E9E2" w:rsidR="00CF66AA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>Blending Segment</w:t>
            </w:r>
          </w:p>
          <w:p w14:paraId="2AC85504" w14:textId="1BC111CA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says the word</w:t>
            </w:r>
          </w:p>
          <w:p w14:paraId="5EDF8D88" w14:textId="1B10B0A9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individual sounds/phonemes</w:t>
            </w:r>
          </w:p>
          <w:p w14:paraId="357291CA" w14:textId="27EA6189" w:rsidR="004A7355" w:rsidRDefault="002659B2" w:rsidP="00114E97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map</w:t>
            </w:r>
            <w:r w:rsidR="00114E97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114E9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</w:t>
            </w:r>
            <w:r w:rsidR="00114E9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/a/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</w:t>
            </w:r>
            <w:r w:rsidR="00114E9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5B14D4C3" w14:textId="4248257F" w:rsidR="00114E97" w:rsidRDefault="002659B2" w:rsidP="00114E97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yap</w:t>
            </w:r>
            <w:r w:rsidR="001A0D4E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8C702B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y</w:t>
            </w:r>
            <w:r w:rsidR="008C702B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/a/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</w:t>
            </w:r>
            <w:r w:rsidR="008C702B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2C077249" w14:textId="732E51F5" w:rsidR="008C4C89" w:rsidRDefault="002659B2" w:rsidP="00114E97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jab</w:t>
            </w:r>
            <w:r w:rsidR="008C4C89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8C4C8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j</w:t>
            </w:r>
            <w:r w:rsidR="008C4C8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/a/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</w:t>
            </w:r>
            <w:r w:rsidR="008C4C8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07AC5558" w14:textId="5AA2F664" w:rsidR="008C4C89" w:rsidRPr="00A41F90" w:rsidRDefault="002659B2" w:rsidP="00114E97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jam</w:t>
            </w:r>
            <w:r w:rsidR="00A41F90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A41F9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j</w:t>
            </w:r>
            <w:r w:rsidR="00A41F9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/ /a/ /m/ </w:t>
            </w:r>
          </w:p>
          <w:p w14:paraId="5FF4FEDB" w14:textId="2D17C7B6" w:rsidR="008C702B" w:rsidRPr="001A0D4E" w:rsidRDefault="008C702B" w:rsidP="00114E97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9139ED3" w14:textId="0FC690A1" w:rsidR="00896506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</w:p>
          <w:p w14:paraId="5971F408" w14:textId="76A9F050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T: say the </w:t>
            </w:r>
            <w:r w:rsidR="009D1847">
              <w:rPr>
                <w:rFonts w:ascii="Calibri" w:eastAsia="Calibri" w:hAnsi="Calibri" w:cs="Calibri"/>
                <w:sz w:val="20"/>
                <w:szCs w:val="20"/>
              </w:rPr>
              <w:t>sounds (phonemes)</w:t>
            </w:r>
          </w:p>
          <w:p w14:paraId="56A4A612" w14:textId="2FB03A9E" w:rsidR="009D1847" w:rsidRDefault="009D1847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word</w:t>
            </w:r>
          </w:p>
          <w:p w14:paraId="3507B12C" w14:textId="23F59E8E" w:rsidR="009D1847" w:rsidRDefault="009D1847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402954"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402954">
              <w:rPr>
                <w:rFonts w:ascii="Calibri" w:eastAsia="Calibri" w:hAnsi="Calibri" w:cs="Calibri"/>
                <w:sz w:val="20"/>
                <w:szCs w:val="20"/>
              </w:rPr>
              <w:t xml:space="preserve"> / </w:t>
            </w:r>
            <w:r w:rsidR="00514F70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gramStart"/>
            <w:r w:rsidR="00402954">
              <w:rPr>
                <w:rFonts w:ascii="Calibri" w:eastAsia="Calibri" w:hAnsi="Calibri" w:cs="Calibri"/>
                <w:sz w:val="20"/>
                <w:szCs w:val="20"/>
              </w:rPr>
              <w:t xml:space="preserve">/ </w:t>
            </w:r>
            <w:r w:rsidR="003B6BB7"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proofErr w:type="gramEnd"/>
            <w:r w:rsidR="00514F70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393827">
              <w:rPr>
                <w:rFonts w:ascii="Calibri" w:eastAsia="Calibri" w:hAnsi="Calibri" w:cs="Calibri"/>
                <w:sz w:val="20"/>
                <w:szCs w:val="20"/>
              </w:rPr>
              <w:t xml:space="preserve"> -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40295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</w:t>
            </w:r>
            <w:r w:rsidR="00997DA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  <w:r w:rsidR="00514F7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n</w:t>
            </w:r>
          </w:p>
          <w:p w14:paraId="34AC3810" w14:textId="7CA7C4FA" w:rsidR="0046631F" w:rsidRDefault="0046631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402954"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997DA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514F70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841A9A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514F7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pe</w:t>
            </w:r>
            <w:r w:rsidR="00841A9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</w:p>
          <w:p w14:paraId="3634CC46" w14:textId="7D69A2D6" w:rsidR="0046631F" w:rsidRDefault="0046631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514F70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514F70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514F70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514F7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den</w:t>
            </w:r>
          </w:p>
          <w:p w14:paraId="31396413" w14:textId="587D67E3" w:rsidR="0046631F" w:rsidRPr="0046631F" w:rsidRDefault="0046631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514F70"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 w:rsidR="00C84153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514F70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514F70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514F7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pen</w:t>
            </w:r>
          </w:p>
          <w:p w14:paraId="54E20780" w14:textId="734D786B" w:rsidR="00CF66AA" w:rsidRPr="001766F1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4692F13" w14:textId="3B9622B9" w:rsidR="00CF66AA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Blending 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>Segment</w:t>
            </w:r>
          </w:p>
          <w:p w14:paraId="02DEA8D1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says the word</w:t>
            </w:r>
          </w:p>
          <w:p w14:paraId="32FEFAF8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individual sounds/phonemes</w:t>
            </w:r>
          </w:p>
          <w:p w14:paraId="50A5FC57" w14:textId="6D713DFA" w:rsidR="00071FD8" w:rsidRDefault="00DB0970" w:rsidP="00071FD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mole</w:t>
            </w:r>
            <w:r w:rsidR="00071FD8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071FD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</w:t>
            </w:r>
            <w:r w:rsidR="00071FD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00071FD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/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/l/</w:t>
            </w:r>
          </w:p>
          <w:p w14:paraId="0ACE6722" w14:textId="6B0D1DBE" w:rsidR="00071FD8" w:rsidRDefault="00DB0970" w:rsidP="00071FD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hop</w:t>
            </w:r>
            <w:r w:rsidR="00071FD8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071FD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</w:t>
            </w:r>
            <w:r w:rsidR="00071FD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00071FD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</w:t>
            </w:r>
            <w:r w:rsidR="00071FD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2B572871" w14:textId="3F03607B" w:rsidR="00071FD8" w:rsidRDefault="00071FD8" w:rsidP="00071FD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 w:rsidR="00DB0970">
              <w:rPr>
                <w:rFonts w:ascii="Calibri" w:eastAsia="Calibri" w:hAnsi="Calibri" w:cs="Calibri"/>
                <w:sz w:val="20"/>
                <w:szCs w:val="20"/>
              </w:rPr>
              <w:t>ol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e-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/h/ /</w:t>
            </w:r>
            <w:r w:rsidR="00DB097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DB097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49B74D85" w14:textId="59AC5270" w:rsidR="00071FD8" w:rsidRPr="004A7355" w:rsidRDefault="0024145F" w:rsidP="00071FD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lot</w:t>
            </w:r>
            <w:r w:rsidR="00071FD8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071FD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</w:t>
            </w:r>
            <w:r w:rsidR="00071FD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00071FD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00071FD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1BFCCA1B" w14:textId="1825B253" w:rsidR="008C21B0" w:rsidRPr="004A7355" w:rsidRDefault="008C21B0" w:rsidP="00071FD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12DD01F7" w14:textId="4BE23BF5" w:rsidR="008C21B0" w:rsidRPr="00495A98" w:rsidRDefault="008C21B0" w:rsidP="008C21B0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7E46A192" w14:textId="46606BEB" w:rsidR="00CF66AA" w:rsidRPr="00495A98" w:rsidRDefault="00CF66AA" w:rsidP="00514CBC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672750A4" w14:textId="3E551206" w:rsidR="00EE3CC8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Phoneme Blending</w:t>
            </w:r>
          </w:p>
          <w:p w14:paraId="434AC705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Hlk180583816"/>
            <w:r>
              <w:rPr>
                <w:rFonts w:ascii="Calibri" w:eastAsia="Calibri" w:hAnsi="Calibri" w:cs="Calibri"/>
                <w:sz w:val="20"/>
                <w:szCs w:val="20"/>
              </w:rPr>
              <w:t>T: say the sounds (phonemes)</w:t>
            </w:r>
          </w:p>
          <w:p w14:paraId="26C1D3E0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word</w:t>
            </w:r>
          </w:p>
          <w:bookmarkEnd w:id="0"/>
          <w:p w14:paraId="707333A1" w14:textId="566A2A47" w:rsidR="00071FD8" w:rsidRDefault="00071FD8" w:rsidP="00071FD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AC1FCE"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3D63E5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AC1FCE">
              <w:rPr>
                <w:rFonts w:ascii="Calibri" w:eastAsia="Calibri" w:hAnsi="Calibri" w:cs="Calibri"/>
                <w:sz w:val="20"/>
                <w:szCs w:val="20"/>
              </w:rPr>
              <w:t>/ /t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/ - </w:t>
            </w:r>
            <w:r w:rsidR="00AC1FC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</w:t>
            </w:r>
            <w:r w:rsidR="003D63E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</w:t>
            </w:r>
            <w:r w:rsidR="00AC1FC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</w:p>
          <w:p w14:paraId="0E90896C" w14:textId="36E21EDB" w:rsidR="00071FD8" w:rsidRDefault="00071FD8" w:rsidP="00071FD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2A4C9D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3D63E5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/t/ - </w:t>
            </w:r>
            <w:r w:rsidR="002A4C9D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</w:t>
            </w:r>
            <w:r w:rsidR="003D63E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</w:t>
            </w:r>
            <w:r w:rsidR="002A4C9D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</w:p>
          <w:p w14:paraId="59F4B74B" w14:textId="14D1ADDE" w:rsidR="00071FD8" w:rsidRDefault="00071FD8" w:rsidP="00071FD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DC2C52"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3D63E5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DC2C52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DC2C5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</w:t>
            </w:r>
            <w:r w:rsidR="003D63E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</w:t>
            </w:r>
            <w:r w:rsidR="00DC2C5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n</w:t>
            </w:r>
          </w:p>
          <w:p w14:paraId="1C28A7E4" w14:textId="5E5D7942" w:rsidR="00071FD8" w:rsidRPr="0046631F" w:rsidRDefault="00071FD8" w:rsidP="00071FD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/m/ /</w:t>
            </w:r>
            <w:r w:rsidR="00514F70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DC2C52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</w:t>
            </w:r>
            <w:r w:rsidR="00514F7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</w:t>
            </w:r>
            <w:r w:rsidR="00DC2C5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</w:p>
          <w:p w14:paraId="76B169B4" w14:textId="46C25A91" w:rsidR="00CF66AA" w:rsidRPr="00CF66AA" w:rsidRDefault="00CF66AA" w:rsidP="00071FD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1AE3209A" w14:textId="66623567" w:rsidR="00CF66AA" w:rsidRDefault="00CF66AA" w:rsidP="007B52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7B5280"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  <w:r w:rsidR="00CF7EE3">
              <w:rPr>
                <w:rFonts w:ascii="Calibri" w:eastAsia="Calibri" w:hAnsi="Calibri" w:cs="Calibri"/>
                <w:sz w:val="20"/>
                <w:szCs w:val="20"/>
              </w:rPr>
              <w:t>/Segment</w:t>
            </w:r>
          </w:p>
          <w:p w14:paraId="28BB8304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 the sounds (phonemes)</w:t>
            </w:r>
          </w:p>
          <w:p w14:paraId="3C9DEFEB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word</w:t>
            </w:r>
          </w:p>
          <w:p w14:paraId="2BAF6A81" w14:textId="4B3E86D6" w:rsidR="00CF7EE3" w:rsidRDefault="00CF7EE3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4026F7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="001A0AE6">
              <w:rPr>
                <w:rFonts w:ascii="Calibri" w:eastAsia="Calibri" w:hAnsi="Calibri" w:cs="Calibri"/>
                <w:sz w:val="20"/>
                <w:szCs w:val="20"/>
              </w:rPr>
              <w:t xml:space="preserve">/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proofErr w:type="spellStart"/>
            <w:r w:rsidR="004026F7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/ </w:t>
            </w:r>
            <w:r w:rsidR="004026F7">
              <w:rPr>
                <w:rFonts w:ascii="Calibri" w:eastAsia="Calibri" w:hAnsi="Calibri" w:cs="Calibri"/>
                <w:sz w:val="20"/>
                <w:szCs w:val="20"/>
              </w:rPr>
              <w:t>/t/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-</w:t>
            </w:r>
            <w:r w:rsidR="003C4A5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4026F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lit</w:t>
            </w:r>
          </w:p>
          <w:p w14:paraId="765DA223" w14:textId="77C19B46" w:rsidR="00CF66AA" w:rsidRDefault="00CF7EE3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D27E68"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proofErr w:type="spellStart"/>
            <w:r w:rsidR="0051578F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A336F2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D27E6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</w:t>
            </w:r>
            <w:r w:rsidR="0051578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r w:rsidR="00D27E6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</w:p>
          <w:p w14:paraId="69BAF318" w14:textId="4CAE3EA5" w:rsidR="00D27E68" w:rsidRDefault="00E57B87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ED2051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proofErr w:type="spellStart"/>
            <w:r w:rsidR="0051578F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51578F">
              <w:rPr>
                <w:rFonts w:ascii="Calibri" w:eastAsia="Calibri" w:hAnsi="Calibri" w:cs="Calibri"/>
                <w:sz w:val="20"/>
                <w:szCs w:val="20"/>
              </w:rPr>
              <w:t xml:space="preserve"> /d/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-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 w:rsidR="00B00091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</w:t>
            </w:r>
            <w:r w:rsidR="0051578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id</w:t>
            </w:r>
          </w:p>
          <w:p w14:paraId="0F310E69" w14:textId="7AD97750" w:rsidR="00E57B87" w:rsidRPr="00B00091" w:rsidRDefault="00B00091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51578F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proofErr w:type="spellStart"/>
            <w:r w:rsidR="0051578F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/ /t/ - </w:t>
            </w:r>
            <w:r w:rsidR="0051578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</w:p>
        </w:tc>
      </w:tr>
      <w:tr w:rsidR="00CF66AA" w:rsidRPr="00232D6E" w14:paraId="0B723D77" w14:textId="77777777" w:rsidTr="006069DF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46FD51B4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Review </w:t>
            </w:r>
          </w:p>
          <w:p w14:paraId="7F3452A9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Sound Spelling Card/HFW</w:t>
            </w:r>
          </w:p>
          <w:p w14:paraId="1554094B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(</w:t>
            </w:r>
            <w:r w:rsidRPr="00232D6E">
              <w:rPr>
                <w:rFonts w:ascii="Calibri" w:eastAsia="Calibri" w:hAnsi="Calibri" w:cs="Calibri"/>
                <w:sz w:val="18"/>
                <w:szCs w:val="18"/>
              </w:rPr>
              <w:t>card, sound, spelling)</w:t>
            </w:r>
          </w:p>
          <w:p w14:paraId="53F54B4D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(heart word terminology)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0456A6A3" w14:textId="77777777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2354E7A7" w14:textId="4BD655E0" w:rsidR="00415672" w:rsidRPr="00E23F4C" w:rsidRDefault="00ED2051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Aa</w:t>
            </w:r>
          </w:p>
          <w:p w14:paraId="49E57BB6" w14:textId="77777777" w:rsidR="00896506" w:rsidRDefault="00896506" w:rsidP="00515D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</w:t>
            </w:r>
            <w:r w:rsidR="00515D76">
              <w:rPr>
                <w:rFonts w:ascii="Calibri" w:hAnsi="Calibri" w:cs="Calibri"/>
                <w:sz w:val="20"/>
                <w:szCs w:val="20"/>
              </w:rPr>
              <w:t>ds</w:t>
            </w:r>
          </w:p>
          <w:p w14:paraId="0B4370A4" w14:textId="6FDBF070" w:rsidR="00515D76" w:rsidRPr="00515D76" w:rsidRDefault="00515D76" w:rsidP="00515D7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5D76">
              <w:rPr>
                <w:rFonts w:ascii="Calibri" w:hAnsi="Calibri" w:cs="Calibri"/>
                <w:b/>
                <w:bCs/>
                <w:sz w:val="20"/>
                <w:szCs w:val="20"/>
              </w:rPr>
              <w:t>Girl, then, when, some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34AFDCC4" w14:textId="77777777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01DC577F" w14:textId="339BE3CD" w:rsidR="00D904F5" w:rsidRPr="00E23F4C" w:rsidRDefault="006C4DC9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Ee</w:t>
            </w:r>
          </w:p>
          <w:p w14:paraId="67ECBD09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34B4E401" w14:textId="76AF820B" w:rsidR="00896506" w:rsidRPr="00E23F4C" w:rsidRDefault="00EB2D21" w:rsidP="006069D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5D76">
              <w:rPr>
                <w:rFonts w:ascii="Calibri" w:hAnsi="Calibri" w:cs="Calibri"/>
                <w:b/>
                <w:bCs/>
                <w:sz w:val="20"/>
                <w:szCs w:val="20"/>
              </w:rPr>
              <w:t>Girl, then, when, some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15130BE7" w14:textId="326BA30C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0C3F05FB" w14:textId="05F480DE" w:rsidR="00D904F5" w:rsidRDefault="00ED2051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Oo</w:t>
            </w:r>
          </w:p>
          <w:p w14:paraId="18754B26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66E0C3CB" w14:textId="461CE525" w:rsidR="00896506" w:rsidRPr="00E23F4C" w:rsidRDefault="00EB2D21" w:rsidP="006069D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5D76">
              <w:rPr>
                <w:rFonts w:ascii="Calibri" w:hAnsi="Calibri" w:cs="Calibri"/>
                <w:b/>
                <w:bCs/>
                <w:sz w:val="20"/>
                <w:szCs w:val="20"/>
              </w:rPr>
              <w:t>Girl, then, when, some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5544B7BF" w14:textId="77777777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1A0547CC" w14:textId="461FA6A9" w:rsidR="00E17582" w:rsidRPr="000503D7" w:rsidRDefault="006C4DC9" w:rsidP="000503D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Aa</w:t>
            </w:r>
          </w:p>
          <w:p w14:paraId="16100E13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1D692B8D" w14:textId="5D8F8DBD" w:rsidR="00896506" w:rsidRPr="00E23F4C" w:rsidRDefault="00156185" w:rsidP="006069DF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EB2D21" w:rsidRPr="00515D76">
              <w:rPr>
                <w:rFonts w:ascii="Calibri" w:hAnsi="Calibri" w:cs="Calibri"/>
                <w:b/>
                <w:bCs/>
                <w:sz w:val="20"/>
                <w:szCs w:val="20"/>
              </w:rPr>
              <w:t>Girl, then, when, some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57C0CB87" w14:textId="6D143422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49994825" w14:textId="5A0BD4E2" w:rsidR="006C4DC9" w:rsidRPr="006C4DC9" w:rsidRDefault="006C4DC9" w:rsidP="00CF66AA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6C4DC9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  <w:proofErr w:type="spellEnd"/>
          </w:p>
          <w:p w14:paraId="39E18BDF" w14:textId="08F64349" w:rsidR="00896506" w:rsidRDefault="00896506" w:rsidP="006C4DC9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4CD1107C" w14:textId="1CBFB3E5" w:rsidR="00EB2D21" w:rsidRPr="00A04C1E" w:rsidRDefault="00EB2D21" w:rsidP="00EB2D21">
            <w:pPr>
              <w:rPr>
                <w:rFonts w:ascii="Calibri" w:hAnsi="Calibri" w:cs="Calibri"/>
                <w:sz w:val="20"/>
                <w:szCs w:val="20"/>
              </w:rPr>
            </w:pPr>
            <w:r w:rsidRPr="00515D76">
              <w:rPr>
                <w:rFonts w:ascii="Calibri" w:hAnsi="Calibri" w:cs="Calibri"/>
                <w:b/>
                <w:bCs/>
                <w:sz w:val="20"/>
                <w:szCs w:val="20"/>
              </w:rPr>
              <w:t>Girl, then, when, some</w:t>
            </w:r>
          </w:p>
        </w:tc>
      </w:tr>
      <w:tr w:rsidR="00CF66AA" w:rsidRPr="00232D6E" w14:paraId="5B71ED00" w14:textId="77777777" w:rsidTr="006069DF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8ACBE98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Introduce New Concept</w:t>
            </w:r>
          </w:p>
          <w:p w14:paraId="5618A82E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(Introduce Sound Spelling card with spelling rules)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0AF8DA2F" w14:textId="29B560A6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Letter Cards</w:t>
            </w:r>
          </w:p>
          <w:p w14:paraId="7591C2EF" w14:textId="3FCD11A3" w:rsidR="00D904F5" w:rsidRDefault="00DD1FF5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a,</w:t>
            </w:r>
            <w:r w:rsidR="002659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b, j, m, p, y</w:t>
            </w:r>
          </w:p>
          <w:p w14:paraId="362F6072" w14:textId="77777777" w:rsidR="00566670" w:rsidRDefault="002659B2" w:rsidP="00A900C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Dictation and Spelling</w:t>
            </w:r>
          </w:p>
          <w:p w14:paraId="7998862E" w14:textId="77777777" w:rsidR="002659B2" w:rsidRDefault="002659B2" w:rsidP="00A900C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Map,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yap</w:t>
            </w:r>
            <w:proofErr w:type="gramEnd"/>
          </w:p>
          <w:p w14:paraId="10F9CB08" w14:textId="40DB3F1F" w:rsidR="002659B2" w:rsidRPr="0081018D" w:rsidRDefault="002659B2" w:rsidP="00A900C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Jab, jam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9EEA47B" w14:textId="29407AD7" w:rsidR="00CF66AA" w:rsidRPr="00A66FA2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66FA2">
              <w:rPr>
                <w:rFonts w:ascii="Calibri" w:eastAsia="Calibri" w:hAnsi="Calibri" w:cs="Calibri"/>
                <w:sz w:val="20"/>
                <w:szCs w:val="20"/>
              </w:rPr>
              <w:t>Letter Cards</w:t>
            </w:r>
          </w:p>
          <w:p w14:paraId="44E54F7F" w14:textId="38595998" w:rsidR="00CF66AA" w:rsidRDefault="00EC7F15" w:rsidP="00CF66AA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d, e, n, s, t, v, w</w:t>
            </w:r>
          </w:p>
          <w:p w14:paraId="5C7D7239" w14:textId="53192048" w:rsidR="00EC7F15" w:rsidRDefault="00EC7F15" w:rsidP="00EC7F15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Dictation and Spelling</w:t>
            </w:r>
          </w:p>
          <w:p w14:paraId="21C26EE3" w14:textId="44F163D2" w:rsidR="00EC7F15" w:rsidRDefault="00EC7F15" w:rsidP="00EC7F15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Vest, west</w:t>
            </w:r>
          </w:p>
          <w:p w14:paraId="42686EFF" w14:textId="48BAD399" w:rsidR="00EC7F15" w:rsidRPr="00EC7F15" w:rsidRDefault="00EC7F15" w:rsidP="00EC7F15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Went,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dent</w:t>
            </w:r>
            <w:proofErr w:type="gramEnd"/>
          </w:p>
          <w:p w14:paraId="4E69A947" w14:textId="2072203E" w:rsidR="00A66FA2" w:rsidRPr="00A66FA2" w:rsidRDefault="00A66FA2" w:rsidP="00A66FA2">
            <w:pPr>
              <w:spacing w:line="259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468FE5DB" w14:textId="70D151EA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Letter Cards</w:t>
            </w:r>
          </w:p>
          <w:p w14:paraId="57202009" w14:textId="331CEDF0" w:rsidR="0040707A" w:rsidRDefault="00742F0D" w:rsidP="00D904F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b, d, m, o, p, r, s</w:t>
            </w:r>
          </w:p>
          <w:p w14:paraId="0B08DA03" w14:textId="544AFB1E" w:rsidR="00742F0D" w:rsidRDefault="00742F0D" w:rsidP="00742F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Dictation and Spelling</w:t>
            </w:r>
          </w:p>
          <w:p w14:paraId="53E4E19F" w14:textId="16BEABAB" w:rsidR="00742F0D" w:rsidRDefault="00742F0D" w:rsidP="00742F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Rod, </w:t>
            </w:r>
            <w:proofErr w:type="gramStart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rob</w:t>
            </w:r>
            <w:proofErr w:type="gramEnd"/>
          </w:p>
          <w:p w14:paraId="60F59F7B" w14:textId="51B5CAD9" w:rsidR="00742F0D" w:rsidRDefault="00742F0D" w:rsidP="00742F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Sob, </w:t>
            </w:r>
            <w:proofErr w:type="gramStart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mob</w:t>
            </w:r>
            <w:proofErr w:type="gramEnd"/>
          </w:p>
          <w:p w14:paraId="4B1450EA" w14:textId="211F4AC2" w:rsidR="00742F0D" w:rsidRPr="00742F0D" w:rsidRDefault="00742F0D" w:rsidP="00742F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Mop, </w:t>
            </w:r>
            <w:proofErr w:type="gramStart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mops</w:t>
            </w:r>
            <w:proofErr w:type="gramEnd"/>
          </w:p>
          <w:p w14:paraId="3D5A3E80" w14:textId="0E69A740" w:rsidR="00EC545A" w:rsidRPr="008B6680" w:rsidRDefault="007B5280" w:rsidP="00EC545A">
            <w:pPr>
              <w:spacing w:line="259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</w:p>
          <w:p w14:paraId="1162B17C" w14:textId="797D5ACE" w:rsidR="0030236D" w:rsidRPr="008B6680" w:rsidRDefault="0030236D" w:rsidP="00F223A5">
            <w:pPr>
              <w:spacing w:line="259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23FAFD3" w14:textId="00C06AE4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Letter Cards</w:t>
            </w:r>
          </w:p>
          <w:p w14:paraId="7355BF34" w14:textId="31A67D10" w:rsidR="00CF66AA" w:rsidRPr="00C90DA9" w:rsidRDefault="00C90DA9" w:rsidP="00CF66AA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a, d, h, l, n, p, s</w:t>
            </w:r>
          </w:p>
          <w:p w14:paraId="47214E47" w14:textId="77777777" w:rsidR="00CF66AA" w:rsidRDefault="00C90DA9" w:rsidP="00081E0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Dictation and Spelling</w:t>
            </w:r>
          </w:p>
          <w:p w14:paraId="150DB2E5" w14:textId="77777777" w:rsidR="00C90DA9" w:rsidRDefault="00C90DA9" w:rsidP="00081E0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Naps, snap</w:t>
            </w:r>
          </w:p>
          <w:p w14:paraId="5F546617" w14:textId="1D3665D3" w:rsidR="00C90DA9" w:rsidRPr="00C90DA9" w:rsidRDefault="00C90DA9" w:rsidP="00081E0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Hand, land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43DD6270" w14:textId="466ADDAD" w:rsidR="00CF66AA" w:rsidRPr="000B0E87" w:rsidRDefault="00CF66AA" w:rsidP="00CF66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0E87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5746004A" w14:textId="79FF9A19" w:rsidR="00554E19" w:rsidRDefault="00214BC1" w:rsidP="00C808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d, I, m, n, s, t, w</w:t>
            </w:r>
          </w:p>
          <w:p w14:paraId="4F9E7E10" w14:textId="2ECEC56C" w:rsidR="00214BC1" w:rsidRDefault="00214BC1" w:rsidP="00214BC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Dictation and Spelling</w:t>
            </w:r>
          </w:p>
          <w:p w14:paraId="2431F9CE" w14:textId="0C740511" w:rsidR="00214BC1" w:rsidRDefault="00214BC1" w:rsidP="00214BC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Wind,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twin</w:t>
            </w:r>
            <w:proofErr w:type="gramEnd"/>
          </w:p>
          <w:p w14:paraId="5B9C364E" w14:textId="5251084B" w:rsidR="00214BC1" w:rsidRPr="00214BC1" w:rsidRDefault="00214BC1" w:rsidP="00214BC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Twist,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mist</w:t>
            </w:r>
            <w:proofErr w:type="gramEnd"/>
          </w:p>
          <w:p w14:paraId="7FB19A1B" w14:textId="047872F3" w:rsidR="00EB7B0D" w:rsidRPr="00EB7B0D" w:rsidRDefault="00EB7B0D" w:rsidP="00EC545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66AA" w:rsidRPr="00232D6E" w14:paraId="1274E862" w14:textId="77777777" w:rsidTr="006069DF">
        <w:trPr>
          <w:trHeight w:val="215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C9E081F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Guided &amp; Extended Practice</w:t>
            </w:r>
          </w:p>
          <w:p w14:paraId="15AA4F0D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Blending board</w:t>
            </w:r>
          </w:p>
          <w:p w14:paraId="41A76BA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Sound -by sound </w:t>
            </w:r>
            <w:proofErr w:type="gramStart"/>
            <w:r w:rsidRPr="00232D6E">
              <w:rPr>
                <w:rFonts w:ascii="Calibri" w:eastAsia="Calibri" w:hAnsi="Calibri" w:cs="Calibri"/>
                <w:sz w:val="16"/>
                <w:szCs w:val="16"/>
              </w:rPr>
              <w:t>blending</w:t>
            </w:r>
            <w:proofErr w:type="gramEnd"/>
          </w:p>
          <w:p w14:paraId="4ED8EB6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Whole word blending</w:t>
            </w:r>
          </w:p>
          <w:p w14:paraId="72CAFE04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>Sounding out words using knowledge of phoneme/graphemes and blending the word.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57D67B6F" w14:textId="77777777" w:rsidR="00CF66AA" w:rsidRDefault="0022039B" w:rsidP="0022039B">
            <w:pPr>
              <w:tabs>
                <w:tab w:val="center" w:pos="105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3BA350D7" w14:textId="0A3FDCFE" w:rsidR="0022039B" w:rsidRPr="0022039B" w:rsidRDefault="0022039B" w:rsidP="0022039B">
            <w:pPr>
              <w:tabs>
                <w:tab w:val="center" w:pos="105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-Have students practice blending and writing words.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27516D9D" w14:textId="77777777" w:rsidR="0022039B" w:rsidRDefault="0022039B" w:rsidP="0022039B">
            <w:pPr>
              <w:tabs>
                <w:tab w:val="center" w:pos="105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7FC26BD9" w14:textId="79E6F680" w:rsidR="00CF66AA" w:rsidRPr="001766F1" w:rsidRDefault="0022039B" w:rsidP="0022039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-Have students practice blending and writing words.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0A1FE3BA" w14:textId="77777777" w:rsidR="0022039B" w:rsidRDefault="0022039B" w:rsidP="0022039B">
            <w:pPr>
              <w:tabs>
                <w:tab w:val="center" w:pos="105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1BB549E2" w14:textId="046FFCDD" w:rsidR="00D86993" w:rsidRPr="009E7A79" w:rsidRDefault="0022039B" w:rsidP="0022039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-Have students practice blending and writing words.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07A3AA27" w14:textId="77777777" w:rsidR="0022039B" w:rsidRDefault="0022039B" w:rsidP="0022039B">
            <w:pPr>
              <w:tabs>
                <w:tab w:val="center" w:pos="105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58F1BD18" w14:textId="2CC3458E" w:rsidR="00713F6A" w:rsidRPr="001A0AE6" w:rsidRDefault="0022039B" w:rsidP="0022039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-Have students practice blending and writing words.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2173D1ED" w14:textId="77777777" w:rsidR="0022039B" w:rsidRDefault="0022039B" w:rsidP="0022039B">
            <w:pPr>
              <w:tabs>
                <w:tab w:val="center" w:pos="105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2FB373F9" w14:textId="7349398D" w:rsidR="00CF66AA" w:rsidRPr="00190340" w:rsidRDefault="0022039B" w:rsidP="0022039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-Have students practice blending and writing words.</w:t>
            </w:r>
          </w:p>
        </w:tc>
      </w:tr>
      <w:tr w:rsidR="00CF66AA" w:rsidRPr="00232D6E" w14:paraId="00A6E19B" w14:textId="77777777" w:rsidTr="006069DF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2A03B1AC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Connect to Word Meaning</w:t>
            </w:r>
          </w:p>
          <w:p w14:paraId="6AC3E48E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About the words and sentences</w:t>
            </w:r>
          </w:p>
          <w:p w14:paraId="782409F4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Teacher created questions to build meaning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2E14C3D8" w14:textId="77777777" w:rsidR="0067272D" w:rsidRDefault="00396A0A" w:rsidP="002E76C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Glad: </w:t>
            </w:r>
            <w:r w:rsidR="005435E8" w:rsidRPr="00475548">
              <w:rPr>
                <w:rFonts w:ascii="Calibri" w:eastAsia="Calibri" w:hAnsi="Calibri" w:cs="Calibri"/>
                <w:sz w:val="20"/>
                <w:szCs w:val="20"/>
              </w:rPr>
              <w:t>full of brightness and cheer</w:t>
            </w:r>
          </w:p>
          <w:p w14:paraId="79719305" w14:textId="656EDC9C" w:rsidR="00475548" w:rsidRPr="00396A0A" w:rsidRDefault="00475548" w:rsidP="002E76C9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It is a glad spring morning.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3EEFDC79" w14:textId="77777777" w:rsidR="00974514" w:rsidRDefault="00396A0A" w:rsidP="00A8452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Sad:</w:t>
            </w:r>
            <w:r w:rsidR="007B5BD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 w:rsidR="007B5BD6">
              <w:rPr>
                <w:rFonts w:ascii="Calibri" w:eastAsia="Calibri" w:hAnsi="Calibri" w:cs="Calibri"/>
                <w:sz w:val="20"/>
                <w:szCs w:val="20"/>
              </w:rPr>
              <w:t>unhappiness</w:t>
            </w:r>
          </w:p>
          <w:p w14:paraId="577C7FD0" w14:textId="4E1E1915" w:rsidR="00697D44" w:rsidRPr="007B5BD6" w:rsidRDefault="00697D44" w:rsidP="00A8452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girl was sad because she lost her puppy.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BB5B23E" w14:textId="77777777" w:rsidR="00475548" w:rsidRDefault="00475548" w:rsidP="0047554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Glad: </w:t>
            </w:r>
            <w:r w:rsidRPr="00475548">
              <w:rPr>
                <w:rFonts w:ascii="Calibri" w:eastAsia="Calibri" w:hAnsi="Calibri" w:cs="Calibri"/>
                <w:sz w:val="20"/>
                <w:szCs w:val="20"/>
              </w:rPr>
              <w:t>full of brightness and cheer</w:t>
            </w:r>
          </w:p>
          <w:p w14:paraId="738C9367" w14:textId="6483D721" w:rsidR="00B4241D" w:rsidRPr="000D77A1" w:rsidRDefault="00475548" w:rsidP="0047554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It is a glad spring morning.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6ACE178" w14:textId="77777777" w:rsidR="00697D44" w:rsidRDefault="00697D44" w:rsidP="00697D4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Sad: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unhappiness</w:t>
            </w:r>
          </w:p>
          <w:p w14:paraId="2FEE5FB1" w14:textId="01526A46" w:rsidR="00713F6A" w:rsidRPr="00B43911" w:rsidRDefault="00697D44" w:rsidP="00697D44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girl was sad because she lost her puppy.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3A809324" w14:textId="77777777" w:rsidR="00475548" w:rsidRDefault="00475548" w:rsidP="0047554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Glad: </w:t>
            </w:r>
            <w:r w:rsidRPr="00475548">
              <w:rPr>
                <w:rFonts w:ascii="Calibri" w:eastAsia="Calibri" w:hAnsi="Calibri" w:cs="Calibri"/>
                <w:sz w:val="20"/>
                <w:szCs w:val="20"/>
              </w:rPr>
              <w:t>full of brightness and cheer</w:t>
            </w:r>
          </w:p>
          <w:p w14:paraId="7BFD62BF" w14:textId="77777777" w:rsidR="00E703B6" w:rsidRDefault="00475548" w:rsidP="0047554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It is a glad spring morning.</w:t>
            </w:r>
          </w:p>
          <w:p w14:paraId="42C23D30" w14:textId="77777777" w:rsidR="00697D44" w:rsidRDefault="00697D44" w:rsidP="00697D4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Sad: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unhappiness</w:t>
            </w:r>
          </w:p>
          <w:p w14:paraId="2CB396A4" w14:textId="30B22165" w:rsidR="00697D44" w:rsidRPr="00E703B6" w:rsidRDefault="00697D44" w:rsidP="00697D4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girl was sad because she lost her puppy.</w:t>
            </w:r>
          </w:p>
        </w:tc>
      </w:tr>
      <w:tr w:rsidR="00CF66AA" w:rsidRPr="00232D6E" w14:paraId="634D4AC2" w14:textId="77777777" w:rsidTr="006069DF">
        <w:trPr>
          <w:trHeight w:val="1628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1D29AA7D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Dictation:</w:t>
            </w:r>
          </w:p>
          <w:p w14:paraId="627E3335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(3 to 4 words with new concept</w:t>
            </w:r>
          </w:p>
          <w:p w14:paraId="1E7F6DA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At least one sentence with new concept)</w:t>
            </w:r>
          </w:p>
          <w:p w14:paraId="199D94E7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>Encoding: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4D662C79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63C4ED87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47426EC4" w14:textId="731A7D90" w:rsidR="00CF66AA" w:rsidRPr="00E23F4C" w:rsidRDefault="00C670A3" w:rsidP="00C670A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Map, yap, jab, jam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AA03E8D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508C8FE6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79932A47" w14:textId="2637EC41" w:rsidR="00CF66AA" w:rsidRPr="00E23F4C" w:rsidRDefault="00F87452" w:rsidP="00C670A3">
            <w:pPr>
              <w:tabs>
                <w:tab w:val="right" w:pos="2072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Vest, west, went,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dent</w:t>
            </w:r>
            <w:proofErr w:type="gramEnd"/>
          </w:p>
          <w:p w14:paraId="34D498CA" w14:textId="4532B1FB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62EF04A" w14:textId="77777777" w:rsidR="00CF66AA" w:rsidRPr="00E23F4C" w:rsidRDefault="00CF66AA" w:rsidP="00CF66A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31C54164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776A727D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416A1DDC" w14:textId="6DA8D140" w:rsidR="00CF66AA" w:rsidRPr="00E23F4C" w:rsidRDefault="00AA69EE" w:rsidP="00C670A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Rod, rob, sob, mob, mop, mops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F084D6D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1C8F1389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654F8DA1" w14:textId="7503846D" w:rsidR="00CF66AA" w:rsidRPr="00E23F4C" w:rsidRDefault="00B2147B" w:rsidP="00C670A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Naps, snaps, hand, land</w:t>
            </w:r>
          </w:p>
          <w:p w14:paraId="1FE89552" w14:textId="50D82F0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443B9CB" w14:textId="2345C71C" w:rsidR="00CF66AA" w:rsidRPr="00B12CDF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653B9016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39139933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1091054C" w14:textId="7E3039DE" w:rsidR="00CF66AA" w:rsidRPr="00680998" w:rsidRDefault="00680998" w:rsidP="00C670A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Wind, twin, twist,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mist</w:t>
            </w:r>
            <w:proofErr w:type="gramEnd"/>
          </w:p>
          <w:p w14:paraId="68D88E81" w14:textId="268501B6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6DFD077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66AA" w:rsidRPr="00232D6E" w14:paraId="1C4BEA5A" w14:textId="77777777" w:rsidTr="006069DF">
        <w:trPr>
          <w:trHeight w:val="1619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2739D30A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Decodable/Connected Text</w:t>
            </w:r>
          </w:p>
          <w:p w14:paraId="7061E2F3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*Introduce new HFW (spelling patterns, mapping words, heart word terminology) and vocabulary</w:t>
            </w:r>
          </w:p>
          <w:p w14:paraId="764C6695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(accuracy, rate, expression, comprehension)</w:t>
            </w:r>
          </w:p>
          <w:p w14:paraId="6C0847F4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45927BFD" w14:textId="77777777" w:rsidR="00CF66AA" w:rsidRDefault="004C15E3" w:rsidP="002659B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proofErr w:type="gramStart"/>
            <w:r w:rsidR="00E26C6D" w:rsidRPr="00E26C6D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some</w:t>
            </w:r>
            <w:proofErr w:type="gramEnd"/>
          </w:p>
          <w:p w14:paraId="3527F235" w14:textId="77777777" w:rsidR="00E26C6D" w:rsidRDefault="00E26C6D" w:rsidP="002659B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22: Wet Bandit</w:t>
            </w:r>
          </w:p>
          <w:p w14:paraId="6C9391A5" w14:textId="344E3AB7" w:rsidR="00E26C6D" w:rsidRPr="004A274D" w:rsidRDefault="00E26C6D" w:rsidP="002659B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4B6596CD" w14:textId="77777777" w:rsidR="00E26C6D" w:rsidRDefault="00E26C6D" w:rsidP="00E26C6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proofErr w:type="gramStart"/>
            <w:r w:rsidRPr="00E26C6D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some</w:t>
            </w:r>
            <w:proofErr w:type="gramEnd"/>
          </w:p>
          <w:p w14:paraId="1357224C" w14:textId="77777777" w:rsidR="00E26C6D" w:rsidRDefault="00E26C6D" w:rsidP="00E26C6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22: Wet Bandit</w:t>
            </w:r>
          </w:p>
          <w:p w14:paraId="0D460331" w14:textId="10CB7FB3" w:rsidR="00845A3C" w:rsidRPr="008B6952" w:rsidRDefault="00E26C6D" w:rsidP="00E26C6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  <w:p w14:paraId="10AF0159" w14:textId="702D0C0B" w:rsidR="008B6952" w:rsidRPr="008B6952" w:rsidRDefault="008B6952" w:rsidP="004C15E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6998C520" w14:textId="77777777" w:rsidR="00E26C6D" w:rsidRDefault="00E26C6D" w:rsidP="00E26C6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proofErr w:type="gramStart"/>
            <w:r w:rsidRPr="00E26C6D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some</w:t>
            </w:r>
            <w:proofErr w:type="gramEnd"/>
          </w:p>
          <w:p w14:paraId="24CF5197" w14:textId="77777777" w:rsidR="00E26C6D" w:rsidRDefault="00E26C6D" w:rsidP="00E26C6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22: Wet Bandit</w:t>
            </w:r>
          </w:p>
          <w:p w14:paraId="5D1A732E" w14:textId="4079D616" w:rsidR="00CF66AA" w:rsidRPr="00E23F4C" w:rsidRDefault="00E26C6D" w:rsidP="00E26C6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4B7AC1C8" w14:textId="77777777" w:rsidR="00E26C6D" w:rsidRDefault="00E26C6D" w:rsidP="00E26C6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proofErr w:type="gramStart"/>
            <w:r w:rsidRPr="00E26C6D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some</w:t>
            </w:r>
            <w:proofErr w:type="gramEnd"/>
          </w:p>
          <w:p w14:paraId="3F68E455" w14:textId="77777777" w:rsidR="00E26C6D" w:rsidRDefault="00E26C6D" w:rsidP="00E26C6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22: Wet Bandit</w:t>
            </w:r>
          </w:p>
          <w:p w14:paraId="1B7FF272" w14:textId="360C6014" w:rsidR="00CF66AA" w:rsidRPr="00E23F4C" w:rsidRDefault="00E26C6D" w:rsidP="00E26C6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1D968461" w14:textId="77777777" w:rsidR="00E26C6D" w:rsidRDefault="00E26C6D" w:rsidP="00E26C6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proofErr w:type="gramStart"/>
            <w:r w:rsidRPr="00E26C6D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some</w:t>
            </w:r>
            <w:proofErr w:type="gramEnd"/>
          </w:p>
          <w:p w14:paraId="32613210" w14:textId="77777777" w:rsidR="00E26C6D" w:rsidRDefault="00E26C6D" w:rsidP="00E26C6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22: Wet Bandit</w:t>
            </w:r>
          </w:p>
          <w:p w14:paraId="5E346D24" w14:textId="55CA6BD3" w:rsidR="00CF66AA" w:rsidRPr="00245D28" w:rsidRDefault="00E26C6D" w:rsidP="00E26C6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</w:tc>
      </w:tr>
    </w:tbl>
    <w:p w14:paraId="276A443B" w14:textId="77777777" w:rsidR="00DF1779" w:rsidRPr="00232D6E" w:rsidRDefault="00DF1779" w:rsidP="00DF1779">
      <w:pPr>
        <w:rPr>
          <w:rFonts w:ascii="Calibri" w:hAnsi="Calibri" w:cs="Calibri"/>
        </w:rPr>
      </w:pPr>
    </w:p>
    <w:p w14:paraId="3941929F" w14:textId="6225F793" w:rsidR="008A2AAA" w:rsidRDefault="008A2AAA" w:rsidP="00DF1779"/>
    <w:sectPr w:rsidR="008A2AAA" w:rsidSect="00DF177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7751C"/>
    <w:multiLevelType w:val="hybridMultilevel"/>
    <w:tmpl w:val="E47C2B5A"/>
    <w:lvl w:ilvl="0" w:tplc="3BCE96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27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779"/>
    <w:rsid w:val="00000B7F"/>
    <w:rsid w:val="00002643"/>
    <w:rsid w:val="0000589C"/>
    <w:rsid w:val="00013D60"/>
    <w:rsid w:val="00014696"/>
    <w:rsid w:val="000243D2"/>
    <w:rsid w:val="00024CDC"/>
    <w:rsid w:val="00026DF4"/>
    <w:rsid w:val="00027023"/>
    <w:rsid w:val="00036565"/>
    <w:rsid w:val="00044657"/>
    <w:rsid w:val="000458DF"/>
    <w:rsid w:val="000503D7"/>
    <w:rsid w:val="00053CFD"/>
    <w:rsid w:val="000605A6"/>
    <w:rsid w:val="00062128"/>
    <w:rsid w:val="00067F8B"/>
    <w:rsid w:val="0007059E"/>
    <w:rsid w:val="00071FD8"/>
    <w:rsid w:val="0007324C"/>
    <w:rsid w:val="0007624C"/>
    <w:rsid w:val="00081E0A"/>
    <w:rsid w:val="0008282F"/>
    <w:rsid w:val="00082943"/>
    <w:rsid w:val="00084A23"/>
    <w:rsid w:val="000A05BA"/>
    <w:rsid w:val="000A2E48"/>
    <w:rsid w:val="000A7A68"/>
    <w:rsid w:val="000B0E87"/>
    <w:rsid w:val="000B202F"/>
    <w:rsid w:val="000C03C9"/>
    <w:rsid w:val="000C57BD"/>
    <w:rsid w:val="000C6525"/>
    <w:rsid w:val="000D57A7"/>
    <w:rsid w:val="000D77A1"/>
    <w:rsid w:val="000E43C4"/>
    <w:rsid w:val="000F0E23"/>
    <w:rsid w:val="000F630B"/>
    <w:rsid w:val="000F755C"/>
    <w:rsid w:val="0010412A"/>
    <w:rsid w:val="00106B41"/>
    <w:rsid w:val="00110404"/>
    <w:rsid w:val="001144E7"/>
    <w:rsid w:val="00114E97"/>
    <w:rsid w:val="0011578A"/>
    <w:rsid w:val="00117691"/>
    <w:rsid w:val="001249FE"/>
    <w:rsid w:val="0013461A"/>
    <w:rsid w:val="00134668"/>
    <w:rsid w:val="001420D6"/>
    <w:rsid w:val="00146913"/>
    <w:rsid w:val="001514D1"/>
    <w:rsid w:val="00151BAA"/>
    <w:rsid w:val="00156185"/>
    <w:rsid w:val="00157E9D"/>
    <w:rsid w:val="001621EF"/>
    <w:rsid w:val="00164107"/>
    <w:rsid w:val="00164CE3"/>
    <w:rsid w:val="00165B81"/>
    <w:rsid w:val="00167E3B"/>
    <w:rsid w:val="001700E1"/>
    <w:rsid w:val="001702CB"/>
    <w:rsid w:val="001766F1"/>
    <w:rsid w:val="00180C22"/>
    <w:rsid w:val="001832BA"/>
    <w:rsid w:val="001847D9"/>
    <w:rsid w:val="0018525C"/>
    <w:rsid w:val="00190340"/>
    <w:rsid w:val="00190C62"/>
    <w:rsid w:val="0019145C"/>
    <w:rsid w:val="00191A31"/>
    <w:rsid w:val="001A0AE6"/>
    <w:rsid w:val="001A0D4E"/>
    <w:rsid w:val="001A148D"/>
    <w:rsid w:val="001A607F"/>
    <w:rsid w:val="001B3F41"/>
    <w:rsid w:val="001C1A0E"/>
    <w:rsid w:val="001C71F0"/>
    <w:rsid w:val="001D1DFF"/>
    <w:rsid w:val="001D4105"/>
    <w:rsid w:val="001D6056"/>
    <w:rsid w:val="001D79D5"/>
    <w:rsid w:val="001E0F4A"/>
    <w:rsid w:val="001E1C03"/>
    <w:rsid w:val="001E2668"/>
    <w:rsid w:val="001E5563"/>
    <w:rsid w:val="001E6DF5"/>
    <w:rsid w:val="00203E4A"/>
    <w:rsid w:val="0020682F"/>
    <w:rsid w:val="00206E04"/>
    <w:rsid w:val="00214BC1"/>
    <w:rsid w:val="002151D6"/>
    <w:rsid w:val="00220039"/>
    <w:rsid w:val="0022039B"/>
    <w:rsid w:val="00222076"/>
    <w:rsid w:val="0022410F"/>
    <w:rsid w:val="0022536C"/>
    <w:rsid w:val="00230FEF"/>
    <w:rsid w:val="0024145F"/>
    <w:rsid w:val="00244082"/>
    <w:rsid w:val="00245D28"/>
    <w:rsid w:val="00246D1E"/>
    <w:rsid w:val="00247839"/>
    <w:rsid w:val="002538AD"/>
    <w:rsid w:val="0026087F"/>
    <w:rsid w:val="002659B2"/>
    <w:rsid w:val="0026692F"/>
    <w:rsid w:val="002703F7"/>
    <w:rsid w:val="00280E09"/>
    <w:rsid w:val="0028167F"/>
    <w:rsid w:val="00283255"/>
    <w:rsid w:val="00283495"/>
    <w:rsid w:val="002A022C"/>
    <w:rsid w:val="002A1AE4"/>
    <w:rsid w:val="002A1FF7"/>
    <w:rsid w:val="002A2447"/>
    <w:rsid w:val="002A4C9D"/>
    <w:rsid w:val="002A4FB3"/>
    <w:rsid w:val="002A54AA"/>
    <w:rsid w:val="002A64ED"/>
    <w:rsid w:val="002A6575"/>
    <w:rsid w:val="002A6A64"/>
    <w:rsid w:val="002B20BE"/>
    <w:rsid w:val="002B410C"/>
    <w:rsid w:val="002C0EBC"/>
    <w:rsid w:val="002C42DE"/>
    <w:rsid w:val="002C6F42"/>
    <w:rsid w:val="002D35AA"/>
    <w:rsid w:val="002D4A5B"/>
    <w:rsid w:val="002E24B4"/>
    <w:rsid w:val="002E4E11"/>
    <w:rsid w:val="002E728A"/>
    <w:rsid w:val="002E76C9"/>
    <w:rsid w:val="002E7AF9"/>
    <w:rsid w:val="0030236D"/>
    <w:rsid w:val="00302F08"/>
    <w:rsid w:val="00311138"/>
    <w:rsid w:val="00313FA6"/>
    <w:rsid w:val="00321710"/>
    <w:rsid w:val="00331EBD"/>
    <w:rsid w:val="00343BC2"/>
    <w:rsid w:val="00347395"/>
    <w:rsid w:val="003527FE"/>
    <w:rsid w:val="003540D3"/>
    <w:rsid w:val="00354FC0"/>
    <w:rsid w:val="00355339"/>
    <w:rsid w:val="0036250E"/>
    <w:rsid w:val="00366A66"/>
    <w:rsid w:val="00373461"/>
    <w:rsid w:val="00373A72"/>
    <w:rsid w:val="00373F8E"/>
    <w:rsid w:val="003760FC"/>
    <w:rsid w:val="003840F8"/>
    <w:rsid w:val="00387EA3"/>
    <w:rsid w:val="00390F00"/>
    <w:rsid w:val="00392F42"/>
    <w:rsid w:val="00393827"/>
    <w:rsid w:val="00394191"/>
    <w:rsid w:val="0039430B"/>
    <w:rsid w:val="0039578D"/>
    <w:rsid w:val="00396A0A"/>
    <w:rsid w:val="003A0264"/>
    <w:rsid w:val="003A42CD"/>
    <w:rsid w:val="003B01EA"/>
    <w:rsid w:val="003B6BB7"/>
    <w:rsid w:val="003B753E"/>
    <w:rsid w:val="003C36B3"/>
    <w:rsid w:val="003C4488"/>
    <w:rsid w:val="003C4A5C"/>
    <w:rsid w:val="003C6494"/>
    <w:rsid w:val="003C767C"/>
    <w:rsid w:val="003D2B44"/>
    <w:rsid w:val="003D418F"/>
    <w:rsid w:val="003D63E5"/>
    <w:rsid w:val="003D64C0"/>
    <w:rsid w:val="003E156E"/>
    <w:rsid w:val="003E257A"/>
    <w:rsid w:val="003E35C0"/>
    <w:rsid w:val="003F187B"/>
    <w:rsid w:val="003F29C5"/>
    <w:rsid w:val="003F5740"/>
    <w:rsid w:val="003F739C"/>
    <w:rsid w:val="00401D98"/>
    <w:rsid w:val="00401EA9"/>
    <w:rsid w:val="004026F7"/>
    <w:rsid w:val="00402954"/>
    <w:rsid w:val="004031B5"/>
    <w:rsid w:val="0040707A"/>
    <w:rsid w:val="004103FD"/>
    <w:rsid w:val="004106ED"/>
    <w:rsid w:val="00412A96"/>
    <w:rsid w:val="00413D56"/>
    <w:rsid w:val="00414EE4"/>
    <w:rsid w:val="00415672"/>
    <w:rsid w:val="004262DC"/>
    <w:rsid w:val="00427F5B"/>
    <w:rsid w:val="00432658"/>
    <w:rsid w:val="00433452"/>
    <w:rsid w:val="00433488"/>
    <w:rsid w:val="00436859"/>
    <w:rsid w:val="00440005"/>
    <w:rsid w:val="00450043"/>
    <w:rsid w:val="00453EB3"/>
    <w:rsid w:val="004560D1"/>
    <w:rsid w:val="004638AC"/>
    <w:rsid w:val="0046631F"/>
    <w:rsid w:val="004733EE"/>
    <w:rsid w:val="00475548"/>
    <w:rsid w:val="00475DA2"/>
    <w:rsid w:val="00476634"/>
    <w:rsid w:val="00480FD8"/>
    <w:rsid w:val="00490A4D"/>
    <w:rsid w:val="00492AAD"/>
    <w:rsid w:val="0049475B"/>
    <w:rsid w:val="004951F1"/>
    <w:rsid w:val="00495A98"/>
    <w:rsid w:val="00496FF6"/>
    <w:rsid w:val="00497280"/>
    <w:rsid w:val="004A274D"/>
    <w:rsid w:val="004A5034"/>
    <w:rsid w:val="004A7355"/>
    <w:rsid w:val="004B6DC2"/>
    <w:rsid w:val="004B73DB"/>
    <w:rsid w:val="004C15E3"/>
    <w:rsid w:val="004C1D80"/>
    <w:rsid w:val="004C3A74"/>
    <w:rsid w:val="004C6AD7"/>
    <w:rsid w:val="004D30E9"/>
    <w:rsid w:val="004D51B5"/>
    <w:rsid w:val="004F07BA"/>
    <w:rsid w:val="004F1B91"/>
    <w:rsid w:val="004F54BC"/>
    <w:rsid w:val="004F5921"/>
    <w:rsid w:val="004F6158"/>
    <w:rsid w:val="005049D0"/>
    <w:rsid w:val="00507DC1"/>
    <w:rsid w:val="00507E1E"/>
    <w:rsid w:val="00510345"/>
    <w:rsid w:val="00513F8E"/>
    <w:rsid w:val="00514CBC"/>
    <w:rsid w:val="00514F70"/>
    <w:rsid w:val="0051578F"/>
    <w:rsid w:val="00515D76"/>
    <w:rsid w:val="00517C27"/>
    <w:rsid w:val="00520030"/>
    <w:rsid w:val="00520149"/>
    <w:rsid w:val="005214CF"/>
    <w:rsid w:val="005233EF"/>
    <w:rsid w:val="005277B0"/>
    <w:rsid w:val="005348DA"/>
    <w:rsid w:val="00541A33"/>
    <w:rsid w:val="00542D73"/>
    <w:rsid w:val="005435E8"/>
    <w:rsid w:val="005444DB"/>
    <w:rsid w:val="00544BD3"/>
    <w:rsid w:val="005503B3"/>
    <w:rsid w:val="00551DB2"/>
    <w:rsid w:val="005545BB"/>
    <w:rsid w:val="00554E19"/>
    <w:rsid w:val="00560C05"/>
    <w:rsid w:val="005640B1"/>
    <w:rsid w:val="00566670"/>
    <w:rsid w:val="00572407"/>
    <w:rsid w:val="00573745"/>
    <w:rsid w:val="00576539"/>
    <w:rsid w:val="0057734F"/>
    <w:rsid w:val="005810D7"/>
    <w:rsid w:val="00581151"/>
    <w:rsid w:val="005821B2"/>
    <w:rsid w:val="0058469C"/>
    <w:rsid w:val="005858C4"/>
    <w:rsid w:val="00594D5F"/>
    <w:rsid w:val="00595C26"/>
    <w:rsid w:val="005A3A42"/>
    <w:rsid w:val="005A62FF"/>
    <w:rsid w:val="005B1D42"/>
    <w:rsid w:val="005B6397"/>
    <w:rsid w:val="005C26A8"/>
    <w:rsid w:val="005D0F29"/>
    <w:rsid w:val="005D381E"/>
    <w:rsid w:val="005E0268"/>
    <w:rsid w:val="005F44DF"/>
    <w:rsid w:val="005F5F28"/>
    <w:rsid w:val="005F6698"/>
    <w:rsid w:val="00601A02"/>
    <w:rsid w:val="006044EA"/>
    <w:rsid w:val="00605BFD"/>
    <w:rsid w:val="006069DF"/>
    <w:rsid w:val="00606E63"/>
    <w:rsid w:val="00607739"/>
    <w:rsid w:val="006102C3"/>
    <w:rsid w:val="006170F0"/>
    <w:rsid w:val="006171F2"/>
    <w:rsid w:val="00617FB0"/>
    <w:rsid w:val="006206B8"/>
    <w:rsid w:val="00621B6A"/>
    <w:rsid w:val="0062266C"/>
    <w:rsid w:val="00622FF7"/>
    <w:rsid w:val="006345D5"/>
    <w:rsid w:val="00636371"/>
    <w:rsid w:val="00642FBC"/>
    <w:rsid w:val="00643323"/>
    <w:rsid w:val="00643938"/>
    <w:rsid w:val="00644E96"/>
    <w:rsid w:val="006470EB"/>
    <w:rsid w:val="0065084F"/>
    <w:rsid w:val="00651949"/>
    <w:rsid w:val="00655211"/>
    <w:rsid w:val="006560C3"/>
    <w:rsid w:val="00660612"/>
    <w:rsid w:val="00662FAF"/>
    <w:rsid w:val="00664220"/>
    <w:rsid w:val="006704CB"/>
    <w:rsid w:val="00670AA2"/>
    <w:rsid w:val="00671641"/>
    <w:rsid w:val="0067272D"/>
    <w:rsid w:val="00672B6E"/>
    <w:rsid w:val="00677485"/>
    <w:rsid w:val="0068044C"/>
    <w:rsid w:val="006805AF"/>
    <w:rsid w:val="00680998"/>
    <w:rsid w:val="00684ACC"/>
    <w:rsid w:val="00686715"/>
    <w:rsid w:val="00686B04"/>
    <w:rsid w:val="0069510F"/>
    <w:rsid w:val="006961B2"/>
    <w:rsid w:val="00697D44"/>
    <w:rsid w:val="006A1028"/>
    <w:rsid w:val="006A141E"/>
    <w:rsid w:val="006A2D3C"/>
    <w:rsid w:val="006A37DD"/>
    <w:rsid w:val="006B3262"/>
    <w:rsid w:val="006B37B7"/>
    <w:rsid w:val="006B42EE"/>
    <w:rsid w:val="006B7774"/>
    <w:rsid w:val="006C286E"/>
    <w:rsid w:val="006C2B02"/>
    <w:rsid w:val="006C4DC9"/>
    <w:rsid w:val="006C52D6"/>
    <w:rsid w:val="006D2727"/>
    <w:rsid w:val="006D46AD"/>
    <w:rsid w:val="006D6D1D"/>
    <w:rsid w:val="006E2F0D"/>
    <w:rsid w:val="006E7BE6"/>
    <w:rsid w:val="00701843"/>
    <w:rsid w:val="00705DC8"/>
    <w:rsid w:val="0071268B"/>
    <w:rsid w:val="00713F6A"/>
    <w:rsid w:val="00717CAA"/>
    <w:rsid w:val="00723B88"/>
    <w:rsid w:val="00727321"/>
    <w:rsid w:val="0073002E"/>
    <w:rsid w:val="00732AC1"/>
    <w:rsid w:val="00732B96"/>
    <w:rsid w:val="0073362F"/>
    <w:rsid w:val="007356DE"/>
    <w:rsid w:val="00741C14"/>
    <w:rsid w:val="00742F0D"/>
    <w:rsid w:val="00742F54"/>
    <w:rsid w:val="00743B4D"/>
    <w:rsid w:val="007479B4"/>
    <w:rsid w:val="00750ADE"/>
    <w:rsid w:val="00752022"/>
    <w:rsid w:val="0077004A"/>
    <w:rsid w:val="00771022"/>
    <w:rsid w:val="00775A46"/>
    <w:rsid w:val="00776F6B"/>
    <w:rsid w:val="0077706E"/>
    <w:rsid w:val="0078420F"/>
    <w:rsid w:val="00787979"/>
    <w:rsid w:val="00794353"/>
    <w:rsid w:val="00795D65"/>
    <w:rsid w:val="007A05D2"/>
    <w:rsid w:val="007A14F1"/>
    <w:rsid w:val="007B0979"/>
    <w:rsid w:val="007B3DFB"/>
    <w:rsid w:val="007B5280"/>
    <w:rsid w:val="007B5BD6"/>
    <w:rsid w:val="007C169A"/>
    <w:rsid w:val="007C1D2A"/>
    <w:rsid w:val="007C497F"/>
    <w:rsid w:val="007C6C77"/>
    <w:rsid w:val="007D27A8"/>
    <w:rsid w:val="007E0586"/>
    <w:rsid w:val="007F2163"/>
    <w:rsid w:val="007F2C61"/>
    <w:rsid w:val="007F679C"/>
    <w:rsid w:val="007F7397"/>
    <w:rsid w:val="00801247"/>
    <w:rsid w:val="00805A66"/>
    <w:rsid w:val="0081018D"/>
    <w:rsid w:val="00812A73"/>
    <w:rsid w:val="008166F3"/>
    <w:rsid w:val="00822B32"/>
    <w:rsid w:val="00825027"/>
    <w:rsid w:val="00836236"/>
    <w:rsid w:val="008373C4"/>
    <w:rsid w:val="008374B1"/>
    <w:rsid w:val="008376EA"/>
    <w:rsid w:val="00840986"/>
    <w:rsid w:val="00840A13"/>
    <w:rsid w:val="00840F5D"/>
    <w:rsid w:val="00841A9A"/>
    <w:rsid w:val="00841F58"/>
    <w:rsid w:val="00842AC9"/>
    <w:rsid w:val="00843283"/>
    <w:rsid w:val="00845A3C"/>
    <w:rsid w:val="00845EBE"/>
    <w:rsid w:val="00863A48"/>
    <w:rsid w:val="00864C03"/>
    <w:rsid w:val="00867364"/>
    <w:rsid w:val="008743DC"/>
    <w:rsid w:val="00875184"/>
    <w:rsid w:val="00886447"/>
    <w:rsid w:val="00887589"/>
    <w:rsid w:val="00890318"/>
    <w:rsid w:val="00896506"/>
    <w:rsid w:val="00896CBA"/>
    <w:rsid w:val="008A1F6E"/>
    <w:rsid w:val="008A2AAA"/>
    <w:rsid w:val="008A4B1C"/>
    <w:rsid w:val="008A7BB3"/>
    <w:rsid w:val="008B205E"/>
    <w:rsid w:val="008B45D2"/>
    <w:rsid w:val="008B6680"/>
    <w:rsid w:val="008B6952"/>
    <w:rsid w:val="008C0DD9"/>
    <w:rsid w:val="008C1616"/>
    <w:rsid w:val="008C21B0"/>
    <w:rsid w:val="008C33FB"/>
    <w:rsid w:val="008C4419"/>
    <w:rsid w:val="008C4C89"/>
    <w:rsid w:val="008C4EC7"/>
    <w:rsid w:val="008C5237"/>
    <w:rsid w:val="008C702B"/>
    <w:rsid w:val="008D0D33"/>
    <w:rsid w:val="008D4728"/>
    <w:rsid w:val="008D56A8"/>
    <w:rsid w:val="008D591C"/>
    <w:rsid w:val="008D5F5F"/>
    <w:rsid w:val="008E0214"/>
    <w:rsid w:val="008E0ECF"/>
    <w:rsid w:val="008E46EE"/>
    <w:rsid w:val="008E7C25"/>
    <w:rsid w:val="008F32D5"/>
    <w:rsid w:val="008F3B7A"/>
    <w:rsid w:val="00900725"/>
    <w:rsid w:val="00902E3D"/>
    <w:rsid w:val="009057D9"/>
    <w:rsid w:val="0090587E"/>
    <w:rsid w:val="009121E6"/>
    <w:rsid w:val="009167C8"/>
    <w:rsid w:val="00917A47"/>
    <w:rsid w:val="0092123B"/>
    <w:rsid w:val="00924E3E"/>
    <w:rsid w:val="00926803"/>
    <w:rsid w:val="00926A77"/>
    <w:rsid w:val="00936D35"/>
    <w:rsid w:val="00937DEA"/>
    <w:rsid w:val="00940F1E"/>
    <w:rsid w:val="00947383"/>
    <w:rsid w:val="009523A7"/>
    <w:rsid w:val="00952B2C"/>
    <w:rsid w:val="00954D2C"/>
    <w:rsid w:val="00956026"/>
    <w:rsid w:val="00960868"/>
    <w:rsid w:val="00962C89"/>
    <w:rsid w:val="009630DA"/>
    <w:rsid w:val="00963AED"/>
    <w:rsid w:val="00964E02"/>
    <w:rsid w:val="00972B24"/>
    <w:rsid w:val="0097387D"/>
    <w:rsid w:val="009738FA"/>
    <w:rsid w:val="00974514"/>
    <w:rsid w:val="00982190"/>
    <w:rsid w:val="00982E3A"/>
    <w:rsid w:val="00984DBA"/>
    <w:rsid w:val="009868F2"/>
    <w:rsid w:val="00987191"/>
    <w:rsid w:val="00997DA3"/>
    <w:rsid w:val="009A30BD"/>
    <w:rsid w:val="009A35F4"/>
    <w:rsid w:val="009A7F79"/>
    <w:rsid w:val="009B0160"/>
    <w:rsid w:val="009B0FDC"/>
    <w:rsid w:val="009B69D0"/>
    <w:rsid w:val="009B6FE4"/>
    <w:rsid w:val="009C03A3"/>
    <w:rsid w:val="009C3E3B"/>
    <w:rsid w:val="009D15CA"/>
    <w:rsid w:val="009D1847"/>
    <w:rsid w:val="009D3C71"/>
    <w:rsid w:val="009E5692"/>
    <w:rsid w:val="009E5D00"/>
    <w:rsid w:val="009E7040"/>
    <w:rsid w:val="009E7A79"/>
    <w:rsid w:val="009F0A61"/>
    <w:rsid w:val="009F1DB8"/>
    <w:rsid w:val="009F3547"/>
    <w:rsid w:val="00A01E5F"/>
    <w:rsid w:val="00A04C1E"/>
    <w:rsid w:val="00A07642"/>
    <w:rsid w:val="00A11774"/>
    <w:rsid w:val="00A144EC"/>
    <w:rsid w:val="00A17DB2"/>
    <w:rsid w:val="00A22C8C"/>
    <w:rsid w:val="00A2646B"/>
    <w:rsid w:val="00A27DD6"/>
    <w:rsid w:val="00A336F2"/>
    <w:rsid w:val="00A34241"/>
    <w:rsid w:val="00A351E8"/>
    <w:rsid w:val="00A35BA6"/>
    <w:rsid w:val="00A41F90"/>
    <w:rsid w:val="00A46002"/>
    <w:rsid w:val="00A467BD"/>
    <w:rsid w:val="00A558BE"/>
    <w:rsid w:val="00A55BF8"/>
    <w:rsid w:val="00A66FA2"/>
    <w:rsid w:val="00A6730E"/>
    <w:rsid w:val="00A67661"/>
    <w:rsid w:val="00A72218"/>
    <w:rsid w:val="00A755B8"/>
    <w:rsid w:val="00A81356"/>
    <w:rsid w:val="00A83B13"/>
    <w:rsid w:val="00A83C95"/>
    <w:rsid w:val="00A84527"/>
    <w:rsid w:val="00A900C0"/>
    <w:rsid w:val="00A94D1D"/>
    <w:rsid w:val="00A96B7B"/>
    <w:rsid w:val="00A96D8B"/>
    <w:rsid w:val="00AA11A4"/>
    <w:rsid w:val="00AA69EE"/>
    <w:rsid w:val="00AA7C10"/>
    <w:rsid w:val="00AA7D51"/>
    <w:rsid w:val="00AB2075"/>
    <w:rsid w:val="00AB6B15"/>
    <w:rsid w:val="00AC1FCE"/>
    <w:rsid w:val="00AC3663"/>
    <w:rsid w:val="00AD423E"/>
    <w:rsid w:val="00AD48D9"/>
    <w:rsid w:val="00AE421D"/>
    <w:rsid w:val="00AE6FC7"/>
    <w:rsid w:val="00AF1571"/>
    <w:rsid w:val="00AF2A93"/>
    <w:rsid w:val="00AF31DD"/>
    <w:rsid w:val="00B00091"/>
    <w:rsid w:val="00B0173D"/>
    <w:rsid w:val="00B0311A"/>
    <w:rsid w:val="00B03DD2"/>
    <w:rsid w:val="00B12CDF"/>
    <w:rsid w:val="00B157E1"/>
    <w:rsid w:val="00B163AC"/>
    <w:rsid w:val="00B1725A"/>
    <w:rsid w:val="00B20B94"/>
    <w:rsid w:val="00B2147B"/>
    <w:rsid w:val="00B34C87"/>
    <w:rsid w:val="00B41353"/>
    <w:rsid w:val="00B4241D"/>
    <w:rsid w:val="00B43911"/>
    <w:rsid w:val="00B43FED"/>
    <w:rsid w:val="00B472BE"/>
    <w:rsid w:val="00B53235"/>
    <w:rsid w:val="00B57AB9"/>
    <w:rsid w:val="00B6107B"/>
    <w:rsid w:val="00B6167B"/>
    <w:rsid w:val="00B616D1"/>
    <w:rsid w:val="00B65506"/>
    <w:rsid w:val="00B65EE5"/>
    <w:rsid w:val="00B7606E"/>
    <w:rsid w:val="00B775A5"/>
    <w:rsid w:val="00B77AE5"/>
    <w:rsid w:val="00B810E5"/>
    <w:rsid w:val="00B821CA"/>
    <w:rsid w:val="00B90D65"/>
    <w:rsid w:val="00B91A0B"/>
    <w:rsid w:val="00B96290"/>
    <w:rsid w:val="00B96A3A"/>
    <w:rsid w:val="00B97AA0"/>
    <w:rsid w:val="00BA01DE"/>
    <w:rsid w:val="00BA02D3"/>
    <w:rsid w:val="00BA08F7"/>
    <w:rsid w:val="00BA2B06"/>
    <w:rsid w:val="00BA5854"/>
    <w:rsid w:val="00BA62AD"/>
    <w:rsid w:val="00BB0564"/>
    <w:rsid w:val="00BB0673"/>
    <w:rsid w:val="00BB28F3"/>
    <w:rsid w:val="00BB66D4"/>
    <w:rsid w:val="00BB78E8"/>
    <w:rsid w:val="00BC09B1"/>
    <w:rsid w:val="00BC1091"/>
    <w:rsid w:val="00BC26BE"/>
    <w:rsid w:val="00BC79A8"/>
    <w:rsid w:val="00BD147B"/>
    <w:rsid w:val="00BD4B95"/>
    <w:rsid w:val="00BD7930"/>
    <w:rsid w:val="00BE1CB8"/>
    <w:rsid w:val="00BE2FBC"/>
    <w:rsid w:val="00BE4872"/>
    <w:rsid w:val="00BF271F"/>
    <w:rsid w:val="00BF7C6F"/>
    <w:rsid w:val="00C00BB5"/>
    <w:rsid w:val="00C0370E"/>
    <w:rsid w:val="00C05136"/>
    <w:rsid w:val="00C13A19"/>
    <w:rsid w:val="00C14501"/>
    <w:rsid w:val="00C266D3"/>
    <w:rsid w:val="00C32123"/>
    <w:rsid w:val="00C3420A"/>
    <w:rsid w:val="00C34F4B"/>
    <w:rsid w:val="00C37943"/>
    <w:rsid w:val="00C37CFC"/>
    <w:rsid w:val="00C53B65"/>
    <w:rsid w:val="00C55892"/>
    <w:rsid w:val="00C61098"/>
    <w:rsid w:val="00C611C3"/>
    <w:rsid w:val="00C611F3"/>
    <w:rsid w:val="00C61B48"/>
    <w:rsid w:val="00C659CC"/>
    <w:rsid w:val="00C670A3"/>
    <w:rsid w:val="00C6752B"/>
    <w:rsid w:val="00C7400C"/>
    <w:rsid w:val="00C8032C"/>
    <w:rsid w:val="00C808F0"/>
    <w:rsid w:val="00C84153"/>
    <w:rsid w:val="00C863D2"/>
    <w:rsid w:val="00C87F8C"/>
    <w:rsid w:val="00C90DA9"/>
    <w:rsid w:val="00C914A6"/>
    <w:rsid w:val="00C91CD0"/>
    <w:rsid w:val="00C929FA"/>
    <w:rsid w:val="00C93EA1"/>
    <w:rsid w:val="00CA27E6"/>
    <w:rsid w:val="00CA42DC"/>
    <w:rsid w:val="00CB0095"/>
    <w:rsid w:val="00CB194D"/>
    <w:rsid w:val="00CB3426"/>
    <w:rsid w:val="00CB42B2"/>
    <w:rsid w:val="00CC0DE3"/>
    <w:rsid w:val="00CC15AF"/>
    <w:rsid w:val="00CC4312"/>
    <w:rsid w:val="00CC617D"/>
    <w:rsid w:val="00CD4FC7"/>
    <w:rsid w:val="00CD7F87"/>
    <w:rsid w:val="00CF016D"/>
    <w:rsid w:val="00CF38DF"/>
    <w:rsid w:val="00CF44EF"/>
    <w:rsid w:val="00CF66AA"/>
    <w:rsid w:val="00CF752B"/>
    <w:rsid w:val="00CF7EE3"/>
    <w:rsid w:val="00D07000"/>
    <w:rsid w:val="00D10ED6"/>
    <w:rsid w:val="00D13BDD"/>
    <w:rsid w:val="00D15823"/>
    <w:rsid w:val="00D17305"/>
    <w:rsid w:val="00D20067"/>
    <w:rsid w:val="00D27E68"/>
    <w:rsid w:val="00D301E0"/>
    <w:rsid w:val="00D30C3C"/>
    <w:rsid w:val="00D31C7D"/>
    <w:rsid w:val="00D32F00"/>
    <w:rsid w:val="00D35E70"/>
    <w:rsid w:val="00D37984"/>
    <w:rsid w:val="00D469A6"/>
    <w:rsid w:val="00D46A7B"/>
    <w:rsid w:val="00D5417B"/>
    <w:rsid w:val="00D62A41"/>
    <w:rsid w:val="00D67E7D"/>
    <w:rsid w:val="00D70540"/>
    <w:rsid w:val="00D728C3"/>
    <w:rsid w:val="00D80C20"/>
    <w:rsid w:val="00D81D66"/>
    <w:rsid w:val="00D86993"/>
    <w:rsid w:val="00D871BF"/>
    <w:rsid w:val="00D904F5"/>
    <w:rsid w:val="00D90858"/>
    <w:rsid w:val="00D91478"/>
    <w:rsid w:val="00D916C2"/>
    <w:rsid w:val="00D94082"/>
    <w:rsid w:val="00D94DAE"/>
    <w:rsid w:val="00D9729E"/>
    <w:rsid w:val="00D97C8B"/>
    <w:rsid w:val="00DA0471"/>
    <w:rsid w:val="00DA1060"/>
    <w:rsid w:val="00DA169C"/>
    <w:rsid w:val="00DB07EB"/>
    <w:rsid w:val="00DB0970"/>
    <w:rsid w:val="00DC2C52"/>
    <w:rsid w:val="00DC348D"/>
    <w:rsid w:val="00DD1FF5"/>
    <w:rsid w:val="00DD2838"/>
    <w:rsid w:val="00DD347D"/>
    <w:rsid w:val="00DD4763"/>
    <w:rsid w:val="00DE1E5F"/>
    <w:rsid w:val="00DF1779"/>
    <w:rsid w:val="00DF3491"/>
    <w:rsid w:val="00DF3E6C"/>
    <w:rsid w:val="00E04BF2"/>
    <w:rsid w:val="00E04EBE"/>
    <w:rsid w:val="00E05B0D"/>
    <w:rsid w:val="00E06C3A"/>
    <w:rsid w:val="00E15A05"/>
    <w:rsid w:val="00E15BF0"/>
    <w:rsid w:val="00E17582"/>
    <w:rsid w:val="00E20127"/>
    <w:rsid w:val="00E265CD"/>
    <w:rsid w:val="00E26780"/>
    <w:rsid w:val="00E26C6D"/>
    <w:rsid w:val="00E275E3"/>
    <w:rsid w:val="00E30052"/>
    <w:rsid w:val="00E3285D"/>
    <w:rsid w:val="00E32920"/>
    <w:rsid w:val="00E339FA"/>
    <w:rsid w:val="00E41201"/>
    <w:rsid w:val="00E45ECF"/>
    <w:rsid w:val="00E46B12"/>
    <w:rsid w:val="00E47229"/>
    <w:rsid w:val="00E47450"/>
    <w:rsid w:val="00E509F0"/>
    <w:rsid w:val="00E545E5"/>
    <w:rsid w:val="00E551FE"/>
    <w:rsid w:val="00E57B87"/>
    <w:rsid w:val="00E605CA"/>
    <w:rsid w:val="00E703B6"/>
    <w:rsid w:val="00E70802"/>
    <w:rsid w:val="00E734D8"/>
    <w:rsid w:val="00E76D51"/>
    <w:rsid w:val="00E76E27"/>
    <w:rsid w:val="00E81307"/>
    <w:rsid w:val="00E833FF"/>
    <w:rsid w:val="00E84E3A"/>
    <w:rsid w:val="00E9288D"/>
    <w:rsid w:val="00E95EC8"/>
    <w:rsid w:val="00E9793F"/>
    <w:rsid w:val="00EA0095"/>
    <w:rsid w:val="00EA0283"/>
    <w:rsid w:val="00EA2EF3"/>
    <w:rsid w:val="00EA6712"/>
    <w:rsid w:val="00EB2CF9"/>
    <w:rsid w:val="00EB2D21"/>
    <w:rsid w:val="00EB79F4"/>
    <w:rsid w:val="00EB7B0D"/>
    <w:rsid w:val="00EC545A"/>
    <w:rsid w:val="00EC7F15"/>
    <w:rsid w:val="00ED021C"/>
    <w:rsid w:val="00ED2051"/>
    <w:rsid w:val="00ED5384"/>
    <w:rsid w:val="00ED7F53"/>
    <w:rsid w:val="00EE2572"/>
    <w:rsid w:val="00EE3CC8"/>
    <w:rsid w:val="00EF0323"/>
    <w:rsid w:val="00EF334B"/>
    <w:rsid w:val="00EF65DA"/>
    <w:rsid w:val="00F02BF4"/>
    <w:rsid w:val="00F034D1"/>
    <w:rsid w:val="00F21E85"/>
    <w:rsid w:val="00F223A5"/>
    <w:rsid w:val="00F25A8F"/>
    <w:rsid w:val="00F26D1F"/>
    <w:rsid w:val="00F31C2A"/>
    <w:rsid w:val="00F47E1B"/>
    <w:rsid w:val="00F503C2"/>
    <w:rsid w:val="00F50B8C"/>
    <w:rsid w:val="00F53950"/>
    <w:rsid w:val="00F57130"/>
    <w:rsid w:val="00F610F8"/>
    <w:rsid w:val="00F6112F"/>
    <w:rsid w:val="00F61712"/>
    <w:rsid w:val="00F618A1"/>
    <w:rsid w:val="00F62C84"/>
    <w:rsid w:val="00F6489F"/>
    <w:rsid w:val="00F74F2B"/>
    <w:rsid w:val="00F87452"/>
    <w:rsid w:val="00F93080"/>
    <w:rsid w:val="00F95C22"/>
    <w:rsid w:val="00F9679E"/>
    <w:rsid w:val="00F96F80"/>
    <w:rsid w:val="00FA05F3"/>
    <w:rsid w:val="00FA3877"/>
    <w:rsid w:val="00FA3ACB"/>
    <w:rsid w:val="00FA43B1"/>
    <w:rsid w:val="00FA7F3A"/>
    <w:rsid w:val="00FB21C0"/>
    <w:rsid w:val="00FB279C"/>
    <w:rsid w:val="00FC151C"/>
    <w:rsid w:val="00FC260F"/>
    <w:rsid w:val="00FC662C"/>
    <w:rsid w:val="00FD02F8"/>
    <w:rsid w:val="00FD0930"/>
    <w:rsid w:val="00FD3047"/>
    <w:rsid w:val="00FD5C74"/>
    <w:rsid w:val="00FE18E5"/>
    <w:rsid w:val="00FE2761"/>
    <w:rsid w:val="00FE4F63"/>
    <w:rsid w:val="00FE5A4E"/>
    <w:rsid w:val="00FE5E05"/>
    <w:rsid w:val="00FE7F7D"/>
    <w:rsid w:val="00FF0AF3"/>
    <w:rsid w:val="00FF36B6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F67F5"/>
  <w15:chartTrackingRefBased/>
  <w15:docId w15:val="{52750BB8-B04D-4054-819E-9B325319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779"/>
    <w:pPr>
      <w:spacing w:line="279" w:lineRule="auto"/>
    </w:pPr>
    <w:rPr>
      <w:rFonts w:eastAsiaTheme="minorEastAsia"/>
      <w:kern w:val="0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7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7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7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7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7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7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7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7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7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7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7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F1779"/>
    <w:pPr>
      <w:spacing w:after="0" w:line="240" w:lineRule="auto"/>
    </w:pPr>
    <w:rPr>
      <w:rFonts w:eastAsiaTheme="minorEastAsia"/>
      <w:kern w:val="0"/>
      <w:sz w:val="24"/>
      <w:szCs w:val="24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8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14939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Johnson</dc:creator>
  <cp:keywords/>
  <dc:description/>
  <cp:lastModifiedBy>Ashley  Johnson</cp:lastModifiedBy>
  <cp:revision>589</cp:revision>
  <cp:lastPrinted>2025-02-26T18:21:00Z</cp:lastPrinted>
  <dcterms:created xsi:type="dcterms:W3CDTF">2025-01-08T20:21:00Z</dcterms:created>
  <dcterms:modified xsi:type="dcterms:W3CDTF">2025-04-16T17:36:00Z</dcterms:modified>
</cp:coreProperties>
</file>