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5437" w14:textId="3A88D6E1" w:rsidR="000D3D64" w:rsidRDefault="0016413A" w:rsidP="003871A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Onboarding/Planning Year</w:t>
      </w:r>
      <w:r w:rsidR="00057AF8">
        <w:rPr>
          <w:b/>
          <w:bCs/>
          <w:sz w:val="20"/>
          <w:szCs w:val="20"/>
        </w:rPr>
        <w:t xml:space="preserve"> </w:t>
      </w:r>
      <w:r w:rsidR="00202248">
        <w:rPr>
          <w:b/>
          <w:bCs/>
          <w:sz w:val="20"/>
          <w:szCs w:val="20"/>
        </w:rPr>
        <w:t xml:space="preserve">Tool Correlated to </w:t>
      </w:r>
      <w:r w:rsidR="00057AF8">
        <w:rPr>
          <w:b/>
          <w:bCs/>
          <w:sz w:val="20"/>
          <w:szCs w:val="20"/>
        </w:rPr>
        <w:t xml:space="preserve">PTECH </w:t>
      </w:r>
      <w:r w:rsidR="00B43649">
        <w:rPr>
          <w:b/>
          <w:bCs/>
          <w:sz w:val="20"/>
          <w:szCs w:val="20"/>
        </w:rPr>
        <w:t>Roadmap to Opening</w:t>
      </w:r>
      <w:r w:rsidR="007D5FB8">
        <w:rPr>
          <w:b/>
          <w:bCs/>
          <w:sz w:val="20"/>
          <w:szCs w:val="20"/>
        </w:rPr>
        <w:t xml:space="preserve"> Timeline</w:t>
      </w:r>
      <w:r w:rsidR="007D5807">
        <w:rPr>
          <w:b/>
          <w:bCs/>
          <w:sz w:val="20"/>
          <w:szCs w:val="20"/>
        </w:rPr>
        <w:tab/>
      </w:r>
      <w:r w:rsidR="007D5807">
        <w:rPr>
          <w:b/>
          <w:bCs/>
          <w:sz w:val="20"/>
          <w:szCs w:val="20"/>
        </w:rPr>
        <w:tab/>
      </w:r>
    </w:p>
    <w:p w14:paraId="5E686C09" w14:textId="77777777" w:rsidR="00D02D9D" w:rsidRDefault="00D02D9D" w:rsidP="00B50272">
      <w:pPr>
        <w:pStyle w:val="NoSpacing"/>
        <w:rPr>
          <w:rFonts w:cstheme="minorHAnsi"/>
          <w:b/>
          <w:sz w:val="20"/>
          <w:szCs w:val="20"/>
        </w:rPr>
      </w:pPr>
    </w:p>
    <w:p w14:paraId="2437834D" w14:textId="2572C347" w:rsidR="00B50272" w:rsidRPr="00B50272" w:rsidRDefault="0045038F" w:rsidP="00B50272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HQE </w:t>
      </w:r>
      <w:r w:rsidR="00B50272" w:rsidRPr="00623135">
        <w:rPr>
          <w:rFonts w:cstheme="minorHAnsi"/>
          <w:bCs/>
          <w:sz w:val="20"/>
          <w:szCs w:val="20"/>
        </w:rPr>
        <w:t>High Quality Exemplar</w:t>
      </w:r>
      <w:r w:rsidR="00E83523">
        <w:rPr>
          <w:rFonts w:cstheme="minorHAnsi"/>
          <w:bCs/>
          <w:sz w:val="20"/>
          <w:szCs w:val="20"/>
        </w:rPr>
        <w:tab/>
      </w:r>
      <w:r w:rsidR="00E83523">
        <w:rPr>
          <w:rFonts w:cstheme="minorHAnsi"/>
          <w:b/>
          <w:sz w:val="20"/>
          <w:szCs w:val="20"/>
        </w:rPr>
        <w:t xml:space="preserve">HQ   </w:t>
      </w:r>
      <w:r w:rsidR="00E83523" w:rsidRPr="00623135">
        <w:rPr>
          <w:rFonts w:cstheme="minorHAnsi"/>
          <w:bCs/>
          <w:sz w:val="20"/>
          <w:szCs w:val="20"/>
        </w:rPr>
        <w:t>High Quality</w:t>
      </w:r>
      <w:r w:rsidR="00C24D6C">
        <w:rPr>
          <w:rFonts w:cstheme="minorHAnsi"/>
          <w:bCs/>
          <w:sz w:val="20"/>
          <w:szCs w:val="20"/>
        </w:rPr>
        <w:tab/>
      </w:r>
      <w:r w:rsidR="00C24D6C"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MMS </w:t>
      </w:r>
      <w:r w:rsidR="00BD4A17">
        <w:rPr>
          <w:rFonts w:cstheme="minorHAnsi"/>
          <w:b/>
          <w:sz w:val="20"/>
          <w:szCs w:val="20"/>
        </w:rPr>
        <w:t xml:space="preserve"> </w:t>
      </w:r>
      <w:r w:rsidR="00B50272" w:rsidRPr="00623135">
        <w:rPr>
          <w:rFonts w:cstheme="minorHAnsi"/>
          <w:bCs/>
          <w:sz w:val="20"/>
          <w:szCs w:val="20"/>
        </w:rPr>
        <w:t>Meets Minimum Standard</w:t>
      </w:r>
      <w:r w:rsidR="00623135">
        <w:rPr>
          <w:rFonts w:cstheme="minorHAnsi"/>
          <w:b/>
          <w:sz w:val="20"/>
          <w:szCs w:val="20"/>
        </w:rPr>
        <w:tab/>
      </w:r>
      <w:r w:rsidR="00C24D6C">
        <w:rPr>
          <w:rFonts w:cstheme="minorHAnsi"/>
          <w:b/>
          <w:sz w:val="20"/>
          <w:szCs w:val="20"/>
        </w:rPr>
        <w:t xml:space="preserve">DNML </w:t>
      </w:r>
      <w:r w:rsidR="00C24D6C" w:rsidRPr="00623135">
        <w:rPr>
          <w:rFonts w:cstheme="minorHAnsi"/>
          <w:bCs/>
          <w:sz w:val="20"/>
          <w:szCs w:val="20"/>
        </w:rPr>
        <w:t>Does Not Match Languag</w:t>
      </w:r>
      <w:r w:rsidR="00C24D6C">
        <w:rPr>
          <w:rFonts w:cstheme="minorHAnsi"/>
          <w:bCs/>
          <w:sz w:val="20"/>
          <w:szCs w:val="20"/>
        </w:rPr>
        <w:t>e</w:t>
      </w:r>
      <w:r w:rsidR="00C24D6C">
        <w:rPr>
          <w:rFonts w:cstheme="minorHAnsi"/>
          <w:bCs/>
          <w:sz w:val="20"/>
          <w:szCs w:val="20"/>
        </w:rPr>
        <w:tab/>
      </w:r>
      <w:r w:rsidR="00044106">
        <w:rPr>
          <w:rFonts w:cstheme="minorHAnsi"/>
          <w:b/>
          <w:sz w:val="20"/>
          <w:szCs w:val="20"/>
        </w:rPr>
        <w:t xml:space="preserve">NP </w:t>
      </w:r>
      <w:r w:rsidR="00044106" w:rsidRPr="00623135">
        <w:rPr>
          <w:rFonts w:cstheme="minorHAnsi"/>
          <w:bCs/>
          <w:sz w:val="20"/>
          <w:szCs w:val="20"/>
        </w:rPr>
        <w:t>Not Posted</w:t>
      </w:r>
      <w:r w:rsidR="00AD185F">
        <w:rPr>
          <w:rFonts w:cstheme="minorHAnsi"/>
          <w:bCs/>
          <w:sz w:val="20"/>
          <w:szCs w:val="20"/>
        </w:rPr>
        <w:t xml:space="preserve">      </w:t>
      </w:r>
      <w:r w:rsidR="00CF11A7">
        <w:rPr>
          <w:rFonts w:cstheme="minorHAnsi"/>
          <w:b/>
          <w:sz w:val="20"/>
          <w:szCs w:val="20"/>
        </w:rPr>
        <w:t>NA</w:t>
      </w:r>
      <w:r w:rsidR="00623135">
        <w:rPr>
          <w:rFonts w:cstheme="minorHAnsi"/>
          <w:b/>
          <w:sz w:val="20"/>
          <w:szCs w:val="20"/>
        </w:rPr>
        <w:t>Y</w:t>
      </w:r>
      <w:r w:rsidR="00CF11A7">
        <w:rPr>
          <w:rFonts w:cstheme="minorHAnsi"/>
          <w:b/>
          <w:sz w:val="20"/>
          <w:szCs w:val="20"/>
        </w:rPr>
        <w:t xml:space="preserve"> </w:t>
      </w:r>
      <w:r w:rsidR="00CF11A7" w:rsidRPr="00623135">
        <w:rPr>
          <w:rFonts w:cstheme="minorHAnsi"/>
          <w:bCs/>
          <w:sz w:val="20"/>
          <w:szCs w:val="20"/>
        </w:rPr>
        <w:t>N</w:t>
      </w:r>
      <w:r w:rsidR="00BD7651" w:rsidRPr="00623135">
        <w:rPr>
          <w:rFonts w:cstheme="minorHAnsi"/>
          <w:bCs/>
          <w:sz w:val="20"/>
          <w:szCs w:val="20"/>
        </w:rPr>
        <w:t>ot</w:t>
      </w:r>
      <w:r w:rsidR="00894AF3" w:rsidRPr="00623135">
        <w:rPr>
          <w:rFonts w:cstheme="minorHAnsi"/>
          <w:bCs/>
          <w:sz w:val="20"/>
          <w:szCs w:val="20"/>
        </w:rPr>
        <w:t xml:space="preserve"> Applicable</w:t>
      </w:r>
      <w:r w:rsidR="00623135">
        <w:rPr>
          <w:rFonts w:cstheme="minorHAnsi"/>
          <w:bCs/>
          <w:sz w:val="20"/>
          <w:szCs w:val="20"/>
        </w:rPr>
        <w:t xml:space="preserve"> Yet</w:t>
      </w:r>
    </w:p>
    <w:p w14:paraId="13128D9C" w14:textId="10F4EA7D" w:rsidR="00432E41" w:rsidRDefault="006C0C96" w:rsidP="00B50272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15AF563F" w14:textId="2A06AB17" w:rsidR="00736409" w:rsidRPr="00736409" w:rsidRDefault="00736409" w:rsidP="00736409">
      <w:pPr>
        <w:pStyle w:val="NoSpacing"/>
        <w:rPr>
          <w:rFonts w:cstheme="minorHAnsi"/>
          <w:b/>
          <w:bCs/>
          <w:sz w:val="20"/>
          <w:szCs w:val="20"/>
        </w:rPr>
      </w:pPr>
      <w:r w:rsidRPr="00736409">
        <w:rPr>
          <w:rFonts w:cstheme="minorHAnsi"/>
          <w:b/>
          <w:bCs/>
          <w:sz w:val="20"/>
          <w:szCs w:val="20"/>
        </w:rPr>
        <w:t>Onboarding</w:t>
      </w:r>
      <w:r w:rsidR="00CF5105">
        <w:rPr>
          <w:rFonts w:cstheme="minorHAnsi"/>
          <w:b/>
          <w:bCs/>
          <w:sz w:val="20"/>
          <w:szCs w:val="20"/>
        </w:rPr>
        <w:t xml:space="preserve"> and Planning</w:t>
      </w:r>
      <w:r w:rsidR="00570729">
        <w:rPr>
          <w:rFonts w:cstheme="minorHAnsi"/>
          <w:b/>
          <w:bCs/>
          <w:sz w:val="20"/>
          <w:szCs w:val="20"/>
        </w:rPr>
        <w:t xml:space="preserve"> Roadmap to</w:t>
      </w:r>
      <w:r w:rsidRPr="00736409">
        <w:rPr>
          <w:rFonts w:cstheme="minorHAnsi"/>
          <w:b/>
          <w:bCs/>
          <w:sz w:val="20"/>
          <w:szCs w:val="20"/>
        </w:rPr>
        <w:t xml:space="preserve"> Opening </w:t>
      </w:r>
      <w:r w:rsidR="00570729">
        <w:rPr>
          <w:rFonts w:cstheme="minorHAnsi"/>
          <w:b/>
          <w:bCs/>
          <w:sz w:val="20"/>
          <w:szCs w:val="20"/>
        </w:rPr>
        <w:t xml:space="preserve">PTECH </w:t>
      </w:r>
      <w:r w:rsidRPr="00736409">
        <w:rPr>
          <w:rFonts w:cstheme="minorHAnsi"/>
          <w:b/>
          <w:bCs/>
          <w:sz w:val="20"/>
          <w:szCs w:val="20"/>
        </w:rPr>
        <w:t xml:space="preserve">Development, Posting, and Maintenance      </w:t>
      </w:r>
      <w:r w:rsidR="00F644F5">
        <w:rPr>
          <w:rFonts w:cstheme="minorHAnsi"/>
          <w:b/>
          <w:bCs/>
          <w:sz w:val="20"/>
          <w:szCs w:val="20"/>
        </w:rPr>
        <w:tab/>
      </w:r>
      <w:r w:rsidRPr="00736409">
        <w:rPr>
          <w:rFonts w:cstheme="minorHAnsi"/>
          <w:b/>
          <w:bCs/>
          <w:sz w:val="20"/>
          <w:szCs w:val="20"/>
        </w:rPr>
        <w:t xml:space="preserve"> </w:t>
      </w:r>
      <w:r w:rsidR="006C0C96">
        <w:rPr>
          <w:rFonts w:cstheme="minorHAnsi"/>
          <w:b/>
          <w:bCs/>
          <w:sz w:val="20"/>
          <w:szCs w:val="20"/>
        </w:rPr>
        <w:tab/>
      </w:r>
      <w:r w:rsidR="006C0C96">
        <w:rPr>
          <w:rFonts w:cstheme="minorHAnsi"/>
          <w:b/>
          <w:bCs/>
          <w:sz w:val="20"/>
          <w:szCs w:val="20"/>
        </w:rPr>
        <w:tab/>
      </w:r>
      <w:r w:rsidR="006C0C96">
        <w:rPr>
          <w:rFonts w:cstheme="minorHAnsi"/>
          <w:b/>
          <w:bCs/>
          <w:sz w:val="20"/>
          <w:szCs w:val="20"/>
        </w:rPr>
        <w:tab/>
      </w:r>
      <w:r w:rsidR="006C0C96">
        <w:rPr>
          <w:rFonts w:cstheme="minorHAnsi"/>
          <w:b/>
          <w:bCs/>
          <w:sz w:val="20"/>
          <w:szCs w:val="20"/>
        </w:rPr>
        <w:tab/>
      </w:r>
      <w:r w:rsidR="006C0C96">
        <w:rPr>
          <w:rFonts w:cstheme="minorHAnsi"/>
          <w:b/>
          <w:bCs/>
          <w:sz w:val="20"/>
          <w:szCs w:val="20"/>
        </w:rPr>
        <w:tab/>
      </w:r>
      <w:r w:rsidRPr="00736409">
        <w:rPr>
          <w:rFonts w:cstheme="minorHAnsi"/>
          <w:b/>
          <w:bCs/>
          <w:sz w:val="20"/>
          <w:szCs w:val="20"/>
        </w:rPr>
        <w:t xml:space="preserve"> May-September 202</w:t>
      </w:r>
      <w:r w:rsidR="004518EF">
        <w:rPr>
          <w:rFonts w:cstheme="minorHAnsi"/>
          <w:b/>
          <w:bCs/>
          <w:sz w:val="20"/>
          <w:szCs w:val="20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8"/>
        <w:gridCol w:w="4208"/>
        <w:gridCol w:w="7428"/>
        <w:gridCol w:w="535"/>
        <w:gridCol w:w="721"/>
      </w:tblGrid>
      <w:tr w:rsidR="00736409" w:rsidRPr="00B50272" w14:paraId="248ED162" w14:textId="77777777" w:rsidTr="00C928AC">
        <w:tc>
          <w:tcPr>
            <w:tcW w:w="521" w:type="pct"/>
          </w:tcPr>
          <w:p w14:paraId="2E78D4BA" w14:textId="6936E231" w:rsidR="00736409" w:rsidRPr="00B50272" w:rsidRDefault="00736409" w:rsidP="00341389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Product</w:t>
            </w:r>
            <w:r w:rsidR="00313132">
              <w:rPr>
                <w:sz w:val="20"/>
                <w:szCs w:val="20"/>
              </w:rPr>
              <w:t>/DE</w:t>
            </w:r>
          </w:p>
        </w:tc>
        <w:tc>
          <w:tcPr>
            <w:tcW w:w="1462" w:type="pct"/>
          </w:tcPr>
          <w:p w14:paraId="6C85BB75" w14:textId="43557432" w:rsidR="00736409" w:rsidRPr="00B50272" w:rsidRDefault="0049737B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 </w:t>
            </w:r>
            <w:r w:rsidR="00E66AAD">
              <w:rPr>
                <w:sz w:val="20"/>
                <w:szCs w:val="20"/>
              </w:rPr>
              <w:t>Action</w:t>
            </w:r>
            <w:r w:rsidR="00555CE2">
              <w:rPr>
                <w:sz w:val="20"/>
                <w:szCs w:val="20"/>
              </w:rPr>
              <w:t xml:space="preserve"> </w:t>
            </w:r>
            <w:r w:rsidR="00A40055">
              <w:rPr>
                <w:sz w:val="20"/>
                <w:szCs w:val="20"/>
              </w:rPr>
              <w:t>Items</w:t>
            </w:r>
          </w:p>
        </w:tc>
        <w:tc>
          <w:tcPr>
            <w:tcW w:w="2767" w:type="pct"/>
            <w:gridSpan w:val="2"/>
          </w:tcPr>
          <w:p w14:paraId="61757A2D" w14:textId="48BF6C33" w:rsidR="00736409" w:rsidRPr="00B50272" w:rsidRDefault="00526D3C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</w:t>
            </w:r>
            <w:r w:rsidR="00B07CD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</w:t>
            </w:r>
            <w:r w:rsidR="00736409" w:rsidRPr="00B50272">
              <w:rPr>
                <w:sz w:val="20"/>
                <w:szCs w:val="20"/>
              </w:rPr>
              <w:t>Notes</w:t>
            </w:r>
          </w:p>
        </w:tc>
        <w:tc>
          <w:tcPr>
            <w:tcW w:w="251" w:type="pct"/>
          </w:tcPr>
          <w:p w14:paraId="72DD0828" w14:textId="77777777" w:rsidR="00736409" w:rsidRPr="00B50272" w:rsidRDefault="00736409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</w:tr>
      <w:tr w:rsidR="00E87C90" w:rsidRPr="00B50272" w14:paraId="538CB93B" w14:textId="77777777" w:rsidTr="00C928AC">
        <w:tc>
          <w:tcPr>
            <w:tcW w:w="521" w:type="pct"/>
          </w:tcPr>
          <w:p w14:paraId="625C06F9" w14:textId="11FFC404" w:rsidR="00E87C90" w:rsidRDefault="00F94138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87C90">
              <w:rPr>
                <w:sz w:val="20"/>
                <w:szCs w:val="20"/>
              </w:rPr>
              <w:t>1.3</w:t>
            </w:r>
            <w:r w:rsidR="005B5123">
              <w:rPr>
                <w:sz w:val="20"/>
                <w:szCs w:val="20"/>
              </w:rPr>
              <w:t xml:space="preserve"> </w:t>
            </w:r>
            <w:r w:rsidR="00313132">
              <w:rPr>
                <w:sz w:val="20"/>
                <w:szCs w:val="20"/>
              </w:rPr>
              <w:t xml:space="preserve"> </w:t>
            </w:r>
            <w:r w:rsidR="005B5123">
              <w:rPr>
                <w:sz w:val="20"/>
                <w:szCs w:val="20"/>
              </w:rPr>
              <w:t>DE</w:t>
            </w:r>
            <w:r w:rsidR="003157CA">
              <w:rPr>
                <w:sz w:val="20"/>
                <w:szCs w:val="20"/>
              </w:rPr>
              <w:t xml:space="preserve"> 3 </w:t>
            </w:r>
            <w:r w:rsidR="00660314">
              <w:rPr>
                <w:sz w:val="20"/>
                <w:szCs w:val="20"/>
              </w:rPr>
              <w:t>p. 1</w:t>
            </w:r>
          </w:p>
          <w:p w14:paraId="0C674007" w14:textId="1C0F95FC" w:rsidR="008934BC" w:rsidRDefault="00F94138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934BC">
              <w:rPr>
                <w:sz w:val="20"/>
                <w:szCs w:val="20"/>
              </w:rPr>
              <w:t>5.2</w:t>
            </w:r>
            <w:r w:rsidR="005B5123">
              <w:rPr>
                <w:sz w:val="20"/>
                <w:szCs w:val="20"/>
              </w:rPr>
              <w:t xml:space="preserve"> </w:t>
            </w:r>
            <w:r w:rsidR="00313132">
              <w:rPr>
                <w:sz w:val="20"/>
                <w:szCs w:val="20"/>
              </w:rPr>
              <w:t xml:space="preserve"> </w:t>
            </w:r>
            <w:r w:rsidR="005B5123">
              <w:rPr>
                <w:sz w:val="20"/>
                <w:szCs w:val="20"/>
              </w:rPr>
              <w:t>DE</w:t>
            </w:r>
            <w:r w:rsidR="00737A1D">
              <w:rPr>
                <w:sz w:val="20"/>
                <w:szCs w:val="20"/>
              </w:rPr>
              <w:t xml:space="preserve"> 1 p.</w:t>
            </w:r>
            <w:r w:rsidR="00772471">
              <w:rPr>
                <w:sz w:val="20"/>
                <w:szCs w:val="20"/>
              </w:rPr>
              <w:t>10</w:t>
            </w:r>
          </w:p>
          <w:p w14:paraId="2936933F" w14:textId="1CF9B7CB" w:rsidR="008934BC" w:rsidRDefault="00F94138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43D67">
              <w:rPr>
                <w:sz w:val="20"/>
                <w:szCs w:val="20"/>
              </w:rPr>
              <w:t>4.5</w:t>
            </w:r>
            <w:r w:rsidR="00E33915">
              <w:rPr>
                <w:sz w:val="20"/>
                <w:szCs w:val="20"/>
              </w:rPr>
              <w:t xml:space="preserve"> </w:t>
            </w:r>
            <w:r w:rsidR="00313132">
              <w:rPr>
                <w:sz w:val="20"/>
                <w:szCs w:val="20"/>
              </w:rPr>
              <w:t xml:space="preserve"> </w:t>
            </w:r>
            <w:r w:rsidR="00E33915">
              <w:rPr>
                <w:sz w:val="20"/>
                <w:szCs w:val="20"/>
              </w:rPr>
              <w:t>DE</w:t>
            </w:r>
            <w:r w:rsidR="0074286F">
              <w:rPr>
                <w:sz w:val="20"/>
                <w:szCs w:val="20"/>
              </w:rPr>
              <w:t xml:space="preserve"> 3 p. 8</w:t>
            </w:r>
          </w:p>
          <w:p w14:paraId="6C5F50E9" w14:textId="330CB905" w:rsidR="00A43D67" w:rsidRDefault="00F94138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07E99">
              <w:rPr>
                <w:sz w:val="20"/>
                <w:szCs w:val="20"/>
              </w:rPr>
              <w:t>3.3</w:t>
            </w:r>
            <w:r w:rsidR="00E33915">
              <w:rPr>
                <w:sz w:val="20"/>
                <w:szCs w:val="20"/>
              </w:rPr>
              <w:t xml:space="preserve"> </w:t>
            </w:r>
            <w:r w:rsidR="00313132">
              <w:rPr>
                <w:sz w:val="20"/>
                <w:szCs w:val="20"/>
              </w:rPr>
              <w:t xml:space="preserve"> </w:t>
            </w:r>
            <w:r w:rsidR="00E33915">
              <w:rPr>
                <w:sz w:val="20"/>
                <w:szCs w:val="20"/>
              </w:rPr>
              <w:t>DE</w:t>
            </w:r>
            <w:r w:rsidR="00865937">
              <w:rPr>
                <w:sz w:val="20"/>
                <w:szCs w:val="20"/>
              </w:rPr>
              <w:t xml:space="preserve"> 2 p. </w:t>
            </w:r>
            <w:r w:rsidR="0074286F">
              <w:rPr>
                <w:sz w:val="20"/>
                <w:szCs w:val="20"/>
              </w:rPr>
              <w:t>5</w:t>
            </w:r>
          </w:p>
        </w:tc>
        <w:tc>
          <w:tcPr>
            <w:tcW w:w="1462" w:type="pct"/>
          </w:tcPr>
          <w:p w14:paraId="3524DEB5" w14:textId="7AED6218" w:rsidR="00E87C90" w:rsidRDefault="00E87C90" w:rsidP="00E87C90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PTECH leadership team agendas</w:t>
            </w:r>
            <w:r>
              <w:rPr>
                <w:sz w:val="20"/>
                <w:szCs w:val="20"/>
              </w:rPr>
              <w:t>/</w:t>
            </w:r>
            <w:r w:rsidRPr="00B50272">
              <w:rPr>
                <w:sz w:val="20"/>
                <w:szCs w:val="20"/>
              </w:rPr>
              <w:t>notes</w:t>
            </w:r>
          </w:p>
          <w:p w14:paraId="7FD93876" w14:textId="6731D3E6" w:rsidR="008934BC" w:rsidRDefault="008934BC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A43D67">
              <w:rPr>
                <w:sz w:val="20"/>
                <w:szCs w:val="20"/>
              </w:rPr>
              <w:t>high demand occupations list</w:t>
            </w:r>
          </w:p>
          <w:p w14:paraId="0D7912DD" w14:textId="77777777" w:rsidR="00590C78" w:rsidRDefault="00590C78" w:rsidP="00590C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three minimum pathways of study</w:t>
            </w:r>
          </w:p>
          <w:p w14:paraId="1FAFFAA0" w14:textId="62809BFF" w:rsidR="008934BC" w:rsidRDefault="008934BC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drafting MOU </w:t>
            </w:r>
            <w:r w:rsidRPr="00B50272">
              <w:rPr>
                <w:sz w:val="20"/>
                <w:szCs w:val="20"/>
              </w:rPr>
              <w:t>with IHE</w:t>
            </w:r>
          </w:p>
        </w:tc>
        <w:tc>
          <w:tcPr>
            <w:tcW w:w="2767" w:type="pct"/>
            <w:gridSpan w:val="2"/>
          </w:tcPr>
          <w:p w14:paraId="7C8378C5" w14:textId="47AFA730" w:rsidR="00985647" w:rsidRDefault="00AA4F32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="00E87C90">
              <w:rPr>
                <w:sz w:val="20"/>
                <w:szCs w:val="20"/>
              </w:rPr>
              <w:t xml:space="preserve"> </w:t>
            </w:r>
            <w:r w:rsidR="007E0C80">
              <w:rPr>
                <w:sz w:val="20"/>
                <w:szCs w:val="20"/>
              </w:rPr>
              <w:t xml:space="preserve">leadership </w:t>
            </w:r>
            <w:r w:rsidR="00E87C90">
              <w:rPr>
                <w:sz w:val="20"/>
                <w:szCs w:val="20"/>
              </w:rPr>
              <w:t>team</w:t>
            </w:r>
            <w:r w:rsidR="00855B6E">
              <w:rPr>
                <w:sz w:val="20"/>
                <w:szCs w:val="20"/>
              </w:rPr>
              <w:t>, use design elements</w:t>
            </w:r>
            <w:r w:rsidR="00497A3C">
              <w:rPr>
                <w:sz w:val="20"/>
                <w:szCs w:val="20"/>
              </w:rPr>
              <w:t xml:space="preserve"> to </w:t>
            </w:r>
            <w:r w:rsidR="006C0C96">
              <w:rPr>
                <w:sz w:val="20"/>
                <w:szCs w:val="20"/>
              </w:rPr>
              <w:t>formulate agenda</w:t>
            </w:r>
            <w:r>
              <w:rPr>
                <w:sz w:val="20"/>
                <w:szCs w:val="20"/>
              </w:rPr>
              <w:t>/s</w:t>
            </w:r>
            <w:r w:rsidR="00313132">
              <w:rPr>
                <w:sz w:val="20"/>
                <w:szCs w:val="20"/>
              </w:rPr>
              <w:t xml:space="preserve"> to meet monthly</w:t>
            </w:r>
          </w:p>
          <w:p w14:paraId="55C4ABD5" w14:textId="0C69C553" w:rsidR="0080514C" w:rsidRDefault="006E7E94" w:rsidP="0025767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964036">
              <w:rPr>
                <w:sz w:val="20"/>
                <w:szCs w:val="20"/>
              </w:rPr>
              <w:t xml:space="preserve"> local high demand occupatio</w:t>
            </w:r>
            <w:r w:rsidR="00555CE2">
              <w:rPr>
                <w:sz w:val="20"/>
                <w:szCs w:val="20"/>
              </w:rPr>
              <w:t>ns</w:t>
            </w:r>
            <w:r w:rsidR="007E070B">
              <w:rPr>
                <w:sz w:val="20"/>
                <w:szCs w:val="20"/>
              </w:rPr>
              <w:t xml:space="preserve"> </w:t>
            </w:r>
            <w:r w:rsidR="007E6506">
              <w:rPr>
                <w:sz w:val="20"/>
                <w:szCs w:val="20"/>
              </w:rPr>
              <w:t xml:space="preserve">list to guide your PTECH </w:t>
            </w:r>
            <w:r w:rsidR="00B23740">
              <w:rPr>
                <w:sz w:val="20"/>
                <w:szCs w:val="20"/>
              </w:rPr>
              <w:t>School Design</w:t>
            </w:r>
          </w:p>
          <w:p w14:paraId="7477E503" w14:textId="05334140" w:rsidR="00257676" w:rsidRDefault="006E7E94" w:rsidP="0025767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80514C">
              <w:rPr>
                <w:sz w:val="20"/>
                <w:szCs w:val="20"/>
              </w:rPr>
              <w:t xml:space="preserve"> TEA CTE Pathways as your </w:t>
            </w:r>
            <w:r w:rsidR="009D6585">
              <w:rPr>
                <w:sz w:val="20"/>
                <w:szCs w:val="20"/>
              </w:rPr>
              <w:t xml:space="preserve">guiding </w:t>
            </w:r>
            <w:r w:rsidR="008261CF">
              <w:rPr>
                <w:sz w:val="20"/>
                <w:szCs w:val="20"/>
              </w:rPr>
              <w:t>document</w:t>
            </w:r>
            <w:r w:rsidR="00B23740">
              <w:rPr>
                <w:sz w:val="20"/>
                <w:szCs w:val="20"/>
              </w:rPr>
              <w:t xml:space="preserve"> for </w:t>
            </w:r>
            <w:r w:rsidR="008B63E2">
              <w:rPr>
                <w:sz w:val="20"/>
                <w:szCs w:val="20"/>
              </w:rPr>
              <w:t>draft PTECH Pathways to credentials</w:t>
            </w:r>
          </w:p>
          <w:p w14:paraId="3D2E88E4" w14:textId="5BF4F5E2" w:rsidR="001C0406" w:rsidRDefault="003B00D7" w:rsidP="00E87C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</w:t>
            </w:r>
            <w:r w:rsidR="008261CF">
              <w:rPr>
                <w:sz w:val="20"/>
                <w:szCs w:val="20"/>
              </w:rPr>
              <w:t xml:space="preserve"> </w:t>
            </w:r>
            <w:r w:rsidR="00CA4BD4">
              <w:rPr>
                <w:sz w:val="20"/>
                <w:szCs w:val="20"/>
              </w:rPr>
              <w:t>an existing</w:t>
            </w:r>
            <w:r w:rsidR="002851AF">
              <w:rPr>
                <w:sz w:val="20"/>
                <w:szCs w:val="20"/>
              </w:rPr>
              <w:t xml:space="preserve"> </w:t>
            </w:r>
            <w:r w:rsidR="008B63E2">
              <w:rPr>
                <w:sz w:val="20"/>
                <w:szCs w:val="20"/>
              </w:rPr>
              <w:t>MOU Exemplar</w:t>
            </w:r>
            <w:r>
              <w:rPr>
                <w:sz w:val="20"/>
                <w:szCs w:val="20"/>
              </w:rPr>
              <w:t xml:space="preserve"> </w:t>
            </w:r>
            <w:r w:rsidR="008B63E2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</w:t>
            </w:r>
            <w:r w:rsidR="00CA4BD4">
              <w:rPr>
                <w:sz w:val="20"/>
                <w:szCs w:val="20"/>
              </w:rPr>
              <w:t>guidance</w:t>
            </w:r>
          </w:p>
        </w:tc>
        <w:tc>
          <w:tcPr>
            <w:tcW w:w="251" w:type="pct"/>
          </w:tcPr>
          <w:p w14:paraId="3D467895" w14:textId="4A09E4B0" w:rsidR="00E87C90" w:rsidRPr="00B50272" w:rsidRDefault="00E87C90" w:rsidP="00E87C90">
            <w:pPr>
              <w:pStyle w:val="NoSpacing"/>
              <w:rPr>
                <w:sz w:val="20"/>
                <w:szCs w:val="20"/>
              </w:rPr>
            </w:pPr>
          </w:p>
        </w:tc>
      </w:tr>
      <w:tr w:rsidR="008F179D" w:rsidRPr="00B50272" w14:paraId="139EEA7A" w14:textId="77777777" w:rsidTr="00C928AC">
        <w:tc>
          <w:tcPr>
            <w:tcW w:w="521" w:type="pct"/>
          </w:tcPr>
          <w:p w14:paraId="3BD51C5C" w14:textId="7990512E" w:rsidR="009B513B" w:rsidRDefault="00F94138" w:rsidP="008F179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90D72">
              <w:rPr>
                <w:sz w:val="20"/>
                <w:szCs w:val="20"/>
              </w:rPr>
              <w:t>3.</w:t>
            </w:r>
            <w:r w:rsidR="00530CE1">
              <w:rPr>
                <w:sz w:val="20"/>
                <w:szCs w:val="20"/>
              </w:rPr>
              <w:t>4</w:t>
            </w:r>
            <w:r w:rsidR="006163DA">
              <w:rPr>
                <w:sz w:val="20"/>
                <w:szCs w:val="20"/>
              </w:rPr>
              <w:t xml:space="preserve"> </w:t>
            </w:r>
            <w:r w:rsidR="00313132">
              <w:rPr>
                <w:sz w:val="20"/>
                <w:szCs w:val="20"/>
              </w:rPr>
              <w:t xml:space="preserve"> </w:t>
            </w:r>
            <w:r w:rsidR="006163DA">
              <w:rPr>
                <w:sz w:val="20"/>
                <w:szCs w:val="20"/>
              </w:rPr>
              <w:t>DE</w:t>
            </w:r>
            <w:r w:rsidR="00DA3E0E">
              <w:rPr>
                <w:sz w:val="20"/>
                <w:szCs w:val="20"/>
              </w:rPr>
              <w:t xml:space="preserve"> </w:t>
            </w:r>
            <w:r w:rsidR="009C2DD7">
              <w:rPr>
                <w:sz w:val="20"/>
                <w:szCs w:val="20"/>
              </w:rPr>
              <w:t>3 p.</w:t>
            </w:r>
            <w:r w:rsidR="005C435F">
              <w:rPr>
                <w:sz w:val="20"/>
                <w:szCs w:val="20"/>
              </w:rPr>
              <w:t xml:space="preserve"> </w:t>
            </w:r>
            <w:r w:rsidR="009C2DD7">
              <w:rPr>
                <w:sz w:val="20"/>
                <w:szCs w:val="20"/>
              </w:rPr>
              <w:t>6</w:t>
            </w:r>
            <w:r w:rsidR="006163DA">
              <w:rPr>
                <w:sz w:val="20"/>
                <w:szCs w:val="20"/>
              </w:rPr>
              <w:t xml:space="preserve"> </w:t>
            </w:r>
          </w:p>
          <w:p w14:paraId="5E0C7BE1" w14:textId="77777777" w:rsidR="008C594E" w:rsidRDefault="008C594E" w:rsidP="008F179D">
            <w:pPr>
              <w:pStyle w:val="NoSpacing"/>
              <w:rPr>
                <w:sz w:val="20"/>
                <w:szCs w:val="20"/>
              </w:rPr>
            </w:pPr>
          </w:p>
          <w:p w14:paraId="1746700F" w14:textId="1DC54A3A" w:rsidR="00090D72" w:rsidRDefault="00F94138" w:rsidP="008F179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90D72">
              <w:rPr>
                <w:sz w:val="20"/>
                <w:szCs w:val="20"/>
              </w:rPr>
              <w:t>3.</w:t>
            </w:r>
            <w:r w:rsidR="008C594E">
              <w:rPr>
                <w:sz w:val="20"/>
                <w:szCs w:val="20"/>
              </w:rPr>
              <w:t>1</w:t>
            </w:r>
            <w:r w:rsidR="005C435F">
              <w:rPr>
                <w:sz w:val="20"/>
                <w:szCs w:val="20"/>
              </w:rPr>
              <w:t xml:space="preserve"> </w:t>
            </w:r>
            <w:r w:rsidR="00313132">
              <w:rPr>
                <w:sz w:val="20"/>
                <w:szCs w:val="20"/>
              </w:rPr>
              <w:t xml:space="preserve"> </w:t>
            </w:r>
            <w:r w:rsidR="007D1137">
              <w:rPr>
                <w:sz w:val="20"/>
                <w:szCs w:val="20"/>
              </w:rPr>
              <w:t>DE</w:t>
            </w:r>
            <w:r w:rsidR="0022767A">
              <w:rPr>
                <w:sz w:val="20"/>
                <w:szCs w:val="20"/>
              </w:rPr>
              <w:t xml:space="preserve"> 3 </w:t>
            </w:r>
            <w:r w:rsidR="005C435F">
              <w:rPr>
                <w:sz w:val="20"/>
                <w:szCs w:val="20"/>
              </w:rPr>
              <w:t>p. 6</w:t>
            </w:r>
          </w:p>
          <w:p w14:paraId="72ED8B87" w14:textId="77777777" w:rsidR="009D1F4E" w:rsidRDefault="009D1F4E" w:rsidP="00095F53">
            <w:pPr>
              <w:pStyle w:val="NoSpacing"/>
              <w:rPr>
                <w:sz w:val="20"/>
                <w:szCs w:val="20"/>
              </w:rPr>
            </w:pPr>
          </w:p>
          <w:p w14:paraId="160350FB" w14:textId="34BD5B3A" w:rsidR="006878CE" w:rsidRPr="00B50272" w:rsidRDefault="00F94138" w:rsidP="00095F5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46BB6">
              <w:rPr>
                <w:sz w:val="20"/>
                <w:szCs w:val="20"/>
              </w:rPr>
              <w:t>3.</w:t>
            </w:r>
            <w:r w:rsidR="000569DE">
              <w:rPr>
                <w:sz w:val="20"/>
                <w:szCs w:val="20"/>
              </w:rPr>
              <w:t>3</w:t>
            </w:r>
            <w:r w:rsidR="00313132">
              <w:rPr>
                <w:sz w:val="20"/>
                <w:szCs w:val="20"/>
              </w:rPr>
              <w:t xml:space="preserve"> </w:t>
            </w:r>
            <w:r w:rsidR="00C1273C">
              <w:rPr>
                <w:sz w:val="20"/>
                <w:szCs w:val="20"/>
              </w:rPr>
              <w:t xml:space="preserve"> DE 1 p.</w:t>
            </w:r>
            <w:r w:rsidR="00A7100C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462" w:type="pct"/>
          </w:tcPr>
          <w:p w14:paraId="303D0C79" w14:textId="567B567F" w:rsidR="008F179D" w:rsidRDefault="008F179D" w:rsidP="008F179D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 xml:space="preserve">List of strategic partners </w:t>
            </w:r>
            <w:r>
              <w:rPr>
                <w:sz w:val="20"/>
                <w:szCs w:val="20"/>
              </w:rPr>
              <w:t xml:space="preserve">by </w:t>
            </w:r>
            <w:r w:rsidRPr="00B50272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-</w:t>
            </w:r>
            <w:r w:rsidRPr="00B50272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-</w:t>
            </w:r>
            <w:r w:rsidRPr="00B50272"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-</w:t>
            </w:r>
            <w:r w:rsidRPr="00B50272">
              <w:rPr>
                <w:sz w:val="20"/>
                <w:szCs w:val="20"/>
              </w:rPr>
              <w:t xml:space="preserve">role in WBL </w:t>
            </w:r>
            <w:r>
              <w:rPr>
                <w:sz w:val="20"/>
                <w:szCs w:val="20"/>
              </w:rPr>
              <w:t xml:space="preserve">experiences </w:t>
            </w:r>
            <w:r w:rsidRPr="00B50272">
              <w:rPr>
                <w:sz w:val="20"/>
                <w:szCs w:val="20"/>
              </w:rPr>
              <w:t>by grade level</w:t>
            </w:r>
          </w:p>
          <w:p w14:paraId="2FCD4C04" w14:textId="77777777" w:rsidR="009B513B" w:rsidRDefault="009B513B" w:rsidP="008F179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Board agenda/notes</w:t>
            </w:r>
          </w:p>
          <w:p w14:paraId="3273FE05" w14:textId="77777777" w:rsidR="009D1F4E" w:rsidRDefault="009D1F4E" w:rsidP="008F179D">
            <w:pPr>
              <w:pStyle w:val="NoSpacing"/>
              <w:rPr>
                <w:sz w:val="20"/>
                <w:szCs w:val="20"/>
              </w:rPr>
            </w:pPr>
          </w:p>
          <w:p w14:paraId="5EC62743" w14:textId="1E0EA245" w:rsidR="006878CE" w:rsidRPr="00B50272" w:rsidRDefault="00095F53" w:rsidP="008F179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drafting MOUs </w:t>
            </w:r>
            <w:r w:rsidRPr="00B50272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B/C</w:t>
            </w:r>
          </w:p>
        </w:tc>
        <w:tc>
          <w:tcPr>
            <w:tcW w:w="2767" w:type="pct"/>
            <w:gridSpan w:val="2"/>
          </w:tcPr>
          <w:p w14:paraId="26E5FF5F" w14:textId="298E6311" w:rsidR="00C81723" w:rsidRDefault="00067AE0" w:rsidP="008F179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strategic partners (Advisory Board) </w:t>
            </w:r>
            <w:r w:rsidR="002F4C10">
              <w:rPr>
                <w:sz w:val="20"/>
                <w:szCs w:val="20"/>
              </w:rPr>
              <w:t>and schedule first meeting</w:t>
            </w:r>
            <w:r w:rsidR="00750118">
              <w:rPr>
                <w:sz w:val="20"/>
                <w:szCs w:val="20"/>
              </w:rPr>
              <w:t xml:space="preserve"> </w:t>
            </w:r>
            <w:r w:rsidR="00D121BA">
              <w:rPr>
                <w:sz w:val="20"/>
                <w:szCs w:val="20"/>
              </w:rPr>
              <w:t xml:space="preserve">(or joint </w:t>
            </w:r>
            <w:r w:rsidR="00EF2FB9">
              <w:rPr>
                <w:sz w:val="20"/>
                <w:szCs w:val="20"/>
              </w:rPr>
              <w:t>meeting with leadership team)</w:t>
            </w:r>
          </w:p>
          <w:p w14:paraId="13F3F415" w14:textId="26BCC702" w:rsidR="0055518E" w:rsidRDefault="008F179D" w:rsidP="008F179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 meeting monthly </w:t>
            </w:r>
            <w:r w:rsidR="0083185C">
              <w:rPr>
                <w:sz w:val="20"/>
                <w:szCs w:val="20"/>
              </w:rPr>
              <w:t>and</w:t>
            </w:r>
            <w:r w:rsidR="007E2799">
              <w:rPr>
                <w:sz w:val="20"/>
                <w:szCs w:val="20"/>
              </w:rPr>
              <w:t>/or</w:t>
            </w:r>
            <w:r w:rsidR="0083185C">
              <w:rPr>
                <w:sz w:val="20"/>
                <w:szCs w:val="20"/>
              </w:rPr>
              <w:t xml:space="preserve"> </w:t>
            </w:r>
            <w:r w:rsidR="002D5BC2">
              <w:rPr>
                <w:sz w:val="20"/>
                <w:szCs w:val="20"/>
              </w:rPr>
              <w:t>jointly with PTECH leadership team</w:t>
            </w:r>
            <w:r w:rsidR="004953E0">
              <w:rPr>
                <w:sz w:val="20"/>
                <w:szCs w:val="20"/>
              </w:rPr>
              <w:t xml:space="preserve"> and u</w:t>
            </w:r>
            <w:r w:rsidR="00DA1095">
              <w:rPr>
                <w:sz w:val="20"/>
                <w:szCs w:val="20"/>
              </w:rPr>
              <w:t>tilize design elements to formulate agendas</w:t>
            </w:r>
          </w:p>
          <w:p w14:paraId="72DD2E6C" w14:textId="3AA85316" w:rsidR="008F179D" w:rsidRPr="00B50272" w:rsidRDefault="00FE2F4C" w:rsidP="00C928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 </w:t>
            </w:r>
            <w:r w:rsidR="00846BB6">
              <w:rPr>
                <w:sz w:val="20"/>
                <w:szCs w:val="20"/>
              </w:rPr>
              <w:t>collaborating on</w:t>
            </w:r>
            <w:r w:rsidR="007A4AF9">
              <w:rPr>
                <w:sz w:val="20"/>
                <w:szCs w:val="20"/>
              </w:rPr>
              <w:t xml:space="preserve"> draft of </w:t>
            </w:r>
            <w:r w:rsidR="009F3CD4">
              <w:rPr>
                <w:sz w:val="20"/>
                <w:szCs w:val="20"/>
              </w:rPr>
              <w:t>pathways of study</w:t>
            </w:r>
            <w:r w:rsidR="00257676">
              <w:rPr>
                <w:sz w:val="20"/>
                <w:szCs w:val="20"/>
              </w:rPr>
              <w:t xml:space="preserve"> using TEA CTE Pathways</w:t>
            </w:r>
            <w:r w:rsidR="004953E0">
              <w:rPr>
                <w:sz w:val="20"/>
                <w:szCs w:val="20"/>
              </w:rPr>
              <w:t xml:space="preserve"> and to begin </w:t>
            </w:r>
            <w:r w:rsidR="00E21AC2">
              <w:rPr>
                <w:sz w:val="20"/>
                <w:szCs w:val="20"/>
              </w:rPr>
              <w:t>f</w:t>
            </w:r>
            <w:r w:rsidR="007A4AF9">
              <w:rPr>
                <w:sz w:val="20"/>
                <w:szCs w:val="20"/>
              </w:rPr>
              <w:t>ormulat</w:t>
            </w:r>
            <w:r w:rsidR="00E21AC2">
              <w:rPr>
                <w:sz w:val="20"/>
                <w:szCs w:val="20"/>
              </w:rPr>
              <w:t>ing</w:t>
            </w:r>
            <w:r w:rsidR="007A4AF9">
              <w:rPr>
                <w:sz w:val="20"/>
                <w:szCs w:val="20"/>
              </w:rPr>
              <w:t xml:space="preserve"> correlat</w:t>
            </w:r>
            <w:r w:rsidR="00E21AC2">
              <w:rPr>
                <w:sz w:val="20"/>
                <w:szCs w:val="20"/>
              </w:rPr>
              <w:t xml:space="preserve">ed </w:t>
            </w:r>
            <w:r w:rsidR="007A4AF9">
              <w:rPr>
                <w:sz w:val="20"/>
                <w:szCs w:val="20"/>
              </w:rPr>
              <w:t>WBL experiences by grade level</w:t>
            </w:r>
          </w:p>
        </w:tc>
        <w:tc>
          <w:tcPr>
            <w:tcW w:w="251" w:type="pct"/>
          </w:tcPr>
          <w:p w14:paraId="2A4AD375" w14:textId="77777777" w:rsidR="008F179D" w:rsidRPr="00B50272" w:rsidRDefault="008F179D" w:rsidP="008F179D">
            <w:pPr>
              <w:pStyle w:val="NoSpacing"/>
              <w:rPr>
                <w:sz w:val="20"/>
                <w:szCs w:val="20"/>
              </w:rPr>
            </w:pPr>
          </w:p>
        </w:tc>
      </w:tr>
      <w:tr w:rsidR="008C571A" w:rsidRPr="00B50272" w14:paraId="7FB08E17" w14:textId="77777777" w:rsidTr="00C928AC">
        <w:tc>
          <w:tcPr>
            <w:tcW w:w="521" w:type="pct"/>
          </w:tcPr>
          <w:p w14:paraId="5218237F" w14:textId="6D5204CE" w:rsidR="00D14169" w:rsidRDefault="00D14169" w:rsidP="00D14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B1.3 </w:t>
            </w:r>
            <w:r w:rsidR="003131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3 p. 1</w:t>
            </w:r>
          </w:p>
          <w:p w14:paraId="5295FBEC" w14:textId="5CE69BC9" w:rsidR="008C571A" w:rsidRPr="00B50272" w:rsidRDefault="000E21F2" w:rsidP="008C571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B3.1  DE 3 p. 6</w:t>
            </w:r>
          </w:p>
        </w:tc>
        <w:tc>
          <w:tcPr>
            <w:tcW w:w="1462" w:type="pct"/>
          </w:tcPr>
          <w:p w14:paraId="7966206B" w14:textId="77777777" w:rsidR="008C571A" w:rsidRDefault="008C571A" w:rsidP="008C571A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PTECH leadership team agendas</w:t>
            </w:r>
            <w:r>
              <w:rPr>
                <w:sz w:val="20"/>
                <w:szCs w:val="20"/>
              </w:rPr>
              <w:t>/</w:t>
            </w:r>
            <w:r w:rsidRPr="00B50272">
              <w:rPr>
                <w:sz w:val="20"/>
                <w:szCs w:val="20"/>
              </w:rPr>
              <w:t>notes</w:t>
            </w:r>
          </w:p>
          <w:p w14:paraId="5EEE7003" w14:textId="0980C432" w:rsidR="008C571A" w:rsidRPr="00B50272" w:rsidRDefault="008C571A" w:rsidP="008C571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Board meeting agenda/notes</w:t>
            </w:r>
          </w:p>
        </w:tc>
        <w:tc>
          <w:tcPr>
            <w:tcW w:w="2767" w:type="pct"/>
            <w:gridSpan w:val="2"/>
          </w:tcPr>
          <w:p w14:paraId="7C4C16C7" w14:textId="5741132C" w:rsidR="008C571A" w:rsidRPr="00B50272" w:rsidRDefault="008C571A" w:rsidP="008C571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meeting separately or jointly on as needed on all activities and relative </w:t>
            </w:r>
            <w:r w:rsidR="00C928AC">
              <w:rPr>
                <w:sz w:val="20"/>
                <w:szCs w:val="20"/>
              </w:rPr>
              <w:t xml:space="preserve">to development of </w:t>
            </w:r>
            <w:r>
              <w:rPr>
                <w:sz w:val="20"/>
                <w:szCs w:val="20"/>
              </w:rPr>
              <w:t xml:space="preserve">products for this timeline to </w:t>
            </w:r>
            <w:r w:rsidR="00C928AC">
              <w:rPr>
                <w:sz w:val="20"/>
                <w:szCs w:val="20"/>
              </w:rPr>
              <w:t>each</w:t>
            </w:r>
            <w:r>
              <w:rPr>
                <w:sz w:val="20"/>
                <w:szCs w:val="20"/>
              </w:rPr>
              <w:t xml:space="preserve"> role</w:t>
            </w:r>
          </w:p>
        </w:tc>
        <w:tc>
          <w:tcPr>
            <w:tcW w:w="251" w:type="pct"/>
          </w:tcPr>
          <w:p w14:paraId="0E12BB85" w14:textId="77777777" w:rsidR="008C571A" w:rsidRPr="00B50272" w:rsidRDefault="008C571A" w:rsidP="008C571A">
            <w:pPr>
              <w:pStyle w:val="NoSpacing"/>
              <w:rPr>
                <w:sz w:val="20"/>
                <w:szCs w:val="20"/>
              </w:rPr>
            </w:pPr>
          </w:p>
        </w:tc>
      </w:tr>
      <w:tr w:rsidR="00315DB1" w:rsidRPr="00B50272" w14:paraId="0A0EC55C" w14:textId="77777777" w:rsidTr="00C928AC">
        <w:trPr>
          <w:trHeight w:val="498"/>
        </w:trPr>
        <w:tc>
          <w:tcPr>
            <w:tcW w:w="521" w:type="pct"/>
          </w:tcPr>
          <w:p w14:paraId="67FE5013" w14:textId="7E8F4CE4" w:rsidR="00D14169" w:rsidRDefault="00D14169" w:rsidP="00D14169">
            <w:pPr>
              <w:pStyle w:val="NoSpacing"/>
              <w:rPr>
                <w:sz w:val="20"/>
                <w:szCs w:val="20"/>
              </w:rPr>
            </w:pPr>
            <w:bookmarkStart w:id="0" w:name="_Hlk65405735"/>
            <w:r>
              <w:rPr>
                <w:sz w:val="20"/>
                <w:szCs w:val="20"/>
              </w:rPr>
              <w:t xml:space="preserve">B1.3 </w:t>
            </w:r>
            <w:r w:rsidR="003131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3 p. 1</w:t>
            </w:r>
          </w:p>
          <w:p w14:paraId="2134E17A" w14:textId="5F6196D6" w:rsidR="00315DB1" w:rsidRDefault="00B54FB0" w:rsidP="000A6B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B3.1  DE 3 p. 6</w:t>
            </w:r>
          </w:p>
        </w:tc>
        <w:tc>
          <w:tcPr>
            <w:tcW w:w="1462" w:type="pct"/>
          </w:tcPr>
          <w:p w14:paraId="0C059214" w14:textId="114F2889" w:rsidR="00706879" w:rsidRDefault="00706879" w:rsidP="000A6B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PTECH Leadership Team </w:t>
            </w:r>
            <w:r w:rsidR="000B1713">
              <w:rPr>
                <w:sz w:val="20"/>
                <w:szCs w:val="20"/>
              </w:rPr>
              <w:t>and</w:t>
            </w:r>
          </w:p>
          <w:p w14:paraId="04BAB7FA" w14:textId="415B0049" w:rsidR="00315DB1" w:rsidRPr="00B50272" w:rsidRDefault="00315DB1" w:rsidP="000A6B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Advisory Board </w:t>
            </w:r>
            <w:r w:rsidR="000B1713">
              <w:rPr>
                <w:sz w:val="20"/>
                <w:szCs w:val="20"/>
              </w:rPr>
              <w:t>meeting</w:t>
            </w:r>
            <w:r w:rsidR="00D77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agenda/notes</w:t>
            </w:r>
          </w:p>
        </w:tc>
        <w:tc>
          <w:tcPr>
            <w:tcW w:w="2767" w:type="pct"/>
            <w:gridSpan w:val="2"/>
          </w:tcPr>
          <w:p w14:paraId="0A309D35" w14:textId="24BB0E0F" w:rsidR="00315DB1" w:rsidRDefault="001740AC" w:rsidP="00CD0CF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meeting separately or jointly as  needed basis on all activities and relative products</w:t>
            </w:r>
          </w:p>
        </w:tc>
        <w:tc>
          <w:tcPr>
            <w:tcW w:w="251" w:type="pct"/>
          </w:tcPr>
          <w:p w14:paraId="060BB441" w14:textId="77777777" w:rsidR="00315DB1" w:rsidRPr="00B50272" w:rsidRDefault="00315DB1" w:rsidP="008F179D">
            <w:pPr>
              <w:pStyle w:val="NoSpacing"/>
              <w:rPr>
                <w:sz w:val="20"/>
                <w:szCs w:val="20"/>
              </w:rPr>
            </w:pPr>
          </w:p>
        </w:tc>
      </w:tr>
      <w:tr w:rsidR="0046734F" w:rsidRPr="00B50272" w14:paraId="0EB226C9" w14:textId="77777777" w:rsidTr="00053BF1">
        <w:trPr>
          <w:trHeight w:val="107"/>
        </w:trPr>
        <w:tc>
          <w:tcPr>
            <w:tcW w:w="521" w:type="pct"/>
            <w:vMerge w:val="restart"/>
          </w:tcPr>
          <w:p w14:paraId="0B1C39FA" w14:textId="3DE4769F" w:rsidR="00D14169" w:rsidRDefault="00D14169" w:rsidP="00D14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B1.3 </w:t>
            </w:r>
            <w:r w:rsidR="00B54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3 p. 1</w:t>
            </w:r>
          </w:p>
          <w:p w14:paraId="72BCFC88" w14:textId="00A7744D" w:rsidR="00B54FB0" w:rsidRDefault="00B54FB0" w:rsidP="00B54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B3.1  DE 3 p. 6</w:t>
            </w:r>
          </w:p>
          <w:p w14:paraId="7F74F356" w14:textId="43D835D0" w:rsidR="00C54E0D" w:rsidRDefault="00AB7AFE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6734F">
              <w:rPr>
                <w:sz w:val="20"/>
                <w:szCs w:val="20"/>
              </w:rPr>
              <w:t>3.2</w:t>
            </w:r>
            <w:r w:rsidR="00BB36DB">
              <w:rPr>
                <w:sz w:val="20"/>
                <w:szCs w:val="20"/>
              </w:rPr>
              <w:t xml:space="preserve">  DE 1 </w:t>
            </w:r>
            <w:r w:rsidR="00A54A33">
              <w:rPr>
                <w:sz w:val="20"/>
                <w:szCs w:val="20"/>
              </w:rPr>
              <w:t>p</w:t>
            </w:r>
            <w:r w:rsidR="00BB36DB">
              <w:rPr>
                <w:sz w:val="20"/>
                <w:szCs w:val="20"/>
              </w:rPr>
              <w:t>. 5</w:t>
            </w:r>
          </w:p>
          <w:p w14:paraId="2D4DF91C" w14:textId="6FBB061B" w:rsidR="0046734F" w:rsidRDefault="00AB7AFE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6734F">
              <w:rPr>
                <w:sz w:val="20"/>
                <w:szCs w:val="20"/>
              </w:rPr>
              <w:t>3.3</w:t>
            </w:r>
            <w:r w:rsidR="00BB36DB">
              <w:rPr>
                <w:sz w:val="20"/>
                <w:szCs w:val="20"/>
              </w:rPr>
              <w:t xml:space="preserve">  DE</w:t>
            </w:r>
            <w:r w:rsidR="00EF6963">
              <w:rPr>
                <w:sz w:val="20"/>
                <w:szCs w:val="20"/>
              </w:rPr>
              <w:t xml:space="preserve"> 2 </w:t>
            </w:r>
            <w:r w:rsidR="00A54A33">
              <w:rPr>
                <w:sz w:val="20"/>
                <w:szCs w:val="20"/>
              </w:rPr>
              <w:t>p</w:t>
            </w:r>
            <w:r w:rsidR="00EF6963">
              <w:rPr>
                <w:sz w:val="20"/>
                <w:szCs w:val="20"/>
              </w:rPr>
              <w:t>. 5</w:t>
            </w:r>
          </w:p>
          <w:p w14:paraId="19A6EC9F" w14:textId="2822B369" w:rsidR="0046734F" w:rsidRDefault="00AB7AFE" w:rsidP="008414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46734F">
              <w:rPr>
                <w:sz w:val="20"/>
                <w:szCs w:val="20"/>
              </w:rPr>
              <w:t>3.4</w:t>
            </w:r>
            <w:r w:rsidR="001D6D8D">
              <w:rPr>
                <w:sz w:val="20"/>
                <w:szCs w:val="20"/>
              </w:rPr>
              <w:t xml:space="preserve">  DE </w:t>
            </w:r>
            <w:r w:rsidR="00A54A33">
              <w:rPr>
                <w:sz w:val="20"/>
                <w:szCs w:val="20"/>
              </w:rPr>
              <w:t xml:space="preserve">3 </w:t>
            </w:r>
            <w:r w:rsidR="00131772">
              <w:rPr>
                <w:sz w:val="20"/>
                <w:szCs w:val="20"/>
              </w:rPr>
              <w:t>p. 6</w:t>
            </w:r>
          </w:p>
          <w:p w14:paraId="5D5FFAFF" w14:textId="77777777" w:rsidR="00B27F1C" w:rsidRDefault="00B27F1C" w:rsidP="00B27F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B4.5  DE 3 p. 8</w:t>
            </w:r>
          </w:p>
          <w:p w14:paraId="32109908" w14:textId="67659783" w:rsidR="0046734F" w:rsidRPr="00B50272" w:rsidRDefault="00A45325" w:rsidP="008414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B5.2 </w:t>
            </w:r>
            <w:r w:rsidR="003131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1 p.10</w:t>
            </w:r>
          </w:p>
        </w:tc>
        <w:tc>
          <w:tcPr>
            <w:tcW w:w="1462" w:type="pct"/>
            <w:vMerge w:val="restart"/>
          </w:tcPr>
          <w:p w14:paraId="78209D9E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PTECH leadership team agendas</w:t>
            </w:r>
            <w:r>
              <w:rPr>
                <w:sz w:val="20"/>
                <w:szCs w:val="20"/>
              </w:rPr>
              <w:t>/</w:t>
            </w:r>
            <w:r w:rsidRPr="00B50272">
              <w:rPr>
                <w:sz w:val="20"/>
                <w:szCs w:val="20"/>
              </w:rPr>
              <w:t>notes</w:t>
            </w:r>
          </w:p>
          <w:p w14:paraId="15B6D41F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Board agenda/notes</w:t>
            </w:r>
            <w:r w:rsidRPr="00B309E3">
              <w:rPr>
                <w:sz w:val="20"/>
                <w:szCs w:val="20"/>
              </w:rPr>
              <w:t xml:space="preserve"> </w:t>
            </w:r>
          </w:p>
          <w:p w14:paraId="2F62C44F" w14:textId="49A9364E" w:rsidR="0046734F" w:rsidRDefault="0046734F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B/I MOU/s Drafts as available</w:t>
            </w:r>
          </w:p>
          <w:p w14:paraId="77376249" w14:textId="035E3BCD" w:rsidR="0046734F" w:rsidRDefault="0046734F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IHE MOU Draft as available</w:t>
            </w:r>
          </w:p>
          <w:p w14:paraId="0F1F9B4E" w14:textId="4156BE04" w:rsidR="0046734F" w:rsidRDefault="0046734F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Partners List</w:t>
            </w:r>
          </w:p>
          <w:p w14:paraId="1ECD6021" w14:textId="77777777" w:rsidR="00590C78" w:rsidRDefault="00590C78" w:rsidP="00590C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three minimum pathways of study</w:t>
            </w:r>
          </w:p>
          <w:p w14:paraId="41CB880C" w14:textId="4DF6C63B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309E3">
              <w:rPr>
                <w:sz w:val="20"/>
                <w:szCs w:val="20"/>
              </w:rPr>
              <w:t>egional high demand occupation list</w:t>
            </w:r>
          </w:p>
        </w:tc>
        <w:tc>
          <w:tcPr>
            <w:tcW w:w="2581" w:type="pct"/>
            <w:vMerge w:val="restart"/>
          </w:tcPr>
          <w:p w14:paraId="56DB1DBE" w14:textId="682D2BEF" w:rsidR="0046734F" w:rsidRDefault="0046734F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products in progress by</w:t>
            </w:r>
            <w:r w:rsidR="00562F0E">
              <w:rPr>
                <w:sz w:val="20"/>
                <w:szCs w:val="20"/>
              </w:rPr>
              <w:t xml:space="preserve"> end of September 202</w:t>
            </w:r>
            <w:r w:rsidR="00EC7E94">
              <w:rPr>
                <w:sz w:val="20"/>
                <w:szCs w:val="20"/>
              </w:rPr>
              <w:t>2</w:t>
            </w:r>
            <w:r w:rsidR="00562F0E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 xml:space="preserve"> </w:t>
            </w:r>
            <w:r w:rsidR="00844070">
              <w:rPr>
                <w:sz w:val="20"/>
                <w:szCs w:val="20"/>
              </w:rPr>
              <w:t>associate</w:t>
            </w:r>
            <w:r w:rsidR="00A077A3">
              <w:rPr>
                <w:sz w:val="20"/>
                <w:szCs w:val="20"/>
              </w:rPr>
              <w:t>d</w:t>
            </w:r>
            <w:r w:rsidR="008440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Benchmark on PTECH Website </w:t>
            </w:r>
          </w:p>
        </w:tc>
        <w:tc>
          <w:tcPr>
            <w:tcW w:w="186" w:type="pct"/>
          </w:tcPr>
          <w:p w14:paraId="382EFA6B" w14:textId="783CCA70" w:rsidR="0046734F" w:rsidRPr="00B50272" w:rsidRDefault="00225848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51" w:type="pct"/>
          </w:tcPr>
          <w:p w14:paraId="7D49AE56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</w:tr>
      <w:tr w:rsidR="0046734F" w:rsidRPr="00B50272" w14:paraId="18D1C0BD" w14:textId="77777777" w:rsidTr="00053BF1">
        <w:trPr>
          <w:trHeight w:val="125"/>
        </w:trPr>
        <w:tc>
          <w:tcPr>
            <w:tcW w:w="521" w:type="pct"/>
            <w:vMerge/>
          </w:tcPr>
          <w:p w14:paraId="55707711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14:paraId="5694B2C6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1" w:type="pct"/>
            <w:vMerge/>
          </w:tcPr>
          <w:p w14:paraId="585C9111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19B297A" w14:textId="77C12C93" w:rsidR="0046734F" w:rsidRDefault="00225848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1" w:type="pct"/>
          </w:tcPr>
          <w:p w14:paraId="5892F51A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</w:tr>
      <w:tr w:rsidR="0046734F" w:rsidRPr="00B50272" w14:paraId="4DC42606" w14:textId="77777777" w:rsidTr="00053BF1">
        <w:trPr>
          <w:trHeight w:val="143"/>
        </w:trPr>
        <w:tc>
          <w:tcPr>
            <w:tcW w:w="521" w:type="pct"/>
            <w:vMerge/>
          </w:tcPr>
          <w:p w14:paraId="41DBC16A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14:paraId="2697E689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1" w:type="pct"/>
            <w:vMerge/>
          </w:tcPr>
          <w:p w14:paraId="6302F37B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2C73E63E" w14:textId="454BE6B8" w:rsidR="0046734F" w:rsidRDefault="00AF4C36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1" w:type="pct"/>
          </w:tcPr>
          <w:p w14:paraId="7554B582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</w:tr>
      <w:tr w:rsidR="0046734F" w:rsidRPr="00B50272" w14:paraId="46495D99" w14:textId="77777777" w:rsidTr="00053BF1">
        <w:trPr>
          <w:trHeight w:val="73"/>
        </w:trPr>
        <w:tc>
          <w:tcPr>
            <w:tcW w:w="521" w:type="pct"/>
            <w:vMerge/>
          </w:tcPr>
          <w:p w14:paraId="78F3A04C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14:paraId="355987EF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1" w:type="pct"/>
            <w:vMerge/>
          </w:tcPr>
          <w:p w14:paraId="35B50459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46C0AD45" w14:textId="2F031DCA" w:rsidR="0046734F" w:rsidRDefault="00AF4C36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1" w:type="pct"/>
          </w:tcPr>
          <w:p w14:paraId="68C41AE9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</w:tr>
      <w:tr w:rsidR="0046734F" w:rsidRPr="00B50272" w14:paraId="57F2EE6D" w14:textId="77777777" w:rsidTr="00053BF1">
        <w:trPr>
          <w:trHeight w:val="80"/>
        </w:trPr>
        <w:tc>
          <w:tcPr>
            <w:tcW w:w="521" w:type="pct"/>
            <w:vMerge/>
          </w:tcPr>
          <w:p w14:paraId="07988137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14:paraId="00A1CB2A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1" w:type="pct"/>
            <w:vMerge/>
          </w:tcPr>
          <w:p w14:paraId="409DE820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59FBB5DD" w14:textId="3BF58E71" w:rsidR="0046734F" w:rsidRDefault="00AF4C36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51" w:type="pct"/>
          </w:tcPr>
          <w:p w14:paraId="287CD48D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</w:tr>
      <w:tr w:rsidR="0046734F" w:rsidRPr="00B50272" w14:paraId="60D3D197" w14:textId="77777777" w:rsidTr="00053BF1">
        <w:trPr>
          <w:trHeight w:val="188"/>
        </w:trPr>
        <w:tc>
          <w:tcPr>
            <w:tcW w:w="521" w:type="pct"/>
            <w:vMerge/>
          </w:tcPr>
          <w:p w14:paraId="1DB1B732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14:paraId="45CDCCB6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1" w:type="pct"/>
            <w:vMerge/>
          </w:tcPr>
          <w:p w14:paraId="1B97F51D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033329E7" w14:textId="74B7CF4A" w:rsidR="0046734F" w:rsidRDefault="00AF4C36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51" w:type="pct"/>
          </w:tcPr>
          <w:p w14:paraId="5CDB36D8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</w:tr>
      <w:tr w:rsidR="0046734F" w:rsidRPr="00B50272" w14:paraId="6D452F64" w14:textId="77777777" w:rsidTr="00053BF1">
        <w:trPr>
          <w:trHeight w:val="206"/>
        </w:trPr>
        <w:tc>
          <w:tcPr>
            <w:tcW w:w="521" w:type="pct"/>
            <w:vMerge/>
          </w:tcPr>
          <w:p w14:paraId="391C6586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14:paraId="116F8D17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81" w:type="pct"/>
            <w:vMerge/>
          </w:tcPr>
          <w:p w14:paraId="52B6E925" w14:textId="77777777" w:rsidR="0046734F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14:paraId="7F8462CD" w14:textId="187483DF" w:rsidR="0046734F" w:rsidRDefault="00AF4C36" w:rsidP="003847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51" w:type="pct"/>
          </w:tcPr>
          <w:p w14:paraId="14CF3C33" w14:textId="77777777" w:rsidR="0046734F" w:rsidRPr="00B50272" w:rsidRDefault="0046734F" w:rsidP="003847C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0"/>
    </w:tbl>
    <w:p w14:paraId="32FB3163" w14:textId="77777777" w:rsidR="00E7025E" w:rsidRDefault="00E7025E" w:rsidP="000F7BEB">
      <w:pPr>
        <w:pStyle w:val="NoSpacing"/>
        <w:rPr>
          <w:rFonts w:cstheme="minorHAnsi"/>
          <w:b/>
          <w:bCs/>
          <w:sz w:val="20"/>
          <w:szCs w:val="20"/>
        </w:rPr>
      </w:pPr>
    </w:p>
    <w:p w14:paraId="3E3387C4" w14:textId="58539669" w:rsidR="000F7BEB" w:rsidRPr="000F7BEB" w:rsidRDefault="009846AE" w:rsidP="000F7BEB">
      <w:pPr>
        <w:pStyle w:val="NoSpacing"/>
        <w:rPr>
          <w:rFonts w:cstheme="minorHAnsi"/>
          <w:b/>
          <w:bCs/>
          <w:sz w:val="20"/>
          <w:szCs w:val="20"/>
        </w:rPr>
      </w:pPr>
      <w:r w:rsidRPr="00736409">
        <w:rPr>
          <w:rFonts w:cstheme="minorHAnsi"/>
          <w:b/>
          <w:bCs/>
          <w:sz w:val="20"/>
          <w:szCs w:val="20"/>
        </w:rPr>
        <w:t>Onboarding</w:t>
      </w:r>
      <w:r>
        <w:rPr>
          <w:rFonts w:cstheme="minorHAnsi"/>
          <w:b/>
          <w:bCs/>
          <w:sz w:val="20"/>
          <w:szCs w:val="20"/>
        </w:rPr>
        <w:t xml:space="preserve"> and Planning Roadmap to</w:t>
      </w:r>
      <w:r w:rsidRPr="00736409">
        <w:rPr>
          <w:rFonts w:cstheme="minorHAnsi"/>
          <w:b/>
          <w:bCs/>
          <w:sz w:val="20"/>
          <w:szCs w:val="20"/>
        </w:rPr>
        <w:t xml:space="preserve"> Opening </w:t>
      </w:r>
      <w:r>
        <w:rPr>
          <w:rFonts w:cstheme="minorHAnsi"/>
          <w:b/>
          <w:bCs/>
          <w:sz w:val="20"/>
          <w:szCs w:val="20"/>
        </w:rPr>
        <w:t xml:space="preserve">PTECH </w:t>
      </w:r>
      <w:r w:rsidRPr="00736409">
        <w:rPr>
          <w:rFonts w:cstheme="minorHAnsi"/>
          <w:b/>
          <w:bCs/>
          <w:sz w:val="20"/>
          <w:szCs w:val="20"/>
        </w:rPr>
        <w:t xml:space="preserve">Development, Posting, and Maintenance      </w:t>
      </w:r>
      <w:r w:rsidR="000F7BEB" w:rsidRPr="000F7BEB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0F7BEB" w:rsidRPr="000F7BEB">
        <w:rPr>
          <w:rFonts w:cstheme="minorHAnsi"/>
          <w:b/>
          <w:bCs/>
          <w:sz w:val="20"/>
          <w:szCs w:val="20"/>
        </w:rPr>
        <w:t xml:space="preserve">  October-November 202</w:t>
      </w:r>
      <w:r w:rsidR="004518EF">
        <w:rPr>
          <w:rFonts w:cstheme="minorHAnsi"/>
          <w:b/>
          <w:bCs/>
          <w:sz w:val="20"/>
          <w:szCs w:val="20"/>
        </w:rPr>
        <w:t>2</w:t>
      </w:r>
      <w:r w:rsidR="000F7BEB" w:rsidRPr="000F7BEB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1498"/>
        <w:gridCol w:w="4209"/>
        <w:gridCol w:w="7428"/>
        <w:gridCol w:w="542"/>
        <w:gridCol w:w="808"/>
      </w:tblGrid>
      <w:tr w:rsidR="00557A84" w:rsidRPr="00B50272" w14:paraId="445F0C59" w14:textId="77777777" w:rsidTr="00E7025E">
        <w:tc>
          <w:tcPr>
            <w:tcW w:w="517" w:type="pct"/>
          </w:tcPr>
          <w:p w14:paraId="64979A17" w14:textId="77777777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Product</w:t>
            </w:r>
          </w:p>
        </w:tc>
        <w:tc>
          <w:tcPr>
            <w:tcW w:w="1453" w:type="pct"/>
          </w:tcPr>
          <w:p w14:paraId="26FF4DA2" w14:textId="77777777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Description</w:t>
            </w:r>
          </w:p>
        </w:tc>
        <w:tc>
          <w:tcPr>
            <w:tcW w:w="2751" w:type="pct"/>
            <w:gridSpan w:val="2"/>
          </w:tcPr>
          <w:p w14:paraId="2B51FB32" w14:textId="78BD3C36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</w:t>
            </w:r>
            <w:r w:rsidR="00B07CD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and </w:t>
            </w:r>
            <w:r w:rsidRPr="00B50272">
              <w:rPr>
                <w:sz w:val="20"/>
                <w:szCs w:val="20"/>
              </w:rPr>
              <w:t>Notes</w:t>
            </w:r>
          </w:p>
        </w:tc>
        <w:tc>
          <w:tcPr>
            <w:tcW w:w="279" w:type="pct"/>
          </w:tcPr>
          <w:p w14:paraId="031E819D" w14:textId="77777777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</w:tr>
      <w:tr w:rsidR="008C571A" w:rsidRPr="00B50272" w14:paraId="0714334F" w14:textId="77777777" w:rsidTr="00E7025E">
        <w:tc>
          <w:tcPr>
            <w:tcW w:w="517" w:type="pct"/>
          </w:tcPr>
          <w:p w14:paraId="59F40607" w14:textId="6E5DE90B" w:rsidR="00D14169" w:rsidRDefault="00D14169" w:rsidP="00D14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B1.3 </w:t>
            </w:r>
            <w:r w:rsidR="00B54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3 p. 1</w:t>
            </w:r>
          </w:p>
          <w:p w14:paraId="0D698189" w14:textId="23C231CD" w:rsidR="008C571A" w:rsidRPr="00B50272" w:rsidRDefault="00B54FB0" w:rsidP="008C571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B3.1  DE 3 p. 6</w:t>
            </w:r>
          </w:p>
        </w:tc>
        <w:tc>
          <w:tcPr>
            <w:tcW w:w="1453" w:type="pct"/>
          </w:tcPr>
          <w:p w14:paraId="5FA896D8" w14:textId="1916C853" w:rsidR="008C571A" w:rsidRDefault="008C571A" w:rsidP="008C571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PTECH Leadership Team </w:t>
            </w:r>
            <w:r w:rsidR="00B91A5E">
              <w:rPr>
                <w:sz w:val="20"/>
                <w:szCs w:val="20"/>
              </w:rPr>
              <w:t>agenda/notes</w:t>
            </w:r>
          </w:p>
          <w:p w14:paraId="1367D33F" w14:textId="61AFCF08" w:rsidR="008C571A" w:rsidRPr="00B50272" w:rsidRDefault="008C571A" w:rsidP="008C571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Board meeting agenda/notes</w:t>
            </w:r>
          </w:p>
        </w:tc>
        <w:tc>
          <w:tcPr>
            <w:tcW w:w="2751" w:type="pct"/>
            <w:gridSpan w:val="2"/>
          </w:tcPr>
          <w:p w14:paraId="111FD81A" w14:textId="5E72F06C" w:rsidR="008C571A" w:rsidRPr="00B50272" w:rsidRDefault="008C571A" w:rsidP="008C571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meeting separately or jointly on as needed basis on all activities and relative products for this timeline to your role</w:t>
            </w:r>
          </w:p>
        </w:tc>
        <w:tc>
          <w:tcPr>
            <w:tcW w:w="279" w:type="pct"/>
          </w:tcPr>
          <w:p w14:paraId="0DB22A7A" w14:textId="77777777" w:rsidR="008C571A" w:rsidRPr="00B50272" w:rsidRDefault="008C571A" w:rsidP="008C571A">
            <w:pPr>
              <w:pStyle w:val="NoSpacing"/>
              <w:rPr>
                <w:sz w:val="20"/>
                <w:szCs w:val="20"/>
              </w:rPr>
            </w:pPr>
          </w:p>
        </w:tc>
      </w:tr>
      <w:tr w:rsidR="003E2E9F" w:rsidRPr="00B50272" w14:paraId="694A1E37" w14:textId="77777777" w:rsidTr="00E7025E">
        <w:tc>
          <w:tcPr>
            <w:tcW w:w="517" w:type="pct"/>
          </w:tcPr>
          <w:p w14:paraId="6291A5F0" w14:textId="3835BCD9" w:rsidR="003E2E9F" w:rsidRDefault="009C08D7" w:rsidP="003E2E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E2E9F">
              <w:rPr>
                <w:sz w:val="20"/>
                <w:szCs w:val="20"/>
              </w:rPr>
              <w:t>4.3</w:t>
            </w:r>
            <w:r w:rsidR="00B27F1C">
              <w:rPr>
                <w:sz w:val="20"/>
                <w:szCs w:val="20"/>
              </w:rPr>
              <w:t xml:space="preserve">  DE </w:t>
            </w:r>
            <w:r w:rsidR="00FB4AD7">
              <w:rPr>
                <w:sz w:val="20"/>
                <w:szCs w:val="20"/>
              </w:rPr>
              <w:t>3 p. 8</w:t>
            </w:r>
          </w:p>
        </w:tc>
        <w:tc>
          <w:tcPr>
            <w:tcW w:w="1453" w:type="pct"/>
          </w:tcPr>
          <w:p w14:paraId="0897D9DC" w14:textId="28498B2E" w:rsidR="003E2E9F" w:rsidRPr="00B50272" w:rsidRDefault="003E2E9F" w:rsidP="003E2E9F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Curriculum alignment documents</w:t>
            </w:r>
          </w:p>
        </w:tc>
        <w:tc>
          <w:tcPr>
            <w:tcW w:w="2751" w:type="pct"/>
            <w:gridSpan w:val="2"/>
          </w:tcPr>
          <w:p w14:paraId="448D6F17" w14:textId="2269139A" w:rsidR="003E2E9F" w:rsidRDefault="003E2E9F" w:rsidP="003E2E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on or before end of November 202</w:t>
            </w:r>
            <w:r w:rsidR="000535BE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</w:tcPr>
          <w:p w14:paraId="00EB989B" w14:textId="789710FF" w:rsidR="003E2E9F" w:rsidRPr="00B50272" w:rsidRDefault="003E2E9F" w:rsidP="003E2E9F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52E71833" w14:textId="77777777" w:rsidTr="00E7025E">
        <w:trPr>
          <w:trHeight w:val="170"/>
        </w:trPr>
        <w:tc>
          <w:tcPr>
            <w:tcW w:w="517" w:type="pct"/>
            <w:vMerge w:val="restart"/>
          </w:tcPr>
          <w:p w14:paraId="7635C733" w14:textId="540A8E3D" w:rsidR="00D14169" w:rsidRDefault="00D14169" w:rsidP="00D141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B1.3 </w:t>
            </w:r>
            <w:r w:rsidR="00B54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3 p. 1</w:t>
            </w:r>
          </w:p>
          <w:p w14:paraId="72FD2E23" w14:textId="33FF95B9" w:rsidR="00B54FB0" w:rsidRDefault="00B54FB0" w:rsidP="00B54F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B3.1  DE 3 p. 6</w:t>
            </w:r>
          </w:p>
          <w:p w14:paraId="5CE30BE9" w14:textId="77777777" w:rsidR="00131772" w:rsidRDefault="00131772" w:rsidP="001317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B3.2  DE 1 p. 5</w:t>
            </w:r>
          </w:p>
          <w:p w14:paraId="0D4CD120" w14:textId="77777777" w:rsidR="00131772" w:rsidRDefault="00131772" w:rsidP="001317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B3.3  DE 2 p. 5</w:t>
            </w:r>
          </w:p>
          <w:p w14:paraId="56FF662E" w14:textId="77777777" w:rsidR="00131772" w:rsidRDefault="00131772" w:rsidP="001317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B3.4  DE 3 p. 6</w:t>
            </w:r>
          </w:p>
          <w:p w14:paraId="462C5B67" w14:textId="77777777" w:rsidR="003B05E0" w:rsidRDefault="001F7002" w:rsidP="00B27F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B4.3  DE 3 p. 8</w:t>
            </w:r>
          </w:p>
          <w:p w14:paraId="2015DA80" w14:textId="2EBB69CB" w:rsidR="00B27F1C" w:rsidRDefault="00B27F1C" w:rsidP="00B27F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B4.5 </w:t>
            </w:r>
            <w:r w:rsidR="003B05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3 p. 8</w:t>
            </w:r>
          </w:p>
          <w:p w14:paraId="14FE4FC7" w14:textId="66D64F62" w:rsidR="008F0FB6" w:rsidRPr="00B50272" w:rsidRDefault="00A45325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B5.2 </w:t>
            </w:r>
            <w:r w:rsidR="003B05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1 p.10</w:t>
            </w:r>
          </w:p>
        </w:tc>
        <w:tc>
          <w:tcPr>
            <w:tcW w:w="1453" w:type="pct"/>
            <w:vMerge w:val="restart"/>
          </w:tcPr>
          <w:p w14:paraId="7B473EAF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PTECH leadership team agendas</w:t>
            </w:r>
            <w:r>
              <w:rPr>
                <w:sz w:val="20"/>
                <w:szCs w:val="20"/>
              </w:rPr>
              <w:t>/</w:t>
            </w:r>
            <w:r w:rsidRPr="00B50272">
              <w:rPr>
                <w:sz w:val="20"/>
                <w:szCs w:val="20"/>
              </w:rPr>
              <w:t>notes</w:t>
            </w:r>
          </w:p>
          <w:p w14:paraId="773CC505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Board agenda/notes</w:t>
            </w:r>
            <w:r w:rsidRPr="00B309E3">
              <w:rPr>
                <w:sz w:val="20"/>
                <w:szCs w:val="20"/>
              </w:rPr>
              <w:t xml:space="preserve"> </w:t>
            </w:r>
          </w:p>
          <w:p w14:paraId="715F3DFC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B/I MOU/s Drafts as available</w:t>
            </w:r>
          </w:p>
          <w:p w14:paraId="6DD9DF69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IHE MOU Draft as available</w:t>
            </w:r>
          </w:p>
          <w:p w14:paraId="5A5CAA84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Partners List</w:t>
            </w:r>
          </w:p>
          <w:p w14:paraId="6495D2B0" w14:textId="6FAD7CF8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Alignment</w:t>
            </w:r>
          </w:p>
          <w:p w14:paraId="30066F08" w14:textId="62E6219F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three minimum </w:t>
            </w:r>
            <w:r w:rsidR="00590C7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athways</w:t>
            </w:r>
            <w:r w:rsidR="00590C78">
              <w:rPr>
                <w:sz w:val="20"/>
                <w:szCs w:val="20"/>
              </w:rPr>
              <w:t xml:space="preserve"> of study</w:t>
            </w:r>
          </w:p>
          <w:p w14:paraId="01DE6106" w14:textId="5A5CD8BA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309E3">
              <w:rPr>
                <w:sz w:val="20"/>
                <w:szCs w:val="20"/>
              </w:rPr>
              <w:t>egional high demand occupation list</w:t>
            </w:r>
          </w:p>
        </w:tc>
        <w:tc>
          <w:tcPr>
            <w:tcW w:w="2564" w:type="pct"/>
            <w:vMerge w:val="restart"/>
          </w:tcPr>
          <w:p w14:paraId="477B5BE9" w14:textId="0FBF2246" w:rsidR="008F0FB6" w:rsidRDefault="00B82605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E41E89">
              <w:rPr>
                <w:sz w:val="20"/>
                <w:szCs w:val="20"/>
              </w:rPr>
              <w:t>seven</w:t>
            </w:r>
            <w:r w:rsidR="00D76DA8">
              <w:rPr>
                <w:sz w:val="20"/>
                <w:szCs w:val="20"/>
              </w:rPr>
              <w:t xml:space="preserve"> </w:t>
            </w:r>
            <w:r w:rsidR="00963C56">
              <w:rPr>
                <w:sz w:val="20"/>
                <w:szCs w:val="20"/>
              </w:rPr>
              <w:t xml:space="preserve">products as needed </w:t>
            </w:r>
            <w:r w:rsidR="002D7975">
              <w:rPr>
                <w:sz w:val="20"/>
                <w:szCs w:val="20"/>
              </w:rPr>
              <w:t>and re-</w:t>
            </w:r>
            <w:r>
              <w:rPr>
                <w:sz w:val="20"/>
                <w:szCs w:val="20"/>
              </w:rPr>
              <w:t>post on or before end of November 202</w:t>
            </w:r>
            <w:r w:rsidR="000535BE">
              <w:rPr>
                <w:sz w:val="20"/>
                <w:szCs w:val="20"/>
              </w:rPr>
              <w:t>2</w:t>
            </w:r>
            <w:r w:rsidR="002D7975">
              <w:rPr>
                <w:sz w:val="20"/>
                <w:szCs w:val="20"/>
              </w:rPr>
              <w:t>.</w:t>
            </w:r>
          </w:p>
          <w:p w14:paraId="4B3CD1DC" w14:textId="2EAD6981" w:rsidR="002D7975" w:rsidRDefault="002D7975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one new draft </w:t>
            </w:r>
            <w:r w:rsidR="000502A3">
              <w:rPr>
                <w:sz w:val="20"/>
                <w:szCs w:val="20"/>
              </w:rPr>
              <w:t>(Curriculum Alignment)</w:t>
            </w:r>
            <w:r w:rsidR="00F74CCB">
              <w:rPr>
                <w:sz w:val="20"/>
                <w:szCs w:val="20"/>
              </w:rPr>
              <w:t xml:space="preserve"> by end of November</w:t>
            </w:r>
          </w:p>
        </w:tc>
        <w:tc>
          <w:tcPr>
            <w:tcW w:w="187" w:type="pct"/>
          </w:tcPr>
          <w:p w14:paraId="774BC4FB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79" w:type="pct"/>
          </w:tcPr>
          <w:p w14:paraId="30D0BCC8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365825AD" w14:textId="77777777" w:rsidTr="00E7025E">
        <w:trPr>
          <w:trHeight w:val="161"/>
        </w:trPr>
        <w:tc>
          <w:tcPr>
            <w:tcW w:w="517" w:type="pct"/>
            <w:vMerge/>
          </w:tcPr>
          <w:p w14:paraId="06984AAD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14:paraId="1B7582C7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pct"/>
            <w:vMerge/>
          </w:tcPr>
          <w:p w14:paraId="0626BB0D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" w:type="pct"/>
          </w:tcPr>
          <w:p w14:paraId="16E2A263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9" w:type="pct"/>
          </w:tcPr>
          <w:p w14:paraId="0F7C8071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4F52EE1E" w14:textId="77777777" w:rsidTr="00E7025E">
        <w:trPr>
          <w:trHeight w:val="179"/>
        </w:trPr>
        <w:tc>
          <w:tcPr>
            <w:tcW w:w="517" w:type="pct"/>
            <w:vMerge/>
          </w:tcPr>
          <w:p w14:paraId="6EAA2148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14:paraId="0FCBB348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pct"/>
            <w:vMerge/>
          </w:tcPr>
          <w:p w14:paraId="14A988D5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" w:type="pct"/>
          </w:tcPr>
          <w:p w14:paraId="46F30548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9" w:type="pct"/>
          </w:tcPr>
          <w:p w14:paraId="741E73F2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022F0268" w14:textId="77777777" w:rsidTr="00E7025E">
        <w:trPr>
          <w:trHeight w:val="107"/>
        </w:trPr>
        <w:tc>
          <w:tcPr>
            <w:tcW w:w="517" w:type="pct"/>
            <w:vMerge/>
          </w:tcPr>
          <w:p w14:paraId="3B85E19F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14:paraId="1A2D59BF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pct"/>
            <w:vMerge/>
          </w:tcPr>
          <w:p w14:paraId="58D8A4B7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" w:type="pct"/>
          </w:tcPr>
          <w:p w14:paraId="0A33E064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79" w:type="pct"/>
          </w:tcPr>
          <w:p w14:paraId="033422FD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2C9CE167" w14:textId="77777777" w:rsidTr="00E7025E">
        <w:trPr>
          <w:trHeight w:val="125"/>
        </w:trPr>
        <w:tc>
          <w:tcPr>
            <w:tcW w:w="517" w:type="pct"/>
            <w:vMerge/>
          </w:tcPr>
          <w:p w14:paraId="607BEFA0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14:paraId="0DA4C589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pct"/>
            <w:vMerge/>
          </w:tcPr>
          <w:p w14:paraId="053AC0A3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" w:type="pct"/>
          </w:tcPr>
          <w:p w14:paraId="39FCD29B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79" w:type="pct"/>
          </w:tcPr>
          <w:p w14:paraId="33285049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6BF9A9BF" w14:textId="77777777" w:rsidTr="00E7025E">
        <w:trPr>
          <w:trHeight w:val="73"/>
        </w:trPr>
        <w:tc>
          <w:tcPr>
            <w:tcW w:w="517" w:type="pct"/>
            <w:vMerge/>
          </w:tcPr>
          <w:p w14:paraId="198000F1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14:paraId="5EB0CCD4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pct"/>
            <w:vMerge/>
          </w:tcPr>
          <w:p w14:paraId="3FAED275" w14:textId="77777777" w:rsidR="008F0FB6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" w:type="pct"/>
          </w:tcPr>
          <w:p w14:paraId="30CCAC7E" w14:textId="5ACF184A" w:rsidR="008F0FB6" w:rsidRDefault="00B82605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79" w:type="pct"/>
          </w:tcPr>
          <w:p w14:paraId="37023D62" w14:textId="77777777" w:rsidR="008F0FB6" w:rsidRPr="00B50272" w:rsidRDefault="008F0FB6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20C0E21B" w14:textId="77777777" w:rsidTr="00E7025E">
        <w:trPr>
          <w:trHeight w:val="152"/>
        </w:trPr>
        <w:tc>
          <w:tcPr>
            <w:tcW w:w="517" w:type="pct"/>
            <w:vMerge/>
          </w:tcPr>
          <w:p w14:paraId="63F1F9B9" w14:textId="77777777" w:rsidR="00B82605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14:paraId="5506196E" w14:textId="77777777" w:rsidR="00B82605" w:rsidRPr="00B50272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pct"/>
            <w:vMerge/>
          </w:tcPr>
          <w:p w14:paraId="660A6807" w14:textId="77777777" w:rsidR="00B82605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" w:type="pct"/>
          </w:tcPr>
          <w:p w14:paraId="3845B0EE" w14:textId="7871F7D0" w:rsidR="00B82605" w:rsidRDefault="00B82605" w:rsidP="00B826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79" w:type="pct"/>
          </w:tcPr>
          <w:p w14:paraId="64A172E0" w14:textId="77777777" w:rsidR="00B82605" w:rsidRPr="00B50272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</w:tr>
      <w:tr w:rsidR="00E7025E" w:rsidRPr="00B50272" w14:paraId="1DA3ED79" w14:textId="77777777" w:rsidTr="00E7025E">
        <w:trPr>
          <w:trHeight w:val="170"/>
        </w:trPr>
        <w:tc>
          <w:tcPr>
            <w:tcW w:w="517" w:type="pct"/>
            <w:vMerge/>
          </w:tcPr>
          <w:p w14:paraId="5F4B4C4B" w14:textId="77777777" w:rsidR="00B82605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53" w:type="pct"/>
            <w:vMerge/>
          </w:tcPr>
          <w:p w14:paraId="66BAD181" w14:textId="77777777" w:rsidR="00B82605" w:rsidRPr="00B50272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pct"/>
            <w:vMerge/>
          </w:tcPr>
          <w:p w14:paraId="28043029" w14:textId="77777777" w:rsidR="00B82605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" w:type="pct"/>
          </w:tcPr>
          <w:p w14:paraId="43B856C2" w14:textId="473CDFCC" w:rsidR="00B82605" w:rsidRDefault="00B82605" w:rsidP="00B826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79" w:type="pct"/>
          </w:tcPr>
          <w:p w14:paraId="11E51D5B" w14:textId="77777777" w:rsidR="00B82605" w:rsidRPr="00B50272" w:rsidRDefault="00B82605" w:rsidP="00B8260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FD5DFD9" w14:textId="4AF99452" w:rsidR="00432E41" w:rsidRDefault="00432E41" w:rsidP="00B50272">
      <w:pPr>
        <w:pStyle w:val="NoSpacing"/>
        <w:rPr>
          <w:rFonts w:cstheme="minorHAnsi"/>
          <w:b/>
          <w:sz w:val="20"/>
          <w:szCs w:val="20"/>
        </w:rPr>
      </w:pPr>
    </w:p>
    <w:p w14:paraId="1A092A36" w14:textId="77777777" w:rsidR="00AD185F" w:rsidRDefault="00AD185F" w:rsidP="00B50272">
      <w:pPr>
        <w:pStyle w:val="NoSpacing"/>
        <w:rPr>
          <w:rFonts w:cstheme="minorHAnsi"/>
          <w:b/>
          <w:sz w:val="20"/>
          <w:szCs w:val="20"/>
        </w:rPr>
      </w:pPr>
    </w:p>
    <w:p w14:paraId="1CB569C7" w14:textId="31BDF0ED" w:rsidR="00D258FE" w:rsidRPr="00B309E3" w:rsidRDefault="00E7025E" w:rsidP="00D258FE">
      <w:pPr>
        <w:pStyle w:val="NoSpacing"/>
        <w:rPr>
          <w:sz w:val="20"/>
          <w:szCs w:val="20"/>
        </w:rPr>
      </w:pPr>
      <w:r w:rsidRPr="00736409">
        <w:rPr>
          <w:rFonts w:cstheme="minorHAnsi"/>
          <w:b/>
          <w:bCs/>
          <w:sz w:val="20"/>
          <w:szCs w:val="20"/>
        </w:rPr>
        <w:lastRenderedPageBreak/>
        <w:t>Onboarding</w:t>
      </w:r>
      <w:r>
        <w:rPr>
          <w:rFonts w:cstheme="minorHAnsi"/>
          <w:b/>
          <w:bCs/>
          <w:sz w:val="20"/>
          <w:szCs w:val="20"/>
        </w:rPr>
        <w:t xml:space="preserve"> and Planning Roadmap to</w:t>
      </w:r>
      <w:r w:rsidRPr="00736409">
        <w:rPr>
          <w:rFonts w:cstheme="minorHAnsi"/>
          <w:b/>
          <w:bCs/>
          <w:sz w:val="20"/>
          <w:szCs w:val="20"/>
        </w:rPr>
        <w:t xml:space="preserve"> Opening </w:t>
      </w:r>
      <w:r>
        <w:rPr>
          <w:rFonts w:cstheme="minorHAnsi"/>
          <w:b/>
          <w:bCs/>
          <w:sz w:val="20"/>
          <w:szCs w:val="20"/>
        </w:rPr>
        <w:t xml:space="preserve">PTECH </w:t>
      </w:r>
      <w:r w:rsidRPr="00736409">
        <w:rPr>
          <w:rFonts w:cstheme="minorHAnsi"/>
          <w:b/>
          <w:bCs/>
          <w:sz w:val="20"/>
          <w:szCs w:val="20"/>
        </w:rPr>
        <w:t xml:space="preserve">Development, Posting, and Maintenance     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D258FE" w:rsidRPr="00B309E3">
        <w:rPr>
          <w:b/>
          <w:bCs/>
          <w:sz w:val="20"/>
          <w:szCs w:val="20"/>
        </w:rPr>
        <w:tab/>
      </w:r>
      <w:r w:rsidR="00D258FE">
        <w:rPr>
          <w:b/>
          <w:bCs/>
          <w:sz w:val="20"/>
          <w:szCs w:val="20"/>
        </w:rPr>
        <w:t xml:space="preserve"> </w:t>
      </w:r>
      <w:r w:rsidR="00D258FE" w:rsidRPr="00B309E3">
        <w:rPr>
          <w:b/>
          <w:bCs/>
          <w:sz w:val="20"/>
          <w:szCs w:val="20"/>
        </w:rPr>
        <w:t>December</w:t>
      </w:r>
      <w:r w:rsidR="00D258FE">
        <w:rPr>
          <w:b/>
          <w:bCs/>
          <w:sz w:val="20"/>
          <w:szCs w:val="20"/>
        </w:rPr>
        <w:t>202</w:t>
      </w:r>
      <w:r w:rsidR="004518EF">
        <w:rPr>
          <w:b/>
          <w:bCs/>
          <w:sz w:val="20"/>
          <w:szCs w:val="20"/>
        </w:rPr>
        <w:t>2</w:t>
      </w:r>
      <w:r w:rsidR="00D258FE" w:rsidRPr="00B309E3">
        <w:rPr>
          <w:b/>
          <w:bCs/>
          <w:sz w:val="20"/>
          <w:szCs w:val="20"/>
        </w:rPr>
        <w:t xml:space="preserve">-February </w:t>
      </w:r>
      <w:r w:rsidR="00D258FE">
        <w:rPr>
          <w:b/>
          <w:bCs/>
          <w:sz w:val="20"/>
          <w:szCs w:val="20"/>
        </w:rPr>
        <w:t>202</w:t>
      </w:r>
      <w:r w:rsidR="004518EF">
        <w:rPr>
          <w:b/>
          <w:bCs/>
          <w:sz w:val="20"/>
          <w:szCs w:val="20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7"/>
        <w:gridCol w:w="4205"/>
        <w:gridCol w:w="7779"/>
        <w:gridCol w:w="14"/>
        <w:gridCol w:w="955"/>
      </w:tblGrid>
      <w:tr w:rsidR="00557A84" w:rsidRPr="00B50272" w14:paraId="503ED19E" w14:textId="77777777" w:rsidTr="001664EC">
        <w:tc>
          <w:tcPr>
            <w:tcW w:w="499" w:type="pct"/>
          </w:tcPr>
          <w:p w14:paraId="7C6276AA" w14:textId="77777777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Product</w:t>
            </w:r>
          </w:p>
        </w:tc>
        <w:tc>
          <w:tcPr>
            <w:tcW w:w="1461" w:type="pct"/>
          </w:tcPr>
          <w:p w14:paraId="686F631F" w14:textId="77777777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Description</w:t>
            </w:r>
          </w:p>
        </w:tc>
        <w:tc>
          <w:tcPr>
            <w:tcW w:w="2703" w:type="pct"/>
          </w:tcPr>
          <w:p w14:paraId="143A96C6" w14:textId="0EBBD104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</w:t>
            </w:r>
            <w:r w:rsidR="00B07CD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</w:t>
            </w:r>
            <w:r w:rsidRPr="00B50272">
              <w:rPr>
                <w:sz w:val="20"/>
                <w:szCs w:val="20"/>
              </w:rPr>
              <w:t>Notes</w:t>
            </w:r>
          </w:p>
        </w:tc>
        <w:tc>
          <w:tcPr>
            <w:tcW w:w="337" w:type="pct"/>
            <w:gridSpan w:val="2"/>
          </w:tcPr>
          <w:p w14:paraId="26B6DCBC" w14:textId="77777777" w:rsidR="00557A84" w:rsidRPr="00B50272" w:rsidRDefault="00557A84" w:rsidP="00557A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</w:tr>
      <w:tr w:rsidR="00C664D2" w:rsidRPr="00B50272" w14:paraId="79834B1E" w14:textId="77777777" w:rsidTr="001664EC">
        <w:tc>
          <w:tcPr>
            <w:tcW w:w="499" w:type="pct"/>
          </w:tcPr>
          <w:p w14:paraId="38FA37BB" w14:textId="5F55DB60" w:rsidR="008A0E5A" w:rsidRDefault="008A0E5A" w:rsidP="008A0E5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B1.3 </w:t>
            </w:r>
            <w:r w:rsidR="00BB3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3 p.</w:t>
            </w:r>
            <w:r w:rsidR="00CF403D">
              <w:rPr>
                <w:sz w:val="20"/>
                <w:szCs w:val="20"/>
              </w:rPr>
              <w:t xml:space="preserve"> 1</w:t>
            </w:r>
          </w:p>
          <w:p w14:paraId="5037C8F7" w14:textId="2717E8CD" w:rsidR="00C664D2" w:rsidRPr="00B50272" w:rsidRDefault="00B54FB0" w:rsidP="00C664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B3.1  DE 3 p. 6</w:t>
            </w:r>
          </w:p>
        </w:tc>
        <w:tc>
          <w:tcPr>
            <w:tcW w:w="1461" w:type="pct"/>
          </w:tcPr>
          <w:p w14:paraId="610639CD" w14:textId="77777777" w:rsidR="00B91A5E" w:rsidRDefault="00B91A5E" w:rsidP="00B91A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PTECH Leadership Team agenda/notes</w:t>
            </w:r>
          </w:p>
          <w:p w14:paraId="07258CD7" w14:textId="46E45134" w:rsidR="00C664D2" w:rsidRDefault="00B91A5E" w:rsidP="00B91A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Board meeting agenda/notes</w:t>
            </w:r>
          </w:p>
        </w:tc>
        <w:tc>
          <w:tcPr>
            <w:tcW w:w="2703" w:type="pct"/>
          </w:tcPr>
          <w:p w14:paraId="4698D72B" w14:textId="7B910E23" w:rsidR="00C664D2" w:rsidRDefault="00C664D2" w:rsidP="00C664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meeting separately or jointly </w:t>
            </w:r>
            <w:r w:rsidR="0025344B">
              <w:rPr>
                <w:sz w:val="20"/>
                <w:szCs w:val="20"/>
              </w:rPr>
              <w:t>on as</w:t>
            </w:r>
            <w:r>
              <w:rPr>
                <w:sz w:val="20"/>
                <w:szCs w:val="20"/>
              </w:rPr>
              <w:t xml:space="preserve"> needed basis on all activities and relative products</w:t>
            </w:r>
            <w:r w:rsidR="00562B6B">
              <w:rPr>
                <w:sz w:val="20"/>
                <w:szCs w:val="20"/>
              </w:rPr>
              <w:t xml:space="preserve"> for this timeline</w:t>
            </w:r>
            <w:r w:rsidR="0025344B">
              <w:rPr>
                <w:sz w:val="20"/>
                <w:szCs w:val="20"/>
              </w:rPr>
              <w:t xml:space="preserve"> to your role</w:t>
            </w:r>
          </w:p>
        </w:tc>
        <w:tc>
          <w:tcPr>
            <w:tcW w:w="337" w:type="pct"/>
            <w:gridSpan w:val="2"/>
          </w:tcPr>
          <w:p w14:paraId="708355E6" w14:textId="77777777" w:rsidR="00C664D2" w:rsidRPr="00B50272" w:rsidRDefault="00C664D2" w:rsidP="00C664D2">
            <w:pPr>
              <w:pStyle w:val="NoSpacing"/>
              <w:rPr>
                <w:sz w:val="20"/>
                <w:szCs w:val="20"/>
              </w:rPr>
            </w:pPr>
          </w:p>
        </w:tc>
      </w:tr>
      <w:tr w:rsidR="00934DAA" w:rsidRPr="00B50272" w14:paraId="3005F095" w14:textId="77777777" w:rsidTr="001664EC">
        <w:tc>
          <w:tcPr>
            <w:tcW w:w="499" w:type="pct"/>
          </w:tcPr>
          <w:p w14:paraId="4C46D3EC" w14:textId="59ADA925" w:rsidR="00934DAA" w:rsidRPr="00B50272" w:rsidRDefault="00854402" w:rsidP="00934D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34DAA" w:rsidRPr="00B50272">
              <w:rPr>
                <w:sz w:val="20"/>
                <w:szCs w:val="20"/>
              </w:rPr>
              <w:t>2.1</w:t>
            </w:r>
          </w:p>
        </w:tc>
        <w:tc>
          <w:tcPr>
            <w:tcW w:w="1461" w:type="pct"/>
          </w:tcPr>
          <w:p w14:paraId="543CF1D4" w14:textId="5F063444" w:rsidR="00934DAA" w:rsidRDefault="00934DAA" w:rsidP="00CF403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50272">
              <w:rPr>
                <w:sz w:val="20"/>
                <w:szCs w:val="20"/>
              </w:rPr>
              <w:t>dmission policy</w:t>
            </w:r>
            <w:r>
              <w:rPr>
                <w:sz w:val="20"/>
                <w:szCs w:val="20"/>
              </w:rPr>
              <w:t xml:space="preserve"> and </w:t>
            </w:r>
            <w:r w:rsidRPr="00B50272">
              <w:rPr>
                <w:sz w:val="20"/>
                <w:szCs w:val="20"/>
              </w:rPr>
              <w:t>enrollment application</w:t>
            </w:r>
          </w:p>
        </w:tc>
        <w:tc>
          <w:tcPr>
            <w:tcW w:w="2703" w:type="pct"/>
          </w:tcPr>
          <w:p w14:paraId="41163DD6" w14:textId="65906EF9" w:rsidR="00934DAA" w:rsidRDefault="00F50AC2" w:rsidP="00934D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</w:t>
            </w:r>
            <w:r w:rsidR="00934DAA">
              <w:rPr>
                <w:sz w:val="20"/>
                <w:szCs w:val="20"/>
              </w:rPr>
              <w:t xml:space="preserve">ost final product </w:t>
            </w:r>
            <w:r>
              <w:rPr>
                <w:sz w:val="20"/>
                <w:szCs w:val="20"/>
              </w:rPr>
              <w:t xml:space="preserve">or before </w:t>
            </w:r>
            <w:r w:rsidR="00934DAA">
              <w:rPr>
                <w:sz w:val="20"/>
                <w:szCs w:val="20"/>
              </w:rPr>
              <w:t>end of February</w:t>
            </w:r>
            <w:r w:rsidR="00934DAA"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</w:tcPr>
          <w:p w14:paraId="0D4F2332" w14:textId="413EED1A" w:rsidR="00934DAA" w:rsidRPr="00B50272" w:rsidRDefault="00F50AC2" w:rsidP="00934D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0AC2" w:rsidRPr="00B50272" w14:paraId="1AE06604" w14:textId="77777777" w:rsidTr="001664EC">
        <w:tc>
          <w:tcPr>
            <w:tcW w:w="499" w:type="pct"/>
          </w:tcPr>
          <w:p w14:paraId="14FC7284" w14:textId="763EC9C1" w:rsidR="00F50AC2" w:rsidRPr="00B50272" w:rsidRDefault="0085440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50AC2" w:rsidRPr="00B50272">
              <w:rPr>
                <w:sz w:val="20"/>
                <w:szCs w:val="20"/>
              </w:rPr>
              <w:t>2.2</w:t>
            </w:r>
          </w:p>
        </w:tc>
        <w:tc>
          <w:tcPr>
            <w:tcW w:w="1461" w:type="pct"/>
          </w:tcPr>
          <w:p w14:paraId="33C1FCCF" w14:textId="4B922212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50272">
              <w:rPr>
                <w:sz w:val="20"/>
                <w:szCs w:val="20"/>
              </w:rPr>
              <w:t>ecruitment plan</w:t>
            </w:r>
            <w:r>
              <w:rPr>
                <w:sz w:val="20"/>
                <w:szCs w:val="20"/>
              </w:rPr>
              <w:t>-</w:t>
            </w:r>
            <w:r w:rsidRPr="00B50272">
              <w:rPr>
                <w:sz w:val="20"/>
                <w:szCs w:val="20"/>
              </w:rPr>
              <w:t xml:space="preserve"> timeline of recruitment</w:t>
            </w:r>
            <w:r>
              <w:rPr>
                <w:sz w:val="20"/>
                <w:szCs w:val="20"/>
              </w:rPr>
              <w:t xml:space="preserve"> </w:t>
            </w:r>
            <w:r w:rsidRPr="00B50272">
              <w:rPr>
                <w:sz w:val="20"/>
                <w:szCs w:val="20"/>
              </w:rPr>
              <w:t xml:space="preserve"> and enrollment events</w:t>
            </w:r>
            <w:r>
              <w:rPr>
                <w:sz w:val="20"/>
                <w:szCs w:val="20"/>
              </w:rPr>
              <w:t>-materials distributed</w:t>
            </w:r>
          </w:p>
        </w:tc>
        <w:tc>
          <w:tcPr>
            <w:tcW w:w="2703" w:type="pct"/>
          </w:tcPr>
          <w:p w14:paraId="340C5649" w14:textId="61158AAD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</w:tcPr>
          <w:p w14:paraId="5856F420" w14:textId="77777777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</w:p>
        </w:tc>
      </w:tr>
      <w:tr w:rsidR="00F50AC2" w:rsidRPr="00B50272" w14:paraId="5B06EF86" w14:textId="77777777" w:rsidTr="001664EC">
        <w:tc>
          <w:tcPr>
            <w:tcW w:w="499" w:type="pct"/>
          </w:tcPr>
          <w:p w14:paraId="2DB65AA1" w14:textId="61CEDEBB" w:rsidR="00F50AC2" w:rsidRPr="00B50272" w:rsidRDefault="0085440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50AC2" w:rsidRPr="00B50272">
              <w:rPr>
                <w:sz w:val="20"/>
                <w:szCs w:val="20"/>
              </w:rPr>
              <w:t>2.3</w:t>
            </w:r>
          </w:p>
        </w:tc>
        <w:tc>
          <w:tcPr>
            <w:tcW w:w="1461" w:type="pct"/>
          </w:tcPr>
          <w:p w14:paraId="47BFAEA6" w14:textId="1A6C7FC4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Brochures and marketing in Spanish, English, and/or other language(s)</w:t>
            </w:r>
          </w:p>
        </w:tc>
        <w:tc>
          <w:tcPr>
            <w:tcW w:w="2703" w:type="pct"/>
          </w:tcPr>
          <w:p w14:paraId="1F9C002E" w14:textId="5174EDB6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</w:tcPr>
          <w:p w14:paraId="3EBFB170" w14:textId="77777777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</w:p>
        </w:tc>
      </w:tr>
      <w:tr w:rsidR="00F50AC2" w:rsidRPr="00B50272" w14:paraId="0100AE36" w14:textId="77777777" w:rsidTr="001664EC">
        <w:tc>
          <w:tcPr>
            <w:tcW w:w="499" w:type="pct"/>
          </w:tcPr>
          <w:p w14:paraId="37411C6E" w14:textId="5843A23F" w:rsidR="00F50AC2" w:rsidRPr="00B50272" w:rsidRDefault="0085440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50AC2" w:rsidRPr="00B50272">
              <w:rPr>
                <w:sz w:val="20"/>
                <w:szCs w:val="20"/>
              </w:rPr>
              <w:t>2.4</w:t>
            </w:r>
          </w:p>
        </w:tc>
        <w:tc>
          <w:tcPr>
            <w:tcW w:w="1461" w:type="pct"/>
          </w:tcPr>
          <w:p w14:paraId="57EC7C7B" w14:textId="71B93B0F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50272">
              <w:rPr>
                <w:sz w:val="20"/>
                <w:szCs w:val="20"/>
              </w:rPr>
              <w:t xml:space="preserve">ommunication plan for targeting </w:t>
            </w:r>
            <w:r>
              <w:rPr>
                <w:sz w:val="20"/>
                <w:szCs w:val="20"/>
              </w:rPr>
              <w:t xml:space="preserve">all </w:t>
            </w:r>
            <w:r w:rsidRPr="00B50272">
              <w:rPr>
                <w:sz w:val="20"/>
                <w:szCs w:val="20"/>
              </w:rPr>
              <w:t xml:space="preserve">identified </w:t>
            </w:r>
            <w:r>
              <w:rPr>
                <w:sz w:val="20"/>
                <w:szCs w:val="20"/>
              </w:rPr>
              <w:t xml:space="preserve">stakeholder </w:t>
            </w:r>
            <w:r w:rsidRPr="00B50272">
              <w:rPr>
                <w:sz w:val="20"/>
                <w:szCs w:val="20"/>
              </w:rPr>
              <w:t>audiences</w:t>
            </w:r>
          </w:p>
        </w:tc>
        <w:tc>
          <w:tcPr>
            <w:tcW w:w="2703" w:type="pct"/>
          </w:tcPr>
          <w:p w14:paraId="26705054" w14:textId="08C119B2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</w:tcPr>
          <w:p w14:paraId="3DC67198" w14:textId="77777777" w:rsidR="00F50AC2" w:rsidRPr="00B50272" w:rsidRDefault="00F50AC2" w:rsidP="00F50AC2">
            <w:pPr>
              <w:pStyle w:val="NoSpacing"/>
              <w:rPr>
                <w:sz w:val="20"/>
                <w:szCs w:val="20"/>
              </w:rPr>
            </w:pPr>
          </w:p>
        </w:tc>
      </w:tr>
      <w:tr w:rsidR="009E010F" w:rsidRPr="00B50272" w14:paraId="180720EC" w14:textId="77777777" w:rsidTr="001664EC">
        <w:tc>
          <w:tcPr>
            <w:tcW w:w="499" w:type="pct"/>
          </w:tcPr>
          <w:p w14:paraId="122806DE" w14:textId="35B41D75" w:rsidR="009E010F" w:rsidRPr="00B50272" w:rsidRDefault="00854402" w:rsidP="009E010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E010F">
              <w:rPr>
                <w:sz w:val="20"/>
                <w:szCs w:val="20"/>
              </w:rPr>
              <w:t>3.1</w:t>
            </w:r>
          </w:p>
        </w:tc>
        <w:tc>
          <w:tcPr>
            <w:tcW w:w="1461" w:type="pct"/>
          </w:tcPr>
          <w:p w14:paraId="249C1D70" w14:textId="72F97D49" w:rsidR="009E010F" w:rsidRPr="00B50272" w:rsidRDefault="009E010F" w:rsidP="009E010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 Board agenda/notes</w:t>
            </w:r>
            <w:r w:rsidRPr="00B309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3" w:type="pct"/>
          </w:tcPr>
          <w:p w14:paraId="142205CE" w14:textId="67C5AB55" w:rsidR="009E010F" w:rsidRPr="00B50272" w:rsidRDefault="009E010F" w:rsidP="009E010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post all meeting</w:t>
            </w:r>
            <w:r w:rsidR="00185A6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</w:tcPr>
          <w:p w14:paraId="78455CD4" w14:textId="77777777" w:rsidR="009E010F" w:rsidRPr="00B50272" w:rsidRDefault="009E010F" w:rsidP="009E010F">
            <w:pPr>
              <w:pStyle w:val="NoSpacing"/>
              <w:rPr>
                <w:sz w:val="20"/>
                <w:szCs w:val="20"/>
              </w:rPr>
            </w:pPr>
          </w:p>
        </w:tc>
      </w:tr>
      <w:tr w:rsidR="00F702DF" w:rsidRPr="00B50272" w14:paraId="21042862" w14:textId="77777777" w:rsidTr="001664EC">
        <w:tc>
          <w:tcPr>
            <w:tcW w:w="499" w:type="pct"/>
          </w:tcPr>
          <w:p w14:paraId="676B7E2C" w14:textId="6AFEDD18" w:rsidR="00F702DF" w:rsidRPr="00B50272" w:rsidRDefault="00477C45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B3.2  DE 1 p. 5</w:t>
            </w:r>
          </w:p>
        </w:tc>
        <w:tc>
          <w:tcPr>
            <w:tcW w:w="1461" w:type="pct"/>
          </w:tcPr>
          <w:p w14:paraId="21D45486" w14:textId="5CF0BBA1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B/I MOU/s </w:t>
            </w:r>
            <w:r w:rsidR="00C621C7">
              <w:rPr>
                <w:sz w:val="20"/>
                <w:szCs w:val="20"/>
              </w:rPr>
              <w:t>Final</w:t>
            </w:r>
            <w:r>
              <w:rPr>
                <w:sz w:val="20"/>
                <w:szCs w:val="20"/>
              </w:rPr>
              <w:t xml:space="preserve"> as available</w:t>
            </w:r>
          </w:p>
        </w:tc>
        <w:tc>
          <w:tcPr>
            <w:tcW w:w="2703" w:type="pct"/>
          </w:tcPr>
          <w:p w14:paraId="69BB59CA" w14:textId="42127883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post on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7" w:type="pct"/>
            <w:gridSpan w:val="2"/>
          </w:tcPr>
          <w:p w14:paraId="537094AA" w14:textId="77777777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</w:p>
        </w:tc>
      </w:tr>
      <w:tr w:rsidR="00F702DF" w:rsidRPr="00B50272" w14:paraId="10A83963" w14:textId="77777777" w:rsidTr="001664EC">
        <w:tc>
          <w:tcPr>
            <w:tcW w:w="499" w:type="pct"/>
          </w:tcPr>
          <w:p w14:paraId="6486CF2E" w14:textId="4320BADE" w:rsidR="00F702DF" w:rsidRPr="00B50272" w:rsidRDefault="00854402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B3.3  DE 2 p. 5</w:t>
            </w:r>
          </w:p>
        </w:tc>
        <w:tc>
          <w:tcPr>
            <w:tcW w:w="1461" w:type="pct"/>
          </w:tcPr>
          <w:p w14:paraId="22C70290" w14:textId="2690E10B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IHE MOU </w:t>
            </w:r>
            <w:r w:rsidR="00C621C7">
              <w:rPr>
                <w:sz w:val="20"/>
                <w:szCs w:val="20"/>
              </w:rPr>
              <w:t>Final</w:t>
            </w:r>
            <w:r>
              <w:rPr>
                <w:sz w:val="20"/>
                <w:szCs w:val="20"/>
              </w:rPr>
              <w:t xml:space="preserve"> as available</w:t>
            </w:r>
          </w:p>
        </w:tc>
        <w:tc>
          <w:tcPr>
            <w:tcW w:w="2708" w:type="pct"/>
            <w:gridSpan w:val="2"/>
          </w:tcPr>
          <w:p w14:paraId="47BA028A" w14:textId="50FF8EC2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post on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460032C3" w14:textId="29645CA6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</w:p>
        </w:tc>
      </w:tr>
      <w:tr w:rsidR="00F702DF" w:rsidRPr="00B50272" w14:paraId="04634E73" w14:textId="77777777" w:rsidTr="001664EC">
        <w:tc>
          <w:tcPr>
            <w:tcW w:w="499" w:type="pct"/>
          </w:tcPr>
          <w:p w14:paraId="20AE3693" w14:textId="5CC6DF90" w:rsidR="00F702DF" w:rsidRPr="00B50272" w:rsidRDefault="00854402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702D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pct"/>
          </w:tcPr>
          <w:p w14:paraId="332A9214" w14:textId="6AFE5D17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Partners List</w:t>
            </w:r>
          </w:p>
        </w:tc>
        <w:tc>
          <w:tcPr>
            <w:tcW w:w="2708" w:type="pct"/>
            <w:gridSpan w:val="2"/>
          </w:tcPr>
          <w:p w14:paraId="0332D685" w14:textId="670C43CA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post on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505C6A35" w14:textId="77777777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</w:p>
        </w:tc>
      </w:tr>
      <w:tr w:rsidR="009362AD" w:rsidRPr="00B50272" w14:paraId="60A70735" w14:textId="77777777" w:rsidTr="001664EC">
        <w:tc>
          <w:tcPr>
            <w:tcW w:w="499" w:type="pct"/>
          </w:tcPr>
          <w:p w14:paraId="5F4D4D3C" w14:textId="547B85C2" w:rsidR="009362AD" w:rsidRPr="00B50272" w:rsidRDefault="00854402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D08A0">
              <w:rPr>
                <w:sz w:val="20"/>
                <w:szCs w:val="20"/>
              </w:rPr>
              <w:t>4.1</w:t>
            </w:r>
          </w:p>
        </w:tc>
        <w:tc>
          <w:tcPr>
            <w:tcW w:w="1461" w:type="pct"/>
          </w:tcPr>
          <w:p w14:paraId="3398D6B5" w14:textId="3012672E" w:rsidR="009362AD" w:rsidRPr="00B50272" w:rsidRDefault="00F040D0" w:rsidP="00F702DF">
            <w:pPr>
              <w:pStyle w:val="NoSpacing"/>
              <w:rPr>
                <w:sz w:val="20"/>
                <w:szCs w:val="20"/>
              </w:rPr>
            </w:pPr>
            <w:r w:rsidRPr="003938D2">
              <w:rPr>
                <w:sz w:val="20"/>
                <w:szCs w:val="20"/>
              </w:rPr>
              <w:t>Four-year crosswalk document</w:t>
            </w:r>
          </w:p>
        </w:tc>
        <w:tc>
          <w:tcPr>
            <w:tcW w:w="2708" w:type="pct"/>
            <w:gridSpan w:val="2"/>
          </w:tcPr>
          <w:p w14:paraId="0971A46A" w14:textId="5479AE7B" w:rsidR="009362AD" w:rsidRDefault="000E1FA2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67BD34FF" w14:textId="77777777" w:rsidR="009362AD" w:rsidRPr="00B50272" w:rsidRDefault="009362AD" w:rsidP="00F702DF">
            <w:pPr>
              <w:pStyle w:val="NoSpacing"/>
              <w:rPr>
                <w:sz w:val="20"/>
                <w:szCs w:val="20"/>
              </w:rPr>
            </w:pPr>
          </w:p>
        </w:tc>
      </w:tr>
      <w:tr w:rsidR="00F702DF" w:rsidRPr="00B50272" w14:paraId="7DB5D532" w14:textId="77777777" w:rsidTr="001664EC">
        <w:tc>
          <w:tcPr>
            <w:tcW w:w="499" w:type="pct"/>
          </w:tcPr>
          <w:p w14:paraId="3D8CD02A" w14:textId="5F4F212A" w:rsidR="00F702DF" w:rsidRDefault="0021556D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B4.3  DE 3 p. 8</w:t>
            </w:r>
          </w:p>
        </w:tc>
        <w:tc>
          <w:tcPr>
            <w:tcW w:w="1461" w:type="pct"/>
          </w:tcPr>
          <w:p w14:paraId="5E1AB818" w14:textId="382F6487" w:rsidR="00F702DF" w:rsidRDefault="00502DC8" w:rsidP="00F702DF">
            <w:pPr>
              <w:pStyle w:val="NoSpacing"/>
              <w:rPr>
                <w:sz w:val="20"/>
                <w:szCs w:val="20"/>
              </w:rPr>
            </w:pPr>
            <w:r w:rsidRPr="003A26B3">
              <w:rPr>
                <w:sz w:val="20"/>
                <w:szCs w:val="20"/>
              </w:rPr>
              <w:t>Curriculum alignment documents</w:t>
            </w:r>
          </w:p>
        </w:tc>
        <w:tc>
          <w:tcPr>
            <w:tcW w:w="2708" w:type="pct"/>
            <w:gridSpan w:val="2"/>
          </w:tcPr>
          <w:p w14:paraId="42154C95" w14:textId="15C8E55F" w:rsidR="00F702DF" w:rsidRDefault="001B0BA5" w:rsidP="00F702D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post on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4627BE21" w14:textId="77777777" w:rsidR="00F702DF" w:rsidRPr="00B50272" w:rsidRDefault="00F702DF" w:rsidP="00F702DF">
            <w:pPr>
              <w:pStyle w:val="NoSpacing"/>
              <w:rPr>
                <w:sz w:val="20"/>
                <w:szCs w:val="20"/>
              </w:rPr>
            </w:pPr>
          </w:p>
        </w:tc>
      </w:tr>
      <w:tr w:rsidR="000E1FA2" w:rsidRPr="00B50272" w14:paraId="3ED7C29A" w14:textId="77777777" w:rsidTr="001664EC">
        <w:tc>
          <w:tcPr>
            <w:tcW w:w="499" w:type="pct"/>
          </w:tcPr>
          <w:p w14:paraId="70C53810" w14:textId="21C73347" w:rsidR="000E1FA2" w:rsidRPr="00B50272" w:rsidRDefault="00854402" w:rsidP="000E1FA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E1FA2" w:rsidRPr="00B50272">
              <w:rPr>
                <w:sz w:val="20"/>
                <w:szCs w:val="20"/>
              </w:rPr>
              <w:t>4.4</w:t>
            </w:r>
          </w:p>
        </w:tc>
        <w:tc>
          <w:tcPr>
            <w:tcW w:w="1461" w:type="pct"/>
          </w:tcPr>
          <w:p w14:paraId="5904B70C" w14:textId="3D10A0A7" w:rsidR="000E1FA2" w:rsidRPr="00B50272" w:rsidRDefault="000E1FA2" w:rsidP="000E1FA2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Testing calendar</w:t>
            </w:r>
            <w:r>
              <w:rPr>
                <w:sz w:val="20"/>
                <w:szCs w:val="20"/>
              </w:rPr>
              <w:t>-</w:t>
            </w:r>
            <w:r w:rsidRPr="00B50272">
              <w:rPr>
                <w:sz w:val="20"/>
                <w:szCs w:val="20"/>
              </w:rPr>
              <w:t>schedule for TSI, ACT, SAT, or other assessments</w:t>
            </w:r>
          </w:p>
        </w:tc>
        <w:tc>
          <w:tcPr>
            <w:tcW w:w="2708" w:type="pct"/>
            <w:gridSpan w:val="2"/>
          </w:tcPr>
          <w:p w14:paraId="24EF1D4E" w14:textId="3B564F2B" w:rsidR="000E1FA2" w:rsidRPr="00B50272" w:rsidRDefault="000E1FA2" w:rsidP="000E1FA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0443F9EE" w14:textId="77777777" w:rsidR="000E1FA2" w:rsidRPr="00B50272" w:rsidRDefault="000E1FA2" w:rsidP="000E1FA2">
            <w:pPr>
              <w:pStyle w:val="NoSpacing"/>
              <w:rPr>
                <w:sz w:val="20"/>
                <w:szCs w:val="20"/>
              </w:rPr>
            </w:pPr>
          </w:p>
        </w:tc>
      </w:tr>
      <w:tr w:rsidR="000E1FA2" w:rsidRPr="00B50272" w14:paraId="27385249" w14:textId="77777777" w:rsidTr="001664EC">
        <w:tc>
          <w:tcPr>
            <w:tcW w:w="499" w:type="pct"/>
          </w:tcPr>
          <w:p w14:paraId="4FB490BA" w14:textId="7206EF6D" w:rsidR="000E1FA2" w:rsidRPr="00B50272" w:rsidRDefault="00854402" w:rsidP="000E1FA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E1FA2">
              <w:rPr>
                <w:sz w:val="20"/>
                <w:szCs w:val="20"/>
              </w:rPr>
              <w:t>4.5</w:t>
            </w:r>
          </w:p>
        </w:tc>
        <w:tc>
          <w:tcPr>
            <w:tcW w:w="1461" w:type="pct"/>
          </w:tcPr>
          <w:p w14:paraId="5D211519" w14:textId="60565C25" w:rsidR="000E1FA2" w:rsidRPr="005F7A10" w:rsidRDefault="000E1FA2" w:rsidP="000E1FA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</w:t>
            </w:r>
            <w:r w:rsidRPr="00B309E3">
              <w:rPr>
                <w:sz w:val="20"/>
                <w:szCs w:val="20"/>
              </w:rPr>
              <w:t xml:space="preserve"> minimum of three course</w:t>
            </w:r>
            <w:r>
              <w:rPr>
                <w:sz w:val="20"/>
                <w:szCs w:val="20"/>
              </w:rPr>
              <w:t>s</w:t>
            </w:r>
            <w:r w:rsidRPr="00B309E3">
              <w:rPr>
                <w:sz w:val="20"/>
                <w:szCs w:val="20"/>
              </w:rPr>
              <w:t xml:space="preserve"> of study pathways</w:t>
            </w:r>
            <w:r>
              <w:rPr>
                <w:sz w:val="20"/>
                <w:szCs w:val="20"/>
              </w:rPr>
              <w:t xml:space="preserve"> to credentials</w:t>
            </w:r>
          </w:p>
        </w:tc>
        <w:tc>
          <w:tcPr>
            <w:tcW w:w="2708" w:type="pct"/>
            <w:gridSpan w:val="2"/>
          </w:tcPr>
          <w:p w14:paraId="59333EA4" w14:textId="0C7C9C03" w:rsidR="000E1FA2" w:rsidRDefault="001B0BA5" w:rsidP="000E1FA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post on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1DF6FC43" w14:textId="77777777" w:rsidR="000E1FA2" w:rsidRPr="00B50272" w:rsidRDefault="000E1FA2" w:rsidP="000E1FA2">
            <w:pPr>
              <w:pStyle w:val="NoSpacing"/>
              <w:rPr>
                <w:sz w:val="20"/>
                <w:szCs w:val="20"/>
              </w:rPr>
            </w:pPr>
          </w:p>
        </w:tc>
      </w:tr>
      <w:tr w:rsidR="00A41752" w:rsidRPr="00B50272" w14:paraId="4CD7FD13" w14:textId="77777777" w:rsidTr="001664EC">
        <w:tc>
          <w:tcPr>
            <w:tcW w:w="499" w:type="pct"/>
          </w:tcPr>
          <w:p w14:paraId="7F38B32A" w14:textId="0F1C1120" w:rsidR="00A41752" w:rsidRPr="00B50272" w:rsidRDefault="00854402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41752" w:rsidRPr="00B50272">
              <w:rPr>
                <w:sz w:val="20"/>
                <w:szCs w:val="20"/>
              </w:rPr>
              <w:t>5.1</w:t>
            </w:r>
          </w:p>
        </w:tc>
        <w:tc>
          <w:tcPr>
            <w:tcW w:w="1461" w:type="pct"/>
          </w:tcPr>
          <w:p w14:paraId="3B6E24B2" w14:textId="77777777" w:rsidR="00A41752" w:rsidRDefault="00A41752" w:rsidP="00A41752">
            <w:pPr>
              <w:pStyle w:val="NoSpacing"/>
              <w:rPr>
                <w:sz w:val="20"/>
                <w:szCs w:val="20"/>
              </w:rPr>
            </w:pPr>
            <w:r w:rsidRPr="00DF5D76">
              <w:rPr>
                <w:sz w:val="20"/>
                <w:szCs w:val="20"/>
              </w:rPr>
              <w:t xml:space="preserve">Documentation of appropriate </w:t>
            </w:r>
          </w:p>
          <w:p w14:paraId="3D3E3EFB" w14:textId="0B82A36C" w:rsidR="00A41752" w:rsidRPr="00744C21" w:rsidRDefault="00A41752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experiences  by grade level</w:t>
            </w:r>
          </w:p>
        </w:tc>
        <w:tc>
          <w:tcPr>
            <w:tcW w:w="2708" w:type="pct"/>
            <w:gridSpan w:val="2"/>
          </w:tcPr>
          <w:p w14:paraId="1802EC3E" w14:textId="12876240" w:rsidR="00A41752" w:rsidRDefault="00A41752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432DBDD2" w14:textId="77777777" w:rsidR="00A41752" w:rsidRPr="00B50272" w:rsidRDefault="00A41752" w:rsidP="00A41752">
            <w:pPr>
              <w:pStyle w:val="NoSpacing"/>
              <w:rPr>
                <w:sz w:val="20"/>
                <w:szCs w:val="20"/>
              </w:rPr>
            </w:pPr>
          </w:p>
        </w:tc>
      </w:tr>
      <w:tr w:rsidR="00A41752" w:rsidRPr="00B50272" w14:paraId="475955F3" w14:textId="77777777" w:rsidTr="001664EC">
        <w:tc>
          <w:tcPr>
            <w:tcW w:w="499" w:type="pct"/>
          </w:tcPr>
          <w:p w14:paraId="60A9F197" w14:textId="77777777" w:rsidR="00A45325" w:rsidRDefault="00A45325" w:rsidP="00A453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B5.2 DE 1 p.10</w:t>
            </w:r>
          </w:p>
          <w:p w14:paraId="6BAB6799" w14:textId="3B0ABC6B" w:rsidR="00A41752" w:rsidRPr="00B50272" w:rsidRDefault="00A41752" w:rsidP="00A417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" w:type="pct"/>
          </w:tcPr>
          <w:p w14:paraId="08F9531A" w14:textId="77777777" w:rsidR="00596313" w:rsidRPr="00B309E3" w:rsidRDefault="00596313" w:rsidP="00596313">
            <w:pPr>
              <w:pStyle w:val="NoSpacing"/>
              <w:rPr>
                <w:sz w:val="20"/>
                <w:szCs w:val="20"/>
              </w:rPr>
            </w:pPr>
            <w:r w:rsidRPr="00B309E3">
              <w:rPr>
                <w:sz w:val="20"/>
                <w:szCs w:val="20"/>
              </w:rPr>
              <w:t>Current dated regional high demand occupation list</w:t>
            </w:r>
          </w:p>
          <w:p w14:paraId="29B25198" w14:textId="77777777" w:rsidR="00A41752" w:rsidRPr="00744C21" w:rsidRDefault="00A41752" w:rsidP="00A417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8" w:type="pct"/>
            <w:gridSpan w:val="2"/>
          </w:tcPr>
          <w:p w14:paraId="38F0F52F" w14:textId="5E25CDC7" w:rsidR="00A41752" w:rsidRDefault="00A71EBA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post on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0EFAD210" w14:textId="77777777" w:rsidR="00A41752" w:rsidRPr="00B50272" w:rsidRDefault="00A41752" w:rsidP="00A41752">
            <w:pPr>
              <w:pStyle w:val="NoSpacing"/>
              <w:rPr>
                <w:sz w:val="20"/>
                <w:szCs w:val="20"/>
              </w:rPr>
            </w:pPr>
          </w:p>
        </w:tc>
      </w:tr>
      <w:tr w:rsidR="00A41752" w:rsidRPr="00B50272" w14:paraId="2980C978" w14:textId="77777777" w:rsidTr="001664EC">
        <w:tc>
          <w:tcPr>
            <w:tcW w:w="499" w:type="pct"/>
          </w:tcPr>
          <w:p w14:paraId="34DF4FEC" w14:textId="42C9BB16" w:rsidR="00A41752" w:rsidRPr="00B50272" w:rsidRDefault="00854402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41752" w:rsidRPr="00B50272">
              <w:rPr>
                <w:sz w:val="20"/>
                <w:szCs w:val="20"/>
              </w:rPr>
              <w:t>6.2</w:t>
            </w:r>
          </w:p>
        </w:tc>
        <w:tc>
          <w:tcPr>
            <w:tcW w:w="1461" w:type="pct"/>
          </w:tcPr>
          <w:p w14:paraId="7609DF2E" w14:textId="7AEB81CC" w:rsidR="00A41752" w:rsidRPr="005F7A10" w:rsidRDefault="00A41752" w:rsidP="00A41752">
            <w:pPr>
              <w:pStyle w:val="NoSpacing"/>
              <w:rPr>
                <w:sz w:val="20"/>
                <w:szCs w:val="20"/>
              </w:rPr>
            </w:pPr>
            <w:r w:rsidRPr="00744C21">
              <w:rPr>
                <w:sz w:val="20"/>
                <w:szCs w:val="20"/>
              </w:rPr>
              <w:t>Tutoring and other intervention</w:t>
            </w:r>
            <w:r>
              <w:rPr>
                <w:sz w:val="20"/>
                <w:szCs w:val="20"/>
              </w:rPr>
              <w:t xml:space="preserve"> or </w:t>
            </w:r>
            <w:r w:rsidRPr="00744C21">
              <w:rPr>
                <w:sz w:val="20"/>
                <w:szCs w:val="20"/>
              </w:rPr>
              <w:t>remediation program schedules</w:t>
            </w:r>
          </w:p>
        </w:tc>
        <w:tc>
          <w:tcPr>
            <w:tcW w:w="2708" w:type="pct"/>
            <w:gridSpan w:val="2"/>
          </w:tcPr>
          <w:p w14:paraId="73C3EEBB" w14:textId="169455DA" w:rsidR="00A41752" w:rsidRDefault="00A41752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3EAA6210" w14:textId="77777777" w:rsidR="00A41752" w:rsidRPr="00B50272" w:rsidRDefault="00A41752" w:rsidP="00A41752">
            <w:pPr>
              <w:pStyle w:val="NoSpacing"/>
              <w:rPr>
                <w:sz w:val="20"/>
                <w:szCs w:val="20"/>
              </w:rPr>
            </w:pPr>
          </w:p>
        </w:tc>
      </w:tr>
      <w:tr w:rsidR="00A41752" w:rsidRPr="00B50272" w14:paraId="2063EDA1" w14:textId="77777777" w:rsidTr="001664EC">
        <w:tc>
          <w:tcPr>
            <w:tcW w:w="499" w:type="pct"/>
          </w:tcPr>
          <w:p w14:paraId="76516F0D" w14:textId="501B1940" w:rsidR="00A41752" w:rsidRPr="00B50272" w:rsidRDefault="00854402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41752" w:rsidRPr="00B50272">
              <w:rPr>
                <w:sz w:val="20"/>
                <w:szCs w:val="20"/>
              </w:rPr>
              <w:t>6.4</w:t>
            </w:r>
          </w:p>
        </w:tc>
        <w:tc>
          <w:tcPr>
            <w:tcW w:w="1461" w:type="pct"/>
          </w:tcPr>
          <w:p w14:paraId="2D1E2F26" w14:textId="3EC783DD" w:rsidR="00A41752" w:rsidRPr="00B50272" w:rsidRDefault="00A41752" w:rsidP="00A41752">
            <w:pPr>
              <w:pStyle w:val="NoSpacing"/>
              <w:rPr>
                <w:sz w:val="20"/>
                <w:szCs w:val="20"/>
              </w:rPr>
            </w:pPr>
            <w:r w:rsidRPr="005F7A10">
              <w:rPr>
                <w:sz w:val="20"/>
                <w:szCs w:val="20"/>
              </w:rPr>
              <w:t>Schedule of counseling/advisory events and records of completion</w:t>
            </w:r>
          </w:p>
        </w:tc>
        <w:tc>
          <w:tcPr>
            <w:tcW w:w="2708" w:type="pct"/>
            <w:gridSpan w:val="2"/>
          </w:tcPr>
          <w:p w14:paraId="7A038E28" w14:textId="62CCCD1D" w:rsidR="00A41752" w:rsidRPr="00B50272" w:rsidRDefault="00A41752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post final product or before end of February</w:t>
            </w:r>
            <w:r w:rsidRPr="00EE0C6C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32" w:type="pct"/>
          </w:tcPr>
          <w:p w14:paraId="75718E10" w14:textId="77777777" w:rsidR="00A41752" w:rsidRPr="00B50272" w:rsidRDefault="00A41752" w:rsidP="00A41752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81876E1" w14:textId="77777777" w:rsidR="008C571A" w:rsidRDefault="008C571A" w:rsidP="00BD0963">
      <w:pPr>
        <w:pStyle w:val="NoSpacing"/>
        <w:rPr>
          <w:b/>
          <w:bCs/>
          <w:sz w:val="20"/>
          <w:szCs w:val="20"/>
        </w:rPr>
      </w:pPr>
      <w:bookmarkStart w:id="1" w:name="_Hlk65413292"/>
    </w:p>
    <w:p w14:paraId="2963AC5A" w14:textId="71ED6F73" w:rsidR="00BD0963" w:rsidRPr="00BD0963" w:rsidRDefault="00BD0963" w:rsidP="00BD0963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 </w:t>
      </w:r>
      <w:r w:rsidRPr="00B309E3">
        <w:rPr>
          <w:b/>
          <w:bCs/>
          <w:sz w:val="20"/>
          <w:szCs w:val="20"/>
        </w:rPr>
        <w:t xml:space="preserve">Month </w:t>
      </w:r>
      <w:r w:rsidR="00F644F5">
        <w:rPr>
          <w:rFonts w:cstheme="minorHAnsi"/>
          <w:b/>
          <w:bCs/>
          <w:sz w:val="20"/>
          <w:szCs w:val="20"/>
        </w:rPr>
        <w:t xml:space="preserve">Roadmap </w:t>
      </w:r>
      <w:r w:rsidR="00F644F5" w:rsidRPr="000F7BEB">
        <w:rPr>
          <w:rFonts w:cstheme="minorHAnsi"/>
          <w:b/>
          <w:bCs/>
          <w:sz w:val="20"/>
          <w:szCs w:val="20"/>
        </w:rPr>
        <w:t xml:space="preserve">to Opening </w:t>
      </w:r>
      <w:r w:rsidR="00F644F5">
        <w:rPr>
          <w:rFonts w:cstheme="minorHAnsi"/>
          <w:b/>
          <w:bCs/>
          <w:sz w:val="20"/>
          <w:szCs w:val="20"/>
        </w:rPr>
        <w:t xml:space="preserve">PTECH </w:t>
      </w:r>
      <w:r w:rsidR="00F644F5" w:rsidRPr="000F7BEB">
        <w:rPr>
          <w:rFonts w:cstheme="minorHAnsi"/>
          <w:b/>
          <w:bCs/>
          <w:sz w:val="20"/>
          <w:szCs w:val="20"/>
        </w:rPr>
        <w:t>and Ongoing Development, Posting, and Maintenance</w:t>
      </w:r>
      <w:r w:rsidRPr="00B309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</w:t>
      </w:r>
      <w:r w:rsidR="00124C4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="004518EF">
        <w:rPr>
          <w:b/>
          <w:bCs/>
          <w:sz w:val="20"/>
          <w:szCs w:val="20"/>
        </w:rPr>
        <w:tab/>
      </w:r>
      <w:r w:rsidR="004518EF">
        <w:rPr>
          <w:b/>
          <w:bCs/>
          <w:sz w:val="20"/>
          <w:szCs w:val="20"/>
        </w:rPr>
        <w:tab/>
      </w:r>
      <w:r w:rsidR="004518EF">
        <w:rPr>
          <w:b/>
          <w:bCs/>
          <w:sz w:val="20"/>
          <w:szCs w:val="20"/>
        </w:rPr>
        <w:tab/>
      </w:r>
      <w:r w:rsidR="004518EF">
        <w:rPr>
          <w:b/>
          <w:bCs/>
          <w:sz w:val="20"/>
          <w:szCs w:val="20"/>
        </w:rPr>
        <w:tab/>
      </w:r>
      <w:r w:rsidR="004518EF">
        <w:rPr>
          <w:b/>
          <w:bCs/>
          <w:sz w:val="20"/>
          <w:szCs w:val="20"/>
        </w:rPr>
        <w:tab/>
      </w:r>
      <w:r w:rsidR="00CD5437">
        <w:rPr>
          <w:b/>
          <w:bCs/>
          <w:sz w:val="20"/>
          <w:szCs w:val="20"/>
        </w:rPr>
        <w:t xml:space="preserve">    </w:t>
      </w:r>
      <w:r w:rsidR="00124C47">
        <w:rPr>
          <w:b/>
          <w:bCs/>
          <w:sz w:val="20"/>
          <w:szCs w:val="20"/>
        </w:rPr>
        <w:t>March-April</w:t>
      </w:r>
      <w:r w:rsidR="0030536E">
        <w:rPr>
          <w:b/>
          <w:bCs/>
          <w:sz w:val="20"/>
          <w:szCs w:val="20"/>
        </w:rPr>
        <w:t>-</w:t>
      </w:r>
      <w:r w:rsidR="00CB1CBA">
        <w:rPr>
          <w:b/>
          <w:bCs/>
          <w:sz w:val="20"/>
          <w:szCs w:val="20"/>
        </w:rPr>
        <w:t xml:space="preserve">May </w:t>
      </w:r>
      <w:r w:rsidR="00124C47">
        <w:rPr>
          <w:b/>
          <w:bCs/>
          <w:sz w:val="20"/>
          <w:szCs w:val="20"/>
        </w:rPr>
        <w:t>202</w:t>
      </w:r>
      <w:r w:rsidR="004518EF">
        <w:rPr>
          <w:b/>
          <w:bCs/>
          <w:sz w:val="20"/>
          <w:szCs w:val="20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6"/>
        <w:gridCol w:w="4202"/>
        <w:gridCol w:w="7759"/>
        <w:gridCol w:w="993"/>
      </w:tblGrid>
      <w:tr w:rsidR="0028622C" w:rsidRPr="00B50272" w14:paraId="4FA8BDFC" w14:textId="77777777" w:rsidTr="00074E48">
        <w:tc>
          <w:tcPr>
            <w:tcW w:w="499" w:type="pct"/>
          </w:tcPr>
          <w:p w14:paraId="34A01008" w14:textId="2A29EBCA" w:rsidR="0028622C" w:rsidRPr="00B50272" w:rsidRDefault="0028622C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</w:t>
            </w:r>
          </w:p>
        </w:tc>
        <w:tc>
          <w:tcPr>
            <w:tcW w:w="4501" w:type="pct"/>
            <w:gridSpan w:val="3"/>
          </w:tcPr>
          <w:p w14:paraId="39857365" w14:textId="3B366225" w:rsidR="0028622C" w:rsidRPr="00B50272" w:rsidRDefault="0028622C" w:rsidP="00A417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Finalization, and maintenance of all  posting of all required documents on or before April </w:t>
            </w:r>
            <w:r w:rsidR="000A1DF0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8622C" w:rsidRPr="00B50272" w14:paraId="0D1182D6" w14:textId="77777777" w:rsidTr="00074E48">
        <w:tc>
          <w:tcPr>
            <w:tcW w:w="499" w:type="pct"/>
          </w:tcPr>
          <w:p w14:paraId="178D53A7" w14:textId="0D17C39D" w:rsidR="0028622C" w:rsidRPr="00B50272" w:rsidRDefault="0028622C" w:rsidP="0028622C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Product</w:t>
            </w:r>
          </w:p>
        </w:tc>
        <w:tc>
          <w:tcPr>
            <w:tcW w:w="1460" w:type="pct"/>
          </w:tcPr>
          <w:p w14:paraId="23CEDEC0" w14:textId="0ACEF67D" w:rsidR="0028622C" w:rsidRPr="00B50272" w:rsidRDefault="0028622C" w:rsidP="002862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Product </w:t>
            </w:r>
            <w:r w:rsidRPr="00B50272">
              <w:rPr>
                <w:sz w:val="20"/>
                <w:szCs w:val="20"/>
              </w:rPr>
              <w:t>Description</w:t>
            </w:r>
          </w:p>
        </w:tc>
        <w:tc>
          <w:tcPr>
            <w:tcW w:w="2696" w:type="pct"/>
          </w:tcPr>
          <w:p w14:paraId="52441E40" w14:textId="2B147CE7" w:rsidR="0028622C" w:rsidRPr="00B50272" w:rsidRDefault="0028622C" w:rsidP="002862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</w:t>
            </w:r>
            <w:r w:rsidR="00B07CD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and </w:t>
            </w:r>
            <w:r w:rsidRPr="00B50272">
              <w:rPr>
                <w:sz w:val="20"/>
                <w:szCs w:val="20"/>
              </w:rPr>
              <w:t>Notes</w:t>
            </w:r>
          </w:p>
        </w:tc>
        <w:tc>
          <w:tcPr>
            <w:tcW w:w="345" w:type="pct"/>
          </w:tcPr>
          <w:p w14:paraId="1A49676D" w14:textId="2A110613" w:rsidR="0028622C" w:rsidRPr="00B50272" w:rsidRDefault="0028622C" w:rsidP="002862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</w:tr>
      <w:tr w:rsidR="0028622C" w:rsidRPr="00B50272" w14:paraId="12EAAEF3" w14:textId="77777777" w:rsidTr="00074E48">
        <w:tc>
          <w:tcPr>
            <w:tcW w:w="499" w:type="pct"/>
          </w:tcPr>
          <w:p w14:paraId="73D51518" w14:textId="2053D2A6" w:rsidR="0028622C" w:rsidRPr="00B50272" w:rsidRDefault="004578F4" w:rsidP="002862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460" w:type="pct"/>
          </w:tcPr>
          <w:p w14:paraId="50973340" w14:textId="7F986C99" w:rsidR="0028622C" w:rsidRPr="00B50272" w:rsidRDefault="00DA338D" w:rsidP="0028622C">
            <w:pPr>
              <w:pStyle w:val="NoSpacing"/>
              <w:rPr>
                <w:sz w:val="20"/>
                <w:szCs w:val="20"/>
              </w:rPr>
            </w:pPr>
            <w:r w:rsidRPr="00F77F6A">
              <w:rPr>
                <w:sz w:val="20"/>
                <w:szCs w:val="20"/>
              </w:rPr>
              <w:t xml:space="preserve">Calendar of </w:t>
            </w:r>
            <w:r w:rsidR="00A5349D">
              <w:rPr>
                <w:sz w:val="20"/>
                <w:szCs w:val="20"/>
              </w:rPr>
              <w:t>F</w:t>
            </w:r>
            <w:r w:rsidRPr="00F77F6A">
              <w:rPr>
                <w:sz w:val="20"/>
                <w:szCs w:val="20"/>
              </w:rPr>
              <w:t xml:space="preserve">amily </w:t>
            </w:r>
            <w:r w:rsidR="00A5349D">
              <w:rPr>
                <w:sz w:val="20"/>
                <w:szCs w:val="20"/>
              </w:rPr>
              <w:t>O</w:t>
            </w:r>
            <w:r w:rsidRPr="00F77F6A">
              <w:rPr>
                <w:sz w:val="20"/>
                <w:szCs w:val="20"/>
              </w:rPr>
              <w:t xml:space="preserve">utreach </w:t>
            </w:r>
            <w:r w:rsidR="00A5349D">
              <w:rPr>
                <w:sz w:val="20"/>
                <w:szCs w:val="20"/>
              </w:rPr>
              <w:t>E</w:t>
            </w:r>
            <w:r w:rsidRPr="00F77F6A">
              <w:rPr>
                <w:sz w:val="20"/>
                <w:szCs w:val="20"/>
              </w:rPr>
              <w:t>vents</w:t>
            </w:r>
          </w:p>
        </w:tc>
        <w:tc>
          <w:tcPr>
            <w:tcW w:w="2696" w:type="pct"/>
          </w:tcPr>
          <w:p w14:paraId="53961011" w14:textId="6D8C41EE" w:rsidR="0028622C" w:rsidRPr="00B50272" w:rsidRDefault="000B02D2" w:rsidP="002862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 should demonstrate </w:t>
            </w:r>
            <w:r w:rsidR="00EF0A46">
              <w:rPr>
                <w:sz w:val="20"/>
                <w:szCs w:val="20"/>
              </w:rPr>
              <w:t>Events for SY</w:t>
            </w:r>
            <w:r w:rsidR="000A1DF0">
              <w:rPr>
                <w:sz w:val="20"/>
                <w:szCs w:val="20"/>
              </w:rPr>
              <w:t>2023</w:t>
            </w:r>
            <w:r w:rsidR="00EF0A46">
              <w:rPr>
                <w:sz w:val="20"/>
                <w:szCs w:val="20"/>
              </w:rPr>
              <w:t>-22</w:t>
            </w:r>
          </w:p>
        </w:tc>
        <w:tc>
          <w:tcPr>
            <w:tcW w:w="345" w:type="pct"/>
          </w:tcPr>
          <w:p w14:paraId="3EF332A5" w14:textId="77777777" w:rsidR="0028622C" w:rsidRPr="00B50272" w:rsidRDefault="0028622C" w:rsidP="0028622C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"/>
    </w:tbl>
    <w:p w14:paraId="045AA979" w14:textId="252433C4" w:rsidR="00B800D1" w:rsidRDefault="00B800D1" w:rsidP="00B50272">
      <w:pPr>
        <w:pStyle w:val="NoSpacing"/>
        <w:rPr>
          <w:rFonts w:cstheme="minorHAnsi"/>
          <w:b/>
          <w:sz w:val="20"/>
          <w:szCs w:val="20"/>
        </w:rPr>
      </w:pPr>
    </w:p>
    <w:p w14:paraId="25DD99EC" w14:textId="62CCE528" w:rsidR="00CB1CBA" w:rsidRPr="00BD0963" w:rsidRDefault="00CB1CBA" w:rsidP="00CB1CBA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="00F644F5" w:rsidRPr="00B309E3">
        <w:rPr>
          <w:b/>
          <w:bCs/>
          <w:sz w:val="20"/>
          <w:szCs w:val="20"/>
        </w:rPr>
        <w:t xml:space="preserve">Month </w:t>
      </w:r>
      <w:r w:rsidR="00F644F5">
        <w:rPr>
          <w:rFonts w:cstheme="minorHAnsi"/>
          <w:b/>
          <w:bCs/>
          <w:sz w:val="20"/>
          <w:szCs w:val="20"/>
        </w:rPr>
        <w:t xml:space="preserve">Roadmap </w:t>
      </w:r>
      <w:r w:rsidR="00F644F5" w:rsidRPr="000F7BEB">
        <w:rPr>
          <w:rFonts w:cstheme="minorHAnsi"/>
          <w:b/>
          <w:bCs/>
          <w:sz w:val="20"/>
          <w:szCs w:val="20"/>
        </w:rPr>
        <w:t xml:space="preserve">to Opening </w:t>
      </w:r>
      <w:r w:rsidR="00F644F5">
        <w:rPr>
          <w:rFonts w:cstheme="minorHAnsi"/>
          <w:b/>
          <w:bCs/>
          <w:sz w:val="20"/>
          <w:szCs w:val="20"/>
        </w:rPr>
        <w:t xml:space="preserve">PTECH </w:t>
      </w:r>
      <w:r w:rsidR="00F644F5" w:rsidRPr="000F7BEB">
        <w:rPr>
          <w:rFonts w:cstheme="minorHAnsi"/>
          <w:b/>
          <w:bCs/>
          <w:sz w:val="20"/>
          <w:szCs w:val="20"/>
        </w:rPr>
        <w:t>and Ongoing Development, Posting, and Maintenance</w:t>
      </w:r>
      <w:r>
        <w:rPr>
          <w:b/>
          <w:bCs/>
          <w:sz w:val="20"/>
          <w:szCs w:val="20"/>
        </w:rPr>
        <w:tab/>
        <w:t xml:space="preserve">      </w:t>
      </w:r>
      <w:r>
        <w:rPr>
          <w:b/>
          <w:bCs/>
          <w:sz w:val="20"/>
          <w:szCs w:val="20"/>
        </w:rPr>
        <w:tab/>
        <w:t xml:space="preserve">  </w:t>
      </w:r>
      <w:r w:rsidR="00CD5437">
        <w:rPr>
          <w:b/>
          <w:bCs/>
          <w:sz w:val="20"/>
          <w:szCs w:val="20"/>
        </w:rPr>
        <w:tab/>
      </w:r>
      <w:r w:rsidR="00CD5437">
        <w:rPr>
          <w:b/>
          <w:bCs/>
          <w:sz w:val="20"/>
          <w:szCs w:val="20"/>
        </w:rPr>
        <w:tab/>
      </w:r>
      <w:r w:rsidR="00CD5437">
        <w:rPr>
          <w:b/>
          <w:bCs/>
          <w:sz w:val="20"/>
          <w:szCs w:val="20"/>
        </w:rPr>
        <w:tab/>
      </w:r>
      <w:r w:rsidR="00CD5437">
        <w:rPr>
          <w:b/>
          <w:bCs/>
          <w:sz w:val="20"/>
          <w:szCs w:val="20"/>
        </w:rPr>
        <w:tab/>
      </w:r>
      <w:r w:rsidR="00CD5437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>June</w:t>
      </w:r>
      <w:r w:rsidR="00C773FD">
        <w:rPr>
          <w:b/>
          <w:bCs/>
          <w:sz w:val="20"/>
          <w:szCs w:val="20"/>
        </w:rPr>
        <w:t xml:space="preserve">-July-August </w:t>
      </w:r>
      <w:r>
        <w:rPr>
          <w:b/>
          <w:bCs/>
          <w:sz w:val="20"/>
          <w:szCs w:val="20"/>
        </w:rPr>
        <w:t xml:space="preserve"> 202</w:t>
      </w:r>
      <w:r w:rsidR="00CD5437">
        <w:rPr>
          <w:b/>
          <w:bCs/>
          <w:sz w:val="20"/>
          <w:szCs w:val="20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6"/>
        <w:gridCol w:w="4202"/>
        <w:gridCol w:w="7759"/>
        <w:gridCol w:w="993"/>
      </w:tblGrid>
      <w:tr w:rsidR="00CB1CBA" w:rsidRPr="00B50272" w14:paraId="62774974" w14:textId="77777777" w:rsidTr="00074E48">
        <w:tc>
          <w:tcPr>
            <w:tcW w:w="499" w:type="pct"/>
          </w:tcPr>
          <w:p w14:paraId="4166BC04" w14:textId="77777777" w:rsidR="00CB1CBA" w:rsidRPr="00B50272" w:rsidRDefault="00CB1CBA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</w:t>
            </w:r>
          </w:p>
        </w:tc>
        <w:tc>
          <w:tcPr>
            <w:tcW w:w="4501" w:type="pct"/>
            <w:gridSpan w:val="3"/>
          </w:tcPr>
          <w:p w14:paraId="1D47B1A8" w14:textId="15544ECD" w:rsidR="00CB1CBA" w:rsidRPr="00B50272" w:rsidRDefault="00CB1CBA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Finalization, and maintenance of all  posting of all required documents on or before April </w:t>
            </w:r>
            <w:r w:rsidR="000A1DF0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B1CBA" w:rsidRPr="00B50272" w14:paraId="78780A75" w14:textId="77777777" w:rsidTr="00074E48">
        <w:tc>
          <w:tcPr>
            <w:tcW w:w="499" w:type="pct"/>
          </w:tcPr>
          <w:p w14:paraId="1549D5AA" w14:textId="77777777" w:rsidR="00CB1CBA" w:rsidRPr="00B50272" w:rsidRDefault="00CB1CBA" w:rsidP="00341389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Product</w:t>
            </w:r>
          </w:p>
        </w:tc>
        <w:tc>
          <w:tcPr>
            <w:tcW w:w="1460" w:type="pct"/>
          </w:tcPr>
          <w:p w14:paraId="4C968B29" w14:textId="77777777" w:rsidR="00CB1CBA" w:rsidRPr="00B50272" w:rsidRDefault="00CB1CBA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Product </w:t>
            </w:r>
            <w:r w:rsidRPr="00B50272">
              <w:rPr>
                <w:sz w:val="20"/>
                <w:szCs w:val="20"/>
              </w:rPr>
              <w:t>Description</w:t>
            </w:r>
          </w:p>
        </w:tc>
        <w:tc>
          <w:tcPr>
            <w:tcW w:w="2696" w:type="pct"/>
          </w:tcPr>
          <w:p w14:paraId="46658AC5" w14:textId="4C0880FC" w:rsidR="00CB1CBA" w:rsidRPr="00B50272" w:rsidRDefault="00CB1CBA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</w:t>
            </w:r>
            <w:r w:rsidR="00B07CD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</w:t>
            </w:r>
            <w:r w:rsidRPr="00B50272">
              <w:rPr>
                <w:sz w:val="20"/>
                <w:szCs w:val="20"/>
              </w:rPr>
              <w:t>Notes</w:t>
            </w:r>
          </w:p>
        </w:tc>
        <w:tc>
          <w:tcPr>
            <w:tcW w:w="345" w:type="pct"/>
          </w:tcPr>
          <w:p w14:paraId="40899077" w14:textId="77777777" w:rsidR="00CB1CBA" w:rsidRPr="00B50272" w:rsidRDefault="00CB1CBA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</w:tr>
      <w:tr w:rsidR="008306E7" w:rsidRPr="00B50272" w14:paraId="7750AAED" w14:textId="77777777" w:rsidTr="00074E48">
        <w:tc>
          <w:tcPr>
            <w:tcW w:w="499" w:type="pct"/>
          </w:tcPr>
          <w:p w14:paraId="3036138E" w14:textId="41A6EB1F" w:rsidR="008306E7" w:rsidRPr="00B50272" w:rsidRDefault="008306E7" w:rsidP="008306E7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1.1</w:t>
            </w:r>
          </w:p>
        </w:tc>
        <w:tc>
          <w:tcPr>
            <w:tcW w:w="1460" w:type="pct"/>
          </w:tcPr>
          <w:p w14:paraId="2598FB8A" w14:textId="27A5082B" w:rsidR="008306E7" w:rsidRPr="00B50272" w:rsidRDefault="008306E7" w:rsidP="008306E7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Mentor/induction program plans (for</w:t>
            </w:r>
            <w:r>
              <w:rPr>
                <w:sz w:val="20"/>
                <w:szCs w:val="20"/>
              </w:rPr>
              <w:t xml:space="preserve"> inaugural</w:t>
            </w:r>
            <w:r w:rsidRPr="00B50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50272">
              <w:rPr>
                <w:sz w:val="20"/>
                <w:szCs w:val="20"/>
              </w:rPr>
              <w:t>taff</w:t>
            </w:r>
            <w:r>
              <w:rPr>
                <w:sz w:val="20"/>
                <w:szCs w:val="20"/>
              </w:rPr>
              <w:t xml:space="preserve"> and/or</w:t>
            </w:r>
            <w:r w:rsidRPr="00B50272">
              <w:rPr>
                <w:sz w:val="20"/>
                <w:szCs w:val="20"/>
              </w:rPr>
              <w:t xml:space="preserve"> new to </w:t>
            </w:r>
            <w:r>
              <w:rPr>
                <w:sz w:val="20"/>
                <w:szCs w:val="20"/>
              </w:rPr>
              <w:t>PTECH</w:t>
            </w:r>
            <w:r w:rsidRPr="00B50272">
              <w:rPr>
                <w:sz w:val="20"/>
                <w:szCs w:val="20"/>
              </w:rPr>
              <w:t>)</w:t>
            </w:r>
          </w:p>
        </w:tc>
        <w:tc>
          <w:tcPr>
            <w:tcW w:w="2696" w:type="pct"/>
          </w:tcPr>
          <w:p w14:paraId="78F6A583" w14:textId="1AC2D766" w:rsidR="008306E7" w:rsidRPr="00B50272" w:rsidRDefault="00EA3DA1" w:rsidP="008306E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and post on or before end of August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45" w:type="pct"/>
          </w:tcPr>
          <w:p w14:paraId="29387E43" w14:textId="77777777" w:rsidR="008306E7" w:rsidRPr="00B50272" w:rsidRDefault="008306E7" w:rsidP="008306E7">
            <w:pPr>
              <w:pStyle w:val="NoSpacing"/>
              <w:rPr>
                <w:sz w:val="20"/>
                <w:szCs w:val="20"/>
              </w:rPr>
            </w:pPr>
          </w:p>
        </w:tc>
      </w:tr>
      <w:tr w:rsidR="008306E7" w:rsidRPr="00B50272" w14:paraId="2B8C508C" w14:textId="77777777" w:rsidTr="00074E48">
        <w:tc>
          <w:tcPr>
            <w:tcW w:w="499" w:type="pct"/>
          </w:tcPr>
          <w:p w14:paraId="6CBA3716" w14:textId="3B5CA2F5" w:rsidR="008306E7" w:rsidRPr="00B50272" w:rsidRDefault="008306E7" w:rsidP="008306E7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1.2</w:t>
            </w:r>
          </w:p>
        </w:tc>
        <w:tc>
          <w:tcPr>
            <w:tcW w:w="1460" w:type="pct"/>
          </w:tcPr>
          <w:p w14:paraId="6BE461B3" w14:textId="77777777" w:rsidR="008306E7" w:rsidRDefault="008306E7" w:rsidP="008306E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a</w:t>
            </w:r>
            <w:r w:rsidRPr="00B50272">
              <w:rPr>
                <w:sz w:val="20"/>
                <w:szCs w:val="20"/>
              </w:rPr>
              <w:t>nnual training</w:t>
            </w:r>
            <w:r>
              <w:rPr>
                <w:sz w:val="20"/>
                <w:szCs w:val="20"/>
              </w:rPr>
              <w:t>/PD</w:t>
            </w:r>
            <w:r w:rsidRPr="00B50272">
              <w:rPr>
                <w:sz w:val="20"/>
                <w:szCs w:val="20"/>
              </w:rPr>
              <w:t xml:space="preserve"> plan with </w:t>
            </w:r>
          </w:p>
          <w:p w14:paraId="3EE043E6" w14:textId="33850D62" w:rsidR="008306E7" w:rsidRPr="00B50272" w:rsidRDefault="008306E7" w:rsidP="008306E7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PTECH and IHE faculty</w:t>
            </w:r>
          </w:p>
        </w:tc>
        <w:tc>
          <w:tcPr>
            <w:tcW w:w="2696" w:type="pct"/>
          </w:tcPr>
          <w:p w14:paraId="3C99A09A" w14:textId="646E9FC7" w:rsidR="008306E7" w:rsidRPr="00B50272" w:rsidRDefault="00EA3DA1" w:rsidP="008306E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and post on or before end of August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45" w:type="pct"/>
          </w:tcPr>
          <w:p w14:paraId="6CB309D0" w14:textId="77777777" w:rsidR="008306E7" w:rsidRPr="00B50272" w:rsidRDefault="008306E7" w:rsidP="008306E7">
            <w:pPr>
              <w:pStyle w:val="NoSpacing"/>
              <w:rPr>
                <w:sz w:val="20"/>
                <w:szCs w:val="20"/>
              </w:rPr>
            </w:pPr>
          </w:p>
        </w:tc>
      </w:tr>
      <w:tr w:rsidR="00DC737F" w:rsidRPr="00B50272" w14:paraId="0934243E" w14:textId="77777777" w:rsidTr="00074E48">
        <w:tc>
          <w:tcPr>
            <w:tcW w:w="499" w:type="pct"/>
          </w:tcPr>
          <w:p w14:paraId="49BCBAE1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1460" w:type="pct"/>
          </w:tcPr>
          <w:p w14:paraId="685A37CE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F11D85">
              <w:rPr>
                <w:sz w:val="20"/>
                <w:szCs w:val="20"/>
              </w:rPr>
              <w:t>Bridge program calendar and curricula</w:t>
            </w:r>
          </w:p>
        </w:tc>
        <w:tc>
          <w:tcPr>
            <w:tcW w:w="2696" w:type="pct"/>
          </w:tcPr>
          <w:p w14:paraId="681BD384" w14:textId="796619D8" w:rsidR="00DC737F" w:rsidRPr="00B50272" w:rsidRDefault="00491467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</w:t>
            </w:r>
            <w:r w:rsidR="00DC737F">
              <w:rPr>
                <w:sz w:val="20"/>
                <w:szCs w:val="20"/>
              </w:rPr>
              <w:t xml:space="preserve">ost on or before end of </w:t>
            </w:r>
            <w:r>
              <w:rPr>
                <w:sz w:val="20"/>
                <w:szCs w:val="20"/>
              </w:rPr>
              <w:t>August</w:t>
            </w:r>
            <w:r w:rsidR="00DC737F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45" w:type="pct"/>
          </w:tcPr>
          <w:p w14:paraId="0E8E6E8F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DC737F" w:rsidRPr="00B50272" w14:paraId="192E61EB" w14:textId="77777777" w:rsidTr="00074E48">
        <w:tc>
          <w:tcPr>
            <w:tcW w:w="499" w:type="pct"/>
          </w:tcPr>
          <w:p w14:paraId="305F0C28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6.2</w:t>
            </w:r>
          </w:p>
        </w:tc>
        <w:tc>
          <w:tcPr>
            <w:tcW w:w="1460" w:type="pct"/>
          </w:tcPr>
          <w:p w14:paraId="496225C2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744C21">
              <w:rPr>
                <w:sz w:val="20"/>
                <w:szCs w:val="20"/>
              </w:rPr>
              <w:t>Tutoring and other intervention</w:t>
            </w:r>
            <w:r>
              <w:rPr>
                <w:sz w:val="20"/>
                <w:szCs w:val="20"/>
              </w:rPr>
              <w:t xml:space="preserve"> or </w:t>
            </w:r>
            <w:r w:rsidRPr="00744C21">
              <w:rPr>
                <w:sz w:val="20"/>
                <w:szCs w:val="20"/>
              </w:rPr>
              <w:t>remediation program schedules</w:t>
            </w:r>
          </w:p>
        </w:tc>
        <w:tc>
          <w:tcPr>
            <w:tcW w:w="2696" w:type="pct"/>
          </w:tcPr>
          <w:p w14:paraId="554F6B67" w14:textId="0DE1456C" w:rsidR="00DC737F" w:rsidRPr="00B50272" w:rsidRDefault="00AF2B2A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</w:t>
            </w:r>
            <w:r w:rsidR="00DC737F">
              <w:rPr>
                <w:sz w:val="20"/>
                <w:szCs w:val="20"/>
              </w:rPr>
              <w:t xml:space="preserve">ost on or before end of May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45" w:type="pct"/>
          </w:tcPr>
          <w:p w14:paraId="62D825C8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DC737F" w:rsidRPr="00B50272" w14:paraId="18479156" w14:textId="77777777" w:rsidTr="00074E48">
        <w:tc>
          <w:tcPr>
            <w:tcW w:w="499" w:type="pct"/>
          </w:tcPr>
          <w:p w14:paraId="236F3C4E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6.3</w:t>
            </w:r>
          </w:p>
        </w:tc>
        <w:tc>
          <w:tcPr>
            <w:tcW w:w="1460" w:type="pct"/>
          </w:tcPr>
          <w:p w14:paraId="7D693E32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F77F6A">
              <w:rPr>
                <w:sz w:val="20"/>
                <w:szCs w:val="20"/>
              </w:rPr>
              <w:t>Calendar of family outreach events</w:t>
            </w:r>
          </w:p>
        </w:tc>
        <w:tc>
          <w:tcPr>
            <w:tcW w:w="2696" w:type="pct"/>
          </w:tcPr>
          <w:p w14:paraId="4983F767" w14:textId="7177E277" w:rsidR="00DC737F" w:rsidRPr="00B50272" w:rsidRDefault="00C135A3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</w:t>
            </w:r>
            <w:r w:rsidR="00DC737F">
              <w:rPr>
                <w:sz w:val="20"/>
                <w:szCs w:val="20"/>
              </w:rPr>
              <w:t xml:space="preserve">ost on or before end of May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45" w:type="pct"/>
          </w:tcPr>
          <w:p w14:paraId="66B71257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</w:p>
        </w:tc>
      </w:tr>
      <w:tr w:rsidR="00DC737F" w:rsidRPr="00B50272" w14:paraId="18AF2FBB" w14:textId="77777777" w:rsidTr="00074E48">
        <w:tc>
          <w:tcPr>
            <w:tcW w:w="499" w:type="pct"/>
          </w:tcPr>
          <w:p w14:paraId="0C9F6224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B50272">
              <w:rPr>
                <w:sz w:val="20"/>
                <w:szCs w:val="20"/>
              </w:rPr>
              <w:t>6.4</w:t>
            </w:r>
          </w:p>
        </w:tc>
        <w:tc>
          <w:tcPr>
            <w:tcW w:w="1460" w:type="pct"/>
          </w:tcPr>
          <w:p w14:paraId="5984C702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  <w:r w:rsidRPr="005F7A10">
              <w:rPr>
                <w:sz w:val="20"/>
                <w:szCs w:val="20"/>
              </w:rPr>
              <w:t>Schedule of counseling/advisory events and records of completion</w:t>
            </w:r>
          </w:p>
        </w:tc>
        <w:tc>
          <w:tcPr>
            <w:tcW w:w="2696" w:type="pct"/>
          </w:tcPr>
          <w:p w14:paraId="55D37FF3" w14:textId="3CD2CA90" w:rsidR="00DC737F" w:rsidRPr="00B50272" w:rsidRDefault="00AF2B2A" w:rsidP="003413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p</w:t>
            </w:r>
            <w:r w:rsidR="00DC737F">
              <w:rPr>
                <w:sz w:val="20"/>
                <w:szCs w:val="20"/>
              </w:rPr>
              <w:t xml:space="preserve">ost on or before end of </w:t>
            </w:r>
            <w:r w:rsidR="00F473AA">
              <w:rPr>
                <w:sz w:val="20"/>
                <w:szCs w:val="20"/>
              </w:rPr>
              <w:t>August</w:t>
            </w:r>
            <w:r w:rsidR="0074302A">
              <w:rPr>
                <w:sz w:val="20"/>
                <w:szCs w:val="20"/>
              </w:rPr>
              <w:t xml:space="preserve"> </w:t>
            </w:r>
            <w:r w:rsidR="000A1DF0">
              <w:rPr>
                <w:sz w:val="20"/>
                <w:szCs w:val="20"/>
              </w:rPr>
              <w:t>2023</w:t>
            </w:r>
          </w:p>
        </w:tc>
        <w:tc>
          <w:tcPr>
            <w:tcW w:w="345" w:type="pct"/>
          </w:tcPr>
          <w:p w14:paraId="2DE08085" w14:textId="77777777" w:rsidR="00DC737F" w:rsidRPr="00B50272" w:rsidRDefault="00DC737F" w:rsidP="003413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57E35BA" w14:textId="25DFCC7B" w:rsidR="00B800D1" w:rsidRDefault="00B800D1" w:rsidP="00B50272">
      <w:pPr>
        <w:pStyle w:val="NoSpacing"/>
        <w:rPr>
          <w:rFonts w:cstheme="minorHAnsi"/>
          <w:b/>
          <w:sz w:val="20"/>
          <w:szCs w:val="20"/>
        </w:rPr>
      </w:pPr>
    </w:p>
    <w:p w14:paraId="5F861F3D" w14:textId="77777777" w:rsidR="003871A9" w:rsidRPr="00B50272" w:rsidRDefault="003871A9" w:rsidP="003871A9">
      <w:pPr>
        <w:pStyle w:val="NoSpacing"/>
        <w:rPr>
          <w:sz w:val="20"/>
          <w:szCs w:val="20"/>
        </w:rPr>
      </w:pPr>
    </w:p>
    <w:sectPr w:rsidR="003871A9" w:rsidRPr="00B50272" w:rsidSect="007B1F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18"/>
    <w:rsid w:val="00023ADE"/>
    <w:rsid w:val="000376AD"/>
    <w:rsid w:val="00044106"/>
    <w:rsid w:val="00045F08"/>
    <w:rsid w:val="000502A3"/>
    <w:rsid w:val="00051E0C"/>
    <w:rsid w:val="000535BE"/>
    <w:rsid w:val="000539C5"/>
    <w:rsid w:val="00053BF1"/>
    <w:rsid w:val="000569DE"/>
    <w:rsid w:val="00057AF8"/>
    <w:rsid w:val="000607A7"/>
    <w:rsid w:val="00062056"/>
    <w:rsid w:val="00066047"/>
    <w:rsid w:val="0006771E"/>
    <w:rsid w:val="00067AE0"/>
    <w:rsid w:val="00074E48"/>
    <w:rsid w:val="00087F98"/>
    <w:rsid w:val="00090D72"/>
    <w:rsid w:val="00095F53"/>
    <w:rsid w:val="000971B7"/>
    <w:rsid w:val="000A1DF0"/>
    <w:rsid w:val="000A58BD"/>
    <w:rsid w:val="000A6B84"/>
    <w:rsid w:val="000B02D2"/>
    <w:rsid w:val="000B1713"/>
    <w:rsid w:val="000B29E4"/>
    <w:rsid w:val="000C712E"/>
    <w:rsid w:val="000C7F44"/>
    <w:rsid w:val="000D0074"/>
    <w:rsid w:val="000D0522"/>
    <w:rsid w:val="000D3D64"/>
    <w:rsid w:val="000D5C3B"/>
    <w:rsid w:val="000E1FA2"/>
    <w:rsid w:val="000E208D"/>
    <w:rsid w:val="000E21F2"/>
    <w:rsid w:val="000F149F"/>
    <w:rsid w:val="000F1964"/>
    <w:rsid w:val="000F40BC"/>
    <w:rsid w:val="000F4D56"/>
    <w:rsid w:val="000F6E0E"/>
    <w:rsid w:val="000F7BEB"/>
    <w:rsid w:val="00103C0D"/>
    <w:rsid w:val="00107A00"/>
    <w:rsid w:val="00111889"/>
    <w:rsid w:val="00112B44"/>
    <w:rsid w:val="001238D1"/>
    <w:rsid w:val="00124C47"/>
    <w:rsid w:val="00130501"/>
    <w:rsid w:val="00131772"/>
    <w:rsid w:val="00135622"/>
    <w:rsid w:val="0015185C"/>
    <w:rsid w:val="00163B9D"/>
    <w:rsid w:val="0016413A"/>
    <w:rsid w:val="001664EC"/>
    <w:rsid w:val="00171E4D"/>
    <w:rsid w:val="001740AC"/>
    <w:rsid w:val="00185A64"/>
    <w:rsid w:val="00193F19"/>
    <w:rsid w:val="001946A9"/>
    <w:rsid w:val="001B0BA5"/>
    <w:rsid w:val="001B3C6B"/>
    <w:rsid w:val="001C0406"/>
    <w:rsid w:val="001C0D98"/>
    <w:rsid w:val="001C1C0D"/>
    <w:rsid w:val="001C6293"/>
    <w:rsid w:val="001D5238"/>
    <w:rsid w:val="001D6D8D"/>
    <w:rsid w:val="001D7383"/>
    <w:rsid w:val="001E66EC"/>
    <w:rsid w:val="001E6803"/>
    <w:rsid w:val="001F57D7"/>
    <w:rsid w:val="001F7002"/>
    <w:rsid w:val="001F77B5"/>
    <w:rsid w:val="00202248"/>
    <w:rsid w:val="0021556D"/>
    <w:rsid w:val="002232CF"/>
    <w:rsid w:val="00225848"/>
    <w:rsid w:val="0022767A"/>
    <w:rsid w:val="002278B5"/>
    <w:rsid w:val="0023394D"/>
    <w:rsid w:val="0023740F"/>
    <w:rsid w:val="00243B68"/>
    <w:rsid w:val="0024497A"/>
    <w:rsid w:val="00246326"/>
    <w:rsid w:val="00252511"/>
    <w:rsid w:val="0025344B"/>
    <w:rsid w:val="0025575C"/>
    <w:rsid w:val="00257676"/>
    <w:rsid w:val="00260641"/>
    <w:rsid w:val="00265689"/>
    <w:rsid w:val="002741BD"/>
    <w:rsid w:val="00282947"/>
    <w:rsid w:val="002851AF"/>
    <w:rsid w:val="0028622C"/>
    <w:rsid w:val="002877AD"/>
    <w:rsid w:val="00290393"/>
    <w:rsid w:val="002A6484"/>
    <w:rsid w:val="002B64DB"/>
    <w:rsid w:val="002C24E4"/>
    <w:rsid w:val="002D1AE7"/>
    <w:rsid w:val="002D36B6"/>
    <w:rsid w:val="002D5BC2"/>
    <w:rsid w:val="002D5C58"/>
    <w:rsid w:val="002D64F6"/>
    <w:rsid w:val="002D7975"/>
    <w:rsid w:val="002E586D"/>
    <w:rsid w:val="002E5C23"/>
    <w:rsid w:val="002E7122"/>
    <w:rsid w:val="002F4C10"/>
    <w:rsid w:val="002F6E90"/>
    <w:rsid w:val="0030536E"/>
    <w:rsid w:val="003058E4"/>
    <w:rsid w:val="00305A39"/>
    <w:rsid w:val="00306E2A"/>
    <w:rsid w:val="00313132"/>
    <w:rsid w:val="003157CA"/>
    <w:rsid w:val="00315DB1"/>
    <w:rsid w:val="00316179"/>
    <w:rsid w:val="00324C5A"/>
    <w:rsid w:val="00325B7A"/>
    <w:rsid w:val="00332883"/>
    <w:rsid w:val="00356E49"/>
    <w:rsid w:val="00367ABC"/>
    <w:rsid w:val="00370BCF"/>
    <w:rsid w:val="00370EB5"/>
    <w:rsid w:val="00382A00"/>
    <w:rsid w:val="00384113"/>
    <w:rsid w:val="003847C6"/>
    <w:rsid w:val="003871A9"/>
    <w:rsid w:val="003973F5"/>
    <w:rsid w:val="003A4912"/>
    <w:rsid w:val="003B00D7"/>
    <w:rsid w:val="003B05E0"/>
    <w:rsid w:val="003D08A0"/>
    <w:rsid w:val="003D2DB5"/>
    <w:rsid w:val="003E2E9F"/>
    <w:rsid w:val="003E6F42"/>
    <w:rsid w:val="003E71CC"/>
    <w:rsid w:val="003E7228"/>
    <w:rsid w:val="003F5E17"/>
    <w:rsid w:val="003F61DA"/>
    <w:rsid w:val="00402C17"/>
    <w:rsid w:val="00432E41"/>
    <w:rsid w:val="004465DD"/>
    <w:rsid w:val="00446C9B"/>
    <w:rsid w:val="0045038F"/>
    <w:rsid w:val="004518EF"/>
    <w:rsid w:val="00451F0A"/>
    <w:rsid w:val="004578F4"/>
    <w:rsid w:val="0046029D"/>
    <w:rsid w:val="00460E55"/>
    <w:rsid w:val="00464CB3"/>
    <w:rsid w:val="0046734F"/>
    <w:rsid w:val="0047297B"/>
    <w:rsid w:val="00475448"/>
    <w:rsid w:val="00477A95"/>
    <w:rsid w:val="00477C45"/>
    <w:rsid w:val="004839F5"/>
    <w:rsid w:val="00491467"/>
    <w:rsid w:val="00492F28"/>
    <w:rsid w:val="004939B5"/>
    <w:rsid w:val="00494F1B"/>
    <w:rsid w:val="004953E0"/>
    <w:rsid w:val="0049737B"/>
    <w:rsid w:val="004976F8"/>
    <w:rsid w:val="00497A3C"/>
    <w:rsid w:val="004A118C"/>
    <w:rsid w:val="004A16ED"/>
    <w:rsid w:val="004A1FCF"/>
    <w:rsid w:val="004A4452"/>
    <w:rsid w:val="004A7BA9"/>
    <w:rsid w:val="004B435E"/>
    <w:rsid w:val="004C6CCD"/>
    <w:rsid w:val="004D6974"/>
    <w:rsid w:val="004D7934"/>
    <w:rsid w:val="004E0B3B"/>
    <w:rsid w:val="004F632A"/>
    <w:rsid w:val="00502DC8"/>
    <w:rsid w:val="00510E93"/>
    <w:rsid w:val="005162AB"/>
    <w:rsid w:val="00517997"/>
    <w:rsid w:val="00526D3C"/>
    <w:rsid w:val="0053056D"/>
    <w:rsid w:val="00530CE1"/>
    <w:rsid w:val="00533ADF"/>
    <w:rsid w:val="0055518E"/>
    <w:rsid w:val="00555CE2"/>
    <w:rsid w:val="00557A84"/>
    <w:rsid w:val="00562B6B"/>
    <w:rsid w:val="00562F0E"/>
    <w:rsid w:val="00570729"/>
    <w:rsid w:val="00583DD5"/>
    <w:rsid w:val="005845AE"/>
    <w:rsid w:val="00584674"/>
    <w:rsid w:val="00584CC0"/>
    <w:rsid w:val="00590C78"/>
    <w:rsid w:val="00596313"/>
    <w:rsid w:val="005A0482"/>
    <w:rsid w:val="005B2FF7"/>
    <w:rsid w:val="005B5123"/>
    <w:rsid w:val="005C0F0C"/>
    <w:rsid w:val="005C435F"/>
    <w:rsid w:val="005D2324"/>
    <w:rsid w:val="005E0D39"/>
    <w:rsid w:val="005F2B04"/>
    <w:rsid w:val="006049DC"/>
    <w:rsid w:val="0061053F"/>
    <w:rsid w:val="00612148"/>
    <w:rsid w:val="00614DBA"/>
    <w:rsid w:val="006163DA"/>
    <w:rsid w:val="00616755"/>
    <w:rsid w:val="00623135"/>
    <w:rsid w:val="00623469"/>
    <w:rsid w:val="006276C4"/>
    <w:rsid w:val="006345E7"/>
    <w:rsid w:val="006379D3"/>
    <w:rsid w:val="00641960"/>
    <w:rsid w:val="006533AD"/>
    <w:rsid w:val="00653993"/>
    <w:rsid w:val="00660314"/>
    <w:rsid w:val="0066458F"/>
    <w:rsid w:val="00665F41"/>
    <w:rsid w:val="00676019"/>
    <w:rsid w:val="006878CE"/>
    <w:rsid w:val="00694661"/>
    <w:rsid w:val="0069567A"/>
    <w:rsid w:val="0069578A"/>
    <w:rsid w:val="006A0BDC"/>
    <w:rsid w:val="006B54A5"/>
    <w:rsid w:val="006C0C96"/>
    <w:rsid w:val="006C680E"/>
    <w:rsid w:val="006D2186"/>
    <w:rsid w:val="006E1780"/>
    <w:rsid w:val="006E4D86"/>
    <w:rsid w:val="006E7E94"/>
    <w:rsid w:val="006E7ED9"/>
    <w:rsid w:val="006F0894"/>
    <w:rsid w:val="006F293A"/>
    <w:rsid w:val="00701DD0"/>
    <w:rsid w:val="0070237D"/>
    <w:rsid w:val="00706879"/>
    <w:rsid w:val="00716F49"/>
    <w:rsid w:val="00725A3E"/>
    <w:rsid w:val="00730C57"/>
    <w:rsid w:val="00734DAD"/>
    <w:rsid w:val="00736409"/>
    <w:rsid w:val="00737A1D"/>
    <w:rsid w:val="007416C1"/>
    <w:rsid w:val="00742656"/>
    <w:rsid w:val="0074286F"/>
    <w:rsid w:val="0074302A"/>
    <w:rsid w:val="00750118"/>
    <w:rsid w:val="00756646"/>
    <w:rsid w:val="0075712C"/>
    <w:rsid w:val="0076331E"/>
    <w:rsid w:val="00772471"/>
    <w:rsid w:val="007751A5"/>
    <w:rsid w:val="007760AD"/>
    <w:rsid w:val="00777D44"/>
    <w:rsid w:val="00780C72"/>
    <w:rsid w:val="00793702"/>
    <w:rsid w:val="007956B0"/>
    <w:rsid w:val="007A4AF9"/>
    <w:rsid w:val="007A7F40"/>
    <w:rsid w:val="007B0BDB"/>
    <w:rsid w:val="007B1F2C"/>
    <w:rsid w:val="007B3000"/>
    <w:rsid w:val="007B7249"/>
    <w:rsid w:val="007C126E"/>
    <w:rsid w:val="007C3291"/>
    <w:rsid w:val="007D0D6F"/>
    <w:rsid w:val="007D1137"/>
    <w:rsid w:val="007D5807"/>
    <w:rsid w:val="007D5FB8"/>
    <w:rsid w:val="007E070B"/>
    <w:rsid w:val="007E0C80"/>
    <w:rsid w:val="007E23D5"/>
    <w:rsid w:val="007E2799"/>
    <w:rsid w:val="007E3942"/>
    <w:rsid w:val="007E6506"/>
    <w:rsid w:val="007F5FF6"/>
    <w:rsid w:val="00803866"/>
    <w:rsid w:val="0080514C"/>
    <w:rsid w:val="008112C0"/>
    <w:rsid w:val="00816EE5"/>
    <w:rsid w:val="0082445D"/>
    <w:rsid w:val="008252DA"/>
    <w:rsid w:val="00825656"/>
    <w:rsid w:val="008261CF"/>
    <w:rsid w:val="008306E7"/>
    <w:rsid w:val="0083185C"/>
    <w:rsid w:val="00833A19"/>
    <w:rsid w:val="00835C0B"/>
    <w:rsid w:val="00841447"/>
    <w:rsid w:val="00844070"/>
    <w:rsid w:val="0084609F"/>
    <w:rsid w:val="00846BB6"/>
    <w:rsid w:val="00854402"/>
    <w:rsid w:val="00855B6E"/>
    <w:rsid w:val="00865937"/>
    <w:rsid w:val="00880B64"/>
    <w:rsid w:val="00882EF0"/>
    <w:rsid w:val="00885169"/>
    <w:rsid w:val="008934BC"/>
    <w:rsid w:val="00894AF3"/>
    <w:rsid w:val="00897066"/>
    <w:rsid w:val="008A0E5A"/>
    <w:rsid w:val="008B63E2"/>
    <w:rsid w:val="008C3777"/>
    <w:rsid w:val="008C571A"/>
    <w:rsid w:val="008C594E"/>
    <w:rsid w:val="008C77ED"/>
    <w:rsid w:val="008D592E"/>
    <w:rsid w:val="008D7368"/>
    <w:rsid w:val="008F0FB6"/>
    <w:rsid w:val="008F179D"/>
    <w:rsid w:val="008F5AE7"/>
    <w:rsid w:val="008F7A3D"/>
    <w:rsid w:val="009036A1"/>
    <w:rsid w:val="00907E99"/>
    <w:rsid w:val="009229D2"/>
    <w:rsid w:val="00923D82"/>
    <w:rsid w:val="00927D63"/>
    <w:rsid w:val="00930476"/>
    <w:rsid w:val="00931491"/>
    <w:rsid w:val="00934DAA"/>
    <w:rsid w:val="009362AD"/>
    <w:rsid w:val="009379A5"/>
    <w:rsid w:val="00945A4B"/>
    <w:rsid w:val="009578DC"/>
    <w:rsid w:val="009626D6"/>
    <w:rsid w:val="00963C56"/>
    <w:rsid w:val="00964036"/>
    <w:rsid w:val="00970FBD"/>
    <w:rsid w:val="00972FC5"/>
    <w:rsid w:val="00976101"/>
    <w:rsid w:val="009800BB"/>
    <w:rsid w:val="009846AE"/>
    <w:rsid w:val="00985647"/>
    <w:rsid w:val="00994C26"/>
    <w:rsid w:val="009A27CF"/>
    <w:rsid w:val="009A337B"/>
    <w:rsid w:val="009B017E"/>
    <w:rsid w:val="009B513B"/>
    <w:rsid w:val="009B57D0"/>
    <w:rsid w:val="009C08D7"/>
    <w:rsid w:val="009C19A7"/>
    <w:rsid w:val="009C2DD7"/>
    <w:rsid w:val="009D1F4E"/>
    <w:rsid w:val="009D2857"/>
    <w:rsid w:val="009D35B9"/>
    <w:rsid w:val="009D6585"/>
    <w:rsid w:val="009E010F"/>
    <w:rsid w:val="009E0CD1"/>
    <w:rsid w:val="009E4899"/>
    <w:rsid w:val="009E5E39"/>
    <w:rsid w:val="009E6D0E"/>
    <w:rsid w:val="009F3CD4"/>
    <w:rsid w:val="00A077A3"/>
    <w:rsid w:val="00A15139"/>
    <w:rsid w:val="00A2156F"/>
    <w:rsid w:val="00A30D03"/>
    <w:rsid w:val="00A356C9"/>
    <w:rsid w:val="00A36ECA"/>
    <w:rsid w:val="00A40055"/>
    <w:rsid w:val="00A41752"/>
    <w:rsid w:val="00A42563"/>
    <w:rsid w:val="00A43D67"/>
    <w:rsid w:val="00A45325"/>
    <w:rsid w:val="00A5349D"/>
    <w:rsid w:val="00A54A33"/>
    <w:rsid w:val="00A57038"/>
    <w:rsid w:val="00A579A7"/>
    <w:rsid w:val="00A60D8B"/>
    <w:rsid w:val="00A63259"/>
    <w:rsid w:val="00A64F5D"/>
    <w:rsid w:val="00A65D92"/>
    <w:rsid w:val="00A7100C"/>
    <w:rsid w:val="00A71988"/>
    <w:rsid w:val="00A71EBA"/>
    <w:rsid w:val="00A80717"/>
    <w:rsid w:val="00A86D06"/>
    <w:rsid w:val="00A873A9"/>
    <w:rsid w:val="00A875B6"/>
    <w:rsid w:val="00A87DDE"/>
    <w:rsid w:val="00A927D1"/>
    <w:rsid w:val="00A94E36"/>
    <w:rsid w:val="00A95987"/>
    <w:rsid w:val="00AA4802"/>
    <w:rsid w:val="00AA4F32"/>
    <w:rsid w:val="00AB7AFE"/>
    <w:rsid w:val="00AC6F80"/>
    <w:rsid w:val="00AD185F"/>
    <w:rsid w:val="00AD33DE"/>
    <w:rsid w:val="00AD3D4B"/>
    <w:rsid w:val="00AD5AE2"/>
    <w:rsid w:val="00AD657E"/>
    <w:rsid w:val="00AE0A8C"/>
    <w:rsid w:val="00AE1887"/>
    <w:rsid w:val="00AE7B33"/>
    <w:rsid w:val="00AE7C69"/>
    <w:rsid w:val="00AF2B2A"/>
    <w:rsid w:val="00AF4C36"/>
    <w:rsid w:val="00AF7D2E"/>
    <w:rsid w:val="00AF7EB1"/>
    <w:rsid w:val="00B05000"/>
    <w:rsid w:val="00B07CD1"/>
    <w:rsid w:val="00B13D33"/>
    <w:rsid w:val="00B23740"/>
    <w:rsid w:val="00B25205"/>
    <w:rsid w:val="00B27724"/>
    <w:rsid w:val="00B27F1C"/>
    <w:rsid w:val="00B3516F"/>
    <w:rsid w:val="00B43649"/>
    <w:rsid w:val="00B50272"/>
    <w:rsid w:val="00B54FB0"/>
    <w:rsid w:val="00B63371"/>
    <w:rsid w:val="00B71017"/>
    <w:rsid w:val="00B800D1"/>
    <w:rsid w:val="00B82605"/>
    <w:rsid w:val="00B8381E"/>
    <w:rsid w:val="00B91A5E"/>
    <w:rsid w:val="00B957FD"/>
    <w:rsid w:val="00BA6B4F"/>
    <w:rsid w:val="00BB1212"/>
    <w:rsid w:val="00BB36D1"/>
    <w:rsid w:val="00BB36DB"/>
    <w:rsid w:val="00BC29DB"/>
    <w:rsid w:val="00BD0963"/>
    <w:rsid w:val="00BD4A17"/>
    <w:rsid w:val="00BD5DE5"/>
    <w:rsid w:val="00BD7651"/>
    <w:rsid w:val="00BE22D6"/>
    <w:rsid w:val="00BE713C"/>
    <w:rsid w:val="00BF2C94"/>
    <w:rsid w:val="00BF61B7"/>
    <w:rsid w:val="00C1273C"/>
    <w:rsid w:val="00C135A3"/>
    <w:rsid w:val="00C13BA3"/>
    <w:rsid w:val="00C24D6C"/>
    <w:rsid w:val="00C25A41"/>
    <w:rsid w:val="00C34142"/>
    <w:rsid w:val="00C37312"/>
    <w:rsid w:val="00C40561"/>
    <w:rsid w:val="00C406C2"/>
    <w:rsid w:val="00C44EF9"/>
    <w:rsid w:val="00C548C1"/>
    <w:rsid w:val="00C54E0D"/>
    <w:rsid w:val="00C61081"/>
    <w:rsid w:val="00C621C7"/>
    <w:rsid w:val="00C664D2"/>
    <w:rsid w:val="00C71352"/>
    <w:rsid w:val="00C773FD"/>
    <w:rsid w:val="00C81723"/>
    <w:rsid w:val="00C839F0"/>
    <w:rsid w:val="00C855A2"/>
    <w:rsid w:val="00C875CE"/>
    <w:rsid w:val="00C8776B"/>
    <w:rsid w:val="00C928AC"/>
    <w:rsid w:val="00C930CE"/>
    <w:rsid w:val="00CA0CBE"/>
    <w:rsid w:val="00CA1C69"/>
    <w:rsid w:val="00CA2E10"/>
    <w:rsid w:val="00CA4BD4"/>
    <w:rsid w:val="00CB1CBA"/>
    <w:rsid w:val="00CB2471"/>
    <w:rsid w:val="00CB3A87"/>
    <w:rsid w:val="00CC09A8"/>
    <w:rsid w:val="00CC57AF"/>
    <w:rsid w:val="00CD0CF3"/>
    <w:rsid w:val="00CD2E33"/>
    <w:rsid w:val="00CD38F0"/>
    <w:rsid w:val="00CD5437"/>
    <w:rsid w:val="00CE04B6"/>
    <w:rsid w:val="00CE7FA7"/>
    <w:rsid w:val="00CF09ED"/>
    <w:rsid w:val="00CF11A7"/>
    <w:rsid w:val="00CF15B4"/>
    <w:rsid w:val="00CF403D"/>
    <w:rsid w:val="00CF4876"/>
    <w:rsid w:val="00CF5105"/>
    <w:rsid w:val="00CF572B"/>
    <w:rsid w:val="00D02D9D"/>
    <w:rsid w:val="00D04816"/>
    <w:rsid w:val="00D121BA"/>
    <w:rsid w:val="00D126B8"/>
    <w:rsid w:val="00D14169"/>
    <w:rsid w:val="00D24A18"/>
    <w:rsid w:val="00D258FE"/>
    <w:rsid w:val="00D27D8F"/>
    <w:rsid w:val="00D42DBE"/>
    <w:rsid w:val="00D436CD"/>
    <w:rsid w:val="00D45581"/>
    <w:rsid w:val="00D46603"/>
    <w:rsid w:val="00D60DCD"/>
    <w:rsid w:val="00D653B8"/>
    <w:rsid w:val="00D71A77"/>
    <w:rsid w:val="00D72875"/>
    <w:rsid w:val="00D757D4"/>
    <w:rsid w:val="00D76DA8"/>
    <w:rsid w:val="00D773EE"/>
    <w:rsid w:val="00D807CB"/>
    <w:rsid w:val="00D8362D"/>
    <w:rsid w:val="00D9659B"/>
    <w:rsid w:val="00DA1095"/>
    <w:rsid w:val="00DA338D"/>
    <w:rsid w:val="00DA3E0E"/>
    <w:rsid w:val="00DB0C2E"/>
    <w:rsid w:val="00DC5BF9"/>
    <w:rsid w:val="00DC737F"/>
    <w:rsid w:val="00DC7D61"/>
    <w:rsid w:val="00DD499B"/>
    <w:rsid w:val="00DD5FCD"/>
    <w:rsid w:val="00DD68AD"/>
    <w:rsid w:val="00DD7A01"/>
    <w:rsid w:val="00DF0BE5"/>
    <w:rsid w:val="00DF3D44"/>
    <w:rsid w:val="00DF5C4C"/>
    <w:rsid w:val="00E01C35"/>
    <w:rsid w:val="00E21AC2"/>
    <w:rsid w:val="00E33915"/>
    <w:rsid w:val="00E350C3"/>
    <w:rsid w:val="00E41E89"/>
    <w:rsid w:val="00E461C9"/>
    <w:rsid w:val="00E46980"/>
    <w:rsid w:val="00E548B5"/>
    <w:rsid w:val="00E66AAD"/>
    <w:rsid w:val="00E7025E"/>
    <w:rsid w:val="00E73C21"/>
    <w:rsid w:val="00E73F4C"/>
    <w:rsid w:val="00E77FA9"/>
    <w:rsid w:val="00E83523"/>
    <w:rsid w:val="00E876EC"/>
    <w:rsid w:val="00E87C90"/>
    <w:rsid w:val="00E979E8"/>
    <w:rsid w:val="00EA17FE"/>
    <w:rsid w:val="00EA3DA1"/>
    <w:rsid w:val="00EA6E69"/>
    <w:rsid w:val="00EB1A71"/>
    <w:rsid w:val="00EB5E43"/>
    <w:rsid w:val="00EB7DF0"/>
    <w:rsid w:val="00EC7E94"/>
    <w:rsid w:val="00ED2380"/>
    <w:rsid w:val="00ED4F89"/>
    <w:rsid w:val="00ED501A"/>
    <w:rsid w:val="00EE0C6C"/>
    <w:rsid w:val="00EF072D"/>
    <w:rsid w:val="00EF0A46"/>
    <w:rsid w:val="00EF2FB9"/>
    <w:rsid w:val="00EF5DF4"/>
    <w:rsid w:val="00EF6963"/>
    <w:rsid w:val="00F040D0"/>
    <w:rsid w:val="00F25189"/>
    <w:rsid w:val="00F34545"/>
    <w:rsid w:val="00F4076F"/>
    <w:rsid w:val="00F473AA"/>
    <w:rsid w:val="00F50AC2"/>
    <w:rsid w:val="00F50B5C"/>
    <w:rsid w:val="00F644F5"/>
    <w:rsid w:val="00F702DF"/>
    <w:rsid w:val="00F74CCB"/>
    <w:rsid w:val="00F907FD"/>
    <w:rsid w:val="00F90F99"/>
    <w:rsid w:val="00F94138"/>
    <w:rsid w:val="00F97644"/>
    <w:rsid w:val="00FA2A9B"/>
    <w:rsid w:val="00FA630D"/>
    <w:rsid w:val="00FB3EA0"/>
    <w:rsid w:val="00FB4AD7"/>
    <w:rsid w:val="00FC1F8F"/>
    <w:rsid w:val="00FC2C34"/>
    <w:rsid w:val="00FE00D8"/>
    <w:rsid w:val="00FE0B62"/>
    <w:rsid w:val="00FE2ADB"/>
    <w:rsid w:val="00FE2F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F1EC"/>
  <w15:chartTrackingRefBased/>
  <w15:docId w15:val="{0D08AE7D-8756-48E7-99B1-26A8DB1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1A9"/>
    <w:pPr>
      <w:spacing w:after="0" w:line="240" w:lineRule="auto"/>
    </w:pPr>
  </w:style>
  <w:style w:type="table" w:styleId="TableGrid">
    <w:name w:val="Table Grid"/>
    <w:basedOn w:val="TableNormal"/>
    <w:uiPriority w:val="39"/>
    <w:rsid w:val="0038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Croft</dc:creator>
  <cp:keywords/>
  <dc:description/>
  <cp:lastModifiedBy>Sarah Croft</cp:lastModifiedBy>
  <cp:revision>574</cp:revision>
  <dcterms:created xsi:type="dcterms:W3CDTF">2021-02-25T18:21:00Z</dcterms:created>
  <dcterms:modified xsi:type="dcterms:W3CDTF">2022-10-13T13:00:00Z</dcterms:modified>
</cp:coreProperties>
</file>