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E5E" w:rsidRPr="00EB751A" w:rsidRDefault="00AA4E5E" w:rsidP="00AA4E5E">
      <w:pPr>
        <w:suppressAutoHyphens/>
        <w:jc w:val="both"/>
        <w:rPr>
          <w:rFonts w:ascii="Times New Roman" w:hAnsi="Times New Roman"/>
          <w:spacing w:val="-3"/>
          <w:sz w:val="20"/>
        </w:rPr>
      </w:pPr>
      <w:r w:rsidRPr="00EB751A">
        <w:rPr>
          <w:rFonts w:ascii="Times New Roman" w:hAnsi="Times New Roman"/>
          <w:spacing w:val="-3"/>
          <w:sz w:val="20"/>
        </w:rPr>
        <w:t>Teacher:  Drumheller</w:t>
      </w:r>
      <w:r w:rsidRPr="00EB751A">
        <w:rPr>
          <w:rFonts w:ascii="Times New Roman" w:hAnsi="Times New Roman"/>
          <w:spacing w:val="-3"/>
          <w:sz w:val="20"/>
        </w:rPr>
        <w:tab/>
      </w:r>
      <w:r w:rsidRPr="00EB751A">
        <w:rPr>
          <w:rFonts w:ascii="Times New Roman" w:hAnsi="Times New Roman"/>
          <w:spacing w:val="-3"/>
          <w:sz w:val="20"/>
        </w:rPr>
        <w:tab/>
      </w:r>
      <w:r w:rsidRPr="00EB751A">
        <w:rPr>
          <w:rFonts w:ascii="Times New Roman" w:hAnsi="Times New Roman"/>
          <w:spacing w:val="-3"/>
          <w:sz w:val="20"/>
        </w:rPr>
        <w:tab/>
        <w:t>Week of</w:t>
      </w:r>
      <w:r w:rsidR="00DC5E3F">
        <w:rPr>
          <w:rFonts w:ascii="Times New Roman" w:hAnsi="Times New Roman"/>
          <w:spacing w:val="-3"/>
          <w:sz w:val="20"/>
        </w:rPr>
        <w:t>: 3/</w:t>
      </w:r>
      <w:r w:rsidR="00436A54">
        <w:rPr>
          <w:rFonts w:ascii="Times New Roman" w:hAnsi="Times New Roman"/>
          <w:spacing w:val="-3"/>
          <w:sz w:val="20"/>
        </w:rPr>
        <w:t>21-3/25</w:t>
      </w:r>
      <w:r w:rsidRPr="00EB751A">
        <w:rPr>
          <w:rFonts w:ascii="Times New Roman" w:hAnsi="Times New Roman"/>
          <w:spacing w:val="-3"/>
          <w:sz w:val="20"/>
        </w:rPr>
        <w:tab/>
        <w:t>Subject:  7</w:t>
      </w:r>
      <w:r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 w:rsidRPr="00EB751A">
        <w:rPr>
          <w:rFonts w:ascii="Times New Roman" w:hAnsi="Times New Roman"/>
          <w:spacing w:val="-3"/>
          <w:sz w:val="20"/>
        </w:rPr>
        <w:t xml:space="preserve"> Science</w:t>
      </w:r>
      <w:r w:rsidRPr="00EB751A">
        <w:rPr>
          <w:rFonts w:ascii="Times New Roman" w:hAnsi="Times New Roman"/>
          <w:spacing w:val="-3"/>
          <w:sz w:val="20"/>
        </w:rPr>
        <w:tab/>
      </w:r>
      <w:r w:rsidRPr="00EB751A">
        <w:rPr>
          <w:rFonts w:ascii="Times New Roman" w:hAnsi="Times New Roman"/>
          <w:spacing w:val="-3"/>
          <w:sz w:val="20"/>
        </w:rPr>
        <w:tab/>
        <w:t>Period:  1</w:t>
      </w:r>
      <w:r w:rsidRPr="00EB751A">
        <w:rPr>
          <w:rFonts w:ascii="Times New Roman" w:hAnsi="Times New Roman"/>
          <w:spacing w:val="-3"/>
          <w:sz w:val="20"/>
          <w:vertAlign w:val="superscript"/>
        </w:rPr>
        <w:t>st</w:t>
      </w:r>
      <w:r w:rsidRPr="00EB751A">
        <w:rPr>
          <w:rFonts w:ascii="Times New Roman" w:hAnsi="Times New Roman"/>
          <w:spacing w:val="-3"/>
          <w:sz w:val="20"/>
        </w:rPr>
        <w:t>-6</w:t>
      </w:r>
      <w:r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>
        <w:rPr>
          <w:rFonts w:ascii="Times New Roman" w:hAnsi="Times New Roman"/>
          <w:spacing w:val="-3"/>
          <w:sz w:val="20"/>
          <w:vertAlign w:val="superscript"/>
        </w:rPr>
        <w:tab/>
      </w:r>
      <w:r>
        <w:rPr>
          <w:rFonts w:ascii="Times New Roman" w:hAnsi="Times New Roman"/>
          <w:spacing w:val="-3"/>
          <w:sz w:val="20"/>
          <w:vertAlign w:val="superscript"/>
        </w:rPr>
        <w:tab/>
      </w:r>
      <w:r>
        <w:rPr>
          <w:rFonts w:ascii="Times New Roman" w:hAnsi="Times New Roman"/>
          <w:spacing w:val="-3"/>
          <w:sz w:val="20"/>
          <w:vertAlign w:val="superscript"/>
        </w:rPr>
        <w:tab/>
      </w:r>
      <w:r>
        <w:rPr>
          <w:rFonts w:ascii="Times New Roman" w:hAnsi="Times New Roman"/>
          <w:spacing w:val="-3"/>
          <w:sz w:val="20"/>
          <w:vertAlign w:val="superscript"/>
        </w:rPr>
        <w:tab/>
      </w:r>
    </w:p>
    <w:tbl>
      <w:tblPr>
        <w:tblW w:w="14398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1"/>
        <w:gridCol w:w="2334"/>
        <w:gridCol w:w="2795"/>
        <w:gridCol w:w="2541"/>
        <w:gridCol w:w="1863"/>
        <w:gridCol w:w="1863"/>
        <w:gridCol w:w="2541"/>
      </w:tblGrid>
      <w:tr w:rsidR="00AA4E5E" w:rsidRPr="00EB751A" w:rsidTr="00B247EF">
        <w:trPr>
          <w:trHeight w:val="552"/>
        </w:trPr>
        <w:tc>
          <w:tcPr>
            <w:tcW w:w="461" w:type="dxa"/>
            <w:shd w:val="pct15" w:color="auto" w:fill="auto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334" w:type="dxa"/>
            <w:shd w:val="clear" w:color="auto" w:fill="E0E0E0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795" w:type="dxa"/>
            <w:shd w:val="clear" w:color="auto" w:fill="E0E0E0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541" w:type="dxa"/>
            <w:shd w:val="clear" w:color="auto" w:fill="E0E0E0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1863" w:type="dxa"/>
            <w:shd w:val="clear" w:color="auto" w:fill="E0E0E0"/>
          </w:tcPr>
          <w:p w:rsidR="00AA4E5E" w:rsidRPr="00EB751A" w:rsidRDefault="00AA4E5E" w:rsidP="00B247EF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863" w:type="dxa"/>
            <w:shd w:val="clear" w:color="auto" w:fill="E0E0E0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541" w:type="dxa"/>
            <w:shd w:val="clear" w:color="auto" w:fill="E0E0E0"/>
          </w:tcPr>
          <w:p w:rsidR="00AA4E5E" w:rsidRPr="00EB751A" w:rsidRDefault="00AA4E5E" w:rsidP="00B247EF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STANDARDS</w:t>
            </w:r>
          </w:p>
        </w:tc>
      </w:tr>
      <w:tr w:rsidR="00C36F2B" w:rsidRPr="00EB751A" w:rsidTr="00B247EF">
        <w:trPr>
          <w:trHeight w:val="1057"/>
        </w:trPr>
        <w:tc>
          <w:tcPr>
            <w:tcW w:w="461" w:type="dxa"/>
            <w:shd w:val="pct15" w:color="auto" w:fill="auto"/>
          </w:tcPr>
          <w:p w:rsidR="00C36F2B" w:rsidRPr="00EB751A" w:rsidRDefault="00C36F2B" w:rsidP="00C36F2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C36F2B" w:rsidRPr="00EB751A" w:rsidRDefault="00C36F2B" w:rsidP="00C36F2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C36F2B" w:rsidRPr="00EB751A" w:rsidRDefault="00C36F2B" w:rsidP="00C36F2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CD0340" w:rsidRPr="009E0778" w:rsidRDefault="00CD0340" w:rsidP="00CD0340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Introduction of </w:t>
            </w:r>
            <w:r w:rsidR="00F20DCD">
              <w:rPr>
                <w:rFonts w:ascii="Times New Roman" w:hAnsi="Times New Roman"/>
                <w:spacing w:val="-2"/>
                <w:sz w:val="20"/>
              </w:rPr>
              <w:t>Genes and Molecular Machines</w:t>
            </w:r>
          </w:p>
          <w:p w:rsidR="00C36F2B" w:rsidRPr="009E0778" w:rsidRDefault="00C36F2B" w:rsidP="00C36F2B">
            <w:pPr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95" w:type="dxa"/>
          </w:tcPr>
          <w:p w:rsidR="00CD0340" w:rsidRDefault="00CD0340" w:rsidP="00DC5E3F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Bell Ringer: </w:t>
            </w:r>
            <w:r w:rsidR="00DC5E3F">
              <w:rPr>
                <w:rFonts w:ascii="Times New Roman" w:hAnsi="Times New Roman"/>
                <w:spacing w:val="-2"/>
                <w:sz w:val="20"/>
              </w:rPr>
              <w:t>Checkpoint</w:t>
            </w:r>
          </w:p>
          <w:p w:rsidR="00436A54" w:rsidRDefault="00436A54" w:rsidP="00DC5E3F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MNN 4 Getting Started</w:t>
            </w:r>
          </w:p>
          <w:p w:rsidR="00DC5E3F" w:rsidRPr="009E0778" w:rsidRDefault="00436A54" w:rsidP="00DC5E3F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GMM 4</w:t>
            </w:r>
            <w:r w:rsidR="00F20DCD">
              <w:rPr>
                <w:rFonts w:ascii="Times New Roman" w:hAnsi="Times New Roman"/>
                <w:spacing w:val="-2"/>
                <w:sz w:val="20"/>
              </w:rPr>
              <w:t xml:space="preserve"> Lecture</w:t>
            </w:r>
          </w:p>
          <w:p w:rsidR="00C36F2B" w:rsidRDefault="00436A54" w:rsidP="00C36F2B">
            <w:r>
              <w:t>DOKs</w:t>
            </w:r>
          </w:p>
        </w:tc>
        <w:tc>
          <w:tcPr>
            <w:tcW w:w="2541" w:type="dxa"/>
          </w:tcPr>
          <w:p w:rsidR="00CD0340" w:rsidRDefault="00CD0340" w:rsidP="00CD034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CD0340" w:rsidRDefault="00CD0340" w:rsidP="00CD034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CD0340" w:rsidRDefault="00CD0340" w:rsidP="00CD034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Blue Book</w:t>
            </w:r>
          </w:p>
          <w:p w:rsidR="004D52C4" w:rsidRDefault="004D52C4" w:rsidP="002E6724"/>
        </w:tc>
        <w:tc>
          <w:tcPr>
            <w:tcW w:w="1863" w:type="dxa"/>
          </w:tcPr>
          <w:p w:rsidR="00F20DCD" w:rsidRPr="009E0778" w:rsidRDefault="00F20DCD" w:rsidP="00F20DCD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 on DOKs</w:t>
            </w:r>
          </w:p>
          <w:p w:rsidR="00C36F2B" w:rsidRDefault="00C36F2B" w:rsidP="00C36F2B"/>
        </w:tc>
        <w:tc>
          <w:tcPr>
            <w:tcW w:w="1863" w:type="dxa"/>
          </w:tcPr>
          <w:p w:rsidR="00C36F2B" w:rsidRPr="009E0778" w:rsidRDefault="00F20DCD" w:rsidP="00C36F2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Participation on class</w:t>
            </w:r>
            <w:r w:rsidRPr="009E0778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</w:tc>
        <w:tc>
          <w:tcPr>
            <w:tcW w:w="2541" w:type="dxa"/>
          </w:tcPr>
          <w:p w:rsidR="00C36F2B" w:rsidRPr="00353D83" w:rsidRDefault="00CD0340" w:rsidP="00F20DC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ALCOS </w:t>
            </w:r>
            <w:r w:rsidR="00F20DCD">
              <w:rPr>
                <w:rFonts w:ascii="Times New Roman" w:hAnsi="Times New Roman"/>
                <w:spacing w:val="-2"/>
                <w:sz w:val="20"/>
              </w:rPr>
              <w:t>12-15</w:t>
            </w:r>
          </w:p>
        </w:tc>
      </w:tr>
      <w:tr w:rsidR="00BE2895" w:rsidRPr="00EB751A" w:rsidTr="00B247EF">
        <w:trPr>
          <w:trHeight w:val="1060"/>
        </w:trPr>
        <w:tc>
          <w:tcPr>
            <w:tcW w:w="461" w:type="dxa"/>
            <w:shd w:val="pct15" w:color="auto" w:fill="auto"/>
          </w:tcPr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F20DCD" w:rsidRPr="009E0778" w:rsidRDefault="00F20DCD" w:rsidP="00F20DCD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Introduction of Genes and Molecular Machines</w:t>
            </w:r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95" w:type="dxa"/>
          </w:tcPr>
          <w:p w:rsidR="00DC5E3F" w:rsidRDefault="00CD0340" w:rsidP="00F20DCD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Bell Ringer: </w:t>
            </w:r>
            <w:r w:rsidR="00F20DCD">
              <w:rPr>
                <w:rFonts w:ascii="Times New Roman" w:hAnsi="Times New Roman"/>
                <w:spacing w:val="-2"/>
                <w:sz w:val="20"/>
              </w:rPr>
              <w:t>Checkpoint</w:t>
            </w:r>
          </w:p>
          <w:p w:rsidR="00BE2895" w:rsidRDefault="00436A54" w:rsidP="00436A54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GMM 4.2</w:t>
            </w:r>
          </w:p>
          <w:p w:rsidR="00436A54" w:rsidRDefault="00436A54" w:rsidP="00436A54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BYK page 57-58</w:t>
            </w:r>
          </w:p>
          <w:p w:rsidR="00436A54" w:rsidRPr="00436A54" w:rsidRDefault="00436A54" w:rsidP="00436A54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DOKs</w:t>
            </w:r>
          </w:p>
        </w:tc>
        <w:tc>
          <w:tcPr>
            <w:tcW w:w="2541" w:type="dxa"/>
          </w:tcPr>
          <w:p w:rsidR="00CD0340" w:rsidRDefault="00CD0340" w:rsidP="00CD034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CD0340" w:rsidRDefault="00CD0340" w:rsidP="00CD034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CD0340" w:rsidRDefault="00CD0340" w:rsidP="00CD034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Blue Book</w:t>
            </w:r>
          </w:p>
          <w:p w:rsidR="00BE2895" w:rsidRPr="00EB751A" w:rsidRDefault="00BE2895" w:rsidP="00F20DC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92091D" w:rsidRPr="009E0778" w:rsidRDefault="00CD0340" w:rsidP="0092091D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 on DOKs</w:t>
            </w:r>
          </w:p>
          <w:p w:rsidR="00BE2895" w:rsidRDefault="00BE2895" w:rsidP="00BE2895">
            <w:pPr>
              <w:rPr>
                <w:rFonts w:ascii="Times New Roman" w:hAnsi="Times New Roman"/>
                <w:sz w:val="20"/>
              </w:rPr>
            </w:pPr>
          </w:p>
          <w:p w:rsidR="00BE2895" w:rsidRPr="00EB751A" w:rsidRDefault="00BE2895" w:rsidP="00BE28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63" w:type="dxa"/>
          </w:tcPr>
          <w:p w:rsidR="00BE2895" w:rsidRPr="00EB751A" w:rsidRDefault="00F20DCD" w:rsidP="00F20DC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Participation on lab</w:t>
            </w:r>
            <w:r w:rsidRPr="009E0778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</w:tc>
        <w:tc>
          <w:tcPr>
            <w:tcW w:w="2541" w:type="dxa"/>
          </w:tcPr>
          <w:p w:rsidR="00BE2895" w:rsidRPr="00EB751A" w:rsidRDefault="00F20DCD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12-15</w:t>
            </w:r>
          </w:p>
        </w:tc>
      </w:tr>
      <w:tr w:rsidR="00BE2895" w:rsidRPr="00EB751A" w:rsidTr="00B247EF">
        <w:trPr>
          <w:trHeight w:val="1150"/>
        </w:trPr>
        <w:tc>
          <w:tcPr>
            <w:tcW w:w="461" w:type="dxa"/>
            <w:shd w:val="pct15" w:color="auto" w:fill="auto"/>
          </w:tcPr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F20DCD" w:rsidRPr="009E0778" w:rsidRDefault="00F20DCD" w:rsidP="00F20DCD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Introduction of Genes and Molecular Machines</w:t>
            </w:r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95" w:type="dxa"/>
          </w:tcPr>
          <w:p w:rsidR="00F20DCD" w:rsidRDefault="00BE2895" w:rsidP="00F20DCD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Bell Ringer</w:t>
            </w:r>
            <w:r w:rsidR="00C36F2B">
              <w:rPr>
                <w:rFonts w:ascii="Times New Roman" w:hAnsi="Times New Roman"/>
                <w:spacing w:val="-2"/>
                <w:sz w:val="20"/>
              </w:rPr>
              <w:t xml:space="preserve">: </w:t>
            </w:r>
            <w:r w:rsidR="008D4D3B">
              <w:rPr>
                <w:rFonts w:ascii="Times New Roman" w:hAnsi="Times New Roman"/>
                <w:spacing w:val="-2"/>
                <w:sz w:val="20"/>
              </w:rPr>
              <w:t>Checkpoint</w:t>
            </w:r>
          </w:p>
          <w:p w:rsidR="00F20DCD" w:rsidRDefault="00436A54" w:rsidP="00F20DCD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GMM 4.3</w:t>
            </w:r>
          </w:p>
          <w:p w:rsidR="00436A54" w:rsidRPr="00EB751A" w:rsidRDefault="00436A54" w:rsidP="00F20DCD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BYK 61-62</w:t>
            </w:r>
          </w:p>
          <w:p w:rsidR="00DC5E3F" w:rsidRPr="00EB751A" w:rsidRDefault="00436A54" w:rsidP="00CD0340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DOKs</w:t>
            </w:r>
          </w:p>
        </w:tc>
        <w:tc>
          <w:tcPr>
            <w:tcW w:w="2541" w:type="dxa"/>
          </w:tcPr>
          <w:p w:rsidR="00BE2895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BE2895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BE2895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Blue Book</w:t>
            </w:r>
          </w:p>
          <w:p w:rsidR="00BE2895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4D52C4" w:rsidRDefault="00CD0340" w:rsidP="004D52C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Work on DOKs</w:t>
            </w:r>
          </w:p>
          <w:p w:rsidR="00BE2895" w:rsidRDefault="00BE2895" w:rsidP="00BE2895">
            <w:pPr>
              <w:rPr>
                <w:rFonts w:ascii="Times New Roman" w:hAnsi="Times New Roman"/>
                <w:sz w:val="20"/>
              </w:rPr>
            </w:pPr>
          </w:p>
          <w:p w:rsidR="00BE2895" w:rsidRPr="00EB751A" w:rsidRDefault="00BE2895" w:rsidP="00BE28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63" w:type="dxa"/>
          </w:tcPr>
          <w:p w:rsidR="00BE2895" w:rsidRPr="00942125" w:rsidRDefault="00DC5E3F" w:rsidP="002E672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Participation on class</w:t>
            </w:r>
          </w:p>
        </w:tc>
        <w:tc>
          <w:tcPr>
            <w:tcW w:w="2541" w:type="dxa"/>
          </w:tcPr>
          <w:p w:rsidR="00BE2895" w:rsidRPr="00EB751A" w:rsidRDefault="00F20DCD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12-15</w:t>
            </w:r>
          </w:p>
        </w:tc>
      </w:tr>
      <w:tr w:rsidR="00BE2895" w:rsidRPr="00EB751A" w:rsidTr="00B247EF">
        <w:trPr>
          <w:trHeight w:val="1573"/>
        </w:trPr>
        <w:tc>
          <w:tcPr>
            <w:tcW w:w="461" w:type="dxa"/>
            <w:shd w:val="pct15" w:color="auto" w:fill="auto"/>
          </w:tcPr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334" w:type="dxa"/>
          </w:tcPr>
          <w:p w:rsidR="00F20DCD" w:rsidRPr="009E0778" w:rsidRDefault="00F20DCD" w:rsidP="00F20DCD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Introduction of Genes and Molecular Machines</w:t>
            </w:r>
          </w:p>
          <w:p w:rsidR="00BE2895" w:rsidRDefault="00BE2895" w:rsidP="00BE2895"/>
        </w:tc>
        <w:tc>
          <w:tcPr>
            <w:tcW w:w="2795" w:type="dxa"/>
          </w:tcPr>
          <w:p w:rsidR="00436A54" w:rsidRDefault="00436A54" w:rsidP="00F20DCD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Bell Ringer: Checkpoint</w:t>
            </w:r>
          </w:p>
          <w:p w:rsidR="00436A54" w:rsidRDefault="00436A54" w:rsidP="00F20DCD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GMM 4.5</w:t>
            </w:r>
          </w:p>
          <w:p w:rsidR="00436A54" w:rsidRDefault="00436A54" w:rsidP="00F20DCD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Mitosis and Meiosis Drawing</w:t>
            </w:r>
          </w:p>
          <w:p w:rsidR="00436A54" w:rsidRPr="00EB751A" w:rsidRDefault="00436A54" w:rsidP="00F20DCD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DOK</w:t>
            </w:r>
          </w:p>
          <w:p w:rsidR="00BE2895" w:rsidRPr="00EB751A" w:rsidRDefault="00BE2895" w:rsidP="00BE2895">
            <w:pPr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BE2895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BE2895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BE2895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Blue Book</w:t>
            </w:r>
          </w:p>
          <w:p w:rsidR="00BE2895" w:rsidRPr="00EB751A" w:rsidRDefault="00BE2895" w:rsidP="00CD034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DC5E3F" w:rsidRDefault="00F20DCD" w:rsidP="00DC5E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Study for </w:t>
            </w:r>
            <w:r w:rsidR="00436A54">
              <w:rPr>
                <w:rFonts w:ascii="Times New Roman" w:hAnsi="Times New Roman"/>
                <w:sz w:val="20"/>
              </w:rPr>
              <w:t>vocab quiz</w:t>
            </w:r>
          </w:p>
          <w:p w:rsidR="00BE2895" w:rsidRPr="00EB751A" w:rsidRDefault="00BE2895" w:rsidP="00BE2895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F20DCD" w:rsidRPr="00EB751A" w:rsidRDefault="00436A54" w:rsidP="00F20DC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Participation on class</w:t>
            </w:r>
          </w:p>
        </w:tc>
        <w:tc>
          <w:tcPr>
            <w:tcW w:w="2541" w:type="dxa"/>
          </w:tcPr>
          <w:p w:rsidR="00BE2895" w:rsidRPr="00EB751A" w:rsidRDefault="00F20DCD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12-15</w:t>
            </w:r>
          </w:p>
        </w:tc>
      </w:tr>
      <w:tr w:rsidR="00BE2895" w:rsidRPr="00EB751A" w:rsidTr="00B247EF">
        <w:trPr>
          <w:trHeight w:val="898"/>
        </w:trPr>
        <w:tc>
          <w:tcPr>
            <w:tcW w:w="461" w:type="dxa"/>
            <w:shd w:val="pct15" w:color="auto" w:fill="auto"/>
          </w:tcPr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F20DCD" w:rsidRPr="009E0778" w:rsidRDefault="00F20DCD" w:rsidP="00F20DCD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Introduction of Genes and Molecular Machines</w:t>
            </w:r>
          </w:p>
          <w:p w:rsidR="00BE2895" w:rsidRPr="00DC5E3F" w:rsidRDefault="00BE2895" w:rsidP="00BE2895">
            <w:pPr>
              <w:rPr>
                <w:b/>
              </w:rPr>
            </w:pPr>
          </w:p>
        </w:tc>
        <w:tc>
          <w:tcPr>
            <w:tcW w:w="2795" w:type="dxa"/>
          </w:tcPr>
          <w:p w:rsidR="00436A54" w:rsidRDefault="00436A54" w:rsidP="00436A54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Bell Ringer: Vocab Crossword</w:t>
            </w:r>
          </w:p>
          <w:p w:rsidR="00436A54" w:rsidRDefault="00436A54" w:rsidP="00436A54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Turn in DOKs</w:t>
            </w:r>
          </w:p>
          <w:p w:rsidR="00436A54" w:rsidRDefault="00436A54" w:rsidP="00436A54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Vocab Quiz</w:t>
            </w:r>
          </w:p>
          <w:p w:rsidR="00436A54" w:rsidRDefault="00436A54" w:rsidP="00436A54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EYK 65-67</w:t>
            </w:r>
          </w:p>
          <w:p w:rsidR="002E6724" w:rsidRPr="009005D8" w:rsidRDefault="002E6724" w:rsidP="00436A54">
            <w:pPr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F20DCD" w:rsidRDefault="00F20DCD" w:rsidP="00F20DC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F20DCD" w:rsidRDefault="00F20DCD" w:rsidP="00F20DC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F20DCD" w:rsidRDefault="00F20DCD" w:rsidP="00F20DC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Blue Book</w:t>
            </w:r>
          </w:p>
          <w:p w:rsidR="00BE2895" w:rsidRPr="00EB751A" w:rsidRDefault="00BE2895" w:rsidP="00CD034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F20DCD" w:rsidRDefault="00F20DCD" w:rsidP="00F20DC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Work on DOKs</w:t>
            </w:r>
          </w:p>
          <w:p w:rsidR="00BE2895" w:rsidRPr="00942125" w:rsidRDefault="00BE2895" w:rsidP="00BE2895">
            <w:pPr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BE2895" w:rsidRPr="00F20DCD" w:rsidRDefault="00F20DCD" w:rsidP="00436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Passing grade on </w:t>
            </w:r>
            <w:r w:rsidR="00436A54">
              <w:rPr>
                <w:rFonts w:ascii="Times New Roman" w:hAnsi="Times New Roman"/>
                <w:spacing w:val="-2"/>
                <w:sz w:val="20"/>
              </w:rPr>
              <w:t>quiz</w:t>
            </w:r>
            <w:bookmarkStart w:id="0" w:name="_GoBack"/>
            <w:bookmarkEnd w:id="0"/>
          </w:p>
        </w:tc>
        <w:tc>
          <w:tcPr>
            <w:tcW w:w="2541" w:type="dxa"/>
          </w:tcPr>
          <w:p w:rsidR="00BE2895" w:rsidRPr="00EB751A" w:rsidRDefault="00F20DCD" w:rsidP="00F20DC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12-15</w:t>
            </w:r>
          </w:p>
        </w:tc>
      </w:tr>
    </w:tbl>
    <w:p w:rsidR="00AA4E5E" w:rsidRPr="00EB751A" w:rsidRDefault="00AA4E5E" w:rsidP="00AA4E5E">
      <w:pPr>
        <w:tabs>
          <w:tab w:val="center" w:pos="7560"/>
        </w:tabs>
        <w:suppressAutoHyphens/>
        <w:jc w:val="both"/>
        <w:rPr>
          <w:rFonts w:ascii="Roman 10pt Bold" w:hAnsi="Roman 10pt Bold"/>
          <w:spacing w:val="-2"/>
          <w:sz w:val="20"/>
        </w:rPr>
      </w:pPr>
    </w:p>
    <w:p w:rsidR="00AA4E5E" w:rsidRDefault="00AA4E5E" w:rsidP="00AA4E5E"/>
    <w:p w:rsidR="006324A2" w:rsidRDefault="006324A2"/>
    <w:sectPr w:rsidR="006324A2" w:rsidSect="002854A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man 10pt Bold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E5E"/>
    <w:rsid w:val="000E371D"/>
    <w:rsid w:val="00127F4F"/>
    <w:rsid w:val="00154E16"/>
    <w:rsid w:val="001611DB"/>
    <w:rsid w:val="001800CA"/>
    <w:rsid w:val="001A7C8B"/>
    <w:rsid w:val="001C50C0"/>
    <w:rsid w:val="002E6724"/>
    <w:rsid w:val="00353D83"/>
    <w:rsid w:val="003B2392"/>
    <w:rsid w:val="003E5E94"/>
    <w:rsid w:val="003F66E1"/>
    <w:rsid w:val="00436A54"/>
    <w:rsid w:val="00447D8B"/>
    <w:rsid w:val="004563FC"/>
    <w:rsid w:val="004D52C4"/>
    <w:rsid w:val="006324A2"/>
    <w:rsid w:val="008913C1"/>
    <w:rsid w:val="008950D3"/>
    <w:rsid w:val="008B61AE"/>
    <w:rsid w:val="008C5297"/>
    <w:rsid w:val="008C7145"/>
    <w:rsid w:val="008D4D3B"/>
    <w:rsid w:val="0092091D"/>
    <w:rsid w:val="00924F42"/>
    <w:rsid w:val="00942125"/>
    <w:rsid w:val="009E0778"/>
    <w:rsid w:val="00A1619E"/>
    <w:rsid w:val="00AA4E5E"/>
    <w:rsid w:val="00BE2895"/>
    <w:rsid w:val="00C30287"/>
    <w:rsid w:val="00C36F2B"/>
    <w:rsid w:val="00C7655F"/>
    <w:rsid w:val="00CD0340"/>
    <w:rsid w:val="00D95C09"/>
    <w:rsid w:val="00DA1646"/>
    <w:rsid w:val="00DC5E3F"/>
    <w:rsid w:val="00DF537D"/>
    <w:rsid w:val="00EE6494"/>
    <w:rsid w:val="00F20DCD"/>
    <w:rsid w:val="00F4150E"/>
    <w:rsid w:val="00F466B1"/>
    <w:rsid w:val="00F86012"/>
    <w:rsid w:val="00FC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21770"/>
  <w15:chartTrackingRefBased/>
  <w15:docId w15:val="{8A0FD88C-4CF2-4AAC-979E-DB15AB81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E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2pt" w:eastAsia="Times New Roman" w:hAnsi="Roman 12p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AA4E5E"/>
  </w:style>
  <w:style w:type="character" w:customStyle="1" w:styleId="EndnoteTextChar">
    <w:name w:val="Endnote Text Char"/>
    <w:basedOn w:val="DefaultParagraphFont"/>
    <w:link w:val="EndnoteText"/>
    <w:semiHidden/>
    <w:rsid w:val="00AA4E5E"/>
    <w:rPr>
      <w:rFonts w:ascii="Roman 12pt" w:eastAsia="Times New Roman" w:hAnsi="Roman 12pt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D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D8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Drumheller</dc:creator>
  <cp:keywords/>
  <dc:description/>
  <cp:lastModifiedBy>Whitney Drumheller</cp:lastModifiedBy>
  <cp:revision>2</cp:revision>
  <cp:lastPrinted>2022-02-15T14:35:00Z</cp:lastPrinted>
  <dcterms:created xsi:type="dcterms:W3CDTF">2022-03-14T16:16:00Z</dcterms:created>
  <dcterms:modified xsi:type="dcterms:W3CDTF">2022-03-14T16:16:00Z</dcterms:modified>
</cp:coreProperties>
</file>