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C8BB" w14:textId="41574D34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14:ligatures w14:val="none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14:ligatures w14:val="none"/>
        </w:rPr>
        <w:t>Coffeeville School District</w:t>
      </w:r>
    </w:p>
    <w:p w14:paraId="0D9B8215" w14:textId="77777777" w:rsidR="00933BE2" w:rsidRDefault="00933BE2" w:rsidP="00933BE2">
      <w:pPr>
        <w:spacing w:after="0" w:line="240" w:lineRule="auto"/>
        <w:jc w:val="center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14:ligatures w14:val="none"/>
        </w:rPr>
        <w:t>96 Mississippi Street         Coffeeville, MS</w:t>
      </w:r>
    </w:p>
    <w:p w14:paraId="21DA296F" w14:textId="77777777" w:rsidR="00933BE2" w:rsidRDefault="00933BE2" w:rsidP="00933BE2">
      <w:pPr>
        <w:spacing w:after="0" w:line="240" w:lineRule="auto"/>
        <w:jc w:val="center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14:ligatures w14:val="none"/>
        </w:rPr>
        <w:t>The Mission of the Coffeeville School District is Excellence-From All-For All</w:t>
      </w:r>
    </w:p>
    <w:p w14:paraId="49745DF1" w14:textId="77777777" w:rsidR="00933BE2" w:rsidRDefault="00933BE2" w:rsidP="00933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14:ligatures w14:val="none"/>
        </w:rPr>
        <w:t xml:space="preserve"> Special Called Virtual Board Meeting Minutes</w:t>
      </w:r>
    </w:p>
    <w:p w14:paraId="1044BF7E" w14:textId="77777777" w:rsidR="00933BE2" w:rsidRDefault="00933BE2" w:rsidP="00933BE2">
      <w:pPr>
        <w:spacing w:after="0" w:line="240" w:lineRule="auto"/>
        <w:jc w:val="center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14:ligatures w14:val="none"/>
        </w:rPr>
        <w:t>June 30, 2026</w:t>
      </w:r>
    </w:p>
    <w:p w14:paraId="38730F8D" w14:textId="77777777" w:rsidR="00933BE2" w:rsidRDefault="00933BE2" w:rsidP="00933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14:ligatures w14:val="none"/>
        </w:rPr>
        <w:t>6:00 PM</w:t>
      </w:r>
    </w:p>
    <w:p w14:paraId="312878B4" w14:textId="77777777" w:rsidR="00933BE2" w:rsidRDefault="00933BE2" w:rsidP="00933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14:ligatures w14:val="none"/>
        </w:rPr>
        <w:t xml:space="preserve">at </w:t>
      </w:r>
    </w:p>
    <w:p w14:paraId="78AB5B1E" w14:textId="77777777" w:rsidR="00933BE2" w:rsidRDefault="00933BE2" w:rsidP="00933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14:ligatures w14:val="none"/>
        </w:rPr>
        <w:t>Central Office</w:t>
      </w:r>
    </w:p>
    <w:p w14:paraId="60D383E9" w14:textId="77777777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</w:p>
    <w:p w14:paraId="2D785EC8" w14:textId="77777777" w:rsidR="00933BE2" w:rsidRDefault="00933BE2" w:rsidP="00933BE2">
      <w:pPr>
        <w:spacing w:after="0" w:line="240" w:lineRule="auto"/>
        <w:jc w:val="center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14:ligatures w14:val="none"/>
        </w:rPr>
        <w:t>AGENDA</w:t>
      </w:r>
    </w:p>
    <w:p w14:paraId="7DD8F006" w14:textId="77777777" w:rsidR="00933BE2" w:rsidRDefault="00933BE2" w:rsidP="00933BE2">
      <w:pPr>
        <w:spacing w:after="0" w:line="240" w:lineRule="auto"/>
        <w:jc w:val="center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14:ligatures w14:val="none"/>
        </w:rPr>
        <w:t>An asterisk (*) indicates that support information </w:t>
      </w:r>
    </w:p>
    <w:p w14:paraId="067D206D" w14:textId="77777777" w:rsidR="00933BE2" w:rsidRDefault="00933BE2" w:rsidP="00933BE2">
      <w:pPr>
        <w:spacing w:after="0" w:line="240" w:lineRule="auto"/>
        <w:jc w:val="center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14:ligatures w14:val="none"/>
        </w:rPr>
        <w:t>and/or materials have been or will be provided.</w:t>
      </w:r>
    </w:p>
    <w:p w14:paraId="0951AE06" w14:textId="77777777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:b/>
          <w14:ligatures w14:val="none"/>
        </w:rPr>
      </w:pPr>
    </w:p>
    <w:p w14:paraId="46239F09" w14:textId="77777777" w:rsidR="00933BE2" w:rsidRDefault="00933BE2" w:rsidP="00933BE2">
      <w:pPr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14:ligatures w14:val="none"/>
        </w:rPr>
        <w:t>1.</w:t>
      </w:r>
      <w:r>
        <w:rPr>
          <w:rFonts w:ascii="Times New Roman" w:eastAsia="Times New Roman" w:hAnsi="Times New Roman" w:cs="Times New Roman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14:ligatures w14:val="none"/>
        </w:rPr>
        <w:t>Call to Order- Mr. Steen, President</w:t>
      </w:r>
    </w:p>
    <w:p w14:paraId="5F98F309" w14:textId="77777777" w:rsidR="00933BE2" w:rsidRPr="00933BE2" w:rsidRDefault="00933BE2" w:rsidP="00933BE2">
      <w:pPr>
        <w:pStyle w:val="NoSpacing"/>
        <w:rPr>
          <w:rFonts w:ascii="Times New Roman" w:hAnsi="Times New Roman" w:cs="Times New Roman"/>
          <w:b/>
          <w:bCs/>
        </w:rPr>
      </w:pPr>
      <w:r w:rsidRPr="00933BE2">
        <w:rPr>
          <w:rFonts w:ascii="Times New Roman" w:hAnsi="Times New Roman" w:cs="Times New Roman"/>
          <w:b/>
          <w:bCs/>
        </w:rPr>
        <w:t xml:space="preserve">2. Accept and approve the Special Called Board Agenda for Thursday, </w:t>
      </w:r>
    </w:p>
    <w:p w14:paraId="09B08726" w14:textId="77777777" w:rsidR="00933BE2" w:rsidRPr="00933BE2" w:rsidRDefault="00933BE2" w:rsidP="00933BE2">
      <w:pPr>
        <w:pStyle w:val="NoSpacing"/>
        <w:rPr>
          <w:rFonts w:ascii="Times New Roman" w:hAnsi="Times New Roman" w:cs="Times New Roman"/>
          <w:b/>
          <w:bCs/>
        </w:rPr>
      </w:pPr>
      <w:r w:rsidRPr="00933BE2">
        <w:rPr>
          <w:rFonts w:ascii="Times New Roman" w:hAnsi="Times New Roman" w:cs="Times New Roman"/>
          <w:b/>
          <w:bCs/>
        </w:rPr>
        <w:t xml:space="preserve">    June 30, 2026.</w:t>
      </w:r>
    </w:p>
    <w:p w14:paraId="69EC4FDA" w14:textId="77777777" w:rsidR="00933BE2" w:rsidRDefault="00933BE2" w:rsidP="00933BE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</w:t>
      </w:r>
    </w:p>
    <w:p w14:paraId="29C05E53" w14:textId="77777777" w:rsidR="00933BE2" w:rsidRDefault="00933BE2" w:rsidP="00933BE2">
      <w:pPr>
        <w:rPr>
          <w:rFonts w:ascii="Times New Roman" w:eastAsia="Times New Roman" w:hAnsi="Times New Roman" w:cs="Times New Roman"/>
          <w:b/>
          <w:bCs/>
          <w14:ligatures w14:val="none"/>
        </w:rPr>
      </w:pPr>
      <w:r>
        <w:rPr>
          <w:rFonts w:ascii="Times New Roman" w:eastAsia="Times New Roman" w:hAnsi="Times New Roman" w:cs="Times New Roman"/>
          <w:b/>
          <w:bCs/>
          <w14:ligatures w14:val="none"/>
        </w:rPr>
        <w:t>3.</w:t>
      </w:r>
      <w:r>
        <w:rPr>
          <w:rFonts w:ascii="Times New Roman" w:eastAsia="Times New Roman" w:hAnsi="Times New Roman" w:cs="Times New Roman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14:ligatures w14:val="none"/>
        </w:rPr>
        <w:t>Discussion/ Action</w:t>
      </w:r>
    </w:p>
    <w:p w14:paraId="3B2D52F9" w14:textId="02595E86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 3.1:  Recommendation to accept and approve the final claims for FY26. *</w:t>
      </w:r>
    </w:p>
    <w:p w14:paraId="54D4FBA3" w14:textId="77777777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 3.2:   Recommendation to accept and approve the proposal from Upchurch Services for the </w:t>
      </w:r>
    </w:p>
    <w:p w14:paraId="09C68C9C" w14:textId="77777777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          CES Gas Leak at the following rates: Plumber and Helper at $1,200.00 per day (2 man </w:t>
      </w:r>
    </w:p>
    <w:p w14:paraId="210D01D5" w14:textId="77777777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          crew), Truck charge per day for service trucks at 39.00, Materials to be priced </w:t>
      </w:r>
    </w:p>
    <w:p w14:paraId="0B0C14F6" w14:textId="77777777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14:ligatures w14:val="none"/>
        </w:rPr>
        <w:t>accordingly</w:t>
      </w:r>
      <w:proofErr w:type="gramEnd"/>
      <w:r>
        <w:rPr>
          <w:rFonts w:ascii="Times New Roman" w:eastAsia="Times New Roman" w:hAnsi="Times New Roman" w:cs="Times New Roman"/>
          <w14:ligatures w14:val="none"/>
        </w:rPr>
        <w:t xml:space="preserve"> and equipment (Backhoe) at 525.00 per day for the underground leaks and </w:t>
      </w:r>
    </w:p>
    <w:p w14:paraId="16CBE9E0" w14:textId="3858DEBC" w:rsidR="00933BE2" w:rsidRP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14:ligatures w14:val="none"/>
        </w:rPr>
        <w:t xml:space="preserve">  repairs if needed. *</w:t>
      </w:r>
    </w:p>
    <w:p w14:paraId="27D7F1CC" w14:textId="0A7E386B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 3.3:</w:t>
      </w:r>
      <w:r>
        <w:rPr>
          <w:rFonts w:ascii="Times New Roman" w:eastAsia="Times New Roman" w:hAnsi="Times New Roman" w:cs="Times New Roman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14:ligatures w14:val="none"/>
        </w:rPr>
        <w:t xml:space="preserve"> Recommendation to accept and approve the MOU acceptance for the MS Community </w:t>
      </w:r>
    </w:p>
    <w:p w14:paraId="6F89B741" w14:textId="77777777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14:ligatures w14:val="none"/>
        </w:rPr>
        <w:t xml:space="preserve"> Oriented Policing Services in Schools (MCOPS) for FY27 Grant Award in the amount </w:t>
      </w:r>
    </w:p>
    <w:p w14:paraId="00A79BD6" w14:textId="2F4AB2EA" w:rsidR="00933BE2" w:rsidRP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14:ligatures w14:val="none"/>
        </w:rPr>
        <w:t>of $20,000.00. *</w:t>
      </w:r>
    </w:p>
    <w:p w14:paraId="39122454" w14:textId="2C86A456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 3.4:  </w:t>
      </w:r>
      <w:r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 xml:space="preserve">Recommendation to accept and approve MOU for Dual Enrollment for the 2026-2027 </w:t>
      </w:r>
    </w:p>
    <w:p w14:paraId="64AA9A61" w14:textId="445B3090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 xml:space="preserve"> school year from Northwest Community College. *</w:t>
      </w:r>
    </w:p>
    <w:p w14:paraId="7FF15526" w14:textId="7962DC6D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     3.5:  </w:t>
      </w:r>
      <w:r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 xml:space="preserve">Recommendation to accept and approve the RFP for Special Education and </w:t>
      </w:r>
    </w:p>
    <w:p w14:paraId="685C91CE" w14:textId="60AF32D0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 xml:space="preserve"> advertisement for qualified providers. *</w:t>
      </w:r>
    </w:p>
    <w:p w14:paraId="11B9ADC5" w14:textId="3C3D4116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     3.6:  </w:t>
      </w:r>
      <w:r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 xml:space="preserve">Recommendation to accept and approve quote from Student Assurance Services for </w:t>
      </w:r>
    </w:p>
    <w:p w14:paraId="1B4C1C29" w14:textId="14F6B592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Student Insurance at a total cost of 5,022.60. *</w:t>
      </w:r>
    </w:p>
    <w:p w14:paraId="64DD2EF7" w14:textId="77777777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</w:p>
    <w:p w14:paraId="145F97FE" w14:textId="77777777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:b/>
          <w:bCs/>
          <w14:ligatures w14:val="none"/>
        </w:rPr>
      </w:pPr>
      <w:r>
        <w:rPr>
          <w:rFonts w:ascii="Times New Roman" w:eastAsia="Times New Roman" w:hAnsi="Times New Roman" w:cs="Times New Roman"/>
          <w:b/>
          <w:bCs/>
          <w14:ligatures w14:val="none"/>
        </w:rPr>
        <w:t>4. Information</w:t>
      </w:r>
    </w:p>
    <w:p w14:paraId="3256B215" w14:textId="77777777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4.1:  The next School Board meeting is scheduled for Thursday, July 16, 2026 at 6:00 PM at </w:t>
      </w:r>
    </w:p>
    <w:p w14:paraId="2341A96B" w14:textId="57A06DF1" w:rsidR="00933BE2" w:rsidRP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 xml:space="preserve">            the Central Office.</w:t>
      </w:r>
    </w:p>
    <w:p w14:paraId="290D29AA" w14:textId="77777777" w:rsidR="00933BE2" w:rsidRDefault="00933BE2" w:rsidP="00933BE2">
      <w:pPr>
        <w:pStyle w:val="NoSpacing"/>
        <w:rPr>
          <w:rFonts w:ascii="Times New Roman" w:hAnsi="Times New Roman" w:cs="Times New Roman"/>
        </w:rPr>
      </w:pPr>
    </w:p>
    <w:p w14:paraId="790436A5" w14:textId="2E182948" w:rsidR="00933BE2" w:rsidRDefault="00933BE2" w:rsidP="00933BE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</w:rPr>
        <w:t>5.    Approval to Adjourn</w:t>
      </w:r>
    </w:p>
    <w:p w14:paraId="7675AAE5" w14:textId="77777777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B2A0ED3" w14:textId="77777777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7878367" w14:textId="77777777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4C8DC95" w14:textId="77777777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8C33BFD" w14:textId="77777777" w:rsidR="00933BE2" w:rsidRDefault="00933BE2" w:rsidP="00933BE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4EC07F2" w14:textId="77777777" w:rsidR="007E7F21" w:rsidRDefault="007E7F21"/>
    <w:sectPr w:rsidR="007E7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E2"/>
    <w:rsid w:val="00155945"/>
    <w:rsid w:val="003823E8"/>
    <w:rsid w:val="004D0DE0"/>
    <w:rsid w:val="00737E07"/>
    <w:rsid w:val="007E7F21"/>
    <w:rsid w:val="008B0465"/>
    <w:rsid w:val="00933BE2"/>
    <w:rsid w:val="00AA762D"/>
    <w:rsid w:val="00AD298D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D872E"/>
  <w15:chartTrackingRefBased/>
  <w15:docId w15:val="{BFBCE1AC-278E-45B3-AB9E-41BB3076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BE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3B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B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B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B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B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B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B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B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B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B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BE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BE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B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3B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 IT</dc:creator>
  <cp:keywords/>
  <dc:description/>
  <cp:lastModifiedBy>CSD IT</cp:lastModifiedBy>
  <cp:revision>1</cp:revision>
  <dcterms:created xsi:type="dcterms:W3CDTF">2026-06-30T03:09:00Z</dcterms:created>
  <dcterms:modified xsi:type="dcterms:W3CDTF">2026-06-30T03:13:00Z</dcterms:modified>
</cp:coreProperties>
</file>