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88" w14:textId="77777777" w:rsidR="00A35D32" w:rsidRPr="000C4867" w:rsidRDefault="00A35D32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>Quitman County Board of Education</w:t>
      </w:r>
    </w:p>
    <w:p w14:paraId="07605989" w14:textId="77777777" w:rsidR="00A35D32" w:rsidRPr="000C4867" w:rsidRDefault="00A35D32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>Georgetown, Georgia</w:t>
      </w:r>
    </w:p>
    <w:p w14:paraId="0760598A" w14:textId="77777777" w:rsidR="00A35D32" w:rsidRPr="000C4867" w:rsidRDefault="00A35D32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Minutes of </w:t>
      </w:r>
    </w:p>
    <w:p w14:paraId="0760598B" w14:textId="74940A95" w:rsidR="00A35D32" w:rsidRPr="000C4867" w:rsidRDefault="007029C6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>Thurs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day, </w:t>
      </w:r>
      <w:r w:rsidRPr="000C4867">
        <w:rPr>
          <w:rFonts w:ascii="Times New Roman" w:eastAsia="Batang" w:hAnsi="Times New Roman" w:cs="Times New Roman"/>
          <w:b/>
          <w:sz w:val="28"/>
          <w:szCs w:val="28"/>
        </w:rPr>
        <w:t>January 20, 2022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BF4B90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- </w:t>
      </w:r>
      <w:r w:rsidRPr="000C4867">
        <w:rPr>
          <w:rFonts w:ascii="Times New Roman" w:eastAsia="Batang" w:hAnsi="Times New Roman" w:cs="Times New Roman"/>
          <w:b/>
          <w:sz w:val="28"/>
          <w:szCs w:val="28"/>
        </w:rPr>
        <w:t>4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:00 </w:t>
      </w:r>
      <w:r w:rsidR="00BF2505" w:rsidRPr="000C4867">
        <w:rPr>
          <w:rFonts w:ascii="Times New Roman" w:eastAsia="Batang" w:hAnsi="Times New Roman" w:cs="Times New Roman"/>
          <w:b/>
          <w:sz w:val="28"/>
          <w:szCs w:val="28"/>
        </w:rPr>
        <w:t>p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>.m.</w:t>
      </w:r>
    </w:p>
    <w:p w14:paraId="0760598E" w14:textId="247777E6" w:rsidR="00A35D32" w:rsidRPr="000C4867" w:rsidRDefault="00BF4B90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(Board Retreat – </w:t>
      </w:r>
      <w:r w:rsidR="00854D09" w:rsidRPr="000C4867">
        <w:rPr>
          <w:rFonts w:ascii="Times New Roman" w:eastAsia="Batang" w:hAnsi="Times New Roman" w:cs="Times New Roman"/>
          <w:b/>
          <w:sz w:val="28"/>
          <w:szCs w:val="28"/>
        </w:rPr>
        <w:t>District Office</w:t>
      </w:r>
      <w:r w:rsidRPr="000C4867">
        <w:rPr>
          <w:rFonts w:ascii="Times New Roman" w:eastAsia="Batang" w:hAnsi="Times New Roman" w:cs="Times New Roman"/>
          <w:b/>
          <w:sz w:val="28"/>
          <w:szCs w:val="28"/>
        </w:rPr>
        <w:t>)</w:t>
      </w:r>
    </w:p>
    <w:p w14:paraId="17918873" w14:textId="77777777" w:rsidR="00BF4B90" w:rsidRPr="000C4867" w:rsidRDefault="00BF4B90" w:rsidP="00A35D3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0760598F" w14:textId="6B80597A" w:rsidR="003F25BB" w:rsidRPr="000C4867" w:rsidRDefault="00A35D32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The Quitman County Board of Education held a 2-day </w:t>
      </w:r>
      <w:r w:rsidR="00335118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(January 20 &amp; 21, 2022, 4:00 </w:t>
      </w:r>
      <w:r w:rsidR="00FE61D9" w:rsidRPr="000C4867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="00335118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FE61D9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9:00 p.m.) 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Board Retreat</w:t>
      </w:r>
      <w:r w:rsidR="00BF4B90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.  The </w:t>
      </w:r>
      <w:r w:rsidR="00B4332E" w:rsidRPr="000C4867">
        <w:rPr>
          <w:rFonts w:ascii="Times New Roman" w:eastAsia="Batang" w:hAnsi="Times New Roman" w:cs="Times New Roman"/>
          <w:b/>
          <w:sz w:val="24"/>
          <w:szCs w:val="24"/>
        </w:rPr>
        <w:t>Retreat was held in the Boardroom of the District Office, 215 Kaigler Road, Georgetown, G</w:t>
      </w:r>
      <w:r w:rsidR="00335118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eorgia. 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07605990" w14:textId="610DC7A2" w:rsidR="00BF2505" w:rsidRDefault="003F25BB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Present:  Mr. Willie J. Anderson, Chairman; 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Mr. </w:t>
      </w:r>
      <w:r w:rsidR="004D4378">
        <w:rPr>
          <w:rFonts w:ascii="Times New Roman" w:eastAsia="Batang" w:hAnsi="Times New Roman" w:cs="Times New Roman"/>
          <w:b/>
          <w:sz w:val="24"/>
          <w:szCs w:val="24"/>
        </w:rPr>
        <w:t>Larry Wilborn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Vice Chairman; Mr. Jimmy Eleby</w:t>
      </w:r>
      <w:r w:rsidR="004D4378">
        <w:rPr>
          <w:rFonts w:ascii="Times New Roman" w:eastAsia="Batang" w:hAnsi="Times New Roman" w:cs="Times New Roman"/>
          <w:b/>
          <w:sz w:val="24"/>
          <w:szCs w:val="24"/>
        </w:rPr>
        <w:t xml:space="preserve"> (by Zoom)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4D4378">
        <w:rPr>
          <w:rFonts w:ascii="Times New Roman" w:eastAsia="Batang" w:hAnsi="Times New Roman" w:cs="Times New Roman"/>
          <w:b/>
          <w:sz w:val="24"/>
          <w:szCs w:val="24"/>
        </w:rPr>
        <w:t xml:space="preserve">and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Mr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>s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>Christi Green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; Board members; </w:t>
      </w:r>
      <w:r w:rsidR="00367562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Mr. </w:t>
      </w:r>
      <w:r w:rsidR="00C0540F">
        <w:rPr>
          <w:rFonts w:ascii="Times New Roman" w:eastAsia="Batang" w:hAnsi="Times New Roman" w:cs="Times New Roman"/>
          <w:b/>
          <w:sz w:val="24"/>
          <w:szCs w:val="24"/>
        </w:rPr>
        <w:t>Jon-Erik Jones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, School Superintendent.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68B08D8E" w14:textId="5B085978" w:rsidR="00F72B7F" w:rsidRPr="000C4867" w:rsidRDefault="00F72B7F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Absent:  Ms. </w:t>
      </w:r>
      <w:r w:rsidR="000437FD">
        <w:rPr>
          <w:rFonts w:ascii="Times New Roman" w:eastAsia="Batang" w:hAnsi="Times New Roman" w:cs="Times New Roman"/>
          <w:b/>
          <w:sz w:val="24"/>
          <w:szCs w:val="24"/>
        </w:rPr>
        <w:t>Sherri Hunter, Board Member</w:t>
      </w:r>
    </w:p>
    <w:p w14:paraId="07605991" w14:textId="7F93E8B5" w:rsidR="00BF2505" w:rsidRPr="000C4867" w:rsidRDefault="00BF2505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The </w:t>
      </w:r>
      <w:r w:rsidR="00C0540F">
        <w:rPr>
          <w:rFonts w:ascii="Times New Roman" w:eastAsia="Batang" w:hAnsi="Times New Roman" w:cs="Times New Roman"/>
          <w:b/>
          <w:sz w:val="24"/>
          <w:szCs w:val="24"/>
        </w:rPr>
        <w:t>Superintendent’s Cabinet Members</w:t>
      </w:r>
      <w:r w:rsidR="00C11534">
        <w:rPr>
          <w:rFonts w:ascii="Times New Roman" w:eastAsia="Batang" w:hAnsi="Times New Roman" w:cs="Times New Roman"/>
          <w:b/>
          <w:sz w:val="24"/>
          <w:szCs w:val="24"/>
        </w:rPr>
        <w:t xml:space="preserve">/Directors gave the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Board </w:t>
      </w:r>
      <w:r w:rsidR="00C11534">
        <w:rPr>
          <w:rFonts w:ascii="Times New Roman" w:eastAsia="Batang" w:hAnsi="Times New Roman" w:cs="Times New Roman"/>
          <w:b/>
          <w:sz w:val="24"/>
          <w:szCs w:val="24"/>
        </w:rPr>
        <w:t>updates from their departments.</w:t>
      </w:r>
    </w:p>
    <w:p w14:paraId="07605992" w14:textId="71EC9AE8" w:rsidR="006E4A6C" w:rsidRPr="000C4867" w:rsidRDefault="00412B2A" w:rsidP="00BF250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The Agenda </w:t>
      </w:r>
      <w:r w:rsidR="008405DD" w:rsidRPr="000C4867">
        <w:rPr>
          <w:rFonts w:ascii="Times New Roman" w:eastAsia="Batang" w:hAnsi="Times New Roman" w:cs="Times New Roman"/>
          <w:b/>
          <w:sz w:val="24"/>
          <w:szCs w:val="24"/>
        </w:rPr>
        <w:t>is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>attached.</w:t>
      </w:r>
    </w:p>
    <w:p w14:paraId="07605993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7605994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7605995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>_________________________________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  <w:t>_______________________________</w:t>
      </w:r>
    </w:p>
    <w:p w14:paraId="07605996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>Chairman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  <w:t>Secretary</w:t>
      </w:r>
    </w:p>
    <w:sectPr w:rsidR="00367562" w:rsidRPr="000C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437FD"/>
    <w:rsid w:val="000919BE"/>
    <w:rsid w:val="000C4867"/>
    <w:rsid w:val="00141B6A"/>
    <w:rsid w:val="002F72E5"/>
    <w:rsid w:val="00335118"/>
    <w:rsid w:val="00367562"/>
    <w:rsid w:val="003B1A71"/>
    <w:rsid w:val="003F15B3"/>
    <w:rsid w:val="003F25BB"/>
    <w:rsid w:val="00412B2A"/>
    <w:rsid w:val="004509DF"/>
    <w:rsid w:val="004D4378"/>
    <w:rsid w:val="005B2FDE"/>
    <w:rsid w:val="00660D45"/>
    <w:rsid w:val="006E4A6C"/>
    <w:rsid w:val="007029C6"/>
    <w:rsid w:val="00717862"/>
    <w:rsid w:val="008405DD"/>
    <w:rsid w:val="00854D09"/>
    <w:rsid w:val="008A1DF4"/>
    <w:rsid w:val="00A17B60"/>
    <w:rsid w:val="00A35D32"/>
    <w:rsid w:val="00B370C1"/>
    <w:rsid w:val="00B4332E"/>
    <w:rsid w:val="00BF2505"/>
    <w:rsid w:val="00BF4B90"/>
    <w:rsid w:val="00C0540F"/>
    <w:rsid w:val="00C07A31"/>
    <w:rsid w:val="00C11534"/>
    <w:rsid w:val="00CD6C57"/>
    <w:rsid w:val="00D5707D"/>
    <w:rsid w:val="00E80FB0"/>
    <w:rsid w:val="00F37ED6"/>
    <w:rsid w:val="00F72B7F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98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15</cp:revision>
  <cp:lastPrinted>2017-11-02T16:29:00Z</cp:lastPrinted>
  <dcterms:created xsi:type="dcterms:W3CDTF">2022-01-27T20:51:00Z</dcterms:created>
  <dcterms:modified xsi:type="dcterms:W3CDTF">2022-01-27T21:32:00Z</dcterms:modified>
</cp:coreProperties>
</file>