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2A00" w14:textId="2B382D4E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CF23A5">
        <w:rPr>
          <w:b/>
          <w:bCs/>
          <w:sz w:val="36"/>
          <w:szCs w:val="36"/>
        </w:rPr>
        <w:t>5</w:t>
      </w:r>
      <w:r w:rsidR="00EE3BB9">
        <w:rPr>
          <w:b/>
          <w:bCs/>
          <w:sz w:val="36"/>
          <w:szCs w:val="36"/>
        </w:rPr>
        <w:t xml:space="preserve"> Lesson </w:t>
      </w:r>
      <w:r w:rsidR="000B280D">
        <w:rPr>
          <w:b/>
          <w:bCs/>
          <w:sz w:val="36"/>
          <w:szCs w:val="36"/>
        </w:rPr>
        <w:t>5</w:t>
      </w:r>
      <w:r w:rsidR="00836400">
        <w:t xml:space="preserve">   </w:t>
      </w:r>
      <w:r w:rsidR="00E64B40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E8145E">
        <w:rPr>
          <w:i/>
          <w:iCs/>
          <w:sz w:val="24"/>
          <w:szCs w:val="24"/>
          <w:u w:val="single"/>
        </w:rPr>
        <w:t xml:space="preserve">April </w:t>
      </w:r>
      <w:r w:rsidR="000B280D">
        <w:rPr>
          <w:i/>
          <w:iCs/>
          <w:sz w:val="24"/>
          <w:szCs w:val="24"/>
          <w:u w:val="single"/>
        </w:rPr>
        <w:t>2</w:t>
      </w:r>
      <w:r w:rsidR="007E2098">
        <w:rPr>
          <w:i/>
          <w:iCs/>
          <w:sz w:val="24"/>
          <w:szCs w:val="24"/>
          <w:u w:val="single"/>
        </w:rPr>
        <w:t>8</w:t>
      </w:r>
      <w:r w:rsidR="00C53C3A" w:rsidRPr="006115F5">
        <w:rPr>
          <w:i/>
          <w:iCs/>
          <w:sz w:val="24"/>
          <w:szCs w:val="24"/>
          <w:u w:val="single"/>
        </w:rPr>
        <w:t xml:space="preserve"> </w:t>
      </w:r>
      <w:r w:rsidR="000B280D">
        <w:rPr>
          <w:i/>
          <w:iCs/>
          <w:sz w:val="24"/>
          <w:szCs w:val="24"/>
          <w:u w:val="single"/>
        </w:rPr>
        <w:t xml:space="preserve">-May </w:t>
      </w:r>
      <w:r w:rsidR="007E2098">
        <w:rPr>
          <w:i/>
          <w:iCs/>
          <w:sz w:val="24"/>
          <w:szCs w:val="24"/>
          <w:u w:val="single"/>
        </w:rPr>
        <w:t>02</w:t>
      </w:r>
      <w:r w:rsidR="000B280D">
        <w:rPr>
          <w:i/>
          <w:iCs/>
          <w:sz w:val="24"/>
          <w:szCs w:val="24"/>
          <w:u w:val="single"/>
        </w:rPr>
        <w:t>, 202</w:t>
      </w:r>
      <w:r w:rsidR="007E2098">
        <w:rPr>
          <w:i/>
          <w:iCs/>
          <w:sz w:val="24"/>
          <w:szCs w:val="24"/>
          <w:u w:val="single"/>
        </w:rPr>
        <w:t>5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2E3EFB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2E3EFB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AA020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307FE5C9" w14:textId="576BA03A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3F9743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6F4ED54B" w14:textId="175FF6F9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</w:t>
            </w:r>
            <w:r w:rsidR="002B7A39">
              <w:rPr>
                <w:sz w:val="16"/>
                <w:szCs w:val="16"/>
              </w:rPr>
              <w:t xml:space="preserve">words </w:t>
            </w:r>
            <w:r w:rsidRPr="007A3CEA">
              <w:rPr>
                <w:sz w:val="16"/>
                <w:szCs w:val="16"/>
              </w:rPr>
              <w:t xml:space="preserve">with the </w:t>
            </w:r>
            <w:r w:rsidR="006F4374">
              <w:rPr>
                <w:sz w:val="16"/>
                <w:szCs w:val="16"/>
              </w:rPr>
              <w:t>prefixes oct</w:t>
            </w:r>
            <w:r w:rsidR="002B7A39">
              <w:rPr>
                <w:sz w:val="16"/>
                <w:szCs w:val="16"/>
              </w:rPr>
              <w:t>-</w:t>
            </w:r>
            <w:r w:rsidR="00900A98">
              <w:rPr>
                <w:sz w:val="16"/>
                <w:szCs w:val="16"/>
              </w:rPr>
              <w:t xml:space="preserve">, </w:t>
            </w:r>
            <w:r w:rsidR="008358E9">
              <w:rPr>
                <w:sz w:val="16"/>
                <w:szCs w:val="16"/>
              </w:rPr>
              <w:t>centi</w:t>
            </w:r>
            <w:r w:rsidR="00900A98">
              <w:rPr>
                <w:sz w:val="16"/>
                <w:szCs w:val="16"/>
              </w:rPr>
              <w:t xml:space="preserve">-, </w:t>
            </w:r>
            <w:r w:rsidR="008358E9">
              <w:rPr>
                <w:sz w:val="16"/>
                <w:szCs w:val="16"/>
              </w:rPr>
              <w:t>sem</w:t>
            </w:r>
            <w:r w:rsidR="00900A98">
              <w:rPr>
                <w:sz w:val="16"/>
                <w:szCs w:val="16"/>
              </w:rPr>
              <w:t>i-</w:t>
            </w:r>
            <w:r w:rsidR="008358E9">
              <w:rPr>
                <w:sz w:val="16"/>
                <w:szCs w:val="16"/>
              </w:rPr>
              <w:t>, para</w:t>
            </w:r>
            <w:r w:rsidR="006F4374">
              <w:rPr>
                <w:sz w:val="16"/>
                <w:szCs w:val="16"/>
              </w:rPr>
              <w:t>-, and suffixes:</w:t>
            </w:r>
            <w:r w:rsidR="008358E9">
              <w:rPr>
                <w:sz w:val="16"/>
                <w:szCs w:val="16"/>
              </w:rPr>
              <w:t xml:space="preserve"> -dom, -ship, -ent, and</w:t>
            </w:r>
            <w:r w:rsidR="002B7A39">
              <w:rPr>
                <w:sz w:val="16"/>
                <w:szCs w:val="16"/>
              </w:rPr>
              <w:t xml:space="preserve"> -</w:t>
            </w:r>
            <w:r w:rsidR="008358E9">
              <w:rPr>
                <w:sz w:val="16"/>
                <w:szCs w:val="16"/>
              </w:rPr>
              <w:t>ous</w:t>
            </w:r>
            <w:r w:rsidR="002B7A39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1F7B2A27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A5614B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2F20FC4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7DABBDAB" w14:textId="6A6A9D93" w:rsidR="00AA020D" w:rsidRPr="007A3CEA" w:rsidRDefault="008358E9" w:rsidP="00AA020D">
            <w:pPr>
              <w:rPr>
                <w:sz w:val="16"/>
                <w:szCs w:val="16"/>
              </w:rPr>
            </w:pPr>
            <w:r w:rsidRPr="008358E9">
              <w:rPr>
                <w:sz w:val="16"/>
                <w:szCs w:val="16"/>
              </w:rPr>
              <w:t xml:space="preserve">I can decode and encode words with the prefixes oct-, centi-, semi-, para-, </w:t>
            </w:r>
            <w:r w:rsidR="006F4374">
              <w:rPr>
                <w:sz w:val="16"/>
                <w:szCs w:val="16"/>
              </w:rPr>
              <w:t xml:space="preserve">and suffixes </w:t>
            </w:r>
            <w:r w:rsidRPr="008358E9">
              <w:rPr>
                <w:sz w:val="16"/>
                <w:szCs w:val="16"/>
              </w:rPr>
              <w:t>-dom, -ship, -ent, and -ous.</w:t>
            </w:r>
          </w:p>
        </w:tc>
        <w:tc>
          <w:tcPr>
            <w:tcW w:w="2057" w:type="dxa"/>
          </w:tcPr>
          <w:p w14:paraId="5BDBFDEB" w14:textId="77777777" w:rsidR="00D47010" w:rsidRDefault="00D47010" w:rsidP="00D47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30C93B9E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4694781A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AE201A9" w14:textId="33F13BCB" w:rsidR="00AA020D" w:rsidRPr="007A3CEA" w:rsidRDefault="005B24DB" w:rsidP="00AA020D">
            <w:pPr>
              <w:rPr>
                <w:sz w:val="16"/>
                <w:szCs w:val="16"/>
              </w:rPr>
            </w:pPr>
            <w:r w:rsidRPr="005B24DB">
              <w:rPr>
                <w:sz w:val="16"/>
                <w:szCs w:val="16"/>
              </w:rPr>
              <w:t xml:space="preserve">I can decode and encode </w:t>
            </w:r>
            <w:r w:rsidR="002B7A39">
              <w:rPr>
                <w:sz w:val="16"/>
                <w:szCs w:val="16"/>
              </w:rPr>
              <w:t xml:space="preserve">words </w:t>
            </w:r>
            <w:r w:rsidRPr="005B24DB">
              <w:rPr>
                <w:sz w:val="16"/>
                <w:szCs w:val="16"/>
              </w:rPr>
              <w:t xml:space="preserve">with the prefixes </w:t>
            </w:r>
            <w:r w:rsidR="00084AB2">
              <w:rPr>
                <w:sz w:val="16"/>
                <w:szCs w:val="16"/>
              </w:rPr>
              <w:t>post</w:t>
            </w:r>
            <w:r>
              <w:rPr>
                <w:sz w:val="16"/>
                <w:szCs w:val="16"/>
              </w:rPr>
              <w:t>-</w:t>
            </w:r>
            <w:r w:rsidR="00900A98">
              <w:rPr>
                <w:sz w:val="16"/>
                <w:szCs w:val="16"/>
              </w:rPr>
              <w:t xml:space="preserve">, </w:t>
            </w:r>
            <w:r w:rsidR="00084AB2">
              <w:rPr>
                <w:sz w:val="16"/>
                <w:szCs w:val="16"/>
              </w:rPr>
              <w:t>micro</w:t>
            </w:r>
            <w:r w:rsidR="00900A98">
              <w:rPr>
                <w:sz w:val="16"/>
                <w:szCs w:val="16"/>
              </w:rPr>
              <w:t xml:space="preserve">-, </w:t>
            </w:r>
            <w:r w:rsidR="00084AB2">
              <w:rPr>
                <w:sz w:val="16"/>
                <w:szCs w:val="16"/>
              </w:rPr>
              <w:t>ir</w:t>
            </w:r>
            <w:r w:rsidR="00900A98">
              <w:rPr>
                <w:sz w:val="16"/>
                <w:szCs w:val="16"/>
              </w:rPr>
              <w:t>-,</w:t>
            </w:r>
            <w:r>
              <w:rPr>
                <w:sz w:val="16"/>
                <w:szCs w:val="16"/>
              </w:rPr>
              <w:t xml:space="preserve"> </w:t>
            </w:r>
            <w:r w:rsidR="00084AB2">
              <w:rPr>
                <w:sz w:val="16"/>
                <w:szCs w:val="16"/>
              </w:rPr>
              <w:t>il-,</w:t>
            </w:r>
            <w:r w:rsidR="006F4374">
              <w:rPr>
                <w:sz w:val="16"/>
                <w:szCs w:val="16"/>
              </w:rPr>
              <w:t xml:space="preserve"> and suffixes</w:t>
            </w:r>
            <w:r w:rsidR="00084AB2">
              <w:rPr>
                <w:sz w:val="16"/>
                <w:szCs w:val="16"/>
              </w:rPr>
              <w:t xml:space="preserve"> -ance/-ence, </w:t>
            </w:r>
            <w:r>
              <w:rPr>
                <w:sz w:val="16"/>
                <w:szCs w:val="16"/>
              </w:rPr>
              <w:t xml:space="preserve">and </w:t>
            </w:r>
            <w:r w:rsidR="00D43A7C">
              <w:rPr>
                <w:sz w:val="16"/>
                <w:szCs w:val="16"/>
              </w:rPr>
              <w:t>i</w:t>
            </w:r>
            <w:r w:rsidR="00084AB2">
              <w:rPr>
                <w:sz w:val="16"/>
                <w:szCs w:val="16"/>
              </w:rPr>
              <w:t>ze</w:t>
            </w:r>
            <w:r w:rsidR="002B7A39">
              <w:rPr>
                <w:sz w:val="16"/>
                <w:szCs w:val="16"/>
              </w:rPr>
              <w:t>-.</w:t>
            </w:r>
          </w:p>
        </w:tc>
        <w:tc>
          <w:tcPr>
            <w:tcW w:w="2058" w:type="dxa"/>
          </w:tcPr>
          <w:p w14:paraId="084D3A96" w14:textId="77777777" w:rsidR="00D47010" w:rsidRDefault="00D47010" w:rsidP="00D47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00DA39B1" w14:textId="77777777" w:rsidR="00084AB2" w:rsidRDefault="00084AB2" w:rsidP="00AA020D">
            <w:pPr>
              <w:rPr>
                <w:sz w:val="16"/>
                <w:szCs w:val="16"/>
              </w:rPr>
            </w:pPr>
          </w:p>
          <w:p w14:paraId="040FBA60" w14:textId="6A8557C7" w:rsidR="00AA020D" w:rsidRPr="007A3CEA" w:rsidRDefault="00084AB2" w:rsidP="00AA020D">
            <w:pPr>
              <w:rPr>
                <w:sz w:val="16"/>
                <w:szCs w:val="16"/>
              </w:rPr>
            </w:pPr>
            <w:r w:rsidRPr="00084AB2">
              <w:rPr>
                <w:sz w:val="16"/>
                <w:szCs w:val="16"/>
              </w:rPr>
              <w:t xml:space="preserve">I can decode and encode words with the prefixes post-, micro-, ir-, il-, </w:t>
            </w:r>
            <w:r w:rsidR="006F4374">
              <w:rPr>
                <w:sz w:val="16"/>
                <w:szCs w:val="16"/>
              </w:rPr>
              <w:t xml:space="preserve">and suffixes </w:t>
            </w:r>
            <w:r w:rsidRPr="00084AB2">
              <w:rPr>
                <w:sz w:val="16"/>
                <w:szCs w:val="16"/>
              </w:rPr>
              <w:t>-ance/-ence, and ize-.</w:t>
            </w:r>
          </w:p>
        </w:tc>
        <w:tc>
          <w:tcPr>
            <w:tcW w:w="2058" w:type="dxa"/>
          </w:tcPr>
          <w:p w14:paraId="16FAAA6C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7914867A" w14:textId="77777777" w:rsidR="008358E9" w:rsidRDefault="008358E9" w:rsidP="00AA020D">
            <w:pPr>
              <w:rPr>
                <w:sz w:val="16"/>
                <w:szCs w:val="16"/>
              </w:rPr>
            </w:pPr>
          </w:p>
          <w:p w14:paraId="2968B100" w14:textId="2D9C05BB" w:rsidR="00AA020D" w:rsidRDefault="008358E9" w:rsidP="00AA020D">
            <w:pPr>
              <w:rPr>
                <w:sz w:val="16"/>
                <w:szCs w:val="16"/>
              </w:rPr>
            </w:pPr>
            <w:r w:rsidRPr="008358E9">
              <w:rPr>
                <w:sz w:val="16"/>
                <w:szCs w:val="16"/>
              </w:rPr>
              <w:t>I can decode and encode words with the prefixes oct-, centi-, semi-, para-,</w:t>
            </w:r>
            <w:r w:rsidR="006F4374">
              <w:rPr>
                <w:sz w:val="16"/>
                <w:szCs w:val="16"/>
              </w:rPr>
              <w:t xml:space="preserve"> and suffixes</w:t>
            </w:r>
            <w:r w:rsidRPr="008358E9">
              <w:rPr>
                <w:sz w:val="16"/>
                <w:szCs w:val="16"/>
              </w:rPr>
              <w:t xml:space="preserve"> -dom, -ship, -ent, and -ous.</w:t>
            </w:r>
          </w:p>
          <w:p w14:paraId="305B1695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03627FC9" w14:textId="64096029" w:rsidR="00AA020D" w:rsidRPr="007A3CEA" w:rsidRDefault="00084AB2" w:rsidP="00AA020D">
            <w:pPr>
              <w:rPr>
                <w:sz w:val="16"/>
                <w:szCs w:val="16"/>
              </w:rPr>
            </w:pPr>
            <w:r w:rsidRPr="00084AB2">
              <w:rPr>
                <w:sz w:val="16"/>
                <w:szCs w:val="16"/>
              </w:rPr>
              <w:t>I can decode and encode words with the prefixes post-, micro-, ir-, il-,</w:t>
            </w:r>
            <w:r w:rsidR="006F4374">
              <w:rPr>
                <w:sz w:val="16"/>
                <w:szCs w:val="16"/>
              </w:rPr>
              <w:t xml:space="preserve"> and suffixes</w:t>
            </w:r>
            <w:r w:rsidRPr="00084AB2">
              <w:rPr>
                <w:sz w:val="16"/>
                <w:szCs w:val="16"/>
              </w:rPr>
              <w:t xml:space="preserve"> -ance/-ence, and ize-.</w:t>
            </w:r>
          </w:p>
        </w:tc>
        <w:tc>
          <w:tcPr>
            <w:tcW w:w="1560" w:type="dxa"/>
          </w:tcPr>
          <w:p w14:paraId="2610139F" w14:textId="51D60C4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2E3EFB" w14:paraId="7F792582" w14:textId="77777777" w:rsidTr="23A433D2">
        <w:trPr>
          <w:trHeight w:val="300"/>
        </w:trPr>
        <w:tc>
          <w:tcPr>
            <w:tcW w:w="2057" w:type="dxa"/>
          </w:tcPr>
          <w:p w14:paraId="61DCAB9C" w14:textId="366E80E0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AA020D" w:rsidRPr="001A5A31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AA020D" w:rsidRPr="00D72F79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0B27E95E" w14:textId="3734F7C0" w:rsidR="00AA020D" w:rsidRPr="007A3CEA" w:rsidRDefault="00AA020D" w:rsidP="00A21A09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 w:rsidR="00594EFF"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A3485A">
              <w:rPr>
                <w:sz w:val="16"/>
                <w:szCs w:val="16"/>
              </w:rPr>
              <w:t>drop</w:t>
            </w:r>
            <w:r w:rsidR="009C2A8F">
              <w:rPr>
                <w:sz w:val="16"/>
                <w:szCs w:val="16"/>
              </w:rPr>
              <w:t xml:space="preserve"> ___ (the </w:t>
            </w:r>
            <w:r w:rsidR="00970061">
              <w:rPr>
                <w:sz w:val="16"/>
                <w:szCs w:val="16"/>
              </w:rPr>
              <w:t>prefix</w:t>
            </w:r>
            <w:r w:rsidR="00083181">
              <w:rPr>
                <w:sz w:val="16"/>
                <w:szCs w:val="16"/>
              </w:rPr>
              <w:t>/suffix</w:t>
            </w:r>
            <w:r w:rsidR="009C2A8F">
              <w:rPr>
                <w:sz w:val="16"/>
                <w:szCs w:val="16"/>
              </w:rPr>
              <w:t xml:space="preserve">). What </w:t>
            </w:r>
            <w:r w:rsidR="00464797">
              <w:rPr>
                <w:sz w:val="16"/>
                <w:szCs w:val="16"/>
              </w:rPr>
              <w:t>base word do we have?</w:t>
            </w:r>
          </w:p>
          <w:p w14:paraId="4ADBB63A" w14:textId="23423DE0" w:rsidR="002B7A39" w:rsidRPr="002B7A39" w:rsidRDefault="003C25D4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octagon</w:t>
            </w:r>
          </w:p>
          <w:p w14:paraId="3795D8BC" w14:textId="46B4AB7B" w:rsidR="002B7A39" w:rsidRPr="002B7A39" w:rsidRDefault="003C25D4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century</w:t>
            </w:r>
          </w:p>
          <w:p w14:paraId="542FD39C" w14:textId="128139FC" w:rsidR="002B7A39" w:rsidRPr="002B7A39" w:rsidRDefault="003C25D4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semicircle</w:t>
            </w:r>
          </w:p>
          <w:p w14:paraId="037EA0EF" w14:textId="5F3AB499" w:rsidR="002B7A39" w:rsidRPr="002B7A39" w:rsidRDefault="003C25D4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</w:t>
            </w:r>
          </w:p>
          <w:p w14:paraId="4D4B3AC1" w14:textId="3A49EF6C" w:rsidR="002B7A39" w:rsidRPr="002B7A39" w:rsidRDefault="003C25D4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boredom</w:t>
            </w:r>
          </w:p>
          <w:p w14:paraId="6523896E" w14:textId="32B7A10F" w:rsidR="002B7A39" w:rsidRDefault="003C25D4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friendship</w:t>
            </w:r>
          </w:p>
          <w:p w14:paraId="27AAC345" w14:textId="644E5205" w:rsidR="006C126E" w:rsidRDefault="003C25D4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dependent</w:t>
            </w:r>
          </w:p>
          <w:p w14:paraId="6C04111B" w14:textId="618E8E7E" w:rsidR="006C126E" w:rsidRPr="002B7A39" w:rsidRDefault="003C25D4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glorious</w:t>
            </w:r>
          </w:p>
        </w:tc>
        <w:tc>
          <w:tcPr>
            <w:tcW w:w="2057" w:type="dxa"/>
          </w:tcPr>
          <w:p w14:paraId="4C7ECF9A" w14:textId="7A2B4CA4" w:rsidR="00904042" w:rsidRPr="007A3CEA" w:rsidRDefault="00A21A09" w:rsidP="00904042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904042">
              <w:rPr>
                <w:sz w:val="16"/>
                <w:szCs w:val="16"/>
              </w:rPr>
              <w:t xml:space="preserve">drop ___ (the </w:t>
            </w:r>
            <w:r w:rsidR="00970061">
              <w:rPr>
                <w:sz w:val="16"/>
                <w:szCs w:val="16"/>
              </w:rPr>
              <w:t>prefix</w:t>
            </w:r>
            <w:r w:rsidR="00083181">
              <w:rPr>
                <w:sz w:val="16"/>
                <w:szCs w:val="16"/>
              </w:rPr>
              <w:t>/suffix</w:t>
            </w:r>
            <w:r w:rsidR="00904042">
              <w:rPr>
                <w:sz w:val="16"/>
                <w:szCs w:val="16"/>
              </w:rPr>
              <w:t>). What base word do we have?</w:t>
            </w:r>
          </w:p>
          <w:p w14:paraId="301673FD" w14:textId="47ED3CD0" w:rsidR="002B7A39" w:rsidRPr="00BE5502" w:rsidRDefault="003C25D4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octopus</w:t>
            </w:r>
          </w:p>
          <w:p w14:paraId="0CEC4F3B" w14:textId="6CA956F3" w:rsidR="002B7A39" w:rsidRPr="00BE5502" w:rsidRDefault="003C25D4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centipede</w:t>
            </w:r>
          </w:p>
          <w:p w14:paraId="49FB3205" w14:textId="33BCC00B" w:rsidR="002B7A39" w:rsidRPr="00BE5502" w:rsidRDefault="003C25D4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semicolon</w:t>
            </w:r>
          </w:p>
          <w:p w14:paraId="52686BC6" w14:textId="7EE397D7" w:rsidR="002B7A39" w:rsidRPr="00BE5502" w:rsidRDefault="003C25D4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paraphrase</w:t>
            </w:r>
          </w:p>
          <w:p w14:paraId="551F57AE" w14:textId="6475E612" w:rsidR="002B7A39" w:rsidRPr="00BE5502" w:rsidRDefault="003C25D4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freedom</w:t>
            </w:r>
          </w:p>
          <w:p w14:paraId="13AFD82A" w14:textId="078ADDCC" w:rsidR="002B7A39" w:rsidRDefault="003C25D4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citizenship</w:t>
            </w:r>
          </w:p>
          <w:p w14:paraId="22E6D571" w14:textId="13FB20CB" w:rsidR="006C126E" w:rsidRDefault="003C25D4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absorbent</w:t>
            </w:r>
          </w:p>
          <w:p w14:paraId="73111B09" w14:textId="59D0CB25" w:rsidR="006C126E" w:rsidRPr="00BE5502" w:rsidRDefault="003C25D4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joyous</w:t>
            </w:r>
          </w:p>
        </w:tc>
        <w:tc>
          <w:tcPr>
            <w:tcW w:w="2057" w:type="dxa"/>
          </w:tcPr>
          <w:p w14:paraId="154CD110" w14:textId="061FF9BB" w:rsidR="00591A9B" w:rsidRPr="007A3CEA" w:rsidRDefault="00A21A09" w:rsidP="00591A9B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591A9B">
              <w:rPr>
                <w:sz w:val="16"/>
                <w:szCs w:val="16"/>
              </w:rPr>
              <w:t xml:space="preserve">drop ___ (the </w:t>
            </w:r>
            <w:r w:rsidR="00C70BDF">
              <w:rPr>
                <w:sz w:val="16"/>
                <w:szCs w:val="16"/>
              </w:rPr>
              <w:t>prefix</w:t>
            </w:r>
            <w:r w:rsidR="00083181">
              <w:rPr>
                <w:sz w:val="16"/>
                <w:szCs w:val="16"/>
              </w:rPr>
              <w:t>/suffix</w:t>
            </w:r>
            <w:r w:rsidR="00591A9B">
              <w:rPr>
                <w:sz w:val="16"/>
                <w:szCs w:val="16"/>
              </w:rPr>
              <w:t>). What base word do we have?</w:t>
            </w:r>
          </w:p>
          <w:p w14:paraId="1BF1BA94" w14:textId="0FC317CE" w:rsidR="00467F38" w:rsidRPr="00BE5502" w:rsidRDefault="004A28D1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postpone</w:t>
            </w:r>
          </w:p>
          <w:p w14:paraId="47945E1F" w14:textId="17587C28" w:rsidR="002776F1" w:rsidRPr="00BE5502" w:rsidRDefault="00DD5D3C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microscope</w:t>
            </w:r>
          </w:p>
          <w:p w14:paraId="68BC237C" w14:textId="64CCD88C" w:rsidR="002776F1" w:rsidRPr="00BE5502" w:rsidRDefault="00DD5D3C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irresponsible</w:t>
            </w:r>
          </w:p>
          <w:p w14:paraId="62FB52D2" w14:textId="49F6679C" w:rsidR="002776F1" w:rsidRPr="00BE5502" w:rsidRDefault="00DD5D3C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illegal</w:t>
            </w:r>
          </w:p>
          <w:p w14:paraId="3CB745D1" w14:textId="463233F4" w:rsidR="002776F1" w:rsidRPr="00BE5502" w:rsidRDefault="00DD5D3C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appearance</w:t>
            </w:r>
          </w:p>
          <w:p w14:paraId="3F7A1046" w14:textId="1695D301" w:rsidR="00BE5502" w:rsidRDefault="00DD5D3C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apologize</w:t>
            </w:r>
          </w:p>
          <w:p w14:paraId="1BD2A936" w14:textId="2A48971A" w:rsidR="00170B24" w:rsidRDefault="00DD5D3C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bicyclist</w:t>
            </w:r>
          </w:p>
          <w:p w14:paraId="72472D90" w14:textId="3B346340" w:rsidR="00170B24" w:rsidRPr="00BE5502" w:rsidRDefault="00DD5D3C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foolish</w:t>
            </w:r>
          </w:p>
        </w:tc>
        <w:tc>
          <w:tcPr>
            <w:tcW w:w="2058" w:type="dxa"/>
          </w:tcPr>
          <w:p w14:paraId="3BCB3D51" w14:textId="3E0D70DF" w:rsidR="00073236" w:rsidRPr="007A3CEA" w:rsidRDefault="00A21A09" w:rsidP="00073236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 w:rsidR="00073236" w:rsidRPr="007A3CEA">
              <w:rPr>
                <w:sz w:val="16"/>
                <w:szCs w:val="16"/>
              </w:rPr>
              <w:t>Now</w:t>
            </w:r>
            <w:r w:rsidR="00073236">
              <w:rPr>
                <w:sz w:val="16"/>
                <w:szCs w:val="16"/>
              </w:rPr>
              <w:t>,</w:t>
            </w:r>
            <w:r w:rsidR="00073236" w:rsidRPr="007A3CEA">
              <w:rPr>
                <w:sz w:val="16"/>
                <w:szCs w:val="16"/>
              </w:rPr>
              <w:t xml:space="preserve"> </w:t>
            </w:r>
            <w:r w:rsidR="00073236">
              <w:rPr>
                <w:sz w:val="16"/>
                <w:szCs w:val="16"/>
              </w:rPr>
              <w:t xml:space="preserve">drop ___ (the </w:t>
            </w:r>
            <w:r w:rsidR="00C70BDF">
              <w:rPr>
                <w:sz w:val="16"/>
                <w:szCs w:val="16"/>
              </w:rPr>
              <w:t>prefix</w:t>
            </w:r>
            <w:r w:rsidR="00083181">
              <w:rPr>
                <w:sz w:val="16"/>
                <w:szCs w:val="16"/>
              </w:rPr>
              <w:t>/suffix</w:t>
            </w:r>
            <w:r w:rsidR="00073236">
              <w:rPr>
                <w:sz w:val="16"/>
                <w:szCs w:val="16"/>
              </w:rPr>
              <w:t>). What base word do we have?</w:t>
            </w:r>
          </w:p>
          <w:p w14:paraId="6097BD80" w14:textId="6A4AD79E" w:rsidR="00AA020D" w:rsidRPr="00BE5502" w:rsidRDefault="00DD5D3C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postdate</w:t>
            </w:r>
          </w:p>
          <w:p w14:paraId="24D20939" w14:textId="18B7A146" w:rsidR="00BE5502" w:rsidRPr="00BE5502" w:rsidRDefault="00DD5D3C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microwave</w:t>
            </w:r>
          </w:p>
          <w:p w14:paraId="5F7E3A48" w14:textId="34B3722E" w:rsidR="00BE5502" w:rsidRPr="00BE5502" w:rsidRDefault="00DD5D3C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irregular</w:t>
            </w:r>
          </w:p>
          <w:p w14:paraId="20A16CAA" w14:textId="73E1E821" w:rsidR="00BE5502" w:rsidRPr="00BE5502" w:rsidRDefault="00DD5D3C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illogical</w:t>
            </w:r>
          </w:p>
          <w:p w14:paraId="4BF84078" w14:textId="7685519A" w:rsidR="00BE5502" w:rsidRPr="00BE5502" w:rsidRDefault="00DD5D3C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excellence</w:t>
            </w:r>
          </w:p>
          <w:p w14:paraId="04F2720E" w14:textId="22452FA0" w:rsidR="00BE5502" w:rsidRDefault="00DD5D3C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standardize</w:t>
            </w:r>
          </w:p>
          <w:p w14:paraId="1F1CA250" w14:textId="79BB03E0" w:rsidR="00170B24" w:rsidRDefault="00DD5D3C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journalist</w:t>
            </w:r>
          </w:p>
          <w:p w14:paraId="4E2D5CF3" w14:textId="4ADEB7E2" w:rsidR="00170B24" w:rsidRPr="00BE5502" w:rsidRDefault="00DD5D3C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childish</w:t>
            </w:r>
          </w:p>
          <w:p w14:paraId="2FABF2E9" w14:textId="0DC2BDC3" w:rsidR="00BE5502" w:rsidRPr="00BE5502" w:rsidRDefault="00BE5502" w:rsidP="00BE5502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9085C93" w14:textId="18EC5FB9" w:rsidR="008F736E" w:rsidRPr="00C87F6C" w:rsidRDefault="00C87F6C" w:rsidP="00C87F6C">
            <w:pPr>
              <w:rPr>
                <w:sz w:val="16"/>
                <w:szCs w:val="16"/>
              </w:rPr>
            </w:pPr>
            <w:r w:rsidRPr="00C87F6C">
              <w:rPr>
                <w:sz w:val="16"/>
                <w:szCs w:val="16"/>
              </w:rPr>
              <w:t>Say ____. Now, drop ___ (the prefix</w:t>
            </w:r>
            <w:r w:rsidR="00D46D79">
              <w:rPr>
                <w:sz w:val="16"/>
                <w:szCs w:val="16"/>
              </w:rPr>
              <w:t>/suffix</w:t>
            </w:r>
            <w:r w:rsidRPr="00C87F6C">
              <w:rPr>
                <w:sz w:val="16"/>
                <w:szCs w:val="16"/>
              </w:rPr>
              <w:t>). What base word do we have?</w:t>
            </w:r>
          </w:p>
          <w:p w14:paraId="7ECFA9AE" w14:textId="6F9D2A68" w:rsidR="008F736E" w:rsidRDefault="00EB7069" w:rsidP="00BE550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selfish</w:t>
            </w:r>
          </w:p>
          <w:p w14:paraId="5F6F446F" w14:textId="265A58F4" w:rsidR="00C24007" w:rsidRPr="00BE5502" w:rsidRDefault="00EB7069" w:rsidP="00BE550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customize</w:t>
            </w:r>
          </w:p>
          <w:p w14:paraId="5A0A2134" w14:textId="31170A4E" w:rsidR="00C109B2" w:rsidRDefault="00EB7069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artist</w:t>
            </w:r>
          </w:p>
          <w:p w14:paraId="51A8A2C7" w14:textId="2AFDECC9" w:rsidR="00C109B2" w:rsidRDefault="00EB7069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confidence</w:t>
            </w:r>
          </w:p>
          <w:p w14:paraId="629EDDB3" w14:textId="13BB2E1F" w:rsidR="000C6CB0" w:rsidRDefault="00EB7069" w:rsidP="00B56057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idolize</w:t>
            </w:r>
          </w:p>
          <w:p w14:paraId="71B5AC47" w14:textId="7F2F7B3E" w:rsidR="00B56057" w:rsidRDefault="00EB7069" w:rsidP="00B56057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assistance</w:t>
            </w:r>
          </w:p>
          <w:p w14:paraId="64701080" w14:textId="3A927DE5" w:rsidR="00B56057" w:rsidRDefault="00EB7069" w:rsidP="00B56057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scientist</w:t>
            </w:r>
          </w:p>
          <w:p w14:paraId="42F52E84" w14:textId="266992AC" w:rsidR="00B56057" w:rsidRPr="00B56057" w:rsidRDefault="00EB7069" w:rsidP="00B56057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leadership</w:t>
            </w:r>
          </w:p>
          <w:p w14:paraId="03AC168A" w14:textId="227032E6" w:rsidR="000C6CB0" w:rsidRDefault="000C6CB0" w:rsidP="00BE5502">
            <w:pPr>
              <w:pStyle w:val="ListParagraph"/>
              <w:rPr>
                <w:sz w:val="16"/>
                <w:szCs w:val="16"/>
              </w:rPr>
            </w:pPr>
          </w:p>
          <w:p w14:paraId="7292A963" w14:textId="77777777" w:rsidR="00AA020D" w:rsidRPr="000C6CB0" w:rsidRDefault="00AA020D" w:rsidP="00F17452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515FA95" w14:textId="5E7131A1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2E3EFB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AA020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AA020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70B45663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595AD4">
              <w:rPr>
                <w:sz w:val="16"/>
                <w:szCs w:val="16"/>
              </w:rPr>
              <w:t>1-</w:t>
            </w:r>
            <w:r w:rsidR="007E2098">
              <w:rPr>
                <w:sz w:val="16"/>
                <w:szCs w:val="16"/>
              </w:rPr>
              <w:t>10</w:t>
            </w:r>
          </w:p>
          <w:p w14:paraId="01676CA2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8471991" w14:textId="4C405DF5" w:rsidR="00AA020D" w:rsidRDefault="005E7DD2" w:rsidP="00C21FAF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years</w:t>
            </w:r>
          </w:p>
          <w:p w14:paraId="13A9FCE6" w14:textId="360EB7E5" w:rsidR="00A45CCD" w:rsidRDefault="007924F6" w:rsidP="00C21FAF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without</w:t>
            </w:r>
          </w:p>
          <w:p w14:paraId="4D00D40E" w14:textId="2BDE3BFC" w:rsidR="00A45CCD" w:rsidRDefault="007924F6" w:rsidP="00C21FAF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</w:t>
            </w:r>
          </w:p>
          <w:p w14:paraId="4B7AB0E3" w14:textId="41CD6CCD" w:rsidR="00A45CCD" w:rsidRPr="007E2098" w:rsidRDefault="007924F6" w:rsidP="007E209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write </w:t>
            </w:r>
          </w:p>
        </w:tc>
        <w:tc>
          <w:tcPr>
            <w:tcW w:w="2057" w:type="dxa"/>
          </w:tcPr>
          <w:p w14:paraId="646BA9B0" w14:textId="6BEDD2EB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7E2098">
              <w:rPr>
                <w:sz w:val="16"/>
                <w:szCs w:val="16"/>
              </w:rPr>
              <w:t>1</w:t>
            </w:r>
            <w:r w:rsidR="00595AD4">
              <w:rPr>
                <w:sz w:val="16"/>
                <w:szCs w:val="16"/>
              </w:rPr>
              <w:t>1-</w:t>
            </w:r>
            <w:r w:rsidR="007E2098">
              <w:rPr>
                <w:sz w:val="16"/>
                <w:szCs w:val="16"/>
              </w:rPr>
              <w:t>20</w:t>
            </w:r>
          </w:p>
          <w:p w14:paraId="1159A8BF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7A2606C" w14:textId="1F4D550B" w:rsidR="00A45CCD" w:rsidRDefault="004D3C44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until</w:t>
            </w:r>
          </w:p>
          <w:p w14:paraId="41E90F8A" w14:textId="46C4201D" w:rsidR="00A45CCD" w:rsidRDefault="004D3C44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turned</w:t>
            </w:r>
          </w:p>
          <w:p w14:paraId="4CC36D6C" w14:textId="037C1E81" w:rsidR="00A45CCD" w:rsidRDefault="007E2098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watch</w:t>
            </w:r>
          </w:p>
          <w:p w14:paraId="3CE0C444" w14:textId="5AB52924" w:rsidR="00A45CCD" w:rsidRPr="007E2098" w:rsidRDefault="004D3C44" w:rsidP="007E209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</w:t>
            </w:r>
          </w:p>
        </w:tc>
        <w:tc>
          <w:tcPr>
            <w:tcW w:w="2057" w:type="dxa"/>
          </w:tcPr>
          <w:p w14:paraId="58A62662" w14:textId="43ADE75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7E2098">
              <w:rPr>
                <w:sz w:val="16"/>
                <w:szCs w:val="16"/>
              </w:rPr>
              <w:t>21</w:t>
            </w:r>
            <w:r w:rsidR="00595AD4">
              <w:rPr>
                <w:sz w:val="16"/>
                <w:szCs w:val="16"/>
              </w:rPr>
              <w:t>-</w:t>
            </w:r>
            <w:r w:rsidR="007E2098">
              <w:rPr>
                <w:sz w:val="16"/>
                <w:szCs w:val="16"/>
              </w:rPr>
              <w:t>30</w:t>
            </w:r>
          </w:p>
          <w:p w14:paraId="791B67D9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2A730B5" w14:textId="2FD25AC1" w:rsidR="006A034F" w:rsidRDefault="004D3C44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trees</w:t>
            </w:r>
          </w:p>
          <w:p w14:paraId="56D7D386" w14:textId="44FC007D" w:rsidR="00A45CCD" w:rsidRDefault="004D3C44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took</w:t>
            </w:r>
          </w:p>
          <w:p w14:paraId="3ABF1A3D" w14:textId="3593C9B6" w:rsidR="00A45CCD" w:rsidRDefault="004D3C44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  <w:p w14:paraId="15D62957" w14:textId="7DF433CA" w:rsidR="00A45CCD" w:rsidRPr="007E2098" w:rsidRDefault="004D3C44" w:rsidP="007E209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wash</w:t>
            </w:r>
          </w:p>
        </w:tc>
        <w:tc>
          <w:tcPr>
            <w:tcW w:w="2058" w:type="dxa"/>
          </w:tcPr>
          <w:p w14:paraId="1B56C92B" w14:textId="67927411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7E2098">
              <w:rPr>
                <w:sz w:val="16"/>
                <w:szCs w:val="16"/>
              </w:rPr>
              <w:t>31</w:t>
            </w:r>
            <w:r w:rsidR="00595AD4">
              <w:rPr>
                <w:sz w:val="16"/>
                <w:szCs w:val="16"/>
              </w:rPr>
              <w:t>-</w:t>
            </w:r>
            <w:r w:rsidR="007E2098">
              <w:rPr>
                <w:sz w:val="16"/>
                <w:szCs w:val="16"/>
              </w:rPr>
              <w:t>40</w:t>
            </w:r>
          </w:p>
          <w:p w14:paraId="6B702693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1C5E52E9" w14:textId="0920A3D6" w:rsidR="00A45CCD" w:rsidRDefault="004D3C44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</w:t>
            </w:r>
          </w:p>
          <w:p w14:paraId="38472E7B" w14:textId="411CB538" w:rsidR="00A45CCD" w:rsidRPr="00A45CCD" w:rsidRDefault="004D3C44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</w:t>
            </w:r>
          </w:p>
          <w:p w14:paraId="6DF2A1F7" w14:textId="504DEF07" w:rsidR="00A45CCD" w:rsidRDefault="004D3C44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</w:t>
            </w:r>
          </w:p>
          <w:p w14:paraId="53FCB0C4" w14:textId="16D4050A" w:rsidR="00A45CCD" w:rsidRPr="007A3CEA" w:rsidRDefault="004D3C44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upon</w:t>
            </w:r>
          </w:p>
        </w:tc>
        <w:tc>
          <w:tcPr>
            <w:tcW w:w="2058" w:type="dxa"/>
          </w:tcPr>
          <w:p w14:paraId="14878ECB" w14:textId="745D2F5A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7E2098">
              <w:rPr>
                <w:sz w:val="16"/>
                <w:szCs w:val="16"/>
              </w:rPr>
              <w:t>41</w:t>
            </w:r>
            <w:r w:rsidR="00595AD4">
              <w:rPr>
                <w:sz w:val="16"/>
                <w:szCs w:val="16"/>
              </w:rPr>
              <w:t>-</w:t>
            </w:r>
            <w:r w:rsidR="007E2098">
              <w:rPr>
                <w:sz w:val="16"/>
                <w:szCs w:val="16"/>
              </w:rPr>
              <w:t>44</w:t>
            </w:r>
          </w:p>
          <w:p w14:paraId="2F7DBC6B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9C77427" w14:textId="718B1D4A" w:rsidR="00A45CCD" w:rsidRDefault="004D3C44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</w:t>
            </w:r>
          </w:p>
          <w:p w14:paraId="63C335F7" w14:textId="515426D4" w:rsidR="00A45CCD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4D3C44">
              <w:rPr>
                <w:sz w:val="16"/>
                <w:szCs w:val="16"/>
              </w:rPr>
              <w:t>ide</w:t>
            </w:r>
          </w:p>
          <w:p w14:paraId="293127B7" w14:textId="43C55015" w:rsidR="00A45CCD" w:rsidRDefault="004D3C44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uncle</w:t>
            </w:r>
          </w:p>
          <w:p w14:paraId="201637F5" w14:textId="7107F4CD" w:rsidR="00A45CCD" w:rsidRPr="00A45CCD" w:rsidRDefault="004D3C44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together</w:t>
            </w:r>
          </w:p>
        </w:tc>
        <w:tc>
          <w:tcPr>
            <w:tcW w:w="1560" w:type="dxa"/>
          </w:tcPr>
          <w:p w14:paraId="2064172A" w14:textId="0399716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2E3EFB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EB0116" w:rsidRDefault="00EB0116" w:rsidP="00EB01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EB0116" w:rsidRPr="00D72F79" w:rsidRDefault="00EB0116" w:rsidP="00EB0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218C4495" w14:textId="247F3D0E" w:rsidR="00EB0116" w:rsidRDefault="00F77807" w:rsidP="00810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prefix is a word part added to the beginning of a base word that changes the word's meaning</w:t>
            </w:r>
            <w:r w:rsidR="00ED0AFD">
              <w:rPr>
                <w:sz w:val="16"/>
                <w:szCs w:val="16"/>
              </w:rPr>
              <w:t>.</w:t>
            </w:r>
          </w:p>
          <w:p w14:paraId="5E81FB82" w14:textId="681886F5" w:rsidR="0043325E" w:rsidRDefault="00F77807" w:rsidP="00810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Oct- means “eight”;</w:t>
            </w:r>
            <w:r w:rsidR="00ED0AFD">
              <w:rPr>
                <w:sz w:val="16"/>
                <w:szCs w:val="16"/>
              </w:rPr>
              <w:t xml:space="preserve"> it </w:t>
            </w:r>
            <w:r w:rsidR="00E84C5B">
              <w:rPr>
                <w:sz w:val="16"/>
                <w:szCs w:val="16"/>
              </w:rPr>
              <w:t xml:space="preserve">is added to root </w:t>
            </w:r>
            <w:r w:rsidR="0043325E">
              <w:rPr>
                <w:sz w:val="16"/>
                <w:szCs w:val="16"/>
              </w:rPr>
              <w:t>words.</w:t>
            </w:r>
          </w:p>
          <w:p w14:paraId="2B73FEFD" w14:textId="73EE4128" w:rsidR="00ED0AFD" w:rsidRDefault="00F77807" w:rsidP="00810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43325E">
              <w:rPr>
                <w:sz w:val="16"/>
                <w:szCs w:val="16"/>
              </w:rPr>
              <w:t>ent</w:t>
            </w:r>
            <w:r w:rsidR="00E84C5B">
              <w:rPr>
                <w:sz w:val="16"/>
                <w:szCs w:val="16"/>
              </w:rPr>
              <w:t>i</w:t>
            </w:r>
            <w:r w:rsidR="00ED0AFD">
              <w:rPr>
                <w:sz w:val="16"/>
                <w:szCs w:val="16"/>
              </w:rPr>
              <w:t>- means “</w:t>
            </w:r>
            <w:r w:rsidR="0043325E">
              <w:rPr>
                <w:sz w:val="16"/>
                <w:szCs w:val="16"/>
              </w:rPr>
              <w:t>one hundred</w:t>
            </w:r>
            <w:r w:rsidR="00ED0AFD"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>; it is added to root words, which changes the word's meaning</w:t>
            </w:r>
            <w:r w:rsidR="0043325E">
              <w:rPr>
                <w:sz w:val="16"/>
                <w:szCs w:val="16"/>
              </w:rPr>
              <w:t>.</w:t>
            </w:r>
          </w:p>
          <w:p w14:paraId="27072596" w14:textId="5F5CF8FF" w:rsidR="0043325E" w:rsidRDefault="00F77807" w:rsidP="00433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semi means “half”;</w:t>
            </w:r>
            <w:r w:rsidR="00ED0AFD">
              <w:rPr>
                <w:sz w:val="16"/>
                <w:szCs w:val="16"/>
              </w:rPr>
              <w:t xml:space="preserve"> </w:t>
            </w:r>
            <w:r w:rsidR="00E84C5B" w:rsidRPr="00E84C5B">
              <w:rPr>
                <w:sz w:val="16"/>
                <w:szCs w:val="16"/>
              </w:rPr>
              <w:t xml:space="preserve">it is added to root </w:t>
            </w:r>
            <w:r w:rsidR="0043325E">
              <w:rPr>
                <w:sz w:val="16"/>
                <w:szCs w:val="16"/>
              </w:rPr>
              <w:t>words.</w:t>
            </w:r>
          </w:p>
          <w:p w14:paraId="6C58B6C7" w14:textId="377E0F3F" w:rsidR="00E84C5B" w:rsidRDefault="00A276DF" w:rsidP="00433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43325E">
              <w:rPr>
                <w:sz w:val="16"/>
                <w:szCs w:val="16"/>
              </w:rPr>
              <w:t>ara</w:t>
            </w:r>
            <w:r>
              <w:rPr>
                <w:sz w:val="16"/>
                <w:szCs w:val="16"/>
              </w:rPr>
              <w:t>-</w:t>
            </w:r>
            <w:r w:rsidR="00E84C5B">
              <w:rPr>
                <w:sz w:val="16"/>
                <w:szCs w:val="16"/>
              </w:rPr>
              <w:t xml:space="preserve"> means “</w:t>
            </w:r>
            <w:r w:rsidR="0043325E">
              <w:rPr>
                <w:sz w:val="16"/>
                <w:szCs w:val="16"/>
              </w:rPr>
              <w:t>beside</w:t>
            </w:r>
            <w:r w:rsidR="00E84C5B">
              <w:rPr>
                <w:sz w:val="16"/>
                <w:szCs w:val="16"/>
              </w:rPr>
              <w:t>”</w:t>
            </w:r>
            <w:r w:rsidR="00F77807">
              <w:rPr>
                <w:sz w:val="16"/>
                <w:szCs w:val="16"/>
              </w:rPr>
              <w:t>; it can be added to root</w:t>
            </w:r>
            <w:r w:rsidR="00E84C5B">
              <w:rPr>
                <w:sz w:val="16"/>
                <w:szCs w:val="16"/>
              </w:rPr>
              <w:t xml:space="preserve"> </w:t>
            </w:r>
            <w:r w:rsidR="0043325E">
              <w:rPr>
                <w:sz w:val="16"/>
                <w:szCs w:val="16"/>
              </w:rPr>
              <w:t>words.</w:t>
            </w:r>
          </w:p>
          <w:p w14:paraId="14D8DFD9" w14:textId="0EF428BF" w:rsidR="00F77807" w:rsidRDefault="00F77807" w:rsidP="00F7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suffix is a word part added to the end of a base word that changes the word's meaning.</w:t>
            </w:r>
          </w:p>
          <w:p w14:paraId="0BE9950E" w14:textId="086FE2FA" w:rsidR="00B472C3" w:rsidRDefault="00B472C3" w:rsidP="00433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-dom and -ship </w:t>
            </w:r>
            <w:r w:rsidR="00F77807">
              <w:rPr>
                <w:sz w:val="16"/>
                <w:szCs w:val="16"/>
              </w:rPr>
              <w:t>mean “state of quality</w:t>
            </w:r>
            <w:r>
              <w:rPr>
                <w:sz w:val="16"/>
                <w:szCs w:val="16"/>
              </w:rPr>
              <w:t>” added to the base words.</w:t>
            </w:r>
          </w:p>
          <w:p w14:paraId="5F5AF24D" w14:textId="5A0C193D" w:rsidR="00B472C3" w:rsidRDefault="00B472C3" w:rsidP="004332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-ent means “inclined to” and -ous means “full of.”</w:t>
            </w:r>
          </w:p>
          <w:p w14:paraId="7D30CC83" w14:textId="3B9F60FE" w:rsidR="0043325E" w:rsidRPr="007A3CEA" w:rsidRDefault="0043325E" w:rsidP="0043325E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E82AD10" w14:textId="07E7EF9E" w:rsidR="00B472C3" w:rsidRPr="00B472C3" w:rsidRDefault="00F77807" w:rsidP="00B47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 prefix is a word part added to the beginning of a base word that changes the word's meaning</w:t>
            </w:r>
            <w:r w:rsidR="00B472C3" w:rsidRPr="00B472C3">
              <w:rPr>
                <w:sz w:val="16"/>
                <w:szCs w:val="16"/>
              </w:rPr>
              <w:t>.</w:t>
            </w:r>
          </w:p>
          <w:p w14:paraId="5109B69F" w14:textId="482FE997" w:rsidR="00B472C3" w:rsidRPr="00B472C3" w:rsidRDefault="00F77807" w:rsidP="00B47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Oct- means “eight”;</w:t>
            </w:r>
            <w:r w:rsidR="00B472C3" w:rsidRPr="00B472C3">
              <w:rPr>
                <w:sz w:val="16"/>
                <w:szCs w:val="16"/>
              </w:rPr>
              <w:t xml:space="preserve"> it is added to root words.</w:t>
            </w:r>
          </w:p>
          <w:p w14:paraId="7CAFC35B" w14:textId="76D60E8F" w:rsidR="00B472C3" w:rsidRPr="00B472C3" w:rsidRDefault="00F77807" w:rsidP="00B47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Centi</w:t>
            </w:r>
            <w:r w:rsidR="00B472C3" w:rsidRPr="00B472C3">
              <w:rPr>
                <w:sz w:val="16"/>
                <w:szCs w:val="16"/>
              </w:rPr>
              <w:t>- means “one hundred”</w:t>
            </w:r>
            <w:r>
              <w:rPr>
                <w:sz w:val="16"/>
                <w:szCs w:val="16"/>
              </w:rPr>
              <w:t>; it is added to root words, which changes the word's meaning</w:t>
            </w:r>
            <w:r w:rsidR="00B472C3" w:rsidRPr="00B472C3">
              <w:rPr>
                <w:sz w:val="16"/>
                <w:szCs w:val="16"/>
              </w:rPr>
              <w:t>.</w:t>
            </w:r>
          </w:p>
          <w:p w14:paraId="7DE672D7" w14:textId="09913823" w:rsidR="00B472C3" w:rsidRPr="00B472C3" w:rsidRDefault="00F77807" w:rsidP="00B47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semi means “half”;</w:t>
            </w:r>
            <w:r w:rsidR="00B472C3" w:rsidRPr="00B472C3">
              <w:rPr>
                <w:sz w:val="16"/>
                <w:szCs w:val="16"/>
              </w:rPr>
              <w:t xml:space="preserve"> it is added to root words.</w:t>
            </w:r>
          </w:p>
          <w:p w14:paraId="0CD09AD2" w14:textId="47C0EE08" w:rsidR="00B472C3" w:rsidRPr="00B472C3" w:rsidRDefault="00B472C3" w:rsidP="00B472C3">
            <w:pPr>
              <w:rPr>
                <w:sz w:val="16"/>
                <w:szCs w:val="16"/>
              </w:rPr>
            </w:pPr>
            <w:r w:rsidRPr="00B472C3">
              <w:rPr>
                <w:sz w:val="16"/>
                <w:szCs w:val="16"/>
              </w:rPr>
              <w:t>Para- means “beside”</w:t>
            </w:r>
            <w:r w:rsidR="00F77807">
              <w:rPr>
                <w:sz w:val="16"/>
                <w:szCs w:val="16"/>
              </w:rPr>
              <w:t>; it can be added to root</w:t>
            </w:r>
            <w:r w:rsidRPr="00B472C3">
              <w:rPr>
                <w:sz w:val="16"/>
                <w:szCs w:val="16"/>
              </w:rPr>
              <w:t xml:space="preserve"> words.</w:t>
            </w:r>
          </w:p>
          <w:p w14:paraId="23A8E9FF" w14:textId="2EA6BB27" w:rsidR="00F77807" w:rsidRPr="00B472C3" w:rsidRDefault="00F77807" w:rsidP="00F7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suffix is a word part added to the end of a base word that changes the word's meaning</w:t>
            </w:r>
            <w:r w:rsidRPr="00B472C3">
              <w:rPr>
                <w:sz w:val="16"/>
                <w:szCs w:val="16"/>
              </w:rPr>
              <w:t>.</w:t>
            </w:r>
          </w:p>
          <w:p w14:paraId="39D00F61" w14:textId="11E4E40D" w:rsidR="00B472C3" w:rsidRPr="00B472C3" w:rsidRDefault="00B472C3" w:rsidP="00B472C3">
            <w:pPr>
              <w:rPr>
                <w:sz w:val="16"/>
                <w:szCs w:val="16"/>
              </w:rPr>
            </w:pPr>
            <w:r w:rsidRPr="00B472C3">
              <w:rPr>
                <w:sz w:val="16"/>
                <w:szCs w:val="16"/>
              </w:rPr>
              <w:t xml:space="preserve">-dom and -ship </w:t>
            </w:r>
            <w:r w:rsidR="00F77807">
              <w:rPr>
                <w:sz w:val="16"/>
                <w:szCs w:val="16"/>
              </w:rPr>
              <w:t>mean “state of quality</w:t>
            </w:r>
            <w:r w:rsidRPr="00B472C3">
              <w:rPr>
                <w:sz w:val="16"/>
                <w:szCs w:val="16"/>
              </w:rPr>
              <w:t>” added to the base words.</w:t>
            </w:r>
          </w:p>
          <w:p w14:paraId="5422B420" w14:textId="7DEAD2B4" w:rsidR="00EB0116" w:rsidRPr="007A3CEA" w:rsidRDefault="00B472C3" w:rsidP="00B472C3">
            <w:pPr>
              <w:rPr>
                <w:sz w:val="16"/>
                <w:szCs w:val="16"/>
              </w:rPr>
            </w:pPr>
            <w:r w:rsidRPr="00B472C3">
              <w:rPr>
                <w:sz w:val="16"/>
                <w:szCs w:val="16"/>
              </w:rPr>
              <w:t>-ent means “inclined to” and -ous means “full of.”</w:t>
            </w:r>
          </w:p>
        </w:tc>
        <w:tc>
          <w:tcPr>
            <w:tcW w:w="2057" w:type="dxa"/>
          </w:tcPr>
          <w:p w14:paraId="1225F051" w14:textId="79E01CC4" w:rsidR="00E45210" w:rsidRPr="00E45210" w:rsidRDefault="00F77807" w:rsidP="00E45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 prefix is a word part added to the beginning of a base word that changes the word's meaning</w:t>
            </w:r>
            <w:r w:rsidR="00E45210" w:rsidRPr="00E45210">
              <w:rPr>
                <w:sz w:val="16"/>
                <w:szCs w:val="16"/>
              </w:rPr>
              <w:t>.</w:t>
            </w:r>
          </w:p>
          <w:p w14:paraId="7600DCEF" w14:textId="2AFFEBF8" w:rsidR="00E45210" w:rsidRPr="00E45210" w:rsidRDefault="00BB6EFB" w:rsidP="00E45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</w:t>
            </w:r>
            <w:r w:rsidR="00E45210" w:rsidRPr="00E45210">
              <w:rPr>
                <w:sz w:val="16"/>
                <w:szCs w:val="16"/>
              </w:rPr>
              <w:t>- means “</w:t>
            </w:r>
            <w:r w:rsidR="00203010">
              <w:rPr>
                <w:sz w:val="16"/>
                <w:szCs w:val="16"/>
              </w:rPr>
              <w:t>after</w:t>
            </w:r>
            <w:r w:rsidR="00E45210" w:rsidRPr="00E45210">
              <w:rPr>
                <w:sz w:val="16"/>
                <w:szCs w:val="16"/>
              </w:rPr>
              <w:t>”</w:t>
            </w:r>
            <w:r w:rsidR="00F77807">
              <w:rPr>
                <w:sz w:val="16"/>
                <w:szCs w:val="16"/>
              </w:rPr>
              <w:t>;</w:t>
            </w:r>
            <w:r w:rsidR="00E45210" w:rsidRPr="00E45210">
              <w:rPr>
                <w:sz w:val="16"/>
                <w:szCs w:val="16"/>
              </w:rPr>
              <w:t xml:space="preserve"> it is added to root words.</w:t>
            </w:r>
          </w:p>
          <w:p w14:paraId="1A28A115" w14:textId="67D9D652" w:rsidR="00E45210" w:rsidRPr="00E45210" w:rsidRDefault="00F77807" w:rsidP="00E45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203010">
              <w:rPr>
                <w:sz w:val="16"/>
                <w:szCs w:val="16"/>
              </w:rPr>
              <w:t>icro</w:t>
            </w:r>
            <w:r w:rsidR="00E45210" w:rsidRPr="00E45210">
              <w:rPr>
                <w:sz w:val="16"/>
                <w:szCs w:val="16"/>
              </w:rPr>
              <w:t>- means “</w:t>
            </w:r>
            <w:r w:rsidR="00203010">
              <w:rPr>
                <w:sz w:val="16"/>
                <w:szCs w:val="16"/>
              </w:rPr>
              <w:t>small</w:t>
            </w:r>
            <w:r>
              <w:rPr>
                <w:sz w:val="16"/>
                <w:szCs w:val="16"/>
              </w:rPr>
              <w:t>.” It is added to root words, which changes the word's meaning</w:t>
            </w:r>
            <w:r w:rsidR="00E45210" w:rsidRPr="00E45210">
              <w:rPr>
                <w:sz w:val="16"/>
                <w:szCs w:val="16"/>
              </w:rPr>
              <w:t>.</w:t>
            </w:r>
          </w:p>
          <w:p w14:paraId="23B8579B" w14:textId="72AB4F46" w:rsidR="00E45210" w:rsidRPr="00E45210" w:rsidRDefault="00BA1110" w:rsidP="00E45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</w:t>
            </w:r>
            <w:r w:rsidR="00F77807">
              <w:rPr>
                <w:sz w:val="16"/>
                <w:szCs w:val="16"/>
              </w:rPr>
              <w:t>emi</w:t>
            </w:r>
            <w:r>
              <w:rPr>
                <w:sz w:val="16"/>
                <w:szCs w:val="16"/>
              </w:rPr>
              <w:t>-</w:t>
            </w:r>
            <w:r w:rsidR="00F77807">
              <w:rPr>
                <w:sz w:val="16"/>
                <w:szCs w:val="16"/>
              </w:rPr>
              <w:t xml:space="preserve"> means “half”;</w:t>
            </w:r>
            <w:r w:rsidR="00E45210" w:rsidRPr="00E45210">
              <w:rPr>
                <w:sz w:val="16"/>
                <w:szCs w:val="16"/>
              </w:rPr>
              <w:t xml:space="preserve"> it is added to root words.</w:t>
            </w:r>
          </w:p>
          <w:p w14:paraId="720598E4" w14:textId="06166C61" w:rsidR="00E45210" w:rsidRPr="00E45210" w:rsidRDefault="00E45210" w:rsidP="00E45210">
            <w:pPr>
              <w:rPr>
                <w:sz w:val="16"/>
                <w:szCs w:val="16"/>
              </w:rPr>
            </w:pPr>
            <w:r w:rsidRPr="00E45210">
              <w:rPr>
                <w:sz w:val="16"/>
                <w:szCs w:val="16"/>
              </w:rPr>
              <w:t>Para- means “beside”</w:t>
            </w:r>
            <w:r w:rsidR="00F77807">
              <w:rPr>
                <w:sz w:val="16"/>
                <w:szCs w:val="16"/>
              </w:rPr>
              <w:t>; it can be added to root</w:t>
            </w:r>
            <w:r w:rsidRPr="00E45210">
              <w:rPr>
                <w:sz w:val="16"/>
                <w:szCs w:val="16"/>
              </w:rPr>
              <w:t xml:space="preserve"> words.</w:t>
            </w:r>
          </w:p>
          <w:p w14:paraId="5BC75CE3" w14:textId="390BE85B" w:rsidR="00E45210" w:rsidRPr="00E45210" w:rsidRDefault="00E45210" w:rsidP="00E45210">
            <w:pPr>
              <w:rPr>
                <w:sz w:val="16"/>
                <w:szCs w:val="16"/>
              </w:rPr>
            </w:pPr>
            <w:r w:rsidRPr="00E45210">
              <w:rPr>
                <w:sz w:val="16"/>
                <w:szCs w:val="16"/>
              </w:rPr>
              <w:t>-</w:t>
            </w:r>
            <w:r w:rsidR="00203010">
              <w:rPr>
                <w:sz w:val="16"/>
                <w:szCs w:val="16"/>
              </w:rPr>
              <w:t>ir</w:t>
            </w:r>
            <w:r w:rsidRPr="00E45210">
              <w:rPr>
                <w:sz w:val="16"/>
                <w:szCs w:val="16"/>
              </w:rPr>
              <w:t xml:space="preserve"> and </w:t>
            </w:r>
            <w:r w:rsidR="00203010">
              <w:rPr>
                <w:sz w:val="16"/>
                <w:szCs w:val="16"/>
              </w:rPr>
              <w:t>il-</w:t>
            </w:r>
            <w:r w:rsidRPr="00E45210">
              <w:rPr>
                <w:sz w:val="16"/>
                <w:szCs w:val="16"/>
              </w:rPr>
              <w:t xml:space="preserve"> means “</w:t>
            </w:r>
            <w:r w:rsidR="00203010">
              <w:rPr>
                <w:sz w:val="16"/>
                <w:szCs w:val="16"/>
              </w:rPr>
              <w:t>not</w:t>
            </w:r>
            <w:r w:rsidRPr="00E45210">
              <w:rPr>
                <w:sz w:val="16"/>
                <w:szCs w:val="16"/>
              </w:rPr>
              <w:t>” added to the base words.</w:t>
            </w:r>
          </w:p>
          <w:p w14:paraId="765B6800" w14:textId="77777777" w:rsidR="00F77807" w:rsidRPr="00E45210" w:rsidRDefault="00F77807" w:rsidP="00F7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suffix is a word part added to the end of a base word that changes the word's meaning</w:t>
            </w:r>
            <w:r w:rsidRPr="00E45210">
              <w:rPr>
                <w:sz w:val="16"/>
                <w:szCs w:val="16"/>
              </w:rPr>
              <w:t>.</w:t>
            </w:r>
          </w:p>
          <w:p w14:paraId="52651740" w14:textId="39EEDB7F" w:rsidR="00ED0AFD" w:rsidRPr="007A3CEA" w:rsidRDefault="00E45210" w:rsidP="00E45210">
            <w:pPr>
              <w:rPr>
                <w:sz w:val="16"/>
                <w:szCs w:val="16"/>
              </w:rPr>
            </w:pPr>
            <w:r w:rsidRPr="00E45210">
              <w:rPr>
                <w:sz w:val="16"/>
                <w:szCs w:val="16"/>
              </w:rPr>
              <w:t>-</w:t>
            </w:r>
            <w:r w:rsidR="00203010">
              <w:rPr>
                <w:sz w:val="16"/>
                <w:szCs w:val="16"/>
              </w:rPr>
              <w:t>ance/-ence</w:t>
            </w:r>
            <w:r w:rsidRPr="00E45210">
              <w:rPr>
                <w:sz w:val="16"/>
                <w:szCs w:val="16"/>
              </w:rPr>
              <w:t xml:space="preserve"> means “</w:t>
            </w:r>
            <w:r w:rsidR="00203010">
              <w:rPr>
                <w:sz w:val="16"/>
                <w:szCs w:val="16"/>
              </w:rPr>
              <w:t xml:space="preserve">state or quality of” </w:t>
            </w:r>
            <w:r w:rsidRPr="00E45210">
              <w:rPr>
                <w:sz w:val="16"/>
                <w:szCs w:val="16"/>
              </w:rPr>
              <w:t>and -</w:t>
            </w:r>
            <w:r w:rsidR="00203010">
              <w:rPr>
                <w:sz w:val="16"/>
                <w:szCs w:val="16"/>
              </w:rPr>
              <w:t>ize</w:t>
            </w:r>
            <w:r w:rsidRPr="00E45210">
              <w:rPr>
                <w:sz w:val="16"/>
                <w:szCs w:val="16"/>
              </w:rPr>
              <w:t xml:space="preserve"> means “</w:t>
            </w:r>
            <w:r w:rsidR="00203010">
              <w:rPr>
                <w:sz w:val="16"/>
                <w:szCs w:val="16"/>
              </w:rPr>
              <w:t>to make</w:t>
            </w:r>
            <w:r w:rsidRPr="00E45210">
              <w:rPr>
                <w:sz w:val="16"/>
                <w:szCs w:val="16"/>
              </w:rPr>
              <w:t>.”</w:t>
            </w:r>
          </w:p>
        </w:tc>
        <w:tc>
          <w:tcPr>
            <w:tcW w:w="2058" w:type="dxa"/>
          </w:tcPr>
          <w:p w14:paraId="716D168F" w14:textId="21D54794" w:rsidR="008D5DE0" w:rsidRPr="008D5DE0" w:rsidRDefault="00F77807" w:rsidP="008D5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 prefix is a word part added to the beginning of a base word that changes the word's meaning</w:t>
            </w:r>
            <w:r w:rsidR="008D5DE0" w:rsidRPr="008D5DE0">
              <w:rPr>
                <w:sz w:val="16"/>
                <w:szCs w:val="16"/>
              </w:rPr>
              <w:t>.</w:t>
            </w:r>
          </w:p>
          <w:p w14:paraId="11630D3C" w14:textId="5C367A31" w:rsidR="008D5DE0" w:rsidRPr="008D5DE0" w:rsidRDefault="00F77807" w:rsidP="008D5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Post-</w:t>
            </w:r>
            <w:r w:rsidR="008D5DE0" w:rsidRPr="008D5DE0">
              <w:rPr>
                <w:sz w:val="16"/>
                <w:szCs w:val="16"/>
              </w:rPr>
              <w:t xml:space="preserve"> means “after”</w:t>
            </w:r>
            <w:r>
              <w:rPr>
                <w:sz w:val="16"/>
                <w:szCs w:val="16"/>
              </w:rPr>
              <w:t>;</w:t>
            </w:r>
            <w:r w:rsidR="008D5DE0" w:rsidRPr="008D5DE0">
              <w:rPr>
                <w:sz w:val="16"/>
                <w:szCs w:val="16"/>
              </w:rPr>
              <w:t xml:space="preserve"> it is added to root words.</w:t>
            </w:r>
          </w:p>
          <w:p w14:paraId="1FFF639C" w14:textId="61B9B735" w:rsidR="008D5DE0" w:rsidRPr="008D5DE0" w:rsidRDefault="00F77807" w:rsidP="008D5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Micro- means “small.” It is added to root words, which changes the word's meaning</w:t>
            </w:r>
            <w:r w:rsidR="008D5DE0" w:rsidRPr="008D5DE0">
              <w:rPr>
                <w:sz w:val="16"/>
                <w:szCs w:val="16"/>
              </w:rPr>
              <w:t>.</w:t>
            </w:r>
          </w:p>
          <w:p w14:paraId="239D081D" w14:textId="1E31A3BA" w:rsidR="008D5DE0" w:rsidRPr="008D5DE0" w:rsidRDefault="00BA1110" w:rsidP="008D5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</w:t>
            </w:r>
            <w:r w:rsidR="008D5DE0" w:rsidRPr="008D5DE0">
              <w:rPr>
                <w:sz w:val="16"/>
                <w:szCs w:val="16"/>
              </w:rPr>
              <w:t>emi- means “half”</w:t>
            </w:r>
            <w:r>
              <w:rPr>
                <w:sz w:val="16"/>
                <w:szCs w:val="16"/>
              </w:rPr>
              <w:t>;</w:t>
            </w:r>
            <w:r w:rsidR="008D5DE0" w:rsidRPr="008D5DE0">
              <w:rPr>
                <w:sz w:val="16"/>
                <w:szCs w:val="16"/>
              </w:rPr>
              <w:t xml:space="preserve"> it is added to root words.</w:t>
            </w:r>
          </w:p>
          <w:p w14:paraId="5A4D17B7" w14:textId="62F7A62C" w:rsidR="008D5DE0" w:rsidRPr="008D5DE0" w:rsidRDefault="008D5DE0" w:rsidP="008D5DE0">
            <w:pPr>
              <w:rPr>
                <w:sz w:val="16"/>
                <w:szCs w:val="16"/>
              </w:rPr>
            </w:pPr>
            <w:r w:rsidRPr="008D5DE0">
              <w:rPr>
                <w:sz w:val="16"/>
                <w:szCs w:val="16"/>
              </w:rPr>
              <w:t>Para- means “beside”</w:t>
            </w:r>
            <w:r w:rsidR="00BA1110">
              <w:rPr>
                <w:sz w:val="16"/>
                <w:szCs w:val="16"/>
              </w:rPr>
              <w:t>; it can be added to root</w:t>
            </w:r>
            <w:r w:rsidRPr="008D5DE0">
              <w:rPr>
                <w:sz w:val="16"/>
                <w:szCs w:val="16"/>
              </w:rPr>
              <w:t xml:space="preserve"> words.</w:t>
            </w:r>
          </w:p>
          <w:p w14:paraId="5A939B23" w14:textId="77777777" w:rsidR="008D5DE0" w:rsidRPr="008D5DE0" w:rsidRDefault="008D5DE0" w:rsidP="008D5DE0">
            <w:pPr>
              <w:rPr>
                <w:sz w:val="16"/>
                <w:szCs w:val="16"/>
              </w:rPr>
            </w:pPr>
            <w:r w:rsidRPr="008D5DE0">
              <w:rPr>
                <w:sz w:val="16"/>
                <w:szCs w:val="16"/>
              </w:rPr>
              <w:t>-ir and il- means “not” added to the base words.</w:t>
            </w:r>
          </w:p>
          <w:p w14:paraId="4F5AE60C" w14:textId="52281FBB" w:rsidR="00F77807" w:rsidRPr="008D5DE0" w:rsidRDefault="00BA1110" w:rsidP="00F778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suffix is a word part added to the end of a base word that changes the word's meaning</w:t>
            </w:r>
            <w:r w:rsidR="00F77807" w:rsidRPr="008D5DE0">
              <w:rPr>
                <w:sz w:val="16"/>
                <w:szCs w:val="16"/>
              </w:rPr>
              <w:t>.</w:t>
            </w:r>
          </w:p>
          <w:p w14:paraId="0B39D41C" w14:textId="6BB3732A" w:rsidR="00EB0116" w:rsidRPr="007A3CEA" w:rsidRDefault="008D5DE0" w:rsidP="008D5DE0">
            <w:pPr>
              <w:rPr>
                <w:sz w:val="16"/>
                <w:szCs w:val="16"/>
              </w:rPr>
            </w:pPr>
            <w:r w:rsidRPr="008D5DE0">
              <w:rPr>
                <w:sz w:val="16"/>
                <w:szCs w:val="16"/>
              </w:rPr>
              <w:t>-ance/-ence means “state or quality of” and -ize means “to make.”</w:t>
            </w:r>
          </w:p>
        </w:tc>
        <w:tc>
          <w:tcPr>
            <w:tcW w:w="2058" w:type="dxa"/>
          </w:tcPr>
          <w:p w14:paraId="1BBB9CBC" w14:textId="77777777" w:rsidR="00D636DE" w:rsidRPr="00D636DE" w:rsidRDefault="00D636DE" w:rsidP="00D636DE">
            <w:pPr>
              <w:rPr>
                <w:sz w:val="16"/>
                <w:szCs w:val="16"/>
              </w:rPr>
            </w:pPr>
            <w:r w:rsidRPr="00D636DE">
              <w:rPr>
                <w:sz w:val="16"/>
                <w:szCs w:val="16"/>
              </w:rPr>
              <w:lastRenderedPageBreak/>
              <w:t>Prefix is a word part added to the beginning of a base word that changes the word meanings.</w:t>
            </w:r>
          </w:p>
          <w:p w14:paraId="3A7C6FBA" w14:textId="77777777" w:rsidR="00D636DE" w:rsidRPr="00D636DE" w:rsidRDefault="00D636DE" w:rsidP="00D636DE">
            <w:pPr>
              <w:rPr>
                <w:sz w:val="16"/>
                <w:szCs w:val="16"/>
              </w:rPr>
            </w:pPr>
            <w:r w:rsidRPr="00D636DE">
              <w:rPr>
                <w:sz w:val="16"/>
                <w:szCs w:val="16"/>
              </w:rPr>
              <w:t>oct- means “eight” it is added to root words.</w:t>
            </w:r>
          </w:p>
          <w:p w14:paraId="52D70165" w14:textId="77777777" w:rsidR="00D636DE" w:rsidRPr="00D636DE" w:rsidRDefault="00D636DE" w:rsidP="00D636DE">
            <w:pPr>
              <w:rPr>
                <w:sz w:val="16"/>
                <w:szCs w:val="16"/>
              </w:rPr>
            </w:pPr>
            <w:r w:rsidRPr="00D636DE">
              <w:rPr>
                <w:sz w:val="16"/>
                <w:szCs w:val="16"/>
              </w:rPr>
              <w:t>centi- means “one hundred” it is added to root words that changes the word meanings.</w:t>
            </w:r>
          </w:p>
          <w:p w14:paraId="1D5D5CD4" w14:textId="058606F8" w:rsidR="00D636DE" w:rsidRPr="00D636DE" w:rsidRDefault="00BA1110" w:rsidP="00D63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Semi- means “half”;</w:t>
            </w:r>
            <w:r w:rsidR="00D636DE" w:rsidRPr="00D636DE">
              <w:rPr>
                <w:sz w:val="16"/>
                <w:szCs w:val="16"/>
              </w:rPr>
              <w:t xml:space="preserve"> it is added to root words.</w:t>
            </w:r>
          </w:p>
          <w:p w14:paraId="21BF0264" w14:textId="2812568E" w:rsidR="00D636DE" w:rsidRPr="00D636DE" w:rsidRDefault="00D636DE" w:rsidP="00D636DE">
            <w:pPr>
              <w:rPr>
                <w:sz w:val="16"/>
                <w:szCs w:val="16"/>
              </w:rPr>
            </w:pPr>
            <w:r w:rsidRPr="00D636DE">
              <w:rPr>
                <w:sz w:val="16"/>
                <w:szCs w:val="16"/>
              </w:rPr>
              <w:t>Para- means “beside”</w:t>
            </w:r>
            <w:r w:rsidR="00BA1110">
              <w:rPr>
                <w:sz w:val="16"/>
                <w:szCs w:val="16"/>
              </w:rPr>
              <w:t>; it can be added to root</w:t>
            </w:r>
            <w:r w:rsidRPr="00D636DE">
              <w:rPr>
                <w:sz w:val="16"/>
                <w:szCs w:val="16"/>
              </w:rPr>
              <w:t xml:space="preserve"> words.</w:t>
            </w:r>
          </w:p>
          <w:p w14:paraId="278619E2" w14:textId="6958DF3B" w:rsidR="00D636DE" w:rsidRPr="00D636DE" w:rsidRDefault="00BA1110" w:rsidP="00D63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Post-</w:t>
            </w:r>
            <w:r w:rsidR="00D636DE" w:rsidRPr="00D636DE">
              <w:rPr>
                <w:sz w:val="16"/>
                <w:szCs w:val="16"/>
              </w:rPr>
              <w:t xml:space="preserve"> means “after” it is added to root words.</w:t>
            </w:r>
          </w:p>
          <w:p w14:paraId="5E9BC12D" w14:textId="33C41CE7" w:rsidR="00D636DE" w:rsidRPr="00D636DE" w:rsidRDefault="00BA1110" w:rsidP="00D63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Micro- means “small.” It is added to root words, which changes the word's meaning</w:t>
            </w:r>
            <w:r w:rsidR="00D636DE" w:rsidRPr="00D636DE">
              <w:rPr>
                <w:sz w:val="16"/>
                <w:szCs w:val="16"/>
              </w:rPr>
              <w:t>.</w:t>
            </w:r>
          </w:p>
          <w:p w14:paraId="184EBF88" w14:textId="67795B6B" w:rsidR="00D636DE" w:rsidRPr="00D636DE" w:rsidRDefault="00BA1110" w:rsidP="00D63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D636DE" w:rsidRPr="00D636DE">
              <w:rPr>
                <w:sz w:val="16"/>
                <w:szCs w:val="16"/>
              </w:rPr>
              <w:t>emi- means “half”</w:t>
            </w:r>
            <w:r>
              <w:rPr>
                <w:sz w:val="16"/>
                <w:szCs w:val="16"/>
              </w:rPr>
              <w:t>;</w:t>
            </w:r>
            <w:r w:rsidR="00D636DE" w:rsidRPr="00D636DE">
              <w:rPr>
                <w:sz w:val="16"/>
                <w:szCs w:val="16"/>
              </w:rPr>
              <w:t xml:space="preserve"> it is added to root words.</w:t>
            </w:r>
          </w:p>
          <w:p w14:paraId="20167244" w14:textId="56ADC9EF" w:rsidR="00D636DE" w:rsidRPr="00D636DE" w:rsidRDefault="00D636DE" w:rsidP="00D636DE">
            <w:pPr>
              <w:rPr>
                <w:sz w:val="16"/>
                <w:szCs w:val="16"/>
              </w:rPr>
            </w:pPr>
            <w:r w:rsidRPr="00D636DE">
              <w:rPr>
                <w:sz w:val="16"/>
                <w:szCs w:val="16"/>
              </w:rPr>
              <w:t>Para- means “beside”</w:t>
            </w:r>
            <w:r w:rsidR="00BA1110">
              <w:rPr>
                <w:sz w:val="16"/>
                <w:szCs w:val="16"/>
              </w:rPr>
              <w:t>; it can be added to root</w:t>
            </w:r>
            <w:r w:rsidRPr="00D636DE">
              <w:rPr>
                <w:sz w:val="16"/>
                <w:szCs w:val="16"/>
              </w:rPr>
              <w:t xml:space="preserve"> words.</w:t>
            </w:r>
          </w:p>
          <w:p w14:paraId="182A547A" w14:textId="77777777" w:rsidR="00D636DE" w:rsidRPr="00D636DE" w:rsidRDefault="00D636DE" w:rsidP="00D636DE">
            <w:pPr>
              <w:rPr>
                <w:sz w:val="16"/>
                <w:szCs w:val="16"/>
              </w:rPr>
            </w:pPr>
            <w:r w:rsidRPr="00D636DE">
              <w:rPr>
                <w:sz w:val="16"/>
                <w:szCs w:val="16"/>
              </w:rPr>
              <w:t>-ir and il- means “not” added to the base words.</w:t>
            </w:r>
          </w:p>
          <w:p w14:paraId="69E126DC" w14:textId="4C4562AB" w:rsidR="00BA1110" w:rsidRPr="00D636DE" w:rsidRDefault="00BA1110" w:rsidP="00BA1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suffix is a word part added to the end of a base word that changes the word's meaning</w:t>
            </w:r>
            <w:r w:rsidRPr="00D636DE">
              <w:rPr>
                <w:sz w:val="16"/>
                <w:szCs w:val="16"/>
              </w:rPr>
              <w:t>.</w:t>
            </w:r>
          </w:p>
          <w:p w14:paraId="3FFB5DD4" w14:textId="617C889F" w:rsidR="00BA1110" w:rsidRPr="00D636DE" w:rsidRDefault="00BA1110" w:rsidP="00BA1110">
            <w:pPr>
              <w:rPr>
                <w:sz w:val="16"/>
                <w:szCs w:val="16"/>
              </w:rPr>
            </w:pPr>
            <w:r w:rsidRPr="00D636DE">
              <w:rPr>
                <w:sz w:val="16"/>
                <w:szCs w:val="16"/>
              </w:rPr>
              <w:t xml:space="preserve">-dom and -ship </w:t>
            </w:r>
            <w:r>
              <w:rPr>
                <w:sz w:val="16"/>
                <w:szCs w:val="16"/>
              </w:rPr>
              <w:t>mean “state of quality</w:t>
            </w:r>
            <w:r w:rsidRPr="00D636DE">
              <w:rPr>
                <w:sz w:val="16"/>
                <w:szCs w:val="16"/>
              </w:rPr>
              <w:t>” added to the base words.</w:t>
            </w:r>
          </w:p>
          <w:p w14:paraId="07E3D3E5" w14:textId="294B56B3" w:rsidR="00D636DE" w:rsidRPr="00D636DE" w:rsidRDefault="00BA1110" w:rsidP="00BA1110">
            <w:pPr>
              <w:rPr>
                <w:sz w:val="16"/>
                <w:szCs w:val="16"/>
              </w:rPr>
            </w:pPr>
            <w:r w:rsidRPr="00D636DE">
              <w:rPr>
                <w:sz w:val="16"/>
                <w:szCs w:val="16"/>
              </w:rPr>
              <w:t>-ent means “inclined to” and -ous means “full of.”</w:t>
            </w:r>
            <w:r w:rsidR="00D636DE" w:rsidRPr="00D636DE">
              <w:rPr>
                <w:sz w:val="16"/>
                <w:szCs w:val="16"/>
              </w:rPr>
              <w:t>-ance/-ence means “state or quality of” and -ize means “to make.”</w:t>
            </w:r>
          </w:p>
          <w:p w14:paraId="448AF231" w14:textId="5E9881E2" w:rsidR="00C24007" w:rsidRPr="007A3CEA" w:rsidRDefault="00C24007" w:rsidP="0023324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B9C7C04" w14:textId="412FE26D" w:rsidR="00EB0116" w:rsidRDefault="00EB0116" w:rsidP="00EB0116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lastRenderedPageBreak/>
              <w:t>2 min.</w:t>
            </w:r>
          </w:p>
        </w:tc>
      </w:tr>
      <w:tr w:rsidR="002E3EFB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350428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1C776B" w:rsidRDefault="001C776B" w:rsidP="001C776B">
            <w:pPr>
              <w:rPr>
                <w:sz w:val="16"/>
                <w:szCs w:val="16"/>
              </w:rPr>
            </w:pPr>
          </w:p>
          <w:p w14:paraId="3C274B29" w14:textId="7DC1DC3B" w:rsidR="00350428" w:rsidRPr="00A6728B" w:rsidRDefault="00BA1110" w:rsidP="00A67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A6728B" w:rsidRPr="00A6728B">
              <w:rPr>
                <w:sz w:val="16"/>
                <w:szCs w:val="16"/>
              </w:rPr>
              <w:t>ctagon</w:t>
            </w:r>
            <w:r w:rsidR="00A6728B">
              <w:rPr>
                <w:sz w:val="16"/>
                <w:szCs w:val="16"/>
              </w:rPr>
              <w:t xml:space="preserve">, </w:t>
            </w:r>
            <w:r w:rsidR="00A6728B" w:rsidRPr="00A6728B">
              <w:rPr>
                <w:sz w:val="16"/>
                <w:szCs w:val="16"/>
              </w:rPr>
              <w:t>century</w:t>
            </w:r>
            <w:r w:rsidR="00A6728B">
              <w:rPr>
                <w:sz w:val="16"/>
                <w:szCs w:val="16"/>
              </w:rPr>
              <w:t xml:space="preserve">, </w:t>
            </w:r>
            <w:r w:rsidR="00A6728B" w:rsidRPr="00A6728B">
              <w:rPr>
                <w:sz w:val="16"/>
                <w:szCs w:val="16"/>
              </w:rPr>
              <w:t>semicircle</w:t>
            </w:r>
            <w:r w:rsidR="00A6728B">
              <w:rPr>
                <w:sz w:val="16"/>
                <w:szCs w:val="16"/>
              </w:rPr>
              <w:t xml:space="preserve">, </w:t>
            </w:r>
            <w:r w:rsidR="00A6728B" w:rsidRPr="00A6728B">
              <w:rPr>
                <w:sz w:val="16"/>
                <w:szCs w:val="16"/>
              </w:rPr>
              <w:t>paragraph</w:t>
            </w:r>
            <w:r w:rsidR="00A6728B" w:rsidRPr="00A6728B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057" w:type="dxa"/>
          </w:tcPr>
          <w:p w14:paraId="563C3E2E" w14:textId="4B55FCB1" w:rsidR="00042B06" w:rsidRDefault="00350428" w:rsidP="0052326E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6146D60B" w14:textId="77777777" w:rsidR="001C776B" w:rsidRDefault="001C776B" w:rsidP="001C776B">
            <w:pPr>
              <w:rPr>
                <w:sz w:val="16"/>
                <w:szCs w:val="16"/>
              </w:rPr>
            </w:pPr>
          </w:p>
          <w:p w14:paraId="4A7B3664" w14:textId="54FC7A67" w:rsidR="00350428" w:rsidRPr="001C776B" w:rsidRDefault="00EB7069" w:rsidP="00A67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A6728B" w:rsidRPr="00A6728B">
              <w:rPr>
                <w:sz w:val="16"/>
                <w:szCs w:val="16"/>
              </w:rPr>
              <w:t>ctopus</w:t>
            </w:r>
            <w:r w:rsidR="00A6728B">
              <w:rPr>
                <w:sz w:val="16"/>
                <w:szCs w:val="16"/>
              </w:rPr>
              <w:t xml:space="preserve">, </w:t>
            </w:r>
            <w:r w:rsidR="00A6728B" w:rsidRPr="00A6728B">
              <w:rPr>
                <w:sz w:val="16"/>
                <w:szCs w:val="16"/>
              </w:rPr>
              <w:t>centipede</w:t>
            </w:r>
            <w:r w:rsidR="00A6728B">
              <w:rPr>
                <w:sz w:val="16"/>
                <w:szCs w:val="16"/>
              </w:rPr>
              <w:t xml:space="preserve">, </w:t>
            </w:r>
            <w:r w:rsidR="00A6728B" w:rsidRPr="00A6728B">
              <w:rPr>
                <w:sz w:val="16"/>
                <w:szCs w:val="16"/>
              </w:rPr>
              <w:t>semicolon</w:t>
            </w:r>
            <w:r w:rsidR="00A6728B">
              <w:rPr>
                <w:sz w:val="16"/>
                <w:szCs w:val="16"/>
              </w:rPr>
              <w:t xml:space="preserve">, </w:t>
            </w:r>
            <w:r w:rsidR="00A6728B" w:rsidRPr="00A6728B">
              <w:rPr>
                <w:sz w:val="16"/>
                <w:szCs w:val="16"/>
              </w:rPr>
              <w:t>paraphrase</w:t>
            </w:r>
          </w:p>
        </w:tc>
        <w:tc>
          <w:tcPr>
            <w:tcW w:w="2057" w:type="dxa"/>
          </w:tcPr>
          <w:p w14:paraId="5FB1D3B7" w14:textId="6224A0B1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2357E31" w14:textId="77777777" w:rsidR="001F2ED1" w:rsidRDefault="001F2ED1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34A178D2" w14:textId="126EDFDF" w:rsidR="002E3EFB" w:rsidRPr="001F2ED1" w:rsidRDefault="00EB7069" w:rsidP="00EB70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B7069">
              <w:rPr>
                <w:sz w:val="16"/>
                <w:szCs w:val="16"/>
              </w:rPr>
              <w:t>ostpone</w:t>
            </w:r>
            <w:r>
              <w:rPr>
                <w:sz w:val="16"/>
                <w:szCs w:val="16"/>
              </w:rPr>
              <w:t xml:space="preserve">, </w:t>
            </w:r>
            <w:r w:rsidRPr="00EB7069">
              <w:rPr>
                <w:sz w:val="16"/>
                <w:szCs w:val="16"/>
              </w:rPr>
              <w:t>microscope</w:t>
            </w:r>
            <w:r>
              <w:rPr>
                <w:sz w:val="16"/>
                <w:szCs w:val="16"/>
              </w:rPr>
              <w:t xml:space="preserve">, </w:t>
            </w:r>
            <w:r w:rsidRPr="00EB7069">
              <w:rPr>
                <w:sz w:val="16"/>
                <w:szCs w:val="16"/>
              </w:rPr>
              <w:t>irresponsible</w:t>
            </w:r>
            <w:r>
              <w:rPr>
                <w:sz w:val="16"/>
                <w:szCs w:val="16"/>
              </w:rPr>
              <w:t xml:space="preserve">, </w:t>
            </w:r>
            <w:r w:rsidRPr="00EB7069">
              <w:rPr>
                <w:sz w:val="16"/>
                <w:szCs w:val="16"/>
              </w:rPr>
              <w:t>illegal</w:t>
            </w:r>
          </w:p>
          <w:p w14:paraId="73E273A4" w14:textId="77777777" w:rsidR="00350428" w:rsidRPr="007A3CEA" w:rsidRDefault="00350428" w:rsidP="001F2ED1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1540B709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6EBA887E" w14:textId="05133AC5" w:rsidR="001F2ED1" w:rsidRDefault="001F2ED1" w:rsidP="00350428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517B4833" w14:textId="2D671B01" w:rsidR="00350428" w:rsidRPr="007A3CEA" w:rsidRDefault="00BA1110" w:rsidP="00EB70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B7069" w:rsidRPr="00EB7069">
              <w:rPr>
                <w:sz w:val="16"/>
                <w:szCs w:val="16"/>
              </w:rPr>
              <w:t>ostdate</w:t>
            </w:r>
            <w:r w:rsidR="00EB7069">
              <w:rPr>
                <w:sz w:val="16"/>
                <w:szCs w:val="16"/>
              </w:rPr>
              <w:t xml:space="preserve">, </w:t>
            </w:r>
            <w:r w:rsidR="00EB7069" w:rsidRPr="00EB7069">
              <w:rPr>
                <w:sz w:val="16"/>
                <w:szCs w:val="16"/>
              </w:rPr>
              <w:t>microwave</w:t>
            </w:r>
            <w:r w:rsidR="00EB7069">
              <w:rPr>
                <w:sz w:val="16"/>
                <w:szCs w:val="16"/>
              </w:rPr>
              <w:t xml:space="preserve">, </w:t>
            </w:r>
            <w:r w:rsidR="00EB7069" w:rsidRPr="00EB7069">
              <w:rPr>
                <w:sz w:val="16"/>
                <w:szCs w:val="16"/>
              </w:rPr>
              <w:t>irregular</w:t>
            </w:r>
            <w:r w:rsidR="00EB7069">
              <w:rPr>
                <w:sz w:val="16"/>
                <w:szCs w:val="16"/>
              </w:rPr>
              <w:t xml:space="preserve">, </w:t>
            </w:r>
            <w:r w:rsidR="00EB7069" w:rsidRPr="00EB7069">
              <w:rPr>
                <w:sz w:val="16"/>
                <w:szCs w:val="16"/>
              </w:rPr>
              <w:t>illogical</w:t>
            </w:r>
          </w:p>
        </w:tc>
        <w:tc>
          <w:tcPr>
            <w:tcW w:w="2058" w:type="dxa"/>
          </w:tcPr>
          <w:p w14:paraId="595E0BB5" w14:textId="7AF7FDB6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6AE24FD4" w14:textId="77777777" w:rsidR="00EB7069" w:rsidRDefault="00EB7069" w:rsidP="00EB7069">
            <w:pPr>
              <w:rPr>
                <w:sz w:val="16"/>
                <w:szCs w:val="16"/>
              </w:rPr>
            </w:pPr>
          </w:p>
          <w:p w14:paraId="018D9C7B" w14:textId="45A57B97" w:rsidR="00350428" w:rsidRPr="007A3CEA" w:rsidRDefault="00BA1110" w:rsidP="00EB70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EB7069" w:rsidRPr="00EB7069">
              <w:rPr>
                <w:sz w:val="16"/>
                <w:szCs w:val="16"/>
              </w:rPr>
              <w:t>elfish</w:t>
            </w:r>
            <w:r w:rsidR="00EB7069">
              <w:rPr>
                <w:sz w:val="16"/>
                <w:szCs w:val="16"/>
              </w:rPr>
              <w:t xml:space="preserve">, </w:t>
            </w:r>
            <w:r w:rsidR="00EB7069" w:rsidRPr="00EB7069">
              <w:rPr>
                <w:sz w:val="16"/>
                <w:szCs w:val="16"/>
              </w:rPr>
              <w:t>customize</w:t>
            </w:r>
            <w:r w:rsidR="00EB7069">
              <w:rPr>
                <w:sz w:val="16"/>
                <w:szCs w:val="16"/>
              </w:rPr>
              <w:t xml:space="preserve">, </w:t>
            </w:r>
            <w:r w:rsidR="00EB7069" w:rsidRPr="00EB7069">
              <w:rPr>
                <w:sz w:val="16"/>
                <w:szCs w:val="16"/>
              </w:rPr>
              <w:t>artist</w:t>
            </w:r>
            <w:r w:rsidR="00EB7069">
              <w:rPr>
                <w:sz w:val="16"/>
                <w:szCs w:val="16"/>
              </w:rPr>
              <w:t>, leadership</w:t>
            </w:r>
            <w:r w:rsidR="00EB7069" w:rsidRPr="00EB706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309A4ECE" w14:textId="44991687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2E3EFB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3755F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62AB05DD" w14:textId="22FEF3DA" w:rsidR="007E5099" w:rsidRPr="00291D80" w:rsidRDefault="008479B0" w:rsidP="00847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 last century, many people have gained citizenship in this country.</w:t>
            </w:r>
          </w:p>
        </w:tc>
        <w:tc>
          <w:tcPr>
            <w:tcW w:w="2057" w:type="dxa"/>
          </w:tcPr>
          <w:p w14:paraId="0F91DB13" w14:textId="5F67D207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0F05DB27" w:rsidR="003755FC" w:rsidRDefault="008479B0" w:rsidP="00847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had to paraphrase the text when we wrote our summary.</w:t>
            </w:r>
          </w:p>
          <w:p w14:paraId="560CECCA" w14:textId="0193B9CD" w:rsidR="00DE0D71" w:rsidRPr="007A3CEA" w:rsidRDefault="00DE0D71" w:rsidP="008479B0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6414CF20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8E4E4BD" w14:textId="45F142A3" w:rsidR="003755FC" w:rsidRPr="007A3CEA" w:rsidRDefault="008479B0" w:rsidP="00C70BDF">
            <w:pPr>
              <w:rPr>
                <w:sz w:val="16"/>
                <w:szCs w:val="16"/>
              </w:rPr>
            </w:pPr>
            <w:r w:rsidRPr="008479B0">
              <w:rPr>
                <w:sz w:val="16"/>
                <w:szCs w:val="16"/>
              </w:rPr>
              <w:t>Mom apologized because she had to postpone our trip to explore the desert.</w:t>
            </w:r>
          </w:p>
        </w:tc>
        <w:tc>
          <w:tcPr>
            <w:tcW w:w="2058" w:type="dxa"/>
          </w:tcPr>
          <w:p w14:paraId="419127C4" w14:textId="6E2E3AA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1027FAF5" w14:textId="779DF21E" w:rsidR="003755FC" w:rsidRPr="007A3CEA" w:rsidRDefault="008479B0" w:rsidP="001F2ED1">
            <w:pPr>
              <w:rPr>
                <w:sz w:val="16"/>
                <w:szCs w:val="16"/>
              </w:rPr>
            </w:pPr>
            <w:r w:rsidRPr="008479B0">
              <w:rPr>
                <w:sz w:val="16"/>
                <w:szCs w:val="16"/>
              </w:rPr>
              <w:t>The journalist saw that his story had spelling errors and felt foolish.</w:t>
            </w:r>
          </w:p>
        </w:tc>
        <w:tc>
          <w:tcPr>
            <w:tcW w:w="2058" w:type="dxa"/>
          </w:tcPr>
          <w:p w14:paraId="2FB94480" w14:textId="11CF4351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5E3F14CF" w14:textId="31E73471" w:rsidR="003755FC" w:rsidRDefault="002E79AC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It can take a lot of confidence to give a speech to a large group.</w:t>
            </w:r>
          </w:p>
          <w:p w14:paraId="79CD8F07" w14:textId="77777777" w:rsidR="00C30A9A" w:rsidRDefault="00C30A9A" w:rsidP="003755FC">
            <w:pPr>
              <w:rPr>
                <w:rFonts w:cstheme="minorHAnsi"/>
                <w:sz w:val="16"/>
                <w:szCs w:val="16"/>
              </w:rPr>
            </w:pPr>
          </w:p>
          <w:p w14:paraId="68D349BD" w14:textId="05962DCC" w:rsidR="00C30A9A" w:rsidRPr="003755FC" w:rsidRDefault="00C30A9A" w:rsidP="003755F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D7533C" w14:textId="0D26803A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2E3EFB" w14:paraId="3E1A5E38" w14:textId="77777777" w:rsidTr="23A433D2">
        <w:trPr>
          <w:trHeight w:val="300"/>
        </w:trPr>
        <w:tc>
          <w:tcPr>
            <w:tcW w:w="2057" w:type="dxa"/>
          </w:tcPr>
          <w:p w14:paraId="02549375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5A6350" w:rsidRDefault="005A6350" w:rsidP="00B461C6">
            <w:pPr>
              <w:rPr>
                <w:sz w:val="16"/>
                <w:szCs w:val="16"/>
              </w:rPr>
            </w:pPr>
          </w:p>
          <w:p w14:paraId="047CA5B8" w14:textId="6F164858" w:rsidR="00F67D29" w:rsidRDefault="00F67D29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0C06CE">
              <w:rPr>
                <w:sz w:val="16"/>
                <w:szCs w:val="16"/>
              </w:rPr>
              <w:t>ctet, centimeter, semifinal</w:t>
            </w:r>
            <w:r>
              <w:rPr>
                <w:sz w:val="16"/>
                <w:szCs w:val="16"/>
              </w:rPr>
              <w:t>, famous</w:t>
            </w:r>
          </w:p>
          <w:p w14:paraId="44E250AE" w14:textId="77777777" w:rsidR="00F67D29" w:rsidRDefault="00F67D29" w:rsidP="003755FC">
            <w:pPr>
              <w:rPr>
                <w:sz w:val="16"/>
                <w:szCs w:val="16"/>
              </w:rPr>
            </w:pPr>
          </w:p>
          <w:p w14:paraId="23D06A4C" w14:textId="2434615C" w:rsidR="003755FC" w:rsidRPr="007A3CEA" w:rsidRDefault="00F67D29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Our team is in the semifinal game</w:t>
            </w:r>
            <w:r w:rsidR="00E65958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3A33BB2B" w14:textId="76911482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5AC3C4C2" w14:textId="77777777" w:rsidR="00BA1110" w:rsidRDefault="00BA1110" w:rsidP="003755FC">
            <w:pPr>
              <w:rPr>
                <w:sz w:val="16"/>
                <w:szCs w:val="16"/>
              </w:rPr>
            </w:pPr>
          </w:p>
          <w:p w14:paraId="3617407C" w14:textId="3AC189B8" w:rsidR="001243B7" w:rsidRDefault="00BA1110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F67D29">
              <w:rPr>
                <w:sz w:val="16"/>
                <w:szCs w:val="16"/>
              </w:rPr>
              <w:t>ctober, membership, parabola, different</w:t>
            </w:r>
          </w:p>
          <w:p w14:paraId="3A61B7AA" w14:textId="77777777" w:rsidR="00155303" w:rsidRDefault="00155303" w:rsidP="003755FC">
            <w:pPr>
              <w:rPr>
                <w:sz w:val="16"/>
                <w:szCs w:val="16"/>
              </w:rPr>
            </w:pPr>
          </w:p>
          <w:p w14:paraId="0D8AB915" w14:textId="020EAAA9" w:rsidR="003755FC" w:rsidRPr="007A3CEA" w:rsidRDefault="00F67D29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paragraph is a collection of sentences.</w:t>
            </w:r>
          </w:p>
        </w:tc>
        <w:tc>
          <w:tcPr>
            <w:tcW w:w="2057" w:type="dxa"/>
          </w:tcPr>
          <w:p w14:paraId="1E8A10C1" w14:textId="64634FEA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7627277D" w14:textId="6A5D61E5" w:rsidR="001F2ED1" w:rsidRDefault="00F67D29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disturbance, postscript, idolize, customize</w:t>
            </w:r>
          </w:p>
          <w:p w14:paraId="6251F42D" w14:textId="77777777" w:rsidR="00F67D29" w:rsidRDefault="00F67D29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</w:p>
          <w:p w14:paraId="1DEB1B72" w14:textId="402B7187" w:rsidR="0020043D" w:rsidRPr="002555C2" w:rsidRDefault="00F67D29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Paul had great confidence in his talent for speaking French.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4C189D13" w14:textId="65C5E991" w:rsidR="007C362B" w:rsidRDefault="00E84AFD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selfish, illiterate, artist, microphone</w:t>
            </w:r>
          </w:p>
          <w:p w14:paraId="1DD0FFC0" w14:textId="77777777" w:rsidR="001F2ED1" w:rsidRDefault="001F2ED1" w:rsidP="003755FC">
            <w:pPr>
              <w:rPr>
                <w:rFonts w:cstheme="minorHAnsi"/>
                <w:sz w:val="16"/>
                <w:szCs w:val="16"/>
              </w:rPr>
            </w:pPr>
          </w:p>
          <w:p w14:paraId="5F889C75" w14:textId="6215F956" w:rsidR="003755FC" w:rsidRPr="002555C2" w:rsidRDefault="001F2ED1" w:rsidP="003755FC">
            <w:pPr>
              <w:rPr>
                <w:rFonts w:cstheme="minorHAnsi"/>
                <w:sz w:val="16"/>
                <w:szCs w:val="16"/>
              </w:rPr>
            </w:pPr>
            <w:r w:rsidRPr="001F2ED1">
              <w:rPr>
                <w:rFonts w:cstheme="minorHAnsi"/>
                <w:sz w:val="16"/>
                <w:szCs w:val="16"/>
              </w:rPr>
              <w:t>The students will take a midyear test.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558FFBD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27A5DB3D" w14:textId="2E86026B" w:rsidR="00D60C84" w:rsidRDefault="00E84AFD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parallel, confidence, computerize, Spanish</w:t>
            </w:r>
          </w:p>
          <w:p w14:paraId="223504BC" w14:textId="77777777" w:rsidR="00216C09" w:rsidRDefault="00216C09" w:rsidP="003755FC">
            <w:pPr>
              <w:rPr>
                <w:rFonts w:cstheme="minorHAnsi"/>
                <w:sz w:val="16"/>
                <w:szCs w:val="16"/>
              </w:rPr>
            </w:pPr>
          </w:p>
          <w:p w14:paraId="16E72F9D" w14:textId="26548F7F" w:rsidR="003755FC" w:rsidRPr="002555C2" w:rsidRDefault="00E84AFD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My sister and her friends idolized the new band.</w:t>
            </w:r>
          </w:p>
        </w:tc>
        <w:tc>
          <w:tcPr>
            <w:tcW w:w="1560" w:type="dxa"/>
          </w:tcPr>
          <w:p w14:paraId="3F57DE7C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3EFB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5F49AF" w:rsidRDefault="005F49AF" w:rsidP="005F49AF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lastRenderedPageBreak/>
              <w:t>Decodable/Connected Text</w:t>
            </w:r>
          </w:p>
          <w:p w14:paraId="03CB78C8" w14:textId="511F3000" w:rsidR="005F49AF" w:rsidRDefault="005F49AF" w:rsidP="005F49AF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5F49AF" w:rsidRDefault="005F49AF" w:rsidP="005F4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5F49AF" w:rsidRPr="00DB2074" w:rsidRDefault="005F49AF" w:rsidP="005F4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7127B88" w14:textId="78AD8E3C" w:rsidR="005F49AF" w:rsidRDefault="00E81FF0" w:rsidP="005F4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many can you find?  Activity on prefixes </w:t>
            </w:r>
            <w:r w:rsidR="006F4374" w:rsidRPr="006F4374">
              <w:rPr>
                <w:sz w:val="16"/>
                <w:szCs w:val="16"/>
              </w:rPr>
              <w:t>oct-, centi-, semi-, para-, and suffixes: -dom, -ship, -ent, and -ous.</w:t>
            </w:r>
          </w:p>
          <w:p w14:paraId="35367E59" w14:textId="77777777" w:rsidR="006F4374" w:rsidRDefault="006F4374" w:rsidP="005F49AF">
            <w:pPr>
              <w:rPr>
                <w:sz w:val="16"/>
                <w:szCs w:val="16"/>
              </w:rPr>
            </w:pPr>
          </w:p>
          <w:p w14:paraId="2AC45BF2" w14:textId="0D02C823" w:rsidR="00E81FF0" w:rsidRPr="001A35BC" w:rsidRDefault="00E81FF0" w:rsidP="005F49AF">
            <w:pPr>
              <w:rPr>
                <w:sz w:val="16"/>
                <w:szCs w:val="16"/>
              </w:rPr>
            </w:pPr>
            <w:r w:rsidRPr="00E81FF0">
              <w:rPr>
                <w:sz w:val="16"/>
                <w:szCs w:val="16"/>
              </w:rPr>
              <w:t xml:space="preserve">*Use this week’s reading selection or previous selections in Unit </w:t>
            </w:r>
            <w:r>
              <w:rPr>
                <w:sz w:val="16"/>
                <w:szCs w:val="16"/>
              </w:rPr>
              <w:t xml:space="preserve">5 Lesson </w:t>
            </w:r>
            <w:r w:rsidR="006F43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0363A5BB" w14:textId="30295511" w:rsidR="00E81FF0" w:rsidRDefault="00E81FF0" w:rsidP="00E81FF0">
            <w:pPr>
              <w:rPr>
                <w:sz w:val="16"/>
                <w:szCs w:val="16"/>
              </w:rPr>
            </w:pPr>
            <w:r w:rsidRPr="00E81FF0">
              <w:rPr>
                <w:sz w:val="16"/>
                <w:szCs w:val="16"/>
              </w:rPr>
              <w:t xml:space="preserve">How many can you find?  Activity on prefixes </w:t>
            </w:r>
            <w:r w:rsidR="006F4374" w:rsidRPr="006F4374">
              <w:rPr>
                <w:sz w:val="16"/>
                <w:szCs w:val="16"/>
              </w:rPr>
              <w:t>oct-, centi-, semi-, para-, and suffixes: -dom, -ship, -ent, and -ous.</w:t>
            </w:r>
          </w:p>
          <w:p w14:paraId="3CB14B96" w14:textId="77777777" w:rsidR="006F4374" w:rsidRPr="00E81FF0" w:rsidRDefault="006F4374" w:rsidP="00E81FF0">
            <w:pPr>
              <w:rPr>
                <w:sz w:val="16"/>
                <w:szCs w:val="16"/>
              </w:rPr>
            </w:pPr>
          </w:p>
          <w:p w14:paraId="4A081BE5" w14:textId="1736BD28" w:rsidR="005F49AF" w:rsidRPr="00D72F79" w:rsidRDefault="00E81FF0" w:rsidP="00E81FF0">
            <w:pPr>
              <w:rPr>
                <w:b/>
                <w:bCs/>
                <w:sz w:val="20"/>
                <w:szCs w:val="20"/>
              </w:rPr>
            </w:pPr>
            <w:r w:rsidRPr="00E81FF0">
              <w:rPr>
                <w:sz w:val="16"/>
                <w:szCs w:val="16"/>
              </w:rPr>
              <w:t xml:space="preserve">*Use this week’s reading selection or previous selections in Unit 5 Lesson </w:t>
            </w:r>
            <w:r w:rsidR="006F4374">
              <w:rPr>
                <w:sz w:val="16"/>
                <w:szCs w:val="16"/>
              </w:rPr>
              <w:t>5</w:t>
            </w:r>
            <w:r w:rsidRPr="00E81FF0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22AE67B5" w14:textId="5A9926EC" w:rsidR="00E81FF0" w:rsidRDefault="00E81FF0" w:rsidP="00E81FF0">
            <w:pPr>
              <w:rPr>
                <w:sz w:val="16"/>
                <w:szCs w:val="16"/>
              </w:rPr>
            </w:pPr>
            <w:r w:rsidRPr="00E81FF0">
              <w:rPr>
                <w:sz w:val="16"/>
                <w:szCs w:val="16"/>
              </w:rPr>
              <w:t xml:space="preserve">How many can you find?  Activity on prefixes </w:t>
            </w:r>
            <w:r w:rsidR="006F4374" w:rsidRPr="006F4374">
              <w:rPr>
                <w:sz w:val="16"/>
                <w:szCs w:val="16"/>
              </w:rPr>
              <w:t>post-, micro-, ir-, il-, and suffixes -ance/-ence, and ize-.</w:t>
            </w:r>
          </w:p>
          <w:p w14:paraId="4076FF34" w14:textId="77777777" w:rsidR="006F4374" w:rsidRPr="00E81FF0" w:rsidRDefault="006F4374" w:rsidP="00E81FF0">
            <w:pPr>
              <w:rPr>
                <w:sz w:val="16"/>
                <w:szCs w:val="16"/>
              </w:rPr>
            </w:pPr>
          </w:p>
          <w:p w14:paraId="5E16A42F" w14:textId="5FFD73EB" w:rsidR="005F49AF" w:rsidRDefault="00E81FF0" w:rsidP="00E81FF0">
            <w:pPr>
              <w:rPr>
                <w:sz w:val="16"/>
                <w:szCs w:val="16"/>
              </w:rPr>
            </w:pPr>
            <w:r w:rsidRPr="00E81FF0">
              <w:rPr>
                <w:sz w:val="16"/>
                <w:szCs w:val="16"/>
              </w:rPr>
              <w:t xml:space="preserve">*Use this week’s reading selection or previous selections in Unit 5 Lesson </w:t>
            </w:r>
            <w:r w:rsidR="006F4374">
              <w:rPr>
                <w:sz w:val="16"/>
                <w:szCs w:val="16"/>
              </w:rPr>
              <w:t>5</w:t>
            </w:r>
            <w:r w:rsidRPr="00E81FF0">
              <w:rPr>
                <w:sz w:val="16"/>
                <w:szCs w:val="16"/>
              </w:rPr>
              <w:t>.</w:t>
            </w:r>
          </w:p>
          <w:p w14:paraId="3422F6E2" w14:textId="17F66240" w:rsidR="005F49AF" w:rsidRPr="001D0030" w:rsidRDefault="005F49AF" w:rsidP="00E81FF0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462BC8B" w14:textId="77777777" w:rsidR="006F4374" w:rsidRDefault="0016419A" w:rsidP="00E81FF0">
            <w:pPr>
              <w:rPr>
                <w:sz w:val="16"/>
                <w:szCs w:val="16"/>
              </w:rPr>
            </w:pPr>
            <w:r w:rsidRPr="0016419A">
              <w:rPr>
                <w:sz w:val="16"/>
                <w:szCs w:val="16"/>
              </w:rPr>
              <w:t xml:space="preserve">How many can you find?  Activity on prefixes </w:t>
            </w:r>
            <w:r w:rsidR="006F4374" w:rsidRPr="006F4374">
              <w:rPr>
                <w:sz w:val="16"/>
                <w:szCs w:val="16"/>
              </w:rPr>
              <w:t>post-, micro-, ir-, il-, and suffixes -ance/-ence, and ize-.</w:t>
            </w:r>
          </w:p>
          <w:p w14:paraId="40A3C51B" w14:textId="77777777" w:rsidR="006F4374" w:rsidRDefault="006F4374" w:rsidP="00E81FF0">
            <w:pPr>
              <w:rPr>
                <w:sz w:val="16"/>
                <w:szCs w:val="16"/>
              </w:rPr>
            </w:pPr>
          </w:p>
          <w:p w14:paraId="3C661C03" w14:textId="4AE7FB62" w:rsidR="005F49AF" w:rsidRPr="003B0CAE" w:rsidRDefault="00E81FF0" w:rsidP="00E81FF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81FF0">
              <w:rPr>
                <w:sz w:val="16"/>
                <w:szCs w:val="16"/>
              </w:rPr>
              <w:t xml:space="preserve">*Use this week’s reading selection or previous selections in Unit 5 Lesson </w:t>
            </w:r>
            <w:r w:rsidR="006F43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5524BD4D" w14:textId="77777777" w:rsidR="006F4374" w:rsidRDefault="00576D55" w:rsidP="00576D55">
            <w:pPr>
              <w:rPr>
                <w:sz w:val="16"/>
                <w:szCs w:val="16"/>
              </w:rPr>
            </w:pPr>
            <w:r w:rsidRPr="00576D55">
              <w:rPr>
                <w:sz w:val="16"/>
                <w:szCs w:val="16"/>
              </w:rPr>
              <w:t xml:space="preserve">How many can you find?  Activity on prefixes </w:t>
            </w:r>
            <w:r w:rsidR="006F4374" w:rsidRPr="006F4374">
              <w:rPr>
                <w:sz w:val="16"/>
                <w:szCs w:val="16"/>
              </w:rPr>
              <w:t>post-, micro-, ir-, il-, and suffixes -ance/-ence, and ize-.</w:t>
            </w:r>
          </w:p>
          <w:p w14:paraId="0E889453" w14:textId="77777777" w:rsidR="006F4374" w:rsidRDefault="006F4374" w:rsidP="00576D55">
            <w:pPr>
              <w:rPr>
                <w:sz w:val="16"/>
                <w:szCs w:val="16"/>
              </w:rPr>
            </w:pPr>
          </w:p>
          <w:p w14:paraId="344D65C0" w14:textId="7D7F0FA8" w:rsidR="005F49AF" w:rsidRPr="001C2715" w:rsidRDefault="00576D55" w:rsidP="00576D5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76D55">
              <w:rPr>
                <w:sz w:val="16"/>
                <w:szCs w:val="16"/>
              </w:rPr>
              <w:t xml:space="preserve">*Use this week’s reading selection or previous selections in Unit 5 Lesson </w:t>
            </w:r>
            <w:r w:rsidR="006F4374">
              <w:rPr>
                <w:sz w:val="16"/>
                <w:szCs w:val="16"/>
              </w:rPr>
              <w:t>5</w:t>
            </w:r>
            <w:r w:rsidRPr="00576D55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1016CD6C" w14:textId="2863DFE9" w:rsidR="005F49AF" w:rsidRDefault="005F49AF" w:rsidP="005F49AF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DA0C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6211"/>
    <w:multiLevelType w:val="hybridMultilevel"/>
    <w:tmpl w:val="D06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36926"/>
    <w:multiLevelType w:val="hybridMultilevel"/>
    <w:tmpl w:val="545C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0B228D"/>
    <w:multiLevelType w:val="hybridMultilevel"/>
    <w:tmpl w:val="5A8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89247">
    <w:abstractNumId w:val="11"/>
  </w:num>
  <w:num w:numId="2" w16cid:durableId="621155872">
    <w:abstractNumId w:val="12"/>
  </w:num>
  <w:num w:numId="3" w16cid:durableId="1808620586">
    <w:abstractNumId w:val="10"/>
  </w:num>
  <w:num w:numId="4" w16cid:durableId="1741362012">
    <w:abstractNumId w:val="6"/>
  </w:num>
  <w:num w:numId="5" w16cid:durableId="961767093">
    <w:abstractNumId w:val="2"/>
  </w:num>
  <w:num w:numId="6" w16cid:durableId="1327787442">
    <w:abstractNumId w:val="13"/>
  </w:num>
  <w:num w:numId="7" w16cid:durableId="1735351391">
    <w:abstractNumId w:val="8"/>
  </w:num>
  <w:num w:numId="8" w16cid:durableId="1345667960">
    <w:abstractNumId w:val="1"/>
  </w:num>
  <w:num w:numId="9" w16cid:durableId="577833465">
    <w:abstractNumId w:val="5"/>
  </w:num>
  <w:num w:numId="10" w16cid:durableId="1420520547">
    <w:abstractNumId w:val="0"/>
  </w:num>
  <w:num w:numId="11" w16cid:durableId="1294866498">
    <w:abstractNumId w:val="4"/>
  </w:num>
  <w:num w:numId="12" w16cid:durableId="361562595">
    <w:abstractNumId w:val="3"/>
  </w:num>
  <w:num w:numId="13" w16cid:durableId="314451385">
    <w:abstractNumId w:val="9"/>
  </w:num>
  <w:num w:numId="14" w16cid:durableId="1864710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69A5"/>
    <w:rsid w:val="00011D72"/>
    <w:rsid w:val="0001514E"/>
    <w:rsid w:val="00020117"/>
    <w:rsid w:val="000206ED"/>
    <w:rsid w:val="00032FAA"/>
    <w:rsid w:val="00040431"/>
    <w:rsid w:val="0004064C"/>
    <w:rsid w:val="00042B06"/>
    <w:rsid w:val="000504C9"/>
    <w:rsid w:val="00054DE6"/>
    <w:rsid w:val="00073236"/>
    <w:rsid w:val="00073A6F"/>
    <w:rsid w:val="000740DF"/>
    <w:rsid w:val="00074EC4"/>
    <w:rsid w:val="00075C9C"/>
    <w:rsid w:val="00076469"/>
    <w:rsid w:val="000828E2"/>
    <w:rsid w:val="00083181"/>
    <w:rsid w:val="00083452"/>
    <w:rsid w:val="000838F9"/>
    <w:rsid w:val="00084AB2"/>
    <w:rsid w:val="000A48DF"/>
    <w:rsid w:val="000B280D"/>
    <w:rsid w:val="000B2A9C"/>
    <w:rsid w:val="000B79A0"/>
    <w:rsid w:val="000C0416"/>
    <w:rsid w:val="000C06CE"/>
    <w:rsid w:val="000C2B6A"/>
    <w:rsid w:val="000C463B"/>
    <w:rsid w:val="000C6CB0"/>
    <w:rsid w:val="000E0D16"/>
    <w:rsid w:val="000F0292"/>
    <w:rsid w:val="00103ADA"/>
    <w:rsid w:val="001040DA"/>
    <w:rsid w:val="0011262F"/>
    <w:rsid w:val="00123FAA"/>
    <w:rsid w:val="001243B7"/>
    <w:rsid w:val="001247BD"/>
    <w:rsid w:val="00124C50"/>
    <w:rsid w:val="00133418"/>
    <w:rsid w:val="00137B43"/>
    <w:rsid w:val="00151DF1"/>
    <w:rsid w:val="001527EE"/>
    <w:rsid w:val="00153FAB"/>
    <w:rsid w:val="00155303"/>
    <w:rsid w:val="00157B2C"/>
    <w:rsid w:val="0016419A"/>
    <w:rsid w:val="00167312"/>
    <w:rsid w:val="00170B24"/>
    <w:rsid w:val="00172601"/>
    <w:rsid w:val="001759AE"/>
    <w:rsid w:val="001773E6"/>
    <w:rsid w:val="00197DF7"/>
    <w:rsid w:val="001A3580"/>
    <w:rsid w:val="001A35B9"/>
    <w:rsid w:val="001A35BC"/>
    <w:rsid w:val="001A434B"/>
    <w:rsid w:val="001A5A31"/>
    <w:rsid w:val="001B69EF"/>
    <w:rsid w:val="001B787E"/>
    <w:rsid w:val="001B7A27"/>
    <w:rsid w:val="001C2715"/>
    <w:rsid w:val="001C754E"/>
    <w:rsid w:val="001C776B"/>
    <w:rsid w:val="001D0030"/>
    <w:rsid w:val="001D423D"/>
    <w:rsid w:val="001D6651"/>
    <w:rsid w:val="001E7083"/>
    <w:rsid w:val="001E7A21"/>
    <w:rsid w:val="001F2ED1"/>
    <w:rsid w:val="001F48BF"/>
    <w:rsid w:val="001F74D2"/>
    <w:rsid w:val="0020043D"/>
    <w:rsid w:val="002016E6"/>
    <w:rsid w:val="00203010"/>
    <w:rsid w:val="00210710"/>
    <w:rsid w:val="00211001"/>
    <w:rsid w:val="002124EF"/>
    <w:rsid w:val="00216C09"/>
    <w:rsid w:val="0023324B"/>
    <w:rsid w:val="00243F65"/>
    <w:rsid w:val="00244BA4"/>
    <w:rsid w:val="002466D2"/>
    <w:rsid w:val="0025476C"/>
    <w:rsid w:val="002555C2"/>
    <w:rsid w:val="002575D0"/>
    <w:rsid w:val="00261879"/>
    <w:rsid w:val="00262337"/>
    <w:rsid w:val="0026523A"/>
    <w:rsid w:val="00266380"/>
    <w:rsid w:val="00272363"/>
    <w:rsid w:val="00272A1B"/>
    <w:rsid w:val="002776F1"/>
    <w:rsid w:val="00291D80"/>
    <w:rsid w:val="00293F27"/>
    <w:rsid w:val="00294F2A"/>
    <w:rsid w:val="002B0D14"/>
    <w:rsid w:val="002B2E2D"/>
    <w:rsid w:val="002B4458"/>
    <w:rsid w:val="002B5BBB"/>
    <w:rsid w:val="002B7A39"/>
    <w:rsid w:val="002C19A1"/>
    <w:rsid w:val="002C39E1"/>
    <w:rsid w:val="002C481F"/>
    <w:rsid w:val="002C5939"/>
    <w:rsid w:val="002D054D"/>
    <w:rsid w:val="002E3EFB"/>
    <w:rsid w:val="002E456C"/>
    <w:rsid w:val="002E79AC"/>
    <w:rsid w:val="002F2AA3"/>
    <w:rsid w:val="002F5899"/>
    <w:rsid w:val="002F656D"/>
    <w:rsid w:val="00305195"/>
    <w:rsid w:val="00313C36"/>
    <w:rsid w:val="003169AB"/>
    <w:rsid w:val="0031703D"/>
    <w:rsid w:val="00320A14"/>
    <w:rsid w:val="00322BBF"/>
    <w:rsid w:val="00327977"/>
    <w:rsid w:val="0034321B"/>
    <w:rsid w:val="00350244"/>
    <w:rsid w:val="00350428"/>
    <w:rsid w:val="00352FD6"/>
    <w:rsid w:val="00353C89"/>
    <w:rsid w:val="00357A06"/>
    <w:rsid w:val="003628ED"/>
    <w:rsid w:val="0037142A"/>
    <w:rsid w:val="003755FC"/>
    <w:rsid w:val="0037615B"/>
    <w:rsid w:val="0038313B"/>
    <w:rsid w:val="00385E6C"/>
    <w:rsid w:val="003871D1"/>
    <w:rsid w:val="00392A9F"/>
    <w:rsid w:val="00396712"/>
    <w:rsid w:val="00396DEB"/>
    <w:rsid w:val="00397E04"/>
    <w:rsid w:val="003A0ABA"/>
    <w:rsid w:val="003A689B"/>
    <w:rsid w:val="003A6B2D"/>
    <w:rsid w:val="003B0A9D"/>
    <w:rsid w:val="003B0CAE"/>
    <w:rsid w:val="003B194A"/>
    <w:rsid w:val="003B1D9D"/>
    <w:rsid w:val="003B5FE9"/>
    <w:rsid w:val="003B7DBB"/>
    <w:rsid w:val="003C1472"/>
    <w:rsid w:val="003C2466"/>
    <w:rsid w:val="003C25D4"/>
    <w:rsid w:val="003C2837"/>
    <w:rsid w:val="003C2855"/>
    <w:rsid w:val="003C6DF1"/>
    <w:rsid w:val="003D02D7"/>
    <w:rsid w:val="003D092C"/>
    <w:rsid w:val="003D4127"/>
    <w:rsid w:val="003E1A61"/>
    <w:rsid w:val="003E1BD4"/>
    <w:rsid w:val="003F12BE"/>
    <w:rsid w:val="00401345"/>
    <w:rsid w:val="0040542C"/>
    <w:rsid w:val="00407F4A"/>
    <w:rsid w:val="00411519"/>
    <w:rsid w:val="004173FC"/>
    <w:rsid w:val="004239EF"/>
    <w:rsid w:val="00425CA4"/>
    <w:rsid w:val="004263A8"/>
    <w:rsid w:val="004328BE"/>
    <w:rsid w:val="0043325E"/>
    <w:rsid w:val="004334B1"/>
    <w:rsid w:val="004336D6"/>
    <w:rsid w:val="0043488C"/>
    <w:rsid w:val="00443045"/>
    <w:rsid w:val="00446710"/>
    <w:rsid w:val="00461605"/>
    <w:rsid w:val="00464797"/>
    <w:rsid w:val="004666DD"/>
    <w:rsid w:val="0046765E"/>
    <w:rsid w:val="00467F38"/>
    <w:rsid w:val="00474A56"/>
    <w:rsid w:val="00475C6E"/>
    <w:rsid w:val="00482B40"/>
    <w:rsid w:val="00483DC9"/>
    <w:rsid w:val="00485F28"/>
    <w:rsid w:val="004903B3"/>
    <w:rsid w:val="0049205E"/>
    <w:rsid w:val="004930CC"/>
    <w:rsid w:val="004933FD"/>
    <w:rsid w:val="00494479"/>
    <w:rsid w:val="00494649"/>
    <w:rsid w:val="00494BE1"/>
    <w:rsid w:val="004A28D1"/>
    <w:rsid w:val="004A3283"/>
    <w:rsid w:val="004B22D5"/>
    <w:rsid w:val="004B3EC4"/>
    <w:rsid w:val="004B48A5"/>
    <w:rsid w:val="004C4ACB"/>
    <w:rsid w:val="004C543F"/>
    <w:rsid w:val="004C5852"/>
    <w:rsid w:val="004C6B20"/>
    <w:rsid w:val="004D3C44"/>
    <w:rsid w:val="004E0B62"/>
    <w:rsid w:val="004E6EA6"/>
    <w:rsid w:val="004E6F44"/>
    <w:rsid w:val="004F77A3"/>
    <w:rsid w:val="005014E7"/>
    <w:rsid w:val="00507ED5"/>
    <w:rsid w:val="00512DAB"/>
    <w:rsid w:val="00514064"/>
    <w:rsid w:val="00515958"/>
    <w:rsid w:val="00520D76"/>
    <w:rsid w:val="00521F77"/>
    <w:rsid w:val="0052326E"/>
    <w:rsid w:val="005250AA"/>
    <w:rsid w:val="00534007"/>
    <w:rsid w:val="00536007"/>
    <w:rsid w:val="00542172"/>
    <w:rsid w:val="00542996"/>
    <w:rsid w:val="00550FE3"/>
    <w:rsid w:val="00551325"/>
    <w:rsid w:val="00551D9E"/>
    <w:rsid w:val="0056547E"/>
    <w:rsid w:val="00565E9B"/>
    <w:rsid w:val="005661E9"/>
    <w:rsid w:val="00570253"/>
    <w:rsid w:val="0057343A"/>
    <w:rsid w:val="00576D55"/>
    <w:rsid w:val="005878BA"/>
    <w:rsid w:val="00590CB1"/>
    <w:rsid w:val="00591A9B"/>
    <w:rsid w:val="00594EFF"/>
    <w:rsid w:val="00595AD4"/>
    <w:rsid w:val="005A6350"/>
    <w:rsid w:val="005A74B6"/>
    <w:rsid w:val="005B24DB"/>
    <w:rsid w:val="005B3A0E"/>
    <w:rsid w:val="005B4211"/>
    <w:rsid w:val="005B44D7"/>
    <w:rsid w:val="005B4924"/>
    <w:rsid w:val="005D4CF4"/>
    <w:rsid w:val="005D73DF"/>
    <w:rsid w:val="005E7DD2"/>
    <w:rsid w:val="005F07EF"/>
    <w:rsid w:val="005F1BF0"/>
    <w:rsid w:val="005F49AF"/>
    <w:rsid w:val="005F6A54"/>
    <w:rsid w:val="00602EE7"/>
    <w:rsid w:val="0060449B"/>
    <w:rsid w:val="00604754"/>
    <w:rsid w:val="00607BEB"/>
    <w:rsid w:val="006115F5"/>
    <w:rsid w:val="006136F8"/>
    <w:rsid w:val="00613BBA"/>
    <w:rsid w:val="00617D84"/>
    <w:rsid w:val="00620615"/>
    <w:rsid w:val="00622C48"/>
    <w:rsid w:val="00627894"/>
    <w:rsid w:val="00627910"/>
    <w:rsid w:val="00631ABC"/>
    <w:rsid w:val="00634EF0"/>
    <w:rsid w:val="006453FF"/>
    <w:rsid w:val="00650DDD"/>
    <w:rsid w:val="006513CD"/>
    <w:rsid w:val="00653B4A"/>
    <w:rsid w:val="00656481"/>
    <w:rsid w:val="00661E87"/>
    <w:rsid w:val="006671F7"/>
    <w:rsid w:val="00671C4D"/>
    <w:rsid w:val="00672467"/>
    <w:rsid w:val="00672C4D"/>
    <w:rsid w:val="00674080"/>
    <w:rsid w:val="006760D1"/>
    <w:rsid w:val="0069229F"/>
    <w:rsid w:val="00696EC8"/>
    <w:rsid w:val="006A034F"/>
    <w:rsid w:val="006C126E"/>
    <w:rsid w:val="006C6824"/>
    <w:rsid w:val="006D0675"/>
    <w:rsid w:val="006D3129"/>
    <w:rsid w:val="006D6521"/>
    <w:rsid w:val="006F0251"/>
    <w:rsid w:val="006F0DC9"/>
    <w:rsid w:val="006F4374"/>
    <w:rsid w:val="006F47D9"/>
    <w:rsid w:val="006F5FC0"/>
    <w:rsid w:val="006F65F6"/>
    <w:rsid w:val="007042DC"/>
    <w:rsid w:val="007137E5"/>
    <w:rsid w:val="00720A6F"/>
    <w:rsid w:val="0072249F"/>
    <w:rsid w:val="00730478"/>
    <w:rsid w:val="00730869"/>
    <w:rsid w:val="007355E6"/>
    <w:rsid w:val="00745FB8"/>
    <w:rsid w:val="00747C80"/>
    <w:rsid w:val="00747E65"/>
    <w:rsid w:val="0075413A"/>
    <w:rsid w:val="00754735"/>
    <w:rsid w:val="007644F6"/>
    <w:rsid w:val="007648B0"/>
    <w:rsid w:val="00767059"/>
    <w:rsid w:val="0077089A"/>
    <w:rsid w:val="007856B6"/>
    <w:rsid w:val="00785D2B"/>
    <w:rsid w:val="00786554"/>
    <w:rsid w:val="0079082F"/>
    <w:rsid w:val="007924F6"/>
    <w:rsid w:val="00796583"/>
    <w:rsid w:val="007A0407"/>
    <w:rsid w:val="007A3CEA"/>
    <w:rsid w:val="007B007B"/>
    <w:rsid w:val="007B08F4"/>
    <w:rsid w:val="007B62A7"/>
    <w:rsid w:val="007B7BDA"/>
    <w:rsid w:val="007C14B2"/>
    <w:rsid w:val="007C362B"/>
    <w:rsid w:val="007C6DD1"/>
    <w:rsid w:val="007D1A34"/>
    <w:rsid w:val="007D23F9"/>
    <w:rsid w:val="007D64EE"/>
    <w:rsid w:val="007E2098"/>
    <w:rsid w:val="007E2889"/>
    <w:rsid w:val="007E5099"/>
    <w:rsid w:val="007F1856"/>
    <w:rsid w:val="007F61DD"/>
    <w:rsid w:val="007F63E7"/>
    <w:rsid w:val="007F6905"/>
    <w:rsid w:val="00803D23"/>
    <w:rsid w:val="008101F0"/>
    <w:rsid w:val="00810E1E"/>
    <w:rsid w:val="00820A8C"/>
    <w:rsid w:val="00822B59"/>
    <w:rsid w:val="00822E6B"/>
    <w:rsid w:val="00832C89"/>
    <w:rsid w:val="008358E9"/>
    <w:rsid w:val="00836400"/>
    <w:rsid w:val="00837752"/>
    <w:rsid w:val="00840C09"/>
    <w:rsid w:val="00840E80"/>
    <w:rsid w:val="0084656A"/>
    <w:rsid w:val="008479B0"/>
    <w:rsid w:val="00851CF7"/>
    <w:rsid w:val="00860E55"/>
    <w:rsid w:val="00860EDC"/>
    <w:rsid w:val="0086621C"/>
    <w:rsid w:val="008665F5"/>
    <w:rsid w:val="008715E8"/>
    <w:rsid w:val="00873745"/>
    <w:rsid w:val="008737F5"/>
    <w:rsid w:val="0087512D"/>
    <w:rsid w:val="00877BA1"/>
    <w:rsid w:val="00882447"/>
    <w:rsid w:val="0089366A"/>
    <w:rsid w:val="00895FA9"/>
    <w:rsid w:val="008978EF"/>
    <w:rsid w:val="008A211C"/>
    <w:rsid w:val="008A67C2"/>
    <w:rsid w:val="008B14D0"/>
    <w:rsid w:val="008B3575"/>
    <w:rsid w:val="008B6777"/>
    <w:rsid w:val="008B7D8C"/>
    <w:rsid w:val="008C19E4"/>
    <w:rsid w:val="008C1EAE"/>
    <w:rsid w:val="008D1722"/>
    <w:rsid w:val="008D5DE0"/>
    <w:rsid w:val="008E1EAE"/>
    <w:rsid w:val="008E5CCE"/>
    <w:rsid w:val="008F58B2"/>
    <w:rsid w:val="008F736E"/>
    <w:rsid w:val="00900A98"/>
    <w:rsid w:val="0090354B"/>
    <w:rsid w:val="00904042"/>
    <w:rsid w:val="00914DAF"/>
    <w:rsid w:val="009159F4"/>
    <w:rsid w:val="0093305B"/>
    <w:rsid w:val="00934514"/>
    <w:rsid w:val="00936D42"/>
    <w:rsid w:val="00943162"/>
    <w:rsid w:val="009504EC"/>
    <w:rsid w:val="00963B7C"/>
    <w:rsid w:val="00967FEA"/>
    <w:rsid w:val="00970061"/>
    <w:rsid w:val="00970FBC"/>
    <w:rsid w:val="00981389"/>
    <w:rsid w:val="00987D06"/>
    <w:rsid w:val="00987DFB"/>
    <w:rsid w:val="00987F7A"/>
    <w:rsid w:val="009B0051"/>
    <w:rsid w:val="009B05C6"/>
    <w:rsid w:val="009C1D3A"/>
    <w:rsid w:val="009C2A8F"/>
    <w:rsid w:val="009C3138"/>
    <w:rsid w:val="009C6426"/>
    <w:rsid w:val="009C735B"/>
    <w:rsid w:val="009D011D"/>
    <w:rsid w:val="009D33D1"/>
    <w:rsid w:val="009D7A44"/>
    <w:rsid w:val="009E192E"/>
    <w:rsid w:val="009E1EA3"/>
    <w:rsid w:val="009F2DB1"/>
    <w:rsid w:val="009F60C3"/>
    <w:rsid w:val="00A0658E"/>
    <w:rsid w:val="00A103FD"/>
    <w:rsid w:val="00A20978"/>
    <w:rsid w:val="00A21A09"/>
    <w:rsid w:val="00A276DF"/>
    <w:rsid w:val="00A3485A"/>
    <w:rsid w:val="00A35784"/>
    <w:rsid w:val="00A45CCD"/>
    <w:rsid w:val="00A45D26"/>
    <w:rsid w:val="00A607E9"/>
    <w:rsid w:val="00A6388B"/>
    <w:rsid w:val="00A647F6"/>
    <w:rsid w:val="00A6728B"/>
    <w:rsid w:val="00A706CB"/>
    <w:rsid w:val="00A80A9A"/>
    <w:rsid w:val="00A82E88"/>
    <w:rsid w:val="00A9240E"/>
    <w:rsid w:val="00A93F51"/>
    <w:rsid w:val="00A965D1"/>
    <w:rsid w:val="00A97377"/>
    <w:rsid w:val="00A9743D"/>
    <w:rsid w:val="00AA020D"/>
    <w:rsid w:val="00AA3660"/>
    <w:rsid w:val="00AB33B5"/>
    <w:rsid w:val="00AB3679"/>
    <w:rsid w:val="00AB5561"/>
    <w:rsid w:val="00AC3717"/>
    <w:rsid w:val="00AC7D1C"/>
    <w:rsid w:val="00AD7E74"/>
    <w:rsid w:val="00AE1FDE"/>
    <w:rsid w:val="00AE2F98"/>
    <w:rsid w:val="00AF098F"/>
    <w:rsid w:val="00B01303"/>
    <w:rsid w:val="00B067F5"/>
    <w:rsid w:val="00B111FF"/>
    <w:rsid w:val="00B21918"/>
    <w:rsid w:val="00B21B70"/>
    <w:rsid w:val="00B30856"/>
    <w:rsid w:val="00B32F6B"/>
    <w:rsid w:val="00B356A9"/>
    <w:rsid w:val="00B36F8F"/>
    <w:rsid w:val="00B376DE"/>
    <w:rsid w:val="00B461C6"/>
    <w:rsid w:val="00B472C3"/>
    <w:rsid w:val="00B56057"/>
    <w:rsid w:val="00B56A4C"/>
    <w:rsid w:val="00B5724A"/>
    <w:rsid w:val="00B57549"/>
    <w:rsid w:val="00B72ADD"/>
    <w:rsid w:val="00B73B65"/>
    <w:rsid w:val="00B82A1B"/>
    <w:rsid w:val="00BA1110"/>
    <w:rsid w:val="00BA2AA1"/>
    <w:rsid w:val="00BA2C2D"/>
    <w:rsid w:val="00BB6EFB"/>
    <w:rsid w:val="00BC0529"/>
    <w:rsid w:val="00BC3BF2"/>
    <w:rsid w:val="00BC510C"/>
    <w:rsid w:val="00BE18CA"/>
    <w:rsid w:val="00BE19E3"/>
    <w:rsid w:val="00BE3B4D"/>
    <w:rsid w:val="00BE44A8"/>
    <w:rsid w:val="00BE5502"/>
    <w:rsid w:val="00BE5FD7"/>
    <w:rsid w:val="00BF2466"/>
    <w:rsid w:val="00BF3FE1"/>
    <w:rsid w:val="00C04E69"/>
    <w:rsid w:val="00C109B2"/>
    <w:rsid w:val="00C21FAF"/>
    <w:rsid w:val="00C24007"/>
    <w:rsid w:val="00C25463"/>
    <w:rsid w:val="00C30A9A"/>
    <w:rsid w:val="00C32298"/>
    <w:rsid w:val="00C37DF5"/>
    <w:rsid w:val="00C43BD8"/>
    <w:rsid w:val="00C44241"/>
    <w:rsid w:val="00C47EF1"/>
    <w:rsid w:val="00C53C3A"/>
    <w:rsid w:val="00C53CCD"/>
    <w:rsid w:val="00C5454C"/>
    <w:rsid w:val="00C70BDF"/>
    <w:rsid w:val="00C72F84"/>
    <w:rsid w:val="00C8355A"/>
    <w:rsid w:val="00C836A3"/>
    <w:rsid w:val="00C843FC"/>
    <w:rsid w:val="00C87F6C"/>
    <w:rsid w:val="00C90091"/>
    <w:rsid w:val="00C91612"/>
    <w:rsid w:val="00CA1FA5"/>
    <w:rsid w:val="00CA7F9B"/>
    <w:rsid w:val="00CA7FE9"/>
    <w:rsid w:val="00CC106C"/>
    <w:rsid w:val="00CC26BC"/>
    <w:rsid w:val="00CC414C"/>
    <w:rsid w:val="00CC7C6D"/>
    <w:rsid w:val="00CD2A29"/>
    <w:rsid w:val="00CD4EE8"/>
    <w:rsid w:val="00CD6229"/>
    <w:rsid w:val="00CE0DDA"/>
    <w:rsid w:val="00CF01E0"/>
    <w:rsid w:val="00CF23A5"/>
    <w:rsid w:val="00CF42B5"/>
    <w:rsid w:val="00D02323"/>
    <w:rsid w:val="00D05E2F"/>
    <w:rsid w:val="00D12AC9"/>
    <w:rsid w:val="00D17C64"/>
    <w:rsid w:val="00D22AB3"/>
    <w:rsid w:val="00D22FC4"/>
    <w:rsid w:val="00D24866"/>
    <w:rsid w:val="00D25473"/>
    <w:rsid w:val="00D26B52"/>
    <w:rsid w:val="00D30294"/>
    <w:rsid w:val="00D43A7C"/>
    <w:rsid w:val="00D46D79"/>
    <w:rsid w:val="00D47010"/>
    <w:rsid w:val="00D5584F"/>
    <w:rsid w:val="00D564AC"/>
    <w:rsid w:val="00D60C84"/>
    <w:rsid w:val="00D636DE"/>
    <w:rsid w:val="00D66BBC"/>
    <w:rsid w:val="00D70775"/>
    <w:rsid w:val="00D712A3"/>
    <w:rsid w:val="00D72F79"/>
    <w:rsid w:val="00D77178"/>
    <w:rsid w:val="00D83748"/>
    <w:rsid w:val="00D860C1"/>
    <w:rsid w:val="00D951E4"/>
    <w:rsid w:val="00DA0CF9"/>
    <w:rsid w:val="00DA0D3D"/>
    <w:rsid w:val="00DA0F92"/>
    <w:rsid w:val="00DA122E"/>
    <w:rsid w:val="00DA31EB"/>
    <w:rsid w:val="00DA5E75"/>
    <w:rsid w:val="00DB0731"/>
    <w:rsid w:val="00DB1F70"/>
    <w:rsid w:val="00DB2074"/>
    <w:rsid w:val="00DB6006"/>
    <w:rsid w:val="00DB7172"/>
    <w:rsid w:val="00DC5817"/>
    <w:rsid w:val="00DD5D3C"/>
    <w:rsid w:val="00DE0D71"/>
    <w:rsid w:val="00DE1490"/>
    <w:rsid w:val="00DE719B"/>
    <w:rsid w:val="00DF4F93"/>
    <w:rsid w:val="00DF5BD3"/>
    <w:rsid w:val="00DF608F"/>
    <w:rsid w:val="00E1130B"/>
    <w:rsid w:val="00E14C2C"/>
    <w:rsid w:val="00E26DDF"/>
    <w:rsid w:val="00E3162F"/>
    <w:rsid w:val="00E3401D"/>
    <w:rsid w:val="00E3690A"/>
    <w:rsid w:val="00E42238"/>
    <w:rsid w:val="00E45210"/>
    <w:rsid w:val="00E55B54"/>
    <w:rsid w:val="00E6076C"/>
    <w:rsid w:val="00E63BE4"/>
    <w:rsid w:val="00E64B40"/>
    <w:rsid w:val="00E65958"/>
    <w:rsid w:val="00E749A1"/>
    <w:rsid w:val="00E8145E"/>
    <w:rsid w:val="00E81FF0"/>
    <w:rsid w:val="00E84AFD"/>
    <w:rsid w:val="00E84C5B"/>
    <w:rsid w:val="00E87EC5"/>
    <w:rsid w:val="00E93C2C"/>
    <w:rsid w:val="00E97CB7"/>
    <w:rsid w:val="00EA6696"/>
    <w:rsid w:val="00EB0116"/>
    <w:rsid w:val="00EB07AE"/>
    <w:rsid w:val="00EB1CA3"/>
    <w:rsid w:val="00EB7069"/>
    <w:rsid w:val="00EC492A"/>
    <w:rsid w:val="00EC718E"/>
    <w:rsid w:val="00ED077B"/>
    <w:rsid w:val="00ED0AFD"/>
    <w:rsid w:val="00ED26BE"/>
    <w:rsid w:val="00ED2737"/>
    <w:rsid w:val="00ED34EE"/>
    <w:rsid w:val="00ED78E9"/>
    <w:rsid w:val="00EE025C"/>
    <w:rsid w:val="00EE3BB9"/>
    <w:rsid w:val="00EE52A7"/>
    <w:rsid w:val="00EE601C"/>
    <w:rsid w:val="00EE6D9A"/>
    <w:rsid w:val="00EE7B66"/>
    <w:rsid w:val="00EF3BAD"/>
    <w:rsid w:val="00EF4379"/>
    <w:rsid w:val="00EF62F8"/>
    <w:rsid w:val="00F04210"/>
    <w:rsid w:val="00F06B49"/>
    <w:rsid w:val="00F06FD2"/>
    <w:rsid w:val="00F116A1"/>
    <w:rsid w:val="00F12FDC"/>
    <w:rsid w:val="00F13974"/>
    <w:rsid w:val="00F17452"/>
    <w:rsid w:val="00F243C8"/>
    <w:rsid w:val="00F26422"/>
    <w:rsid w:val="00F336F3"/>
    <w:rsid w:val="00F4226D"/>
    <w:rsid w:val="00F56B74"/>
    <w:rsid w:val="00F64A8D"/>
    <w:rsid w:val="00F65F85"/>
    <w:rsid w:val="00F67BC4"/>
    <w:rsid w:val="00F67D29"/>
    <w:rsid w:val="00F72E76"/>
    <w:rsid w:val="00F77807"/>
    <w:rsid w:val="00F87F4D"/>
    <w:rsid w:val="00F932F2"/>
    <w:rsid w:val="00F963B3"/>
    <w:rsid w:val="00FA01CF"/>
    <w:rsid w:val="00FA79AA"/>
    <w:rsid w:val="00FB2F93"/>
    <w:rsid w:val="00FC5D5B"/>
    <w:rsid w:val="00FC7A48"/>
    <w:rsid w:val="00FD18E8"/>
    <w:rsid w:val="00FD619C"/>
    <w:rsid w:val="00FE57D0"/>
    <w:rsid w:val="00FF4D46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1313</Words>
  <Characters>7432</Characters>
  <Application>Microsoft Office Word</Application>
  <DocSecurity>0</DocSecurity>
  <Lines>437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65</cp:revision>
  <dcterms:created xsi:type="dcterms:W3CDTF">2024-04-28T14:11:00Z</dcterms:created>
  <dcterms:modified xsi:type="dcterms:W3CDTF">2025-04-28T12:38:00Z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