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CB2303" w:rsidRDefault="0019494D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School Council Meeting</w:t>
      </w:r>
      <w:r w:rsidR="00F66B2B" w:rsidRPr="00CB2303">
        <w:rPr>
          <w:rFonts w:asciiTheme="majorHAnsi" w:hAnsiTheme="majorHAnsi"/>
          <w:sz w:val="36"/>
          <w:szCs w:val="36"/>
        </w:rPr>
        <w:t xml:space="preserve"> Agenda</w:t>
      </w:r>
    </w:p>
    <w:p w:rsidR="00F66B2B" w:rsidRPr="00CB2303" w:rsidRDefault="00F66B2B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Quail Run Elementary School</w:t>
      </w:r>
      <w:r w:rsidR="009E63D1" w:rsidRPr="00CB2303">
        <w:rPr>
          <w:rFonts w:asciiTheme="majorHAnsi" w:hAnsiTheme="majorHAnsi"/>
          <w:sz w:val="36"/>
          <w:szCs w:val="36"/>
        </w:rPr>
        <w:t xml:space="preserve"> </w:t>
      </w:r>
      <w:r w:rsidRPr="00CB2303">
        <w:rPr>
          <w:rFonts w:asciiTheme="majorHAnsi" w:hAnsiTheme="majorHAnsi"/>
          <w:sz w:val="36"/>
          <w:szCs w:val="36"/>
        </w:rPr>
        <w:t>Council</w:t>
      </w:r>
    </w:p>
    <w:p w:rsidR="0019494D" w:rsidRPr="00CB2303" w:rsidRDefault="00124427" w:rsidP="00DA20B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3/17</w:t>
      </w:r>
      <w:bookmarkStart w:id="0" w:name="_GoBack"/>
      <w:bookmarkEnd w:id="0"/>
      <w:r w:rsidR="00544C71">
        <w:rPr>
          <w:rFonts w:asciiTheme="majorHAnsi" w:hAnsiTheme="majorHAnsi"/>
          <w:sz w:val="36"/>
          <w:szCs w:val="36"/>
        </w:rPr>
        <w:t>/22</w:t>
      </w:r>
    </w:p>
    <w:p w:rsidR="0019494D" w:rsidRPr="00CB2303" w:rsidRDefault="00544C71" w:rsidP="001949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7:30 a.m.</w:t>
      </w:r>
    </w:p>
    <w:p w:rsidR="0019494D" w:rsidRPr="00FD1FCF" w:rsidRDefault="0019494D" w:rsidP="0019494D">
      <w:pPr>
        <w:jc w:val="center"/>
        <w:rPr>
          <w:sz w:val="20"/>
          <w:szCs w:val="20"/>
        </w:rPr>
      </w:pPr>
    </w:p>
    <w:p w:rsidR="00907EC0" w:rsidRPr="00FD1FCF" w:rsidRDefault="00AF5E7F" w:rsidP="00907EC0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1. Call the Meeting to Order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</w:p>
    <w:p w:rsidR="00F66B2B" w:rsidRPr="00FD1FCF" w:rsidRDefault="00FD1FCF" w:rsidP="00FD1FCF">
      <w:pPr>
        <w:tabs>
          <w:tab w:val="left" w:pos="3510"/>
        </w:tabs>
        <w:rPr>
          <w:sz w:val="20"/>
          <w:szCs w:val="20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DD223A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2. Inspiration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F66B2B" w:rsidRPr="00FD1FCF" w:rsidRDefault="00F66B2B" w:rsidP="00F66B2B">
      <w:pPr>
        <w:rPr>
          <w:sz w:val="20"/>
          <w:szCs w:val="20"/>
        </w:rPr>
      </w:pPr>
    </w:p>
    <w:p w:rsidR="000B76F6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3. Pledge of Allegiance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1D6F9E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4</w:t>
      </w:r>
      <w:r w:rsidR="00AF5E7F" w:rsidRPr="00FD1FCF">
        <w:rPr>
          <w:sz w:val="20"/>
          <w:szCs w:val="20"/>
        </w:rPr>
        <w:t xml:space="preserve">.  </w:t>
      </w:r>
      <w:r w:rsidRPr="00FD1FCF">
        <w:rPr>
          <w:sz w:val="20"/>
          <w:szCs w:val="20"/>
        </w:rPr>
        <w:t>Approval of Agenda</w:t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  <w:t>Dana Wiggins, Principal</w:t>
      </w:r>
    </w:p>
    <w:p w:rsidR="00CB2303" w:rsidRPr="00CB2303" w:rsidRDefault="00CB2303" w:rsidP="0019494D">
      <w:pPr>
        <w:rPr>
          <w:sz w:val="20"/>
          <w:szCs w:val="20"/>
        </w:rPr>
      </w:pPr>
    </w:p>
    <w:p w:rsidR="00907EC0" w:rsidRPr="00FD1FCF" w:rsidRDefault="00CB2303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66B2B" w:rsidRPr="00FD1FCF">
        <w:rPr>
          <w:sz w:val="20"/>
          <w:szCs w:val="20"/>
        </w:rPr>
        <w:t>Recognition of Visitors</w:t>
      </w:r>
      <w:r w:rsidR="00B52E74" w:rsidRPr="00FD1FCF">
        <w:rPr>
          <w:sz w:val="20"/>
          <w:szCs w:val="20"/>
        </w:rPr>
        <w:t>/Introductions</w:t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7</w:t>
      </w:r>
      <w:r w:rsidR="00AF5E7F" w:rsidRPr="00FD1FCF">
        <w:rPr>
          <w:sz w:val="20"/>
          <w:szCs w:val="20"/>
        </w:rPr>
        <w:t xml:space="preserve">. </w:t>
      </w:r>
      <w:r w:rsidR="00615732" w:rsidRPr="00FD1FCF">
        <w:rPr>
          <w:sz w:val="20"/>
          <w:szCs w:val="20"/>
        </w:rPr>
        <w:t>Report of Principal</w:t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544C71" w:rsidRDefault="00D84DA2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Art Show and K PTO performance, March 24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at 5:30</w:t>
      </w:r>
    </w:p>
    <w:p w:rsidR="00D84DA2" w:rsidRDefault="00D84DA2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MAPS assessment going on now</w:t>
      </w:r>
    </w:p>
    <w:p w:rsidR="00D84DA2" w:rsidRDefault="00D84DA2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SPRING BREAK- March 29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– April 1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st</w:t>
      </w:r>
    </w:p>
    <w:p w:rsidR="00D84DA2" w:rsidRDefault="00D84DA2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Georgia Milestones April 21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>- May 4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:rsidR="00D84DA2" w:rsidRPr="00D84DA2" w:rsidRDefault="00D84DA2" w:rsidP="00D84DA2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Field Day- May 5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:rsidR="00D84DA2" w:rsidRDefault="00D84DA2" w:rsidP="00D84DA2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K-4 Awards day May 24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and 5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Awards day is May 25</w:t>
      </w:r>
      <w:r w:rsidRPr="00D84DA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(LAST DAY OF SCHOOL)</w:t>
      </w:r>
    </w:p>
    <w:p w:rsidR="004F291B" w:rsidRPr="00D84DA2" w:rsidRDefault="004F291B" w:rsidP="00D84DA2">
      <w:pPr>
        <w:pStyle w:val="ListParagraph"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B6374B" w:rsidRPr="00544C71" w:rsidRDefault="00B6374B" w:rsidP="0019494D">
      <w:pPr>
        <w:rPr>
          <w:sz w:val="20"/>
          <w:szCs w:val="20"/>
        </w:rPr>
      </w:pPr>
    </w:p>
    <w:p w:rsidR="00AF5E7F" w:rsidRPr="00544C71" w:rsidRDefault="00615732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>8</w:t>
      </w:r>
      <w:r w:rsidR="00AF5E7F" w:rsidRPr="00544C71">
        <w:rPr>
          <w:sz w:val="20"/>
          <w:szCs w:val="20"/>
        </w:rPr>
        <w:t xml:space="preserve">. </w:t>
      </w:r>
      <w:r w:rsidRPr="00544C71">
        <w:rPr>
          <w:sz w:val="20"/>
          <w:szCs w:val="20"/>
        </w:rPr>
        <w:t>Old Business</w:t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="005768F3" w:rsidRPr="00544C71">
        <w:rPr>
          <w:sz w:val="20"/>
          <w:szCs w:val="20"/>
        </w:rPr>
        <w:tab/>
      </w:r>
      <w:r w:rsidR="005F7BE6" w:rsidRPr="00544C71">
        <w:rPr>
          <w:sz w:val="20"/>
          <w:szCs w:val="20"/>
        </w:rPr>
        <w:t>Dana Wiggins, Principal</w:t>
      </w:r>
    </w:p>
    <w:p w:rsidR="00615732" w:rsidRPr="00544C71" w:rsidRDefault="00907EC0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</w:p>
    <w:p w:rsidR="00615732" w:rsidRPr="00544C71" w:rsidRDefault="00615732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>9. New Business</w:t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="00B52E74" w:rsidRPr="00544C71">
        <w:rPr>
          <w:sz w:val="20"/>
          <w:szCs w:val="20"/>
        </w:rPr>
        <w:t xml:space="preserve"> </w:t>
      </w:r>
      <w:r w:rsidR="00AF23E7" w:rsidRPr="00544C71">
        <w:rPr>
          <w:sz w:val="20"/>
          <w:szCs w:val="20"/>
        </w:rPr>
        <w:tab/>
      </w:r>
      <w:r w:rsidR="005F7BE6" w:rsidRPr="00544C71">
        <w:rPr>
          <w:sz w:val="20"/>
          <w:szCs w:val="20"/>
        </w:rPr>
        <w:t>Dana Wiggins, Principal</w:t>
      </w:r>
    </w:p>
    <w:p w:rsidR="00A927B4" w:rsidRPr="00544C71" w:rsidRDefault="00907EC0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</w:p>
    <w:p w:rsidR="00615732" w:rsidRPr="00544C71" w:rsidRDefault="00615732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>10. Adjournment</w:t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5F7BE6" w:rsidRPr="00544C71">
        <w:rPr>
          <w:sz w:val="20"/>
          <w:szCs w:val="20"/>
        </w:rPr>
        <w:t>Dana Wiggins, Principal</w:t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Quail Run Elementary School Council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250 Smithville Church Road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Warner Robins, GA 31088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478-953-0415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478-953-0425 Fax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 xml:space="preserve">Dr. </w:t>
      </w:r>
      <w:r w:rsidR="005F7BE6">
        <w:rPr>
          <w:sz w:val="18"/>
          <w:szCs w:val="18"/>
        </w:rPr>
        <w:t>Dana Wiggins</w:t>
      </w:r>
      <w:r w:rsidRPr="003923A5">
        <w:rPr>
          <w:sz w:val="18"/>
          <w:szCs w:val="18"/>
        </w:rPr>
        <w:t>, Principal</w:t>
      </w:r>
    </w:p>
    <w:sectPr w:rsidR="00615732" w:rsidRPr="003923A5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99"/>
    <w:multiLevelType w:val="hybridMultilevel"/>
    <w:tmpl w:val="124E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75C0D"/>
    <w:multiLevelType w:val="hybridMultilevel"/>
    <w:tmpl w:val="7652B25E"/>
    <w:lvl w:ilvl="0" w:tplc="DBAE1EA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24427"/>
    <w:rsid w:val="00124590"/>
    <w:rsid w:val="00165867"/>
    <w:rsid w:val="0019494D"/>
    <w:rsid w:val="001C53D5"/>
    <w:rsid w:val="001C66BA"/>
    <w:rsid w:val="001D6F9E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4F291B"/>
    <w:rsid w:val="00513D9F"/>
    <w:rsid w:val="00533E2A"/>
    <w:rsid w:val="005401F0"/>
    <w:rsid w:val="00544C71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65796"/>
    <w:rsid w:val="007A5495"/>
    <w:rsid w:val="007C4D6A"/>
    <w:rsid w:val="00825377"/>
    <w:rsid w:val="0082645C"/>
    <w:rsid w:val="0083295C"/>
    <w:rsid w:val="00907EC0"/>
    <w:rsid w:val="009106D5"/>
    <w:rsid w:val="00930AC1"/>
    <w:rsid w:val="009312B3"/>
    <w:rsid w:val="00934E87"/>
    <w:rsid w:val="00965815"/>
    <w:rsid w:val="00970E81"/>
    <w:rsid w:val="009A3F9F"/>
    <w:rsid w:val="009E63D1"/>
    <w:rsid w:val="009F1513"/>
    <w:rsid w:val="009F60F2"/>
    <w:rsid w:val="00A65BE7"/>
    <w:rsid w:val="00A927B4"/>
    <w:rsid w:val="00AF23E7"/>
    <w:rsid w:val="00AF5E7F"/>
    <w:rsid w:val="00B52E74"/>
    <w:rsid w:val="00B6374B"/>
    <w:rsid w:val="00B64D57"/>
    <w:rsid w:val="00B66D47"/>
    <w:rsid w:val="00B72AAB"/>
    <w:rsid w:val="00B75DCA"/>
    <w:rsid w:val="00B92C95"/>
    <w:rsid w:val="00BF5144"/>
    <w:rsid w:val="00C37F63"/>
    <w:rsid w:val="00CB2303"/>
    <w:rsid w:val="00CE11FA"/>
    <w:rsid w:val="00CE1AE2"/>
    <w:rsid w:val="00CF023D"/>
    <w:rsid w:val="00CF1AA9"/>
    <w:rsid w:val="00D22517"/>
    <w:rsid w:val="00D44090"/>
    <w:rsid w:val="00D654BB"/>
    <w:rsid w:val="00D84DA2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43ABD"/>
    <w:rsid w:val="00F57753"/>
    <w:rsid w:val="00F66B2B"/>
    <w:rsid w:val="00F97BA6"/>
    <w:rsid w:val="00FB0F07"/>
    <w:rsid w:val="00FB60EC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45B87"/>
  <w15:docId w15:val="{3622912E-BE3E-4EB5-88F2-8978256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subject/>
  <dc:creator>cathomas</dc:creator>
  <cp:keywords/>
  <dc:description/>
  <cp:lastModifiedBy>Wiggins, Dana</cp:lastModifiedBy>
  <cp:revision>2</cp:revision>
  <cp:lastPrinted>2022-03-17T17:29:00Z</cp:lastPrinted>
  <dcterms:created xsi:type="dcterms:W3CDTF">2022-03-17T17:29:00Z</dcterms:created>
  <dcterms:modified xsi:type="dcterms:W3CDTF">2022-03-17T17:29:00Z</dcterms:modified>
</cp:coreProperties>
</file>